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B1C" w14:textId="77777777" w:rsidR="009A06A5" w:rsidRPr="009A06A5" w:rsidRDefault="009A06A5" w:rsidP="009A06A5">
      <w:pPr>
        <w:jc w:val="center"/>
        <w:rPr>
          <w:rFonts w:ascii="Comic Sans MS" w:hAnsi="Comic Sans MS"/>
          <w:kern w:val="0"/>
          <w:u w:val="single"/>
          <w14:ligatures w14:val="none"/>
        </w:rPr>
      </w:pPr>
      <w:r w:rsidRPr="009A06A5">
        <w:rPr>
          <w:rFonts w:eastAsiaTheme="minorHAnsi"/>
          <w:noProof/>
        </w:rPr>
        <w:drawing>
          <wp:inline distT="0" distB="0" distL="0" distR="0" wp14:anchorId="0A7FCB69" wp14:editId="63AB40DD">
            <wp:extent cx="308092" cy="357809"/>
            <wp:effectExtent l="0" t="0" r="0" b="0"/>
            <wp:docPr id="1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tres.PUBLIC\Downloads\PTO-logo-blue-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2" cy="3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6A5">
        <w:rPr>
          <w:rFonts w:ascii="Comic Sans MS" w:hAnsi="Comic Sans MS"/>
          <w:kern w:val="0"/>
          <w:u w:val="single"/>
          <w14:ligatures w14:val="none"/>
        </w:rPr>
        <w:t xml:space="preserve">  </w:t>
      </w:r>
    </w:p>
    <w:p w14:paraId="00AB76F7" w14:textId="77777777" w:rsidR="009A06A5" w:rsidRPr="009A06A5" w:rsidRDefault="009A06A5" w:rsidP="009A06A5">
      <w:pPr>
        <w:jc w:val="center"/>
        <w:rPr>
          <w:rFonts w:ascii="Comic Sans MS" w:hAnsi="Comic Sans MS"/>
          <w:kern w:val="0"/>
          <w:u w:val="single"/>
          <w14:ligatures w14:val="none"/>
        </w:rPr>
      </w:pPr>
      <w:r w:rsidRPr="009A06A5">
        <w:rPr>
          <w:rFonts w:ascii="Comic Sans MS" w:hAnsi="Comic Sans MS"/>
          <w:kern w:val="0"/>
          <w:u w:val="single"/>
          <w14:ligatures w14:val="none"/>
        </w:rPr>
        <w:t>PTO Meeting Agenda</w:t>
      </w:r>
    </w:p>
    <w:p w14:paraId="4CFF8386" w14:textId="23FAD498" w:rsidR="009A06A5" w:rsidRPr="009A06A5" w:rsidRDefault="009A06A5" w:rsidP="009A06A5">
      <w:pPr>
        <w:jc w:val="center"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Wednesday,</w:t>
      </w:r>
      <w:r w:rsidR="009768D9">
        <w:rPr>
          <w:rFonts w:ascii="Comic Sans MS" w:eastAsiaTheme="minorHAnsi" w:hAnsi="Comic Sans MS"/>
          <w:kern w:val="0"/>
          <w14:ligatures w14:val="none"/>
        </w:rPr>
        <w:t xml:space="preserve"> May 1</w:t>
      </w:r>
      <w:r w:rsidRPr="009A06A5">
        <w:rPr>
          <w:rFonts w:ascii="Comic Sans MS" w:eastAsiaTheme="minorHAnsi" w:hAnsi="Comic Sans MS"/>
          <w:kern w:val="0"/>
          <w14:ligatures w14:val="none"/>
        </w:rPr>
        <w:t>, 2024</w:t>
      </w:r>
    </w:p>
    <w:p w14:paraId="01658274" w14:textId="11A2259B" w:rsidR="009A06A5" w:rsidRPr="009A06A5" w:rsidRDefault="009A06A5" w:rsidP="009A06A5">
      <w:pPr>
        <w:jc w:val="center"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 xml:space="preserve">7:00 pm, </w:t>
      </w:r>
      <w:r w:rsidR="009768D9">
        <w:rPr>
          <w:rFonts w:ascii="Comic Sans MS" w:eastAsiaTheme="minorHAnsi" w:hAnsi="Comic Sans MS"/>
          <w:kern w:val="0"/>
          <w14:ligatures w14:val="none"/>
        </w:rPr>
        <w:t xml:space="preserve">Elementary </w:t>
      </w:r>
      <w:r w:rsidRPr="009A06A5">
        <w:rPr>
          <w:rFonts w:ascii="Comic Sans MS" w:eastAsiaTheme="minorHAnsi" w:hAnsi="Comic Sans MS"/>
          <w:kern w:val="0"/>
          <w14:ligatures w14:val="none"/>
        </w:rPr>
        <w:t>School</w:t>
      </w:r>
    </w:p>
    <w:p w14:paraId="2E4A41C2" w14:textId="77777777" w:rsidR="009A06A5" w:rsidRPr="009A06A5" w:rsidRDefault="009A06A5" w:rsidP="009A06A5">
      <w:pPr>
        <w:rPr>
          <w:rFonts w:ascii="Comic Sans MS" w:eastAsiaTheme="minorHAnsi" w:hAnsi="Comic Sans MS"/>
          <w:kern w:val="0"/>
          <w:sz w:val="18"/>
          <w:szCs w:val="18"/>
          <w14:ligatures w14:val="none"/>
        </w:rPr>
      </w:pPr>
    </w:p>
    <w:p w14:paraId="71C969FE" w14:textId="77777777" w:rsidR="009A06A5" w:rsidRPr="009A06A5" w:rsidRDefault="009A06A5" w:rsidP="009A06A5">
      <w:pPr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Board Members: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 Co-Presidents – Melanie Adlah &amp; Melissa Davis; Vice-President – Lauren Otto; Secretary – Maureen LaRocca; Treasurer – Trish Specht</w:t>
      </w:r>
    </w:p>
    <w:p w14:paraId="56F43BA8" w14:textId="77777777" w:rsidR="009A06A5" w:rsidRPr="009A06A5" w:rsidRDefault="009A06A5" w:rsidP="009A06A5">
      <w:pPr>
        <w:rPr>
          <w:rFonts w:ascii="Comic Sans MS" w:hAnsi="Comic Sans MS"/>
          <w:kern w:val="0"/>
          <w:sz w:val="18"/>
          <w:szCs w:val="18"/>
          <w14:ligatures w14:val="none"/>
        </w:rPr>
      </w:pPr>
    </w:p>
    <w:p w14:paraId="72A1805C" w14:textId="77777777" w:rsidR="009A06A5" w:rsidRPr="009A06A5" w:rsidRDefault="009A06A5" w:rsidP="009A06A5">
      <w:pPr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Agenda</w:t>
      </w:r>
      <w:r w:rsidRPr="009A06A5">
        <w:rPr>
          <w:rFonts w:ascii="Comic Sans MS" w:eastAsiaTheme="minorHAnsi" w:hAnsi="Comic Sans MS"/>
          <w:kern w:val="0"/>
          <w14:ligatures w14:val="none"/>
        </w:rPr>
        <w:t>*</w:t>
      </w:r>
    </w:p>
    <w:p w14:paraId="38C62B94" w14:textId="77777777" w:rsidR="009A06A5" w:rsidRPr="009A06A5" w:rsidRDefault="009A06A5" w:rsidP="009A06A5">
      <w:pPr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 w:rsidRPr="009A06A5">
        <w:rPr>
          <w:rFonts w:ascii="Comic Sans MS" w:eastAsiaTheme="minorHAnsi" w:hAnsi="Comic Sans MS"/>
          <w:kern w:val="0"/>
          <w:sz w:val="16"/>
          <w:szCs w:val="16"/>
          <w14:ligatures w14:val="none"/>
        </w:rPr>
        <w:t>*Subject to change</w:t>
      </w:r>
    </w:p>
    <w:p w14:paraId="2582A4A9" w14:textId="77777777" w:rsidR="009A06A5" w:rsidRPr="009A06A5" w:rsidRDefault="009A06A5" w:rsidP="009A06A5">
      <w:pPr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1FF39D58" w14:textId="77777777" w:rsidR="009A06A5" w:rsidRPr="009A06A5" w:rsidRDefault="009A06A5" w:rsidP="009A06A5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Pledge of Allegiance &amp; Welcome</w:t>
      </w:r>
    </w:p>
    <w:p w14:paraId="5FE80A6A" w14:textId="22BF9A59" w:rsidR="009A06A5" w:rsidRPr="009A06A5" w:rsidRDefault="009A06A5" w:rsidP="009A06A5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 xml:space="preserve">Approval of the </w:t>
      </w:r>
      <w:r w:rsidR="009768D9">
        <w:rPr>
          <w:rFonts w:ascii="Comic Sans MS" w:eastAsiaTheme="minorHAnsi" w:hAnsi="Comic Sans MS"/>
          <w:kern w:val="0"/>
          <w14:ligatures w14:val="none"/>
        </w:rPr>
        <w:t>April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2024 Minutes</w:t>
      </w:r>
    </w:p>
    <w:p w14:paraId="63E46F5B" w14:textId="77777777" w:rsidR="009A06A5" w:rsidRPr="009A06A5" w:rsidRDefault="009A06A5" w:rsidP="009A06A5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Treasurer’s Report</w:t>
      </w:r>
    </w:p>
    <w:p w14:paraId="4D90D0A5" w14:textId="77777777" w:rsidR="009A06A5" w:rsidRPr="009A06A5" w:rsidRDefault="009A06A5" w:rsidP="009A06A5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Events/Fundraisers Updates:</w:t>
      </w:r>
    </w:p>
    <w:p w14:paraId="012FB741" w14:textId="757DF02B" w:rsidR="009A06A5" w:rsidRPr="00F67373" w:rsidRDefault="009A06A5" w:rsidP="000447CC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Completed:</w:t>
      </w:r>
    </w:p>
    <w:p w14:paraId="57A988FA" w14:textId="77777777" w:rsidR="00F67373" w:rsidRPr="009A06A5" w:rsidRDefault="00F67373" w:rsidP="001B6276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Autism Awareness Month: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April. Hope Kaufman </w:t>
      </w:r>
    </w:p>
    <w:p w14:paraId="3BF92BAB" w14:textId="77777777" w:rsidR="00F67373" w:rsidRPr="009A06A5" w:rsidRDefault="00F67373" w:rsidP="001B6276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MS Washington DC Trip “Grab and Go” Breakfast: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4/16; Melissa Davis.</w:t>
      </w:r>
    </w:p>
    <w:p w14:paraId="3181B27F" w14:textId="229280D7" w:rsidR="00F67373" w:rsidRPr="009A06A5" w:rsidRDefault="00E631DD" w:rsidP="00E631DD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Camp </w:t>
      </w:r>
      <w:proofErr w:type="spellStart"/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Paquatuck</w:t>
      </w:r>
      <w:proofErr w:type="spellEnd"/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Scholarship: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Hope Kaufman</w:t>
      </w:r>
    </w:p>
    <w:p w14:paraId="1E95F682" w14:textId="77777777" w:rsidR="009A06A5" w:rsidRPr="009A06A5" w:rsidRDefault="009A06A5" w:rsidP="009A06A5">
      <w:pPr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7A1E8E0D" w14:textId="77777777" w:rsidR="009A06A5" w:rsidRPr="00307E76" w:rsidRDefault="009A06A5" w:rsidP="009A06A5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Ongoing or Upcoming Business:</w:t>
      </w:r>
    </w:p>
    <w:p w14:paraId="65EA2A1E" w14:textId="7CD5DE7A" w:rsidR="00307E76" w:rsidRPr="009A06A5" w:rsidRDefault="00307E76" w:rsidP="00307E76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School District Budget Presentation: </w:t>
      </w:r>
      <w:r>
        <w:rPr>
          <w:rFonts w:ascii="Comic Sans MS" w:eastAsiaTheme="minorHAnsi" w:hAnsi="Comic Sans MS"/>
          <w:kern w:val="0"/>
          <w14:ligatures w14:val="none"/>
        </w:rPr>
        <w:t xml:space="preserve">by </w:t>
      </w:r>
      <w:r w:rsidR="00806962">
        <w:rPr>
          <w:rFonts w:ascii="Comic Sans MS" w:eastAsiaTheme="minorHAnsi" w:hAnsi="Comic Sans MS"/>
          <w:kern w:val="0"/>
          <w14:ligatures w14:val="none"/>
        </w:rPr>
        <w:t xml:space="preserve">EMO Superintendent, Mr. </w:t>
      </w:r>
      <w:proofErr w:type="spellStart"/>
      <w:r w:rsidR="00806962">
        <w:rPr>
          <w:rFonts w:ascii="Comic Sans MS" w:eastAsiaTheme="minorHAnsi" w:hAnsi="Comic Sans MS"/>
          <w:kern w:val="0"/>
          <w14:ligatures w14:val="none"/>
        </w:rPr>
        <w:t>Mittleman</w:t>
      </w:r>
      <w:proofErr w:type="spellEnd"/>
      <w:r w:rsidR="00806962">
        <w:rPr>
          <w:rFonts w:ascii="Comic Sans MS" w:eastAsiaTheme="minorHAnsi" w:hAnsi="Comic Sans MS"/>
          <w:kern w:val="0"/>
          <w14:ligatures w14:val="none"/>
        </w:rPr>
        <w:t>.</w:t>
      </w:r>
    </w:p>
    <w:p w14:paraId="013C703E" w14:textId="0AF073D6" w:rsidR="009A06A5" w:rsidRPr="009A06A5" w:rsidRDefault="007B579E" w:rsidP="009A06A5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Voting </w:t>
      </w:r>
      <w:r w:rsidR="009A06A5" w:rsidRPr="009A06A5">
        <w:rPr>
          <w:rFonts w:ascii="Comic Sans MS" w:eastAsiaTheme="minorHAnsi" w:hAnsi="Comic Sans MS"/>
          <w:kern w:val="0"/>
          <w:u w:val="single"/>
          <w14:ligatures w14:val="none"/>
        </w:rPr>
        <w:t>for Board Positions:</w:t>
      </w:r>
    </w:p>
    <w:p w14:paraId="3886314B" w14:textId="5328F69D" w:rsidR="00F12102" w:rsidRPr="009A06A5" w:rsidRDefault="009A06A5" w:rsidP="00F12102">
      <w:pPr>
        <w:numPr>
          <w:ilvl w:val="3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President</w:t>
      </w:r>
      <w:r w:rsidR="00F96271">
        <w:rPr>
          <w:rFonts w:ascii="Comic Sans MS" w:eastAsiaTheme="minorHAnsi" w:hAnsi="Comic Sans MS"/>
          <w:kern w:val="0"/>
          <w14:ligatures w14:val="none"/>
        </w:rPr>
        <w:t>.</w:t>
      </w:r>
    </w:p>
    <w:p w14:paraId="59A62CEB" w14:textId="6589D8A6" w:rsidR="009A06A5" w:rsidRPr="009A06A5" w:rsidRDefault="009A06A5" w:rsidP="009A06A5">
      <w:pPr>
        <w:numPr>
          <w:ilvl w:val="3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Recording Secretary</w:t>
      </w:r>
      <w:r w:rsidR="00F12102">
        <w:rPr>
          <w:rFonts w:ascii="Comic Sans MS" w:eastAsiaTheme="minorHAnsi" w:hAnsi="Comic Sans MS"/>
          <w:kern w:val="0"/>
          <w14:ligatures w14:val="none"/>
        </w:rPr>
        <w:t>.</w:t>
      </w:r>
    </w:p>
    <w:p w14:paraId="24642369" w14:textId="12A5B1CF" w:rsidR="00806962" w:rsidRDefault="009A06A5" w:rsidP="00274F68">
      <w:pPr>
        <w:numPr>
          <w:ilvl w:val="3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Corresponding Secretary</w:t>
      </w:r>
      <w:r w:rsidR="00F96271">
        <w:rPr>
          <w:rFonts w:ascii="Comic Sans MS" w:eastAsiaTheme="minorHAnsi" w:hAnsi="Comic Sans MS"/>
          <w:kern w:val="0"/>
          <w14:ligatures w14:val="none"/>
        </w:rPr>
        <w:t>.</w:t>
      </w:r>
    </w:p>
    <w:p w14:paraId="4BB45A04" w14:textId="2013AB66" w:rsidR="00274F68" w:rsidRPr="009A06A5" w:rsidRDefault="00D91EDC" w:rsidP="00274F68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PTO Budget Pre</w:t>
      </w:r>
      <w:r w:rsidR="00B02CAF">
        <w:rPr>
          <w:rFonts w:ascii="Comic Sans MS" w:eastAsiaTheme="minorHAnsi" w:hAnsi="Comic Sans MS"/>
          <w:kern w:val="0"/>
          <w:u w:val="single"/>
          <w14:ligatures w14:val="none"/>
        </w:rPr>
        <w:t>sentation</w:t>
      </w:r>
      <w:r w:rsidR="00B02CAF">
        <w:rPr>
          <w:rFonts w:ascii="Comic Sans MS" w:eastAsiaTheme="minorHAnsi" w:hAnsi="Comic Sans MS"/>
          <w:kern w:val="0"/>
          <w14:ligatures w14:val="none"/>
        </w:rPr>
        <w:t xml:space="preserve"> by Treasurer Trish Specht. </w:t>
      </w:r>
    </w:p>
    <w:p w14:paraId="318F3267" w14:textId="77777777" w:rsidR="00236250" w:rsidRPr="00236250" w:rsidRDefault="009A06A5" w:rsidP="00C76295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Grades 3</w:t>
      </w:r>
      <w:r w:rsidRPr="009A06A5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rd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&amp; 4</w:t>
      </w:r>
      <w:r w:rsidRPr="009A06A5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Bingo</w:t>
      </w:r>
      <w:r w:rsidRPr="009A06A5">
        <w:rPr>
          <w:rFonts w:ascii="Comic Sans MS" w:eastAsiaTheme="minorHAnsi" w:hAnsi="Comic Sans MS"/>
          <w:kern w:val="0"/>
          <w14:ligatures w14:val="none"/>
        </w:rPr>
        <w:t>: April 18</w:t>
      </w:r>
      <w:r w:rsidRPr="009A06A5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="00DA558C">
        <w:rPr>
          <w:rFonts w:ascii="Comic Sans MS" w:eastAsiaTheme="minorHAnsi" w:hAnsi="Comic Sans MS"/>
          <w:kern w:val="0"/>
          <w14:ligatures w14:val="none"/>
        </w:rPr>
        <w:t xml:space="preserve"> Lauren Otto &amp; Melissa Davis.</w:t>
      </w:r>
    </w:p>
    <w:p w14:paraId="364234A7" w14:textId="1DC6657C" w:rsidR="00C76295" w:rsidRPr="00DA558C" w:rsidRDefault="00236250" w:rsidP="00C76295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ES 2</w:t>
      </w:r>
      <w:r w:rsidRPr="009A06A5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nd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Grade Paint Night: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4/30; Lauren Otto.</w:t>
      </w:r>
    </w:p>
    <w:p w14:paraId="19410E89" w14:textId="188738C0" w:rsidR="00DA558C" w:rsidRPr="00D35586" w:rsidRDefault="00DA558C" w:rsidP="00DA558C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Turn of the TV Week: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Week of 5/6; Melissa Davis.</w:t>
      </w:r>
    </w:p>
    <w:p w14:paraId="00F990A4" w14:textId="59B098D0" w:rsidR="00D35586" w:rsidRPr="00236250" w:rsidRDefault="00D35586" w:rsidP="00DA558C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Teacher Appreciation Week: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Week of 5/6; </w:t>
      </w:r>
      <w:r>
        <w:rPr>
          <w:rFonts w:ascii="Comic Sans MS" w:eastAsiaTheme="minorHAnsi" w:hAnsi="Comic Sans MS"/>
          <w:kern w:val="0"/>
          <w14:ligatures w14:val="none"/>
        </w:rPr>
        <w:t>volunteers needed.</w:t>
      </w:r>
    </w:p>
    <w:p w14:paraId="5B2F667B" w14:textId="447B5732" w:rsidR="00236250" w:rsidRPr="00AD5C13" w:rsidRDefault="00236250" w:rsidP="00DA558C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Mothers’ Day Plant Sale: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Thursday &amp; Friday, May 9</w:t>
      </w:r>
      <w:r w:rsidRPr="009A06A5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&amp; 10</w:t>
      </w:r>
      <w:r w:rsidRPr="009A06A5">
        <w:rPr>
          <w:rFonts w:ascii="Comic Sans MS" w:eastAsiaTheme="minorHAnsi" w:hAnsi="Comic Sans MS"/>
          <w:kern w:val="0"/>
          <w:vertAlign w:val="superscript"/>
          <w14:ligatures w14:val="none"/>
        </w:rPr>
        <w:t xml:space="preserve">th. </w:t>
      </w:r>
      <w:r w:rsidRPr="009A06A5">
        <w:rPr>
          <w:rFonts w:ascii="Comic Sans MS" w:eastAsiaTheme="minorHAnsi" w:hAnsi="Comic Sans MS"/>
          <w:kern w:val="0"/>
          <w14:ligatures w14:val="none"/>
        </w:rPr>
        <w:t>Lauren Otto is the chairperson. Volunteers needed.</w:t>
      </w:r>
    </w:p>
    <w:p w14:paraId="307CC6BC" w14:textId="77777777" w:rsidR="00AD5C13" w:rsidRDefault="00AD5C13" w:rsidP="001B6276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MS NJHS Induction Ceremony Refreshments</w:t>
      </w:r>
      <w:r w:rsidRPr="009A06A5">
        <w:rPr>
          <w:rFonts w:ascii="Comic Sans MS" w:eastAsiaTheme="minorHAnsi" w:hAnsi="Comic Sans MS"/>
          <w:kern w:val="0"/>
          <w14:ligatures w14:val="none"/>
        </w:rPr>
        <w:t>: 5/16 @ 7 pm; chairperson needed.</w:t>
      </w:r>
    </w:p>
    <w:p w14:paraId="7FEFE04C" w14:textId="6D79FC8C" w:rsidR="00AD5C13" w:rsidRPr="009A06A5" w:rsidRDefault="00E06185" w:rsidP="00A81735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8</w:t>
      </w:r>
      <w:r w:rsidRPr="009A06A5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grade </w:t>
      </w:r>
      <w:r w:rsidRPr="00E06185">
        <w:rPr>
          <w:rFonts w:ascii="Comic Sans MS" w:eastAsiaTheme="minorHAnsi" w:hAnsi="Comic Sans MS"/>
          <w:kern w:val="0"/>
          <w:u w:val="single"/>
          <w14:ligatures w14:val="none"/>
        </w:rPr>
        <w:t>D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ance </w:t>
      </w:r>
      <w:r w:rsidRPr="00E06185">
        <w:rPr>
          <w:rFonts w:ascii="Comic Sans MS" w:eastAsiaTheme="minorHAnsi" w:hAnsi="Comic Sans MS"/>
          <w:kern w:val="0"/>
          <w:u w:val="single"/>
          <w14:ligatures w14:val="none"/>
        </w:rPr>
        <w:t>D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ecorations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on 6/14</w:t>
      </w:r>
      <w:r w:rsidR="00BA78FD">
        <w:rPr>
          <w:rFonts w:ascii="Comic Sans MS" w:eastAsiaTheme="minorHAnsi" w:hAnsi="Comic Sans MS"/>
          <w:kern w:val="0"/>
          <w14:ligatures w14:val="none"/>
        </w:rPr>
        <w:t>: Danielle Munsch is chairperson.</w:t>
      </w:r>
    </w:p>
    <w:p w14:paraId="299D2501" w14:textId="36A9F208" w:rsidR="009A06A5" w:rsidRPr="009A06A5" w:rsidRDefault="009A06A5" w:rsidP="009A06A5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6</w:t>
      </w:r>
      <w:r w:rsidRPr="009A06A5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Grade Bingo: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F70AD9">
        <w:rPr>
          <w:rFonts w:ascii="Comic Sans MS" w:eastAsiaTheme="minorHAnsi" w:hAnsi="Comic Sans MS"/>
          <w:kern w:val="0"/>
          <w14:ligatures w14:val="none"/>
        </w:rPr>
        <w:t xml:space="preserve">is 6/11. Tina Balzano is chairperson. </w:t>
      </w:r>
    </w:p>
    <w:p w14:paraId="28D405D0" w14:textId="77777777" w:rsidR="009A06A5" w:rsidRPr="009A06A5" w:rsidRDefault="009A06A5" w:rsidP="009A06A5">
      <w:pPr>
        <w:ind w:left="1800"/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44EF1ACE" w14:textId="0E23C96F" w:rsidR="009A06A5" w:rsidRPr="00E82B72" w:rsidRDefault="009A06A5" w:rsidP="00A81735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New Business:</w:t>
      </w:r>
    </w:p>
    <w:p w14:paraId="182D8886" w14:textId="1180EF99" w:rsidR="00275D61" w:rsidRPr="00275D61" w:rsidRDefault="00275D61" w:rsidP="00275D61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4</w:t>
      </w:r>
      <w:r w:rsidRPr="00275D61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 Grade Yearbook Signing Breakfast:</w:t>
      </w:r>
      <w:r>
        <w:rPr>
          <w:rFonts w:ascii="Comic Sans MS" w:eastAsiaTheme="minorHAnsi" w:hAnsi="Comic Sans MS"/>
          <w:kern w:val="0"/>
          <w14:ligatures w14:val="none"/>
        </w:rPr>
        <w:t xml:space="preserve"> 6/18.</w:t>
      </w:r>
    </w:p>
    <w:p w14:paraId="6AFC7661" w14:textId="7FC86EE6" w:rsidR="00631B47" w:rsidRPr="0061283E" w:rsidRDefault="00631B47" w:rsidP="00631B47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M.S. Fun Fair</w:t>
      </w:r>
      <w:r w:rsidR="00F502EB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F502EB">
        <w:rPr>
          <w:rFonts w:ascii="Comic Sans MS" w:eastAsiaTheme="minorHAnsi" w:hAnsi="Comic Sans MS"/>
          <w:kern w:val="0"/>
          <w14:ligatures w14:val="none"/>
        </w:rPr>
        <w:t xml:space="preserve"> 6/7</w:t>
      </w:r>
    </w:p>
    <w:p w14:paraId="6246D9E6" w14:textId="3C961E3F" w:rsidR="0061283E" w:rsidRPr="009A06A5" w:rsidRDefault="00AE3B98" w:rsidP="00631B47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E.S. Fun Fair</w:t>
      </w:r>
      <w:r w:rsidR="00704918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704918">
        <w:rPr>
          <w:rFonts w:ascii="Comic Sans MS" w:eastAsiaTheme="minorHAnsi" w:hAnsi="Comic Sans MS"/>
          <w:kern w:val="0"/>
          <w14:ligatures w14:val="none"/>
        </w:rPr>
        <w:t xml:space="preserve"> 6/</w:t>
      </w:r>
      <w:r w:rsidR="004D3138">
        <w:rPr>
          <w:rFonts w:ascii="Comic Sans MS" w:eastAsiaTheme="minorHAnsi" w:hAnsi="Comic Sans MS"/>
          <w:kern w:val="0"/>
          <w14:ligatures w14:val="none"/>
        </w:rPr>
        <w:t>21.</w:t>
      </w:r>
    </w:p>
    <w:p w14:paraId="1C4BA4DB" w14:textId="69BED1E4" w:rsidR="009A06A5" w:rsidRPr="009A06A5" w:rsidRDefault="009A06A5" w:rsidP="00BA78FD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>Chairperson still needed for these</w:t>
      </w:r>
      <w:r w:rsidR="00AD5C13">
        <w:rPr>
          <w:rFonts w:ascii="Comic Sans MS" w:eastAsiaTheme="minorHAnsi" w:hAnsi="Comic Sans MS"/>
          <w:kern w:val="0"/>
          <w:u w:val="single"/>
          <w14:ligatures w14:val="none"/>
        </w:rPr>
        <w:t xml:space="preserve"> June</w:t>
      </w:r>
      <w:r w:rsidRPr="009A06A5">
        <w:rPr>
          <w:rFonts w:ascii="Comic Sans MS" w:eastAsiaTheme="minorHAnsi" w:hAnsi="Comic Sans MS"/>
          <w:kern w:val="0"/>
          <w:u w:val="single"/>
          <w14:ligatures w14:val="none"/>
        </w:rPr>
        <w:t xml:space="preserve"> Events</w:t>
      </w:r>
      <w:r w:rsidRPr="009A06A5">
        <w:rPr>
          <w:rFonts w:ascii="Comic Sans MS" w:eastAsiaTheme="minorHAnsi" w:hAnsi="Comic Sans MS"/>
          <w:kern w:val="0"/>
          <w14:ligatures w14:val="none"/>
        </w:rPr>
        <w:t>:</w:t>
      </w:r>
    </w:p>
    <w:p w14:paraId="1D002A59" w14:textId="77777777" w:rsidR="009A06A5" w:rsidRPr="009A06A5" w:rsidRDefault="009A06A5" w:rsidP="009A06A5">
      <w:pPr>
        <w:numPr>
          <w:ilvl w:val="3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4</w:t>
      </w:r>
      <w:r w:rsidRPr="009A06A5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grade Moving-up Ceremony refreshments on 6/24 (morning).</w:t>
      </w:r>
    </w:p>
    <w:p w14:paraId="2A654D92" w14:textId="77777777" w:rsidR="009A06A5" w:rsidRPr="009A06A5" w:rsidRDefault="009A06A5" w:rsidP="009A06A5">
      <w:pPr>
        <w:numPr>
          <w:ilvl w:val="3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8</w:t>
      </w:r>
      <w:r w:rsidRPr="009A06A5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grade graduation refreshments on 6/24 (evening).</w:t>
      </w:r>
    </w:p>
    <w:p w14:paraId="0B5DA2D6" w14:textId="77777777" w:rsidR="009A06A5" w:rsidRPr="009A06A5" w:rsidRDefault="009A06A5" w:rsidP="009A06A5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>Questions and/or Comments: Please keep comments or questions to under 3 minutes.</w:t>
      </w:r>
    </w:p>
    <w:p w14:paraId="223C9DD5" w14:textId="41A1D4A3" w:rsidR="009A06A5" w:rsidRPr="00725BE1" w:rsidRDefault="009A06A5" w:rsidP="009A06A5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9A06A5">
        <w:rPr>
          <w:rFonts w:ascii="Comic Sans MS" w:eastAsiaTheme="minorHAnsi" w:hAnsi="Comic Sans MS"/>
          <w:kern w:val="0"/>
          <w14:ligatures w14:val="none"/>
        </w:rPr>
        <w:t xml:space="preserve">Next P.T.O. Mtg is scheduled for </w:t>
      </w:r>
      <w:r w:rsidR="00A81735">
        <w:rPr>
          <w:rFonts w:ascii="Comic Sans MS" w:eastAsiaTheme="minorHAnsi" w:hAnsi="Comic Sans MS"/>
          <w:kern w:val="0"/>
          <w14:ligatures w14:val="none"/>
        </w:rPr>
        <w:t>June 12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, 2024 @ 7:00 pm at the </w:t>
      </w:r>
      <w:r w:rsidR="00AB78E7">
        <w:rPr>
          <w:rFonts w:ascii="Comic Sans MS" w:eastAsiaTheme="minorHAnsi" w:hAnsi="Comic Sans MS"/>
          <w:kern w:val="0"/>
          <w14:ligatures w14:val="none"/>
        </w:rPr>
        <w:t>Middle</w:t>
      </w:r>
      <w:r w:rsidRPr="009A06A5">
        <w:rPr>
          <w:rFonts w:ascii="Comic Sans MS" w:eastAsiaTheme="minorHAnsi" w:hAnsi="Comic Sans MS"/>
          <w:kern w:val="0"/>
          <w14:ligatures w14:val="none"/>
        </w:rPr>
        <w:t xml:space="preserve"> School.</w:t>
      </w:r>
    </w:p>
    <w:p w14:paraId="31826204" w14:textId="77777777" w:rsidR="00725BE1" w:rsidRDefault="00725BE1" w:rsidP="00725BE1">
      <w:pPr>
        <w:contextualSpacing/>
        <w:rPr>
          <w:rFonts w:ascii="Comic Sans MS" w:eastAsiaTheme="minorHAnsi" w:hAnsi="Comic Sans MS"/>
          <w:kern w:val="0"/>
          <w14:ligatures w14:val="none"/>
        </w:rPr>
      </w:pPr>
    </w:p>
    <w:p w14:paraId="2251011D" w14:textId="6E540990" w:rsidR="00725BE1" w:rsidRDefault="00725BE1" w:rsidP="001B6276"/>
    <w:p w14:paraId="2B2D2FEF" w14:textId="77777777" w:rsidR="00725BE1" w:rsidRDefault="00725BE1" w:rsidP="001B6276"/>
    <w:p w14:paraId="7F09C270" w14:textId="77777777" w:rsidR="00725BE1" w:rsidRPr="009A06A5" w:rsidRDefault="00725BE1" w:rsidP="00725BE1">
      <w:p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</w:p>
    <w:p w14:paraId="23397595" w14:textId="77777777" w:rsidR="009A06A5" w:rsidRDefault="009A06A5"/>
    <w:sectPr w:rsidR="009A06A5" w:rsidSect="00396651">
      <w:pgSz w:w="12240" w:h="15840"/>
      <w:pgMar w:top="144" w:right="576" w:bottom="2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5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A5"/>
    <w:rsid w:val="000447CC"/>
    <w:rsid w:val="00236250"/>
    <w:rsid w:val="00274F68"/>
    <w:rsid w:val="00275D61"/>
    <w:rsid w:val="00307E76"/>
    <w:rsid w:val="00396651"/>
    <w:rsid w:val="004D3138"/>
    <w:rsid w:val="0061283E"/>
    <w:rsid w:val="00631B47"/>
    <w:rsid w:val="00704918"/>
    <w:rsid w:val="00725BE1"/>
    <w:rsid w:val="007A1BC3"/>
    <w:rsid w:val="007B579E"/>
    <w:rsid w:val="008058E1"/>
    <w:rsid w:val="00806962"/>
    <w:rsid w:val="009768D9"/>
    <w:rsid w:val="009A06A5"/>
    <w:rsid w:val="00A81735"/>
    <w:rsid w:val="00AB78E7"/>
    <w:rsid w:val="00AD5C13"/>
    <w:rsid w:val="00AE3B98"/>
    <w:rsid w:val="00B02CAF"/>
    <w:rsid w:val="00BA78FD"/>
    <w:rsid w:val="00C76295"/>
    <w:rsid w:val="00D35586"/>
    <w:rsid w:val="00D91EDC"/>
    <w:rsid w:val="00DA558C"/>
    <w:rsid w:val="00E06185"/>
    <w:rsid w:val="00E631DD"/>
    <w:rsid w:val="00E82B72"/>
    <w:rsid w:val="00EB63D4"/>
    <w:rsid w:val="00EE5FAF"/>
    <w:rsid w:val="00F12102"/>
    <w:rsid w:val="00F502EB"/>
    <w:rsid w:val="00F67373"/>
    <w:rsid w:val="00F70AD9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D7695"/>
  <w15:chartTrackingRefBased/>
  <w15:docId w15:val="{09572CBA-97F2-684B-90D2-E7C1AA2B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6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6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35</cp:revision>
  <dcterms:created xsi:type="dcterms:W3CDTF">2024-05-01T00:00:00Z</dcterms:created>
  <dcterms:modified xsi:type="dcterms:W3CDTF">2024-05-01T03:07:00Z</dcterms:modified>
</cp:coreProperties>
</file>