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1621B7" w14:textId="77777777" w:rsidR="00F66294" w:rsidRPr="007030CA" w:rsidRDefault="00F66294" w:rsidP="00BC5382">
      <w:pPr>
        <w:jc w:val="center"/>
        <w:rPr>
          <w:sz w:val="28"/>
          <w:szCs w:val="28"/>
        </w:rPr>
      </w:pPr>
      <w:r w:rsidRPr="007030CA">
        <w:rPr>
          <w:b/>
          <w:bCs/>
          <w:sz w:val="28"/>
          <w:szCs w:val="28"/>
        </w:rPr>
        <w:t>American Culinary Federation New Orleans Chapter Agenda</w:t>
      </w:r>
    </w:p>
    <w:p w14:paraId="7B183EAC" w14:textId="748804F3" w:rsidR="00F66294" w:rsidRPr="007030CA" w:rsidRDefault="00F66294" w:rsidP="00F66294">
      <w:pPr>
        <w:rPr>
          <w:b/>
          <w:bCs/>
          <w:sz w:val="28"/>
          <w:szCs w:val="28"/>
        </w:rPr>
      </w:pPr>
      <w:r w:rsidRPr="007030CA">
        <w:rPr>
          <w:b/>
          <w:bCs/>
          <w:sz w:val="28"/>
          <w:szCs w:val="28"/>
        </w:rPr>
        <w:t xml:space="preserve">Date: </w:t>
      </w:r>
      <w:r w:rsidR="00937549">
        <w:rPr>
          <w:b/>
          <w:bCs/>
          <w:sz w:val="28"/>
          <w:szCs w:val="28"/>
        </w:rPr>
        <w:t>3</w:t>
      </w:r>
      <w:r w:rsidR="00C62F5D">
        <w:rPr>
          <w:b/>
          <w:bCs/>
          <w:sz w:val="28"/>
          <w:szCs w:val="28"/>
        </w:rPr>
        <w:t>/1</w:t>
      </w:r>
      <w:r w:rsidR="00BC5382" w:rsidRPr="007030CA">
        <w:rPr>
          <w:b/>
          <w:bCs/>
          <w:sz w:val="28"/>
          <w:szCs w:val="28"/>
        </w:rPr>
        <w:t>/2021</w:t>
      </w:r>
    </w:p>
    <w:p w14:paraId="6C293A7A" w14:textId="17E79FF5" w:rsidR="00F66294" w:rsidRDefault="00F66294" w:rsidP="00F66294">
      <w:pPr>
        <w:numPr>
          <w:ilvl w:val="0"/>
          <w:numId w:val="1"/>
        </w:numPr>
        <w:rPr>
          <w:sz w:val="28"/>
          <w:szCs w:val="28"/>
        </w:rPr>
      </w:pPr>
      <w:r w:rsidRPr="007030CA">
        <w:rPr>
          <w:b/>
          <w:bCs/>
          <w:sz w:val="28"/>
          <w:szCs w:val="28"/>
        </w:rPr>
        <w:t>Call to Order and Welcome </w:t>
      </w:r>
      <w:r w:rsidR="007B74B8" w:rsidRPr="007030CA">
        <w:rPr>
          <w:b/>
          <w:bCs/>
          <w:sz w:val="28"/>
          <w:szCs w:val="28"/>
        </w:rPr>
        <w:t xml:space="preserve"> - </w:t>
      </w:r>
      <w:r w:rsidR="007B74B8" w:rsidRPr="007030CA">
        <w:rPr>
          <w:sz w:val="28"/>
          <w:szCs w:val="28"/>
        </w:rPr>
        <w:t>Jon Pitrie</w:t>
      </w:r>
      <w:r w:rsidR="00C62F5D">
        <w:rPr>
          <w:sz w:val="28"/>
          <w:szCs w:val="28"/>
        </w:rPr>
        <w:t xml:space="preserve"> – 1719</w:t>
      </w:r>
    </w:p>
    <w:p w14:paraId="473EA28F" w14:textId="7016C545" w:rsidR="00C62F5D" w:rsidRDefault="00C62F5D" w:rsidP="00F66294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Culinarians Code of Ethics –</w:t>
      </w:r>
      <w:r>
        <w:rPr>
          <w:sz w:val="28"/>
          <w:szCs w:val="28"/>
        </w:rPr>
        <w:t xml:space="preserve"> Ruth Varisco</w:t>
      </w:r>
    </w:p>
    <w:p w14:paraId="349ADFF4" w14:textId="16B38BE2" w:rsidR="00C62F5D" w:rsidRPr="00C62F5D" w:rsidRDefault="00C62F5D" w:rsidP="00C62F5D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8"/>
          <w:szCs w:val="28"/>
        </w:rPr>
      </w:pPr>
      <w:r w:rsidRPr="00C62F5D">
        <w:rPr>
          <w:b/>
          <w:bCs/>
          <w:sz w:val="28"/>
          <w:szCs w:val="28"/>
        </w:rPr>
        <w:t>Introduction of Officers</w:t>
      </w:r>
      <w:r>
        <w:rPr>
          <w:b/>
          <w:bCs/>
          <w:sz w:val="28"/>
          <w:szCs w:val="28"/>
        </w:rPr>
        <w:t xml:space="preserve"> – </w:t>
      </w:r>
      <w:r>
        <w:rPr>
          <w:sz w:val="28"/>
          <w:szCs w:val="28"/>
        </w:rPr>
        <w:t>Each Officer – Introduced by Jon Pitrie</w:t>
      </w:r>
    </w:p>
    <w:p w14:paraId="04B54D0A" w14:textId="3AEFE540" w:rsidR="00F66294" w:rsidRPr="007030CA" w:rsidRDefault="00F66294" w:rsidP="00F66294">
      <w:pPr>
        <w:numPr>
          <w:ilvl w:val="0"/>
          <w:numId w:val="1"/>
        </w:numPr>
        <w:rPr>
          <w:sz w:val="28"/>
          <w:szCs w:val="28"/>
        </w:rPr>
      </w:pPr>
      <w:r w:rsidRPr="007030CA">
        <w:rPr>
          <w:b/>
          <w:bCs/>
          <w:sz w:val="28"/>
          <w:szCs w:val="28"/>
        </w:rPr>
        <w:t>Pledge of Allegiance</w:t>
      </w:r>
      <w:r w:rsidRPr="007030CA">
        <w:rPr>
          <w:sz w:val="28"/>
          <w:szCs w:val="28"/>
        </w:rPr>
        <w:t> </w:t>
      </w:r>
      <w:r w:rsidR="00A25F3F" w:rsidRPr="007030CA">
        <w:rPr>
          <w:sz w:val="28"/>
          <w:szCs w:val="28"/>
        </w:rPr>
        <w:t xml:space="preserve"> - </w:t>
      </w:r>
      <w:r w:rsidR="007030CA" w:rsidRPr="007030CA">
        <w:rPr>
          <w:sz w:val="28"/>
          <w:szCs w:val="28"/>
        </w:rPr>
        <w:t>Not Read</w:t>
      </w:r>
    </w:p>
    <w:p w14:paraId="0A87F9A4" w14:textId="0201709E" w:rsidR="00F66294" w:rsidRPr="007030CA" w:rsidRDefault="00F66294" w:rsidP="00F66294">
      <w:pPr>
        <w:numPr>
          <w:ilvl w:val="0"/>
          <w:numId w:val="1"/>
        </w:numPr>
        <w:rPr>
          <w:sz w:val="28"/>
          <w:szCs w:val="28"/>
        </w:rPr>
      </w:pPr>
      <w:r w:rsidRPr="007030CA">
        <w:rPr>
          <w:b/>
          <w:bCs/>
          <w:sz w:val="28"/>
          <w:szCs w:val="28"/>
        </w:rPr>
        <w:t>Attendance</w:t>
      </w:r>
      <w:r w:rsidRPr="007030CA">
        <w:rPr>
          <w:sz w:val="28"/>
          <w:szCs w:val="28"/>
        </w:rPr>
        <w:t> </w:t>
      </w:r>
    </w:p>
    <w:p w14:paraId="0C4A1B98" w14:textId="7DC0AA3F" w:rsidR="00A25F3F" w:rsidRPr="00883CD4" w:rsidRDefault="00A25F3F" w:rsidP="004C7994">
      <w:pPr>
        <w:numPr>
          <w:ilvl w:val="2"/>
          <w:numId w:val="1"/>
        </w:numPr>
        <w:spacing w:after="0"/>
        <w:rPr>
          <w:sz w:val="28"/>
          <w:szCs w:val="28"/>
        </w:rPr>
      </w:pPr>
      <w:r w:rsidRPr="00883CD4">
        <w:rPr>
          <w:sz w:val="28"/>
          <w:szCs w:val="28"/>
        </w:rPr>
        <w:t>Jon Pi</w:t>
      </w:r>
      <w:r w:rsidR="00C62F5D" w:rsidRPr="00883CD4">
        <w:rPr>
          <w:sz w:val="28"/>
          <w:szCs w:val="28"/>
        </w:rPr>
        <w:t>tri</w:t>
      </w:r>
      <w:r w:rsidRPr="00883CD4">
        <w:rPr>
          <w:sz w:val="28"/>
          <w:szCs w:val="28"/>
        </w:rPr>
        <w:t>e</w:t>
      </w:r>
    </w:p>
    <w:p w14:paraId="54B62653" w14:textId="66B014E2" w:rsidR="00A25F3F" w:rsidRPr="00883CD4" w:rsidRDefault="00A25F3F" w:rsidP="004C7994">
      <w:pPr>
        <w:numPr>
          <w:ilvl w:val="2"/>
          <w:numId w:val="1"/>
        </w:numPr>
        <w:spacing w:after="0"/>
        <w:rPr>
          <w:sz w:val="28"/>
          <w:szCs w:val="28"/>
        </w:rPr>
      </w:pPr>
      <w:r w:rsidRPr="00883CD4">
        <w:rPr>
          <w:sz w:val="28"/>
          <w:szCs w:val="28"/>
        </w:rPr>
        <w:t>Greyze Vieira</w:t>
      </w:r>
    </w:p>
    <w:p w14:paraId="0C1E0396" w14:textId="39578D31" w:rsidR="00A25F3F" w:rsidRPr="00883CD4" w:rsidRDefault="00A25F3F" w:rsidP="004C7994">
      <w:pPr>
        <w:numPr>
          <w:ilvl w:val="2"/>
          <w:numId w:val="1"/>
        </w:numPr>
        <w:spacing w:after="0"/>
        <w:rPr>
          <w:sz w:val="28"/>
          <w:szCs w:val="28"/>
        </w:rPr>
      </w:pPr>
      <w:r w:rsidRPr="00883CD4">
        <w:rPr>
          <w:sz w:val="28"/>
          <w:szCs w:val="28"/>
        </w:rPr>
        <w:t>Anastasia Joyner</w:t>
      </w:r>
    </w:p>
    <w:p w14:paraId="6ED0543C" w14:textId="010A0977" w:rsidR="00A25F3F" w:rsidRPr="00883CD4" w:rsidRDefault="00A25F3F" w:rsidP="004C7994">
      <w:pPr>
        <w:numPr>
          <w:ilvl w:val="2"/>
          <w:numId w:val="1"/>
        </w:numPr>
        <w:spacing w:after="0"/>
        <w:rPr>
          <w:sz w:val="28"/>
          <w:szCs w:val="28"/>
        </w:rPr>
      </w:pPr>
      <w:r w:rsidRPr="00883CD4">
        <w:rPr>
          <w:sz w:val="28"/>
          <w:szCs w:val="28"/>
        </w:rPr>
        <w:t>Matt Guillory</w:t>
      </w:r>
    </w:p>
    <w:p w14:paraId="7919BBB8" w14:textId="21894CEB" w:rsidR="00C62F5D" w:rsidRPr="00883CD4" w:rsidRDefault="00C62F5D" w:rsidP="004C7994">
      <w:pPr>
        <w:numPr>
          <w:ilvl w:val="2"/>
          <w:numId w:val="1"/>
        </w:numPr>
        <w:spacing w:after="0"/>
        <w:rPr>
          <w:sz w:val="28"/>
          <w:szCs w:val="28"/>
        </w:rPr>
      </w:pPr>
      <w:r w:rsidRPr="00883CD4">
        <w:rPr>
          <w:sz w:val="28"/>
          <w:szCs w:val="28"/>
        </w:rPr>
        <w:t>Ruth Varisco</w:t>
      </w:r>
    </w:p>
    <w:p w14:paraId="1BA2F85A" w14:textId="7D0CF594" w:rsidR="00C62F5D" w:rsidRPr="00883CD4" w:rsidRDefault="00A25F3F" w:rsidP="00C62F5D">
      <w:pPr>
        <w:numPr>
          <w:ilvl w:val="2"/>
          <w:numId w:val="1"/>
        </w:numPr>
        <w:spacing w:after="0"/>
        <w:rPr>
          <w:sz w:val="28"/>
          <w:szCs w:val="28"/>
        </w:rPr>
      </w:pPr>
      <w:r w:rsidRPr="00883CD4">
        <w:rPr>
          <w:sz w:val="28"/>
          <w:szCs w:val="28"/>
        </w:rPr>
        <w:t>Mar</w:t>
      </w:r>
      <w:r w:rsidR="00883CD4" w:rsidRPr="00883CD4">
        <w:rPr>
          <w:sz w:val="28"/>
          <w:szCs w:val="28"/>
        </w:rPr>
        <w:t>cus Bankston</w:t>
      </w:r>
    </w:p>
    <w:p w14:paraId="6CF38ADD" w14:textId="246763D0" w:rsidR="00A25F3F" w:rsidRPr="00883CD4" w:rsidRDefault="00C62F5D" w:rsidP="004C7994">
      <w:pPr>
        <w:numPr>
          <w:ilvl w:val="2"/>
          <w:numId w:val="1"/>
        </w:numPr>
        <w:spacing w:after="0"/>
        <w:rPr>
          <w:sz w:val="28"/>
          <w:szCs w:val="28"/>
        </w:rPr>
      </w:pPr>
      <w:r w:rsidRPr="00883CD4">
        <w:rPr>
          <w:sz w:val="28"/>
          <w:szCs w:val="28"/>
        </w:rPr>
        <w:t>Val Hesse</w:t>
      </w:r>
    </w:p>
    <w:p w14:paraId="126278B0" w14:textId="0C2C0712" w:rsidR="00A25F3F" w:rsidRPr="00883CD4" w:rsidRDefault="00C62F5D" w:rsidP="004C7994">
      <w:pPr>
        <w:numPr>
          <w:ilvl w:val="2"/>
          <w:numId w:val="1"/>
        </w:numPr>
        <w:spacing w:after="0"/>
        <w:rPr>
          <w:sz w:val="28"/>
          <w:szCs w:val="28"/>
        </w:rPr>
      </w:pPr>
      <w:r w:rsidRPr="00883CD4">
        <w:rPr>
          <w:sz w:val="28"/>
          <w:szCs w:val="28"/>
        </w:rPr>
        <w:t>Richard Curtis</w:t>
      </w:r>
    </w:p>
    <w:p w14:paraId="61774F1F" w14:textId="5D3A5A06" w:rsidR="00A25F3F" w:rsidRPr="00883CD4" w:rsidRDefault="00A25F3F" w:rsidP="004C7994">
      <w:pPr>
        <w:numPr>
          <w:ilvl w:val="2"/>
          <w:numId w:val="1"/>
        </w:numPr>
        <w:spacing w:after="0"/>
        <w:rPr>
          <w:sz w:val="28"/>
          <w:szCs w:val="28"/>
        </w:rPr>
      </w:pPr>
      <w:r w:rsidRPr="00883CD4">
        <w:rPr>
          <w:sz w:val="28"/>
          <w:szCs w:val="28"/>
        </w:rPr>
        <w:t>Joe St. Paul</w:t>
      </w:r>
    </w:p>
    <w:p w14:paraId="3E301D9F" w14:textId="545E46AA" w:rsidR="007030CA" w:rsidRPr="00883CD4" w:rsidRDefault="007030CA" w:rsidP="007030CA">
      <w:pPr>
        <w:numPr>
          <w:ilvl w:val="3"/>
          <w:numId w:val="1"/>
        </w:numPr>
        <w:spacing w:after="0"/>
        <w:rPr>
          <w:sz w:val="28"/>
          <w:szCs w:val="28"/>
        </w:rPr>
      </w:pPr>
      <w:r w:rsidRPr="00883CD4">
        <w:rPr>
          <w:sz w:val="28"/>
          <w:szCs w:val="28"/>
        </w:rPr>
        <w:t>Delgado Students</w:t>
      </w:r>
    </w:p>
    <w:p w14:paraId="05F622F5" w14:textId="587B8A95" w:rsidR="00A25F3F" w:rsidRPr="00883CD4" w:rsidRDefault="007030CA" w:rsidP="004C7994">
      <w:pPr>
        <w:numPr>
          <w:ilvl w:val="2"/>
          <w:numId w:val="1"/>
        </w:numPr>
        <w:spacing w:after="0"/>
        <w:rPr>
          <w:sz w:val="28"/>
          <w:szCs w:val="28"/>
        </w:rPr>
      </w:pPr>
      <w:r w:rsidRPr="00883CD4">
        <w:rPr>
          <w:sz w:val="28"/>
          <w:szCs w:val="28"/>
        </w:rPr>
        <w:t>Mike Haffner</w:t>
      </w:r>
    </w:p>
    <w:p w14:paraId="77A919A0" w14:textId="38D270DA" w:rsidR="00A25F3F" w:rsidRPr="00883CD4" w:rsidRDefault="00C62F5D" w:rsidP="004C7994">
      <w:pPr>
        <w:numPr>
          <w:ilvl w:val="2"/>
          <w:numId w:val="1"/>
        </w:numPr>
        <w:spacing w:after="0"/>
        <w:rPr>
          <w:sz w:val="28"/>
          <w:szCs w:val="28"/>
        </w:rPr>
      </w:pPr>
      <w:r w:rsidRPr="00883CD4">
        <w:rPr>
          <w:sz w:val="28"/>
          <w:szCs w:val="28"/>
        </w:rPr>
        <w:t>Patrick Pannia</w:t>
      </w:r>
    </w:p>
    <w:p w14:paraId="78CC672F" w14:textId="7C40333C" w:rsidR="00A25F3F" w:rsidRPr="00883CD4" w:rsidRDefault="007030CA" w:rsidP="004C7994">
      <w:pPr>
        <w:numPr>
          <w:ilvl w:val="2"/>
          <w:numId w:val="1"/>
        </w:numPr>
        <w:spacing w:after="0"/>
        <w:rPr>
          <w:sz w:val="28"/>
          <w:szCs w:val="28"/>
        </w:rPr>
      </w:pPr>
      <w:r w:rsidRPr="00883CD4">
        <w:rPr>
          <w:sz w:val="28"/>
          <w:szCs w:val="28"/>
        </w:rPr>
        <w:t>Dr. Mary Bartholomew</w:t>
      </w:r>
    </w:p>
    <w:p w14:paraId="3E7E1CA7" w14:textId="5736E171" w:rsidR="00C62F5D" w:rsidRPr="00883CD4" w:rsidRDefault="00C62F5D" w:rsidP="00883CD4">
      <w:pPr>
        <w:numPr>
          <w:ilvl w:val="2"/>
          <w:numId w:val="1"/>
        </w:numPr>
        <w:spacing w:after="0"/>
        <w:rPr>
          <w:sz w:val="28"/>
          <w:szCs w:val="28"/>
        </w:rPr>
      </w:pPr>
      <w:r w:rsidRPr="00883CD4">
        <w:rPr>
          <w:sz w:val="28"/>
          <w:szCs w:val="28"/>
        </w:rPr>
        <w:t>Paula Cottingham (Sanchez)</w:t>
      </w:r>
    </w:p>
    <w:p w14:paraId="4E838074" w14:textId="737D39AA" w:rsidR="00C62F5D" w:rsidRPr="00DC6090" w:rsidRDefault="00BE79E6" w:rsidP="00C62F5D">
      <w:pPr>
        <w:ind w:left="72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UNFINISHED</w:t>
      </w:r>
      <w:r w:rsidR="00DC6090">
        <w:rPr>
          <w:b/>
          <w:bCs/>
          <w:sz w:val="28"/>
          <w:szCs w:val="28"/>
          <w:u w:val="single"/>
        </w:rPr>
        <w:t xml:space="preserve"> BUSINESS</w:t>
      </w:r>
    </w:p>
    <w:p w14:paraId="1D80B59D" w14:textId="52607618" w:rsidR="00F66294" w:rsidRDefault="00F66294" w:rsidP="00F66294">
      <w:pPr>
        <w:numPr>
          <w:ilvl w:val="0"/>
          <w:numId w:val="1"/>
        </w:numPr>
        <w:rPr>
          <w:sz w:val="28"/>
          <w:szCs w:val="28"/>
        </w:rPr>
      </w:pPr>
      <w:r w:rsidRPr="007030CA">
        <w:rPr>
          <w:b/>
          <w:bCs/>
          <w:sz w:val="28"/>
          <w:szCs w:val="28"/>
        </w:rPr>
        <w:t>Minutes</w:t>
      </w:r>
      <w:r w:rsidRPr="007030CA">
        <w:rPr>
          <w:sz w:val="28"/>
          <w:szCs w:val="28"/>
        </w:rPr>
        <w:t> </w:t>
      </w:r>
      <w:r w:rsidR="007B74B8" w:rsidRPr="007030CA">
        <w:rPr>
          <w:sz w:val="28"/>
          <w:szCs w:val="28"/>
        </w:rPr>
        <w:t xml:space="preserve">– </w:t>
      </w:r>
      <w:r w:rsidR="007030CA" w:rsidRPr="007030CA">
        <w:rPr>
          <w:sz w:val="28"/>
          <w:szCs w:val="28"/>
        </w:rPr>
        <w:t>Anastasia Joyner</w:t>
      </w:r>
    </w:p>
    <w:p w14:paraId="599F5B0C" w14:textId="6F7398EB" w:rsidR="00883CD4" w:rsidRDefault="00883CD4" w:rsidP="00883CD4">
      <w:pPr>
        <w:numPr>
          <w:ilvl w:val="1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Motion to Accept Minutes</w:t>
      </w:r>
      <w:r>
        <w:rPr>
          <w:sz w:val="28"/>
          <w:szCs w:val="28"/>
        </w:rPr>
        <w:t xml:space="preserve"> – Marcus Bankston</w:t>
      </w:r>
    </w:p>
    <w:p w14:paraId="40BE6CA7" w14:textId="0D11D230" w:rsidR="00883CD4" w:rsidRDefault="00883CD4" w:rsidP="00883CD4">
      <w:pPr>
        <w:numPr>
          <w:ilvl w:val="0"/>
          <w:numId w:val="1"/>
        </w:numPr>
        <w:rPr>
          <w:sz w:val="28"/>
          <w:szCs w:val="28"/>
        </w:rPr>
      </w:pPr>
      <w:r w:rsidRPr="00883CD4">
        <w:rPr>
          <w:b/>
          <w:bCs/>
          <w:sz w:val="28"/>
          <w:szCs w:val="28"/>
        </w:rPr>
        <w:t>Reports of Current Affairs</w:t>
      </w:r>
      <w:r>
        <w:rPr>
          <w:sz w:val="28"/>
          <w:szCs w:val="28"/>
        </w:rPr>
        <w:t>:</w:t>
      </w:r>
    </w:p>
    <w:p w14:paraId="7FB92D43" w14:textId="16864E30" w:rsidR="00883CD4" w:rsidRDefault="00883CD4" w:rsidP="00883CD4">
      <w:pPr>
        <w:numPr>
          <w:ilvl w:val="1"/>
          <w:numId w:val="1"/>
        </w:numPr>
        <w:rPr>
          <w:sz w:val="28"/>
          <w:szCs w:val="28"/>
        </w:rPr>
      </w:pPr>
      <w:r w:rsidRPr="00883CD4">
        <w:rPr>
          <w:b/>
          <w:bCs/>
          <w:sz w:val="28"/>
          <w:szCs w:val="28"/>
        </w:rPr>
        <w:t>SOS Paperwork</w:t>
      </w:r>
      <w:r>
        <w:rPr>
          <w:sz w:val="28"/>
          <w:szCs w:val="28"/>
        </w:rPr>
        <w:t xml:space="preserve"> – Anastasia </w:t>
      </w:r>
      <w:r w:rsidR="007D346D">
        <w:rPr>
          <w:sz w:val="28"/>
          <w:szCs w:val="28"/>
        </w:rPr>
        <w:t xml:space="preserve">Joyner </w:t>
      </w:r>
      <w:r>
        <w:rPr>
          <w:sz w:val="28"/>
          <w:szCs w:val="28"/>
        </w:rPr>
        <w:t>&amp; Mary</w:t>
      </w:r>
      <w:r w:rsidR="007D346D">
        <w:rPr>
          <w:sz w:val="28"/>
          <w:szCs w:val="28"/>
        </w:rPr>
        <w:t xml:space="preserve"> Bartholomew</w:t>
      </w:r>
    </w:p>
    <w:p w14:paraId="64320BF5" w14:textId="033A7C3A" w:rsidR="00883CD4" w:rsidRDefault="00883CD4" w:rsidP="00883CD4">
      <w:pPr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Sent in.  No moves yet.</w:t>
      </w:r>
    </w:p>
    <w:p w14:paraId="75BC7B55" w14:textId="1F6CD73F" w:rsidR="00883CD4" w:rsidRDefault="00883CD4" w:rsidP="00883CD4">
      <w:pPr>
        <w:numPr>
          <w:ilvl w:val="1"/>
          <w:numId w:val="1"/>
        </w:numPr>
        <w:rPr>
          <w:sz w:val="28"/>
          <w:szCs w:val="28"/>
        </w:rPr>
      </w:pPr>
      <w:r w:rsidRPr="00883CD4">
        <w:rPr>
          <w:b/>
          <w:bCs/>
          <w:sz w:val="28"/>
          <w:szCs w:val="28"/>
        </w:rPr>
        <w:t>Storage Unit</w:t>
      </w:r>
      <w:r>
        <w:rPr>
          <w:sz w:val="28"/>
          <w:szCs w:val="28"/>
        </w:rPr>
        <w:t xml:space="preserve"> – Marcus</w:t>
      </w:r>
      <w:r w:rsidR="007D346D">
        <w:rPr>
          <w:sz w:val="28"/>
          <w:szCs w:val="28"/>
        </w:rPr>
        <w:t xml:space="preserve"> Bankston</w:t>
      </w:r>
    </w:p>
    <w:p w14:paraId="126ED0AE" w14:textId="77777777" w:rsidR="00CE08AE" w:rsidRDefault="00883CD4" w:rsidP="00883CD4">
      <w:pPr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Name </w:t>
      </w:r>
      <w:r w:rsidR="00CE08AE">
        <w:rPr>
          <w:sz w:val="28"/>
          <w:szCs w:val="28"/>
        </w:rPr>
        <w:t xml:space="preserve">on account </w:t>
      </w:r>
      <w:r>
        <w:rPr>
          <w:sz w:val="28"/>
          <w:szCs w:val="28"/>
        </w:rPr>
        <w:t>changed to Marcus</w:t>
      </w:r>
      <w:r w:rsidR="00CE08AE">
        <w:rPr>
          <w:sz w:val="28"/>
          <w:szCs w:val="28"/>
        </w:rPr>
        <w:t xml:space="preserve"> Bankston</w:t>
      </w:r>
      <w:r>
        <w:rPr>
          <w:sz w:val="28"/>
          <w:szCs w:val="28"/>
        </w:rPr>
        <w:t xml:space="preserve">.  </w:t>
      </w:r>
    </w:p>
    <w:p w14:paraId="56919ADA" w14:textId="3605AA9B" w:rsidR="00883CD4" w:rsidRDefault="00883CD4" w:rsidP="00883CD4">
      <w:pPr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Unpaid fees caught up.</w:t>
      </w:r>
    </w:p>
    <w:p w14:paraId="75AC4184" w14:textId="5E75B7B0" w:rsidR="00883CD4" w:rsidRDefault="00883CD4" w:rsidP="00883CD4">
      <w:pPr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Going tomorrow to check what is there and whether this is needed moving forward</w:t>
      </w:r>
    </w:p>
    <w:p w14:paraId="6514B8F8" w14:textId="177D0F71" w:rsidR="00883CD4" w:rsidRDefault="00883CD4" w:rsidP="00883CD4">
      <w:pPr>
        <w:numPr>
          <w:ilvl w:val="1"/>
          <w:numId w:val="1"/>
        </w:numPr>
        <w:rPr>
          <w:sz w:val="28"/>
          <w:szCs w:val="28"/>
        </w:rPr>
      </w:pPr>
      <w:r w:rsidRPr="00BE79E6">
        <w:rPr>
          <w:b/>
          <w:bCs/>
          <w:sz w:val="28"/>
          <w:szCs w:val="28"/>
        </w:rPr>
        <w:t>Treasurer Update</w:t>
      </w:r>
      <w:r>
        <w:rPr>
          <w:sz w:val="28"/>
          <w:szCs w:val="28"/>
        </w:rPr>
        <w:t xml:space="preserve"> – Jon </w:t>
      </w:r>
      <w:r w:rsidR="007D346D">
        <w:rPr>
          <w:sz w:val="28"/>
          <w:szCs w:val="28"/>
        </w:rPr>
        <w:t xml:space="preserve">Pitrie </w:t>
      </w:r>
      <w:r>
        <w:rPr>
          <w:sz w:val="28"/>
          <w:szCs w:val="28"/>
        </w:rPr>
        <w:t>&amp; Matt</w:t>
      </w:r>
      <w:r w:rsidR="007D346D">
        <w:rPr>
          <w:sz w:val="28"/>
          <w:szCs w:val="28"/>
        </w:rPr>
        <w:t xml:space="preserve"> Guillory</w:t>
      </w:r>
    </w:p>
    <w:p w14:paraId="460389EA" w14:textId="504B78EB" w:rsidR="00883CD4" w:rsidRDefault="00883CD4" w:rsidP="00883CD4">
      <w:pPr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Insurance payments current.</w:t>
      </w:r>
    </w:p>
    <w:p w14:paraId="7A6AA982" w14:textId="198DE8EF" w:rsidR="00883CD4" w:rsidRDefault="00883CD4" w:rsidP="00883CD4">
      <w:pPr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No major additional payments due known at this time</w:t>
      </w:r>
    </w:p>
    <w:p w14:paraId="58EC43D5" w14:textId="2EA28C68" w:rsidR="00883CD4" w:rsidRDefault="00883CD4" w:rsidP="00883CD4">
      <w:pPr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Greyze </w:t>
      </w:r>
      <w:r w:rsidR="007D346D">
        <w:rPr>
          <w:sz w:val="28"/>
          <w:szCs w:val="28"/>
        </w:rPr>
        <w:t xml:space="preserve">Vieira </w:t>
      </w:r>
      <w:r>
        <w:rPr>
          <w:sz w:val="28"/>
          <w:szCs w:val="28"/>
        </w:rPr>
        <w:t xml:space="preserve">– Suggests that we look closely into what the insurance covers and check on </w:t>
      </w:r>
    </w:p>
    <w:p w14:paraId="476A63A7" w14:textId="0A84097B" w:rsidR="00DC6090" w:rsidRDefault="00DC6090" w:rsidP="00DC6090">
      <w:pPr>
        <w:numPr>
          <w:ilvl w:val="1"/>
          <w:numId w:val="1"/>
        </w:numPr>
        <w:rPr>
          <w:sz w:val="28"/>
          <w:szCs w:val="28"/>
        </w:rPr>
      </w:pPr>
      <w:r w:rsidRPr="00BE79E6">
        <w:rPr>
          <w:b/>
          <w:bCs/>
          <w:sz w:val="28"/>
          <w:szCs w:val="28"/>
        </w:rPr>
        <w:t>Conversation moves to Insurance Concerns</w:t>
      </w:r>
      <w:r>
        <w:rPr>
          <w:sz w:val="28"/>
          <w:szCs w:val="28"/>
        </w:rPr>
        <w:t>:</w:t>
      </w:r>
    </w:p>
    <w:p w14:paraId="1526834D" w14:textId="6F5F73B8" w:rsidR="00883CD4" w:rsidRDefault="00883CD4" w:rsidP="00883CD4">
      <w:pPr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Ruth</w:t>
      </w:r>
      <w:r w:rsidR="007D346D">
        <w:rPr>
          <w:sz w:val="28"/>
          <w:szCs w:val="28"/>
        </w:rPr>
        <w:t xml:space="preserve"> Varisco</w:t>
      </w:r>
      <w:r>
        <w:rPr>
          <w:sz w:val="28"/>
          <w:szCs w:val="28"/>
        </w:rPr>
        <w:t xml:space="preserve"> – National has changed insurance policy and we need to expand board coverage</w:t>
      </w:r>
    </w:p>
    <w:p w14:paraId="20D7A368" w14:textId="718E4D8E" w:rsidR="00883CD4" w:rsidRDefault="00883CD4" w:rsidP="00883CD4">
      <w:pPr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Paula </w:t>
      </w:r>
      <w:r w:rsidR="007D346D">
        <w:rPr>
          <w:sz w:val="28"/>
          <w:szCs w:val="28"/>
        </w:rPr>
        <w:t xml:space="preserve">Cottingham (Sanchez) </w:t>
      </w:r>
      <w:r w:rsidR="00AB7E3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B7E34">
        <w:rPr>
          <w:sz w:val="28"/>
          <w:szCs w:val="28"/>
        </w:rPr>
        <w:t>Gen Lia Policy question:  Does the policy cover liability for Chef and Child activities or Other Connections.</w:t>
      </w:r>
    </w:p>
    <w:p w14:paraId="62DC1E3E" w14:textId="52A52923" w:rsidR="00AB7E34" w:rsidRDefault="00AB7E34" w:rsidP="00AB7E34">
      <w:pPr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Jon</w:t>
      </w:r>
      <w:r w:rsidR="00CE08AE">
        <w:rPr>
          <w:sz w:val="28"/>
          <w:szCs w:val="28"/>
        </w:rPr>
        <w:t xml:space="preserve"> Pitrie</w:t>
      </w:r>
      <w:r>
        <w:rPr>
          <w:sz w:val="28"/>
          <w:szCs w:val="28"/>
        </w:rPr>
        <w:t xml:space="preserve"> – Directly ACFNO, possibly.  But, not published as a ACFNO directly sanctioned event leads to broad issues.</w:t>
      </w:r>
    </w:p>
    <w:p w14:paraId="7506C686" w14:textId="4F791D3F" w:rsidR="00AB7E34" w:rsidRDefault="00AB7E34" w:rsidP="00DC6090">
      <w:pPr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Marcus </w:t>
      </w:r>
      <w:r w:rsidR="007D346D">
        <w:rPr>
          <w:sz w:val="28"/>
          <w:szCs w:val="28"/>
        </w:rPr>
        <w:t xml:space="preserve">Bankston </w:t>
      </w:r>
      <w:r>
        <w:rPr>
          <w:sz w:val="28"/>
          <w:szCs w:val="28"/>
        </w:rPr>
        <w:t xml:space="preserve">– through chat - </w:t>
      </w:r>
      <w:r w:rsidRPr="00AB7E34">
        <w:rPr>
          <w:sz w:val="28"/>
          <w:szCs w:val="28"/>
        </w:rPr>
        <w:t>Our policy is General Liability for the Foundation for Exhibitions in the event of bodily injury or property damage as a result of our negligence.</w:t>
      </w:r>
    </w:p>
    <w:p w14:paraId="5D70A9EE" w14:textId="7F796C93" w:rsidR="00AB7E34" w:rsidRDefault="00DC6090" w:rsidP="00DC6090">
      <w:pPr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Meaning, WE are covered for giving events.  Not ALL general events and happenings.</w:t>
      </w:r>
    </w:p>
    <w:p w14:paraId="70474207" w14:textId="1BD55633" w:rsidR="00DC6090" w:rsidRDefault="00DC6090" w:rsidP="00DC6090">
      <w:pPr>
        <w:ind w:left="720"/>
        <w:rPr>
          <w:b/>
          <w:bCs/>
          <w:sz w:val="28"/>
          <w:szCs w:val="28"/>
          <w:u w:val="single"/>
        </w:rPr>
      </w:pPr>
      <w:r w:rsidRPr="00DC6090">
        <w:rPr>
          <w:b/>
          <w:bCs/>
          <w:sz w:val="28"/>
          <w:szCs w:val="28"/>
          <w:u w:val="single"/>
        </w:rPr>
        <w:t>FUTURE BUSINESS</w:t>
      </w:r>
    </w:p>
    <w:p w14:paraId="62589FAB" w14:textId="31C0C612" w:rsidR="00DC6090" w:rsidRDefault="00BE79E6" w:rsidP="00DC6090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Committee Membership/ Volunteers Standing – Anastasia </w:t>
      </w:r>
      <w:r w:rsidR="007D346D">
        <w:rPr>
          <w:sz w:val="28"/>
          <w:szCs w:val="28"/>
        </w:rPr>
        <w:t>Joyner</w:t>
      </w:r>
    </w:p>
    <w:p w14:paraId="0D4AFDF6" w14:textId="7985C1D4" w:rsidR="00BE79E6" w:rsidRDefault="00BE79E6" w:rsidP="00DC6090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Membership Drive – Jon</w:t>
      </w:r>
      <w:r w:rsidR="007D346D">
        <w:rPr>
          <w:sz w:val="28"/>
          <w:szCs w:val="28"/>
        </w:rPr>
        <w:t xml:space="preserve"> Pitrie</w:t>
      </w:r>
    </w:p>
    <w:p w14:paraId="215CA24E" w14:textId="1408FCD8" w:rsidR="00BE79E6" w:rsidRDefault="00BE79E6" w:rsidP="00BE79E6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Asks newcomer PP about how he heard of our chapter</w:t>
      </w:r>
    </w:p>
    <w:p w14:paraId="37D8A67D" w14:textId="3A296850" w:rsidR="00BE79E6" w:rsidRDefault="00BE79E6" w:rsidP="00BE79E6">
      <w:pPr>
        <w:pStyle w:val="ListParagraph"/>
        <w:numPr>
          <w:ilvl w:val="2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Nominated to BCE 2020 by Chef T after working with CT</w:t>
      </w:r>
    </w:p>
    <w:p w14:paraId="6193A1E6" w14:textId="786783D8" w:rsidR="00BE79E6" w:rsidRDefault="00BE79E6" w:rsidP="00BE79E6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Jon – Important for members to all work on new membership</w:t>
      </w:r>
    </w:p>
    <w:p w14:paraId="209BB74A" w14:textId="73E1E72D" w:rsidR="00BE79E6" w:rsidRPr="00BE79E6" w:rsidRDefault="00BE79E6" w:rsidP="00BE79E6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BE79E6">
        <w:rPr>
          <w:sz w:val="28"/>
          <w:szCs w:val="28"/>
        </w:rPr>
        <w:t>Chapter Goals</w:t>
      </w:r>
      <w:r>
        <w:rPr>
          <w:sz w:val="28"/>
          <w:szCs w:val="28"/>
        </w:rPr>
        <w:t xml:space="preserve"> </w:t>
      </w:r>
      <w:r w:rsidR="007D346D">
        <w:rPr>
          <w:sz w:val="28"/>
          <w:szCs w:val="28"/>
        </w:rPr>
        <w:t>–</w:t>
      </w:r>
      <w:r>
        <w:rPr>
          <w:sz w:val="28"/>
          <w:szCs w:val="28"/>
        </w:rPr>
        <w:t xml:space="preserve"> Jon</w:t>
      </w:r>
      <w:r w:rsidR="007D346D">
        <w:rPr>
          <w:sz w:val="28"/>
          <w:szCs w:val="28"/>
        </w:rPr>
        <w:t xml:space="preserve"> Pitrie</w:t>
      </w:r>
    </w:p>
    <w:p w14:paraId="3639E470" w14:textId="342016AF" w:rsidR="00BE79E6" w:rsidRDefault="00BE79E6" w:rsidP="00BE79E6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Event/ Fundraising Possibilities – Jon</w:t>
      </w:r>
      <w:r w:rsidR="007D346D">
        <w:rPr>
          <w:sz w:val="28"/>
          <w:szCs w:val="28"/>
        </w:rPr>
        <w:t xml:space="preserve"> Pitrie</w:t>
      </w:r>
    </w:p>
    <w:p w14:paraId="1FF0325A" w14:textId="1BC879AC" w:rsidR="00BE79E6" w:rsidRDefault="00BE79E6" w:rsidP="00BE79E6">
      <w:pPr>
        <w:pStyle w:val="ListParagraph"/>
        <w:numPr>
          <w:ilvl w:val="2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Allude to event being planned by Paula</w:t>
      </w:r>
      <w:r w:rsidR="007D346D">
        <w:rPr>
          <w:sz w:val="28"/>
          <w:szCs w:val="28"/>
        </w:rPr>
        <w:t xml:space="preserve"> Cottingham (Sanchez)</w:t>
      </w:r>
    </w:p>
    <w:p w14:paraId="0F35ECEF" w14:textId="6368E5FA" w:rsidR="00BE79E6" w:rsidRDefault="00BE79E6" w:rsidP="00BE79E6">
      <w:pPr>
        <w:pStyle w:val="ListParagraph"/>
        <w:numPr>
          <w:ilvl w:val="2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Currently revenue neutral</w:t>
      </w:r>
    </w:p>
    <w:p w14:paraId="4A4B8D33" w14:textId="645B2402" w:rsidR="00BE79E6" w:rsidRDefault="00BE79E6" w:rsidP="00BE79E6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Idea:  Jon </w:t>
      </w:r>
      <w:r w:rsidR="007D346D">
        <w:rPr>
          <w:sz w:val="28"/>
          <w:szCs w:val="28"/>
        </w:rPr>
        <w:t xml:space="preserve">Pitrie </w:t>
      </w:r>
      <w:r>
        <w:rPr>
          <w:sz w:val="28"/>
          <w:szCs w:val="28"/>
        </w:rPr>
        <w:t>– License Plates</w:t>
      </w:r>
    </w:p>
    <w:p w14:paraId="64D54A4A" w14:textId="488A52B2" w:rsidR="00BE79E6" w:rsidRDefault="00BE79E6" w:rsidP="00BE79E6">
      <w:pPr>
        <w:pStyle w:val="ListParagraph"/>
        <w:numPr>
          <w:ilvl w:val="2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Requires 1000 reservations to authorized</w:t>
      </w:r>
    </w:p>
    <w:p w14:paraId="7D934988" w14:textId="20836133" w:rsidR="00BE79E6" w:rsidRDefault="00BE79E6" w:rsidP="00BE79E6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Paula</w:t>
      </w:r>
      <w:r w:rsidR="007D346D">
        <w:rPr>
          <w:sz w:val="28"/>
          <w:szCs w:val="28"/>
        </w:rPr>
        <w:t xml:space="preserve"> Cottingham (Sanchez)</w:t>
      </w:r>
      <w:r>
        <w:rPr>
          <w:sz w:val="28"/>
          <w:szCs w:val="28"/>
        </w:rPr>
        <w:t xml:space="preserve"> – Auctioneer friend for hire</w:t>
      </w:r>
    </w:p>
    <w:p w14:paraId="636B39B4" w14:textId="1383097D" w:rsidR="00BE79E6" w:rsidRDefault="00BE79E6" w:rsidP="00BE79E6">
      <w:pPr>
        <w:pStyle w:val="ListParagraph"/>
        <w:numPr>
          <w:ilvl w:val="2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Jon </w:t>
      </w:r>
      <w:r w:rsidR="007D346D">
        <w:rPr>
          <w:sz w:val="28"/>
          <w:szCs w:val="28"/>
        </w:rPr>
        <w:t xml:space="preserve">Pitrie </w:t>
      </w:r>
      <w:r>
        <w:rPr>
          <w:sz w:val="28"/>
          <w:szCs w:val="28"/>
        </w:rPr>
        <w:t>– Virtual Garage Sale?!</w:t>
      </w:r>
    </w:p>
    <w:p w14:paraId="5633ACBB" w14:textId="3D41C09A" w:rsidR="00BE79E6" w:rsidRDefault="00BE79E6" w:rsidP="00BE79E6">
      <w:pPr>
        <w:pStyle w:val="ListParagraph"/>
        <w:numPr>
          <w:ilvl w:val="2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Paula</w:t>
      </w:r>
      <w:r w:rsidR="007D346D">
        <w:rPr>
          <w:sz w:val="28"/>
          <w:szCs w:val="28"/>
        </w:rPr>
        <w:t xml:space="preserve"> Cottingham (Sanchez)</w:t>
      </w:r>
      <w:r>
        <w:rPr>
          <w:sz w:val="28"/>
          <w:szCs w:val="28"/>
        </w:rPr>
        <w:t xml:space="preserve"> – ‘Punch Boy’ – Restaurant Gift Certificate system</w:t>
      </w:r>
    </w:p>
    <w:p w14:paraId="600EF8C7" w14:textId="396AE122" w:rsidR="00BE79E6" w:rsidRPr="006851D9" w:rsidRDefault="00BE79E6" w:rsidP="006851D9">
      <w:pPr>
        <w:rPr>
          <w:sz w:val="28"/>
          <w:szCs w:val="28"/>
        </w:rPr>
      </w:pPr>
    </w:p>
    <w:p w14:paraId="544BA2FA" w14:textId="74B8318D" w:rsidR="00BE79E6" w:rsidRDefault="00BE79E6" w:rsidP="00BE79E6">
      <w:pPr>
        <w:pStyle w:val="ListParagraph"/>
        <w:ind w:left="2880"/>
        <w:rPr>
          <w:sz w:val="28"/>
          <w:szCs w:val="28"/>
        </w:rPr>
      </w:pPr>
    </w:p>
    <w:p w14:paraId="204D1C9A" w14:textId="77777777" w:rsidR="00C60C80" w:rsidRDefault="00BE79E6" w:rsidP="00BE79E6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Introduction of Chef Gason </w:t>
      </w:r>
      <w:r w:rsidR="00C60C80">
        <w:rPr>
          <w:b/>
          <w:bCs/>
          <w:sz w:val="28"/>
          <w:szCs w:val="28"/>
          <w:u w:val="single"/>
        </w:rPr>
        <w:t>Nelson:  Hawaiian Twist On Crab Cakes</w:t>
      </w:r>
    </w:p>
    <w:p w14:paraId="11C9E4B4" w14:textId="77777777" w:rsidR="006851D9" w:rsidRDefault="00C60C80" w:rsidP="00C60C80">
      <w:pPr>
        <w:pStyle w:val="ListParagraph"/>
        <w:numPr>
          <w:ilvl w:val="1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To be credited for CEH credits</w:t>
      </w:r>
    </w:p>
    <w:p w14:paraId="67F57C99" w14:textId="1D73FF57" w:rsidR="006851D9" w:rsidRDefault="006851D9" w:rsidP="006851D9">
      <w:pPr>
        <w:pStyle w:val="ListParagraph"/>
        <w:numPr>
          <w:ilvl w:val="2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Marcus</w:t>
      </w:r>
      <w:r w:rsidR="007D346D">
        <w:rPr>
          <w:sz w:val="28"/>
          <w:szCs w:val="28"/>
        </w:rPr>
        <w:t xml:space="preserve"> Bankston</w:t>
      </w:r>
      <w:r>
        <w:rPr>
          <w:sz w:val="28"/>
          <w:szCs w:val="28"/>
        </w:rPr>
        <w:t>:  Can those that cannot see it now have access to the video later?</w:t>
      </w:r>
    </w:p>
    <w:p w14:paraId="5951DB2B" w14:textId="55D68AFA" w:rsidR="00BE79E6" w:rsidRPr="00BE79E6" w:rsidRDefault="006851D9" w:rsidP="006851D9">
      <w:pPr>
        <w:pStyle w:val="ListParagraph"/>
        <w:numPr>
          <w:ilvl w:val="2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Jon</w:t>
      </w:r>
      <w:r w:rsidR="007D346D">
        <w:rPr>
          <w:sz w:val="28"/>
          <w:szCs w:val="28"/>
        </w:rPr>
        <w:t xml:space="preserve"> Pitrie</w:t>
      </w:r>
      <w:r>
        <w:rPr>
          <w:sz w:val="28"/>
          <w:szCs w:val="28"/>
        </w:rPr>
        <w:t xml:space="preserve">:  We (officers/ board) will look into ways that we can facilitate continuing education hours for those who access at a later time. </w:t>
      </w:r>
      <w:r w:rsidR="00C60C80">
        <w:rPr>
          <w:b/>
          <w:bCs/>
          <w:sz w:val="28"/>
          <w:szCs w:val="28"/>
          <w:u w:val="single"/>
        </w:rPr>
        <w:t xml:space="preserve">                                                                                                          </w:t>
      </w:r>
    </w:p>
    <w:p w14:paraId="0F0B1C4A" w14:textId="370D9B7A" w:rsidR="007D346D" w:rsidRPr="007D346D" w:rsidRDefault="007D346D" w:rsidP="00883CD4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Invitation to Motion to Adjourn: </w:t>
      </w:r>
      <w:r>
        <w:rPr>
          <w:sz w:val="28"/>
          <w:szCs w:val="28"/>
        </w:rPr>
        <w:t>Jon Pitrie 1802</w:t>
      </w:r>
    </w:p>
    <w:p w14:paraId="2F89F11D" w14:textId="2F3E95F1" w:rsidR="00883CD4" w:rsidRPr="006851D9" w:rsidRDefault="006851D9" w:rsidP="00883CD4">
      <w:pPr>
        <w:rPr>
          <w:b/>
          <w:bCs/>
          <w:sz w:val="28"/>
          <w:szCs w:val="28"/>
        </w:rPr>
      </w:pPr>
      <w:r w:rsidRPr="006851D9">
        <w:rPr>
          <w:b/>
          <w:bCs/>
          <w:sz w:val="28"/>
          <w:szCs w:val="28"/>
        </w:rPr>
        <w:t xml:space="preserve">Motion To Adjourn: </w:t>
      </w:r>
      <w:r w:rsidRPr="006851D9">
        <w:rPr>
          <w:sz w:val="28"/>
          <w:szCs w:val="28"/>
        </w:rPr>
        <w:t>Marcus</w:t>
      </w:r>
      <w:r w:rsidR="007D346D">
        <w:rPr>
          <w:sz w:val="28"/>
          <w:szCs w:val="28"/>
        </w:rPr>
        <w:t xml:space="preserve"> Bankston</w:t>
      </w:r>
      <w:r w:rsidRPr="006851D9">
        <w:rPr>
          <w:sz w:val="28"/>
          <w:szCs w:val="28"/>
        </w:rPr>
        <w:t xml:space="preserve"> 1803</w:t>
      </w:r>
    </w:p>
    <w:p w14:paraId="41FE96BA" w14:textId="19850F7F" w:rsidR="006851D9" w:rsidRPr="006851D9" w:rsidRDefault="006851D9" w:rsidP="00883CD4">
      <w:pPr>
        <w:rPr>
          <w:b/>
          <w:bCs/>
          <w:sz w:val="28"/>
          <w:szCs w:val="28"/>
        </w:rPr>
      </w:pPr>
      <w:r w:rsidRPr="006851D9">
        <w:rPr>
          <w:b/>
          <w:bCs/>
          <w:sz w:val="28"/>
          <w:szCs w:val="28"/>
        </w:rPr>
        <w:tab/>
        <w:t xml:space="preserve">Seconded:  </w:t>
      </w:r>
      <w:r w:rsidRPr="006851D9">
        <w:rPr>
          <w:sz w:val="28"/>
          <w:szCs w:val="28"/>
        </w:rPr>
        <w:t xml:space="preserve">Mary </w:t>
      </w:r>
      <w:r w:rsidR="007D346D">
        <w:rPr>
          <w:sz w:val="28"/>
          <w:szCs w:val="28"/>
        </w:rPr>
        <w:t xml:space="preserve">Bartholomew </w:t>
      </w:r>
      <w:r w:rsidRPr="006851D9">
        <w:rPr>
          <w:sz w:val="28"/>
          <w:szCs w:val="28"/>
        </w:rPr>
        <w:t>1803</w:t>
      </w:r>
    </w:p>
    <w:p w14:paraId="26BED794" w14:textId="0EDBD148" w:rsidR="00682BE7" w:rsidRPr="00CE08AE" w:rsidRDefault="006851D9" w:rsidP="00CE08AE">
      <w:pPr>
        <w:rPr>
          <w:b/>
          <w:bCs/>
          <w:sz w:val="28"/>
          <w:szCs w:val="28"/>
        </w:rPr>
      </w:pPr>
      <w:r w:rsidRPr="006851D9">
        <w:rPr>
          <w:b/>
          <w:bCs/>
          <w:sz w:val="28"/>
          <w:szCs w:val="28"/>
        </w:rPr>
        <w:tab/>
      </w:r>
      <w:r w:rsidRPr="006851D9">
        <w:rPr>
          <w:b/>
          <w:bCs/>
          <w:sz w:val="28"/>
          <w:szCs w:val="28"/>
        </w:rPr>
        <w:tab/>
        <w:t xml:space="preserve">All In Favor Say Aye: </w:t>
      </w:r>
      <w:r w:rsidR="007D346D" w:rsidRPr="007D346D">
        <w:rPr>
          <w:sz w:val="28"/>
          <w:szCs w:val="28"/>
        </w:rPr>
        <w:t>Anastasia</w:t>
      </w:r>
      <w:r w:rsidR="007D346D">
        <w:rPr>
          <w:sz w:val="28"/>
          <w:szCs w:val="28"/>
        </w:rPr>
        <w:t xml:space="preserve"> Joyner</w:t>
      </w:r>
      <w:r w:rsidRPr="006851D9">
        <w:rPr>
          <w:sz w:val="28"/>
          <w:szCs w:val="28"/>
        </w:rPr>
        <w:t xml:space="preserve"> 1804</w:t>
      </w:r>
    </w:p>
    <w:sectPr w:rsidR="00682BE7" w:rsidRPr="00CE08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1C65B4"/>
    <w:multiLevelType w:val="multilevel"/>
    <w:tmpl w:val="0B66B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3A430A"/>
    <w:multiLevelType w:val="multilevel"/>
    <w:tmpl w:val="A3AEE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CA661A8"/>
    <w:multiLevelType w:val="hybridMultilevel"/>
    <w:tmpl w:val="5AD874D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D28737E"/>
    <w:multiLevelType w:val="hybridMultilevel"/>
    <w:tmpl w:val="EE605A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F5F3EB2"/>
    <w:multiLevelType w:val="hybridMultilevel"/>
    <w:tmpl w:val="07523F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A66450B"/>
    <w:multiLevelType w:val="hybridMultilevel"/>
    <w:tmpl w:val="2AB4B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294"/>
    <w:rsid w:val="00226399"/>
    <w:rsid w:val="004C7994"/>
    <w:rsid w:val="005D2193"/>
    <w:rsid w:val="005D4FFD"/>
    <w:rsid w:val="00682BE7"/>
    <w:rsid w:val="006851D9"/>
    <w:rsid w:val="007030CA"/>
    <w:rsid w:val="00793706"/>
    <w:rsid w:val="007B74B8"/>
    <w:rsid w:val="007D346D"/>
    <w:rsid w:val="00811E18"/>
    <w:rsid w:val="00883CD4"/>
    <w:rsid w:val="008A68FA"/>
    <w:rsid w:val="00937549"/>
    <w:rsid w:val="00A25F3F"/>
    <w:rsid w:val="00AB7E34"/>
    <w:rsid w:val="00BC5382"/>
    <w:rsid w:val="00BE79E6"/>
    <w:rsid w:val="00C60C80"/>
    <w:rsid w:val="00C62F5D"/>
    <w:rsid w:val="00CE08AE"/>
    <w:rsid w:val="00D45EB5"/>
    <w:rsid w:val="00DC6090"/>
    <w:rsid w:val="00E80169"/>
    <w:rsid w:val="00F31BF4"/>
    <w:rsid w:val="00F56C0D"/>
    <w:rsid w:val="00F6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7D7CE"/>
  <w15:chartTrackingRefBased/>
  <w15:docId w15:val="{55942E15-0873-4FDB-A657-14617755B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53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25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3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Stasia J</dc:creator>
  <cp:keywords/>
  <dc:description/>
  <cp:lastModifiedBy>Stasia J</cp:lastModifiedBy>
  <cp:revision>6</cp:revision>
  <dcterms:created xsi:type="dcterms:W3CDTF">2021-03-01T23:43:00Z</dcterms:created>
  <dcterms:modified xsi:type="dcterms:W3CDTF">2021-03-02T14:52:00Z</dcterms:modified>
</cp:coreProperties>
</file>