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789B" w14:textId="77777777" w:rsidR="009E6953" w:rsidRPr="007B0315" w:rsidRDefault="009E6953" w:rsidP="009E6953">
      <w:pPr>
        <w:spacing w:before="240" w:after="240"/>
        <w:jc w:val="center"/>
        <w:rPr>
          <w:b/>
          <w:sz w:val="22"/>
          <w:szCs w:val="22"/>
          <w:u w:val="single"/>
        </w:rPr>
      </w:pPr>
      <w:r w:rsidRPr="007B0315">
        <w:rPr>
          <w:b/>
          <w:sz w:val="22"/>
          <w:szCs w:val="22"/>
          <w:u w:val="single"/>
        </w:rPr>
        <w:t>EXHIBIT B</w:t>
      </w:r>
    </w:p>
    <w:p w14:paraId="2D32C03B" w14:textId="77777777" w:rsidR="009E6953" w:rsidRPr="007B0315" w:rsidRDefault="009E6953" w:rsidP="009E6953">
      <w:pPr>
        <w:spacing w:before="240" w:after="240"/>
        <w:jc w:val="center"/>
        <w:rPr>
          <w:b/>
          <w:sz w:val="22"/>
          <w:szCs w:val="22"/>
          <w:u w:val="single"/>
        </w:rPr>
      </w:pPr>
      <w:r w:rsidRPr="007B0315">
        <w:rPr>
          <w:b/>
          <w:sz w:val="22"/>
          <w:szCs w:val="22"/>
          <w:u w:val="single"/>
        </w:rPr>
        <w:t>PROFESSIONAL SERVICES AGREEMENT - TASK ORDER</w:t>
      </w:r>
    </w:p>
    <w:p w14:paraId="0F055CE5" w14:textId="77777777" w:rsidR="009E6953" w:rsidRPr="007B0315" w:rsidRDefault="009E6953" w:rsidP="009E6953">
      <w:pPr>
        <w:spacing w:before="240" w:after="240"/>
        <w:jc w:val="center"/>
        <w:rPr>
          <w:b/>
          <w:sz w:val="22"/>
          <w:szCs w:val="22"/>
        </w:rPr>
      </w:pPr>
      <w:r w:rsidRPr="007B0315">
        <w:rPr>
          <w:b/>
          <w:sz w:val="22"/>
          <w:szCs w:val="22"/>
        </w:rPr>
        <w:t xml:space="preserve">Task Order No.: </w:t>
      </w:r>
      <w:r w:rsidRPr="007B0315">
        <w:rPr>
          <w:b/>
          <w:sz w:val="22"/>
          <w:szCs w:val="22"/>
        </w:rPr>
        <w:tab/>
      </w:r>
      <w:r w:rsidRPr="007B0315">
        <w:rPr>
          <w:b/>
          <w:sz w:val="22"/>
          <w:szCs w:val="22"/>
        </w:rPr>
        <w:tab/>
      </w:r>
      <w:r w:rsidRPr="007B0315">
        <w:rPr>
          <w:b/>
          <w:sz w:val="22"/>
          <w:szCs w:val="22"/>
        </w:rPr>
        <w:tab/>
        <w:t xml:space="preserve">   </w:t>
      </w:r>
      <w:r w:rsidRPr="007B0315">
        <w:rPr>
          <w:b/>
          <w:sz w:val="22"/>
          <w:szCs w:val="22"/>
        </w:rPr>
        <w:tab/>
      </w:r>
      <w:r w:rsidRPr="007B0315">
        <w:rPr>
          <w:b/>
          <w:sz w:val="22"/>
          <w:szCs w:val="22"/>
        </w:rPr>
        <w:tab/>
      </w:r>
      <w:r w:rsidRPr="007B0315">
        <w:rPr>
          <w:b/>
          <w:sz w:val="22"/>
          <w:szCs w:val="22"/>
        </w:rPr>
        <w:tab/>
        <w:t xml:space="preserve">Dated: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436"/>
      </w:tblGrid>
      <w:tr w:rsidR="009E6953" w:rsidRPr="007B0315" w14:paraId="0563EAD2" w14:textId="77777777" w:rsidTr="0094551F">
        <w:trPr>
          <w:trHeight w:val="73"/>
          <w:jc w:val="center"/>
        </w:trPr>
        <w:tc>
          <w:tcPr>
            <w:tcW w:w="2348" w:type="dxa"/>
            <w:vAlign w:val="center"/>
          </w:tcPr>
          <w:p w14:paraId="5BC97F47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Provider Name</w:t>
            </w:r>
          </w:p>
        </w:tc>
        <w:tc>
          <w:tcPr>
            <w:tcW w:w="6436" w:type="dxa"/>
            <w:vAlign w:val="center"/>
          </w:tcPr>
          <w:p w14:paraId="5C24A893" w14:textId="300924FC" w:rsidR="009E6953" w:rsidRPr="007B0315" w:rsidRDefault="00735118" w:rsidP="0094551F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Kodiak Moon Energy Services</w:t>
            </w:r>
          </w:p>
        </w:tc>
      </w:tr>
      <w:tr w:rsidR="009E6953" w:rsidRPr="007B0315" w14:paraId="6AB5CE11" w14:textId="77777777" w:rsidTr="0094551F">
        <w:trPr>
          <w:trHeight w:val="73"/>
          <w:jc w:val="center"/>
        </w:trPr>
        <w:tc>
          <w:tcPr>
            <w:tcW w:w="2348" w:type="dxa"/>
            <w:vAlign w:val="center"/>
          </w:tcPr>
          <w:p w14:paraId="65341E7A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Agreement Date</w:t>
            </w:r>
          </w:p>
        </w:tc>
        <w:tc>
          <w:tcPr>
            <w:tcW w:w="6436" w:type="dxa"/>
            <w:vAlign w:val="center"/>
          </w:tcPr>
          <w:p w14:paraId="1B822443" w14:textId="77777777" w:rsidR="009E6953" w:rsidRPr="007B0315" w:rsidRDefault="009E6953" w:rsidP="0094551F">
            <w:pPr>
              <w:spacing w:after="60"/>
              <w:rPr>
                <w:bCs/>
                <w:sz w:val="22"/>
                <w:szCs w:val="22"/>
              </w:rPr>
            </w:pPr>
          </w:p>
        </w:tc>
      </w:tr>
      <w:tr w:rsidR="009E6953" w:rsidRPr="007B0315" w14:paraId="0E00F28C" w14:textId="77777777" w:rsidTr="0094551F">
        <w:trPr>
          <w:trHeight w:val="73"/>
          <w:jc w:val="center"/>
        </w:trPr>
        <w:tc>
          <w:tcPr>
            <w:tcW w:w="2348" w:type="dxa"/>
            <w:vAlign w:val="center"/>
          </w:tcPr>
          <w:p w14:paraId="5BAF5710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6436" w:type="dxa"/>
            <w:vAlign w:val="center"/>
          </w:tcPr>
          <w:p w14:paraId="70ABE870" w14:textId="773F88C4" w:rsidR="009E6953" w:rsidRPr="007B0315" w:rsidRDefault="009E6953" w:rsidP="0094551F">
            <w:pPr>
              <w:spacing w:after="60"/>
              <w:rPr>
                <w:bCs/>
                <w:sz w:val="22"/>
                <w:szCs w:val="22"/>
              </w:rPr>
            </w:pPr>
          </w:p>
        </w:tc>
      </w:tr>
      <w:tr w:rsidR="009E6953" w:rsidRPr="007B0315" w14:paraId="3222A1B7" w14:textId="77777777" w:rsidTr="0094551F">
        <w:trPr>
          <w:trHeight w:val="73"/>
          <w:jc w:val="center"/>
        </w:trPr>
        <w:tc>
          <w:tcPr>
            <w:tcW w:w="2348" w:type="dxa"/>
            <w:vAlign w:val="center"/>
          </w:tcPr>
          <w:p w14:paraId="5565A107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Scope of Work</w:t>
            </w:r>
          </w:p>
        </w:tc>
        <w:tc>
          <w:tcPr>
            <w:tcW w:w="6436" w:type="dxa"/>
            <w:vAlign w:val="center"/>
          </w:tcPr>
          <w:p w14:paraId="36DF5DEA" w14:textId="5B6EBEA3" w:rsidR="009E6953" w:rsidRPr="007B0315" w:rsidRDefault="009E6953" w:rsidP="0094551F">
            <w:pPr>
              <w:spacing w:after="60"/>
              <w:rPr>
                <w:bCs/>
                <w:sz w:val="22"/>
                <w:szCs w:val="22"/>
              </w:rPr>
            </w:pPr>
          </w:p>
        </w:tc>
      </w:tr>
      <w:tr w:rsidR="009E6953" w:rsidRPr="007B0315" w14:paraId="371375D8" w14:textId="77777777" w:rsidTr="0094551F">
        <w:trPr>
          <w:trHeight w:val="50"/>
          <w:jc w:val="center"/>
        </w:trPr>
        <w:tc>
          <w:tcPr>
            <w:tcW w:w="2348" w:type="dxa"/>
            <w:vAlign w:val="center"/>
          </w:tcPr>
          <w:p w14:paraId="75A2BCCC" w14:textId="77777777" w:rsidR="009E6953" w:rsidRPr="007B0315" w:rsidRDefault="009E6953" w:rsidP="0094551F">
            <w:pPr>
              <w:spacing w:after="60"/>
              <w:ind w:right="-108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Completion Deadline</w:t>
            </w:r>
          </w:p>
        </w:tc>
        <w:tc>
          <w:tcPr>
            <w:tcW w:w="6436" w:type="dxa"/>
            <w:vAlign w:val="center"/>
          </w:tcPr>
          <w:p w14:paraId="7F31DDB5" w14:textId="429461BC" w:rsidR="009E6953" w:rsidRPr="007B0315" w:rsidRDefault="009E6953" w:rsidP="0094551F">
            <w:pPr>
              <w:spacing w:after="60"/>
              <w:rPr>
                <w:bCs/>
                <w:sz w:val="22"/>
                <w:szCs w:val="22"/>
              </w:rPr>
            </w:pPr>
          </w:p>
        </w:tc>
      </w:tr>
      <w:tr w:rsidR="009E6953" w:rsidRPr="007B0315" w14:paraId="3708FD27" w14:textId="77777777" w:rsidTr="0094551F">
        <w:trPr>
          <w:trHeight w:val="50"/>
          <w:jc w:val="center"/>
        </w:trPr>
        <w:tc>
          <w:tcPr>
            <w:tcW w:w="2348" w:type="dxa"/>
            <w:vAlign w:val="center"/>
          </w:tcPr>
          <w:p w14:paraId="009CBA83" w14:textId="77777777" w:rsidR="009E6953" w:rsidRPr="007B0315" w:rsidRDefault="009E6953" w:rsidP="0094551F">
            <w:pPr>
              <w:spacing w:after="60"/>
              <w:ind w:right="-108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Provider POC</w:t>
            </w:r>
          </w:p>
        </w:tc>
        <w:tc>
          <w:tcPr>
            <w:tcW w:w="6436" w:type="dxa"/>
            <w:vAlign w:val="center"/>
          </w:tcPr>
          <w:p w14:paraId="17ABDB4E" w14:textId="6AF9CD79" w:rsidR="009E6953" w:rsidRPr="007B0315" w:rsidRDefault="00E2093E" w:rsidP="0094551F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Edmund Davis | </w:t>
            </w:r>
            <w:hyperlink r:id="rId6" w:history="1">
              <w:r w:rsidRPr="00356638">
                <w:rPr>
                  <w:rStyle w:val="Hyperlink"/>
                  <w:bCs/>
                  <w:sz w:val="22"/>
                  <w:szCs w:val="22"/>
                </w:rPr>
                <w:t>EKD@kodiakmoon.com</w:t>
              </w:r>
            </w:hyperlink>
            <w:r>
              <w:rPr>
                <w:bCs/>
                <w:sz w:val="22"/>
                <w:szCs w:val="22"/>
              </w:rPr>
              <w:t xml:space="preserve"> | 949-378-8380</w:t>
            </w:r>
          </w:p>
        </w:tc>
      </w:tr>
      <w:tr w:rsidR="009E6953" w:rsidRPr="007B0315" w14:paraId="2ED6C414" w14:textId="77777777" w:rsidTr="0094551F">
        <w:trPr>
          <w:trHeight w:val="50"/>
          <w:jc w:val="center"/>
        </w:trPr>
        <w:tc>
          <w:tcPr>
            <w:tcW w:w="2348" w:type="dxa"/>
            <w:vAlign w:val="center"/>
          </w:tcPr>
          <w:p w14:paraId="6EE4A0E3" w14:textId="77777777" w:rsidR="009E6953" w:rsidRPr="007B0315" w:rsidRDefault="009E6953" w:rsidP="0094551F">
            <w:pPr>
              <w:spacing w:after="60"/>
              <w:ind w:right="-108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Customer POC</w:t>
            </w:r>
          </w:p>
        </w:tc>
        <w:tc>
          <w:tcPr>
            <w:tcW w:w="6436" w:type="dxa"/>
            <w:vAlign w:val="center"/>
          </w:tcPr>
          <w:p w14:paraId="53FD1335" w14:textId="51764010" w:rsidR="009E6953" w:rsidRPr="007B0315" w:rsidRDefault="009E6953" w:rsidP="0094551F">
            <w:pPr>
              <w:spacing w:after="60"/>
              <w:rPr>
                <w:bCs/>
                <w:sz w:val="22"/>
                <w:szCs w:val="22"/>
              </w:rPr>
            </w:pPr>
          </w:p>
        </w:tc>
      </w:tr>
    </w:tbl>
    <w:p w14:paraId="002CF55B" w14:textId="77777777" w:rsidR="009E6953" w:rsidRPr="007B0315" w:rsidRDefault="009E6953" w:rsidP="009E6953">
      <w:pPr>
        <w:rPr>
          <w:i/>
          <w:sz w:val="22"/>
          <w:szCs w:val="22"/>
        </w:rPr>
      </w:pPr>
    </w:p>
    <w:p w14:paraId="57CD5F7A" w14:textId="77777777" w:rsidR="009E6953" w:rsidRPr="007B0315" w:rsidRDefault="009E6953" w:rsidP="009E6953">
      <w:pPr>
        <w:spacing w:before="240" w:after="240"/>
        <w:jc w:val="center"/>
        <w:rPr>
          <w:b/>
          <w:bCs/>
          <w:iCs/>
          <w:sz w:val="22"/>
          <w:szCs w:val="22"/>
          <w:u w:val="single"/>
        </w:rPr>
      </w:pPr>
      <w:r w:rsidRPr="007B0315">
        <w:rPr>
          <w:b/>
          <w:bCs/>
          <w:iCs/>
          <w:sz w:val="22"/>
          <w:szCs w:val="22"/>
          <w:u w:val="single"/>
        </w:rPr>
        <w:t>Scope of Work Summary and Value: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95"/>
        <w:gridCol w:w="3904"/>
        <w:gridCol w:w="1620"/>
      </w:tblGrid>
      <w:tr w:rsidR="009E6953" w:rsidRPr="007B0315" w14:paraId="1CB6DFE5" w14:textId="77777777" w:rsidTr="0094551F">
        <w:trPr>
          <w:trHeight w:val="362"/>
          <w:jc w:val="center"/>
        </w:trPr>
        <w:tc>
          <w:tcPr>
            <w:tcW w:w="730" w:type="dxa"/>
            <w:shd w:val="clear" w:color="auto" w:fill="D9D9D9"/>
            <w:vAlign w:val="center"/>
          </w:tcPr>
          <w:p w14:paraId="7CD4A6BB" w14:textId="77777777" w:rsidR="009E6953" w:rsidRPr="007B0315" w:rsidRDefault="009E6953" w:rsidP="0094551F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7B0315">
              <w:rPr>
                <w:b/>
                <w:color w:val="000000"/>
                <w:sz w:val="22"/>
                <w:szCs w:val="22"/>
              </w:rPr>
              <w:t>S.No</w:t>
            </w:r>
            <w:proofErr w:type="spellEnd"/>
            <w:r w:rsidRPr="007B031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495" w:type="dxa"/>
            <w:shd w:val="clear" w:color="auto" w:fill="D9D9D9"/>
          </w:tcPr>
          <w:p w14:paraId="050D533E" w14:textId="77777777" w:rsidR="009E6953" w:rsidRPr="007B0315" w:rsidRDefault="009E6953" w:rsidP="0094551F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3904" w:type="dxa"/>
            <w:shd w:val="clear" w:color="auto" w:fill="D9D9D9"/>
            <w:noWrap/>
            <w:vAlign w:val="center"/>
          </w:tcPr>
          <w:p w14:paraId="6B3F1603" w14:textId="77777777" w:rsidR="009E6953" w:rsidRPr="007B0315" w:rsidRDefault="009E6953" w:rsidP="0094551F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D9D9D9"/>
            <w:noWrap/>
            <w:vAlign w:val="center"/>
          </w:tcPr>
          <w:p w14:paraId="6E3C5C89" w14:textId="77777777" w:rsidR="009E6953" w:rsidRPr="007B0315" w:rsidRDefault="009E6953" w:rsidP="0094551F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Cost</w:t>
            </w:r>
          </w:p>
        </w:tc>
      </w:tr>
      <w:tr w:rsidR="009E6953" w:rsidRPr="007B0315" w14:paraId="15B77AF8" w14:textId="77777777" w:rsidTr="0094551F">
        <w:trPr>
          <w:trHeight w:val="64"/>
          <w:jc w:val="center"/>
        </w:trPr>
        <w:tc>
          <w:tcPr>
            <w:tcW w:w="730" w:type="dxa"/>
            <w:vAlign w:val="center"/>
          </w:tcPr>
          <w:p w14:paraId="2EB80BDD" w14:textId="77777777" w:rsidR="009E6953" w:rsidRPr="007B0315" w:rsidRDefault="009E6953" w:rsidP="0094551F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7B0315">
              <w:rPr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3495" w:type="dxa"/>
            <w:vAlign w:val="center"/>
          </w:tcPr>
          <w:p w14:paraId="65ABF58C" w14:textId="40848CB0" w:rsidR="009E6953" w:rsidRPr="007B0315" w:rsidRDefault="009E6953" w:rsidP="0094551F">
            <w:pPr>
              <w:spacing w:before="120" w:after="120"/>
              <w:rPr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noWrap/>
            <w:vAlign w:val="center"/>
          </w:tcPr>
          <w:p w14:paraId="10F7FB04" w14:textId="77777777" w:rsidR="009E6953" w:rsidRPr="007B0315" w:rsidRDefault="009E6953" w:rsidP="0094551F">
            <w:pPr>
              <w:spacing w:before="120" w:after="120"/>
              <w:rPr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465854C" w14:textId="77777777" w:rsidR="009E6953" w:rsidRPr="007B0315" w:rsidRDefault="009E6953" w:rsidP="0094551F">
            <w:pPr>
              <w:spacing w:before="120" w:after="120"/>
              <w:jc w:val="right"/>
              <w:rPr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9E6953" w:rsidRPr="007B0315" w14:paraId="423555CC" w14:textId="77777777" w:rsidTr="0094551F">
        <w:trPr>
          <w:trHeight w:val="362"/>
          <w:jc w:val="center"/>
        </w:trPr>
        <w:tc>
          <w:tcPr>
            <w:tcW w:w="730" w:type="dxa"/>
            <w:vAlign w:val="center"/>
          </w:tcPr>
          <w:p w14:paraId="3AF54513" w14:textId="77777777" w:rsidR="009E6953" w:rsidRPr="007B0315" w:rsidRDefault="009E6953" w:rsidP="0094551F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7B0315">
              <w:rPr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3495" w:type="dxa"/>
            <w:vAlign w:val="center"/>
          </w:tcPr>
          <w:p w14:paraId="6E67C098" w14:textId="77777777" w:rsidR="009E6953" w:rsidRPr="007B0315" w:rsidRDefault="009E6953" w:rsidP="0094551F">
            <w:pPr>
              <w:spacing w:before="120" w:after="120"/>
              <w:rPr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04" w:type="dxa"/>
            <w:shd w:val="clear" w:color="auto" w:fill="auto"/>
            <w:noWrap/>
            <w:vAlign w:val="center"/>
          </w:tcPr>
          <w:p w14:paraId="1D546721" w14:textId="77777777" w:rsidR="009E6953" w:rsidRPr="007B0315" w:rsidRDefault="009E6953" w:rsidP="0094551F">
            <w:pPr>
              <w:spacing w:before="120" w:after="120"/>
              <w:rPr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0523A5" w14:textId="77777777" w:rsidR="009E6953" w:rsidRPr="007B0315" w:rsidRDefault="009E6953" w:rsidP="0094551F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</w:tr>
      <w:tr w:rsidR="009E6953" w:rsidRPr="007B0315" w14:paraId="2B4DFF51" w14:textId="77777777" w:rsidTr="0094551F">
        <w:trPr>
          <w:trHeight w:val="362"/>
          <w:jc w:val="center"/>
        </w:trPr>
        <w:tc>
          <w:tcPr>
            <w:tcW w:w="8129" w:type="dxa"/>
            <w:gridSpan w:val="3"/>
            <w:shd w:val="clear" w:color="auto" w:fill="D9D9D9"/>
          </w:tcPr>
          <w:p w14:paraId="13293952" w14:textId="77777777" w:rsidR="009E6953" w:rsidRPr="007B0315" w:rsidRDefault="009E6953" w:rsidP="0094551F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  <w:r w:rsidRPr="007B0315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20" w:type="dxa"/>
            <w:shd w:val="clear" w:color="auto" w:fill="D9D9D9"/>
            <w:noWrap/>
            <w:vAlign w:val="center"/>
          </w:tcPr>
          <w:p w14:paraId="2F88B9D5" w14:textId="77777777" w:rsidR="009E6953" w:rsidRPr="007B0315" w:rsidRDefault="009E6953" w:rsidP="0094551F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6A487F38" w14:textId="77777777" w:rsidR="009E6953" w:rsidRPr="007B0315" w:rsidRDefault="009E6953" w:rsidP="009E6953">
      <w:pPr>
        <w:rPr>
          <w:sz w:val="22"/>
          <w:szCs w:val="22"/>
        </w:rPr>
      </w:pPr>
    </w:p>
    <w:p w14:paraId="7A457B68" w14:textId="77777777" w:rsidR="009E6953" w:rsidRPr="007B0315" w:rsidRDefault="009E6953" w:rsidP="009E6953">
      <w:pPr>
        <w:rPr>
          <w:sz w:val="22"/>
          <w:szCs w:val="22"/>
        </w:rPr>
      </w:pPr>
    </w:p>
    <w:tbl>
      <w:tblPr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1418"/>
      </w:tblGrid>
      <w:tr w:rsidR="009E6953" w:rsidRPr="007B0315" w14:paraId="40635382" w14:textId="77777777" w:rsidTr="0094551F">
        <w:trPr>
          <w:trHeight w:val="65"/>
          <w:jc w:val="center"/>
        </w:trPr>
        <w:tc>
          <w:tcPr>
            <w:tcW w:w="608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9C2C7B" w14:textId="77777777" w:rsidR="009E6953" w:rsidRPr="007B0315" w:rsidRDefault="009E6953" w:rsidP="0094551F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Cumulative Agreement Amount</w:t>
            </w:r>
          </w:p>
        </w:tc>
      </w:tr>
      <w:tr w:rsidR="009E6953" w:rsidRPr="007B0315" w14:paraId="7BB6EAC4" w14:textId="77777777" w:rsidTr="0094551F">
        <w:trPr>
          <w:trHeight w:val="65"/>
          <w:jc w:val="center"/>
        </w:trPr>
        <w:tc>
          <w:tcPr>
            <w:tcW w:w="4670" w:type="dxa"/>
            <w:tcBorders>
              <w:left w:val="single" w:sz="6" w:space="0" w:color="000000"/>
            </w:tcBorders>
            <w:vAlign w:val="center"/>
          </w:tcPr>
          <w:p w14:paraId="3D87807D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Cost of previously approved Task Orders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12590238" w14:textId="77777777" w:rsidR="009E6953" w:rsidRPr="007B0315" w:rsidRDefault="009E6953" w:rsidP="0094551F">
            <w:pPr>
              <w:spacing w:after="60"/>
              <w:ind w:right="35"/>
              <w:jc w:val="right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$ 0</w:t>
            </w:r>
          </w:p>
        </w:tc>
      </w:tr>
      <w:tr w:rsidR="009E6953" w:rsidRPr="007B0315" w14:paraId="27089818" w14:textId="77777777" w:rsidTr="0094551F">
        <w:trPr>
          <w:trHeight w:val="65"/>
          <w:jc w:val="center"/>
        </w:trPr>
        <w:tc>
          <w:tcPr>
            <w:tcW w:w="4670" w:type="dxa"/>
            <w:tcBorders>
              <w:left w:val="single" w:sz="6" w:space="0" w:color="000000"/>
            </w:tcBorders>
            <w:vAlign w:val="center"/>
          </w:tcPr>
          <w:p w14:paraId="33596BE6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Cost of current Task Order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088D126D" w14:textId="77777777" w:rsidR="009E6953" w:rsidRPr="007B0315" w:rsidRDefault="009E6953" w:rsidP="0094551F">
            <w:pPr>
              <w:spacing w:after="60"/>
              <w:ind w:right="35"/>
              <w:jc w:val="right"/>
              <w:rPr>
                <w:b/>
                <w:sz w:val="22"/>
                <w:szCs w:val="22"/>
              </w:rPr>
            </w:pPr>
          </w:p>
        </w:tc>
      </w:tr>
      <w:tr w:rsidR="009E6953" w:rsidRPr="007B0315" w14:paraId="45E0F08E" w14:textId="77777777" w:rsidTr="0094551F">
        <w:trPr>
          <w:trHeight w:val="65"/>
          <w:jc w:val="center"/>
        </w:trPr>
        <w:tc>
          <w:tcPr>
            <w:tcW w:w="4670" w:type="dxa"/>
            <w:tcBorders>
              <w:left w:val="single" w:sz="6" w:space="0" w:color="000000"/>
            </w:tcBorders>
            <w:vAlign w:val="center"/>
          </w:tcPr>
          <w:p w14:paraId="0FBFA8EA" w14:textId="77777777" w:rsidR="009E6953" w:rsidRPr="007B0315" w:rsidRDefault="009E6953" w:rsidP="0094551F">
            <w:pPr>
              <w:spacing w:after="60"/>
              <w:rPr>
                <w:b/>
                <w:sz w:val="22"/>
                <w:szCs w:val="22"/>
              </w:rPr>
            </w:pPr>
            <w:r w:rsidRPr="007B0315">
              <w:rPr>
                <w:b/>
                <w:sz w:val="22"/>
                <w:szCs w:val="22"/>
              </w:rPr>
              <w:t>Revised Total Cost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14:paraId="46BFC477" w14:textId="77777777" w:rsidR="009E6953" w:rsidRPr="007B0315" w:rsidRDefault="009E6953" w:rsidP="0094551F">
            <w:pPr>
              <w:spacing w:after="60"/>
              <w:ind w:right="35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963EE" w14:textId="77777777" w:rsidR="009E6953" w:rsidRPr="007B0315" w:rsidRDefault="009E6953" w:rsidP="009E6953">
      <w:pPr>
        <w:rPr>
          <w:sz w:val="22"/>
          <w:szCs w:val="22"/>
        </w:rPr>
      </w:pPr>
    </w:p>
    <w:p w14:paraId="08FB9454" w14:textId="77777777" w:rsidR="009E6953" w:rsidRPr="007B0315" w:rsidRDefault="009E6953" w:rsidP="009E6953">
      <w:pPr>
        <w:rPr>
          <w:sz w:val="22"/>
          <w:szCs w:val="2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4475"/>
      </w:tblGrid>
      <w:tr w:rsidR="009E6953" w:rsidRPr="007B0315" w14:paraId="40E1DEE8" w14:textId="77777777" w:rsidTr="0094551F">
        <w:trPr>
          <w:trHeight w:val="2165"/>
          <w:jc w:val="center"/>
        </w:trPr>
        <w:tc>
          <w:tcPr>
            <w:tcW w:w="4588" w:type="dxa"/>
          </w:tcPr>
          <w:p w14:paraId="36761F73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Provider</w:t>
            </w:r>
          </w:p>
          <w:p w14:paraId="6CA15CCF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  <w:p w14:paraId="05726FD5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  <w:p w14:paraId="1238F0F5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 xml:space="preserve">By: </w:t>
            </w:r>
          </w:p>
          <w:p w14:paraId="2D80B1C9" w14:textId="77777777" w:rsidR="009E6953" w:rsidRPr="007B0315" w:rsidRDefault="009E6953" w:rsidP="0094551F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 xml:space="preserve">Name: </w:t>
            </w:r>
          </w:p>
          <w:p w14:paraId="3D312A23" w14:textId="77777777" w:rsidR="009E6953" w:rsidRPr="007B0315" w:rsidRDefault="009E6953" w:rsidP="0094551F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Title:</w:t>
            </w:r>
          </w:p>
        </w:tc>
        <w:tc>
          <w:tcPr>
            <w:tcW w:w="4475" w:type="dxa"/>
          </w:tcPr>
          <w:p w14:paraId="222A4A72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Customer</w:t>
            </w:r>
          </w:p>
          <w:p w14:paraId="4B76C710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  <w:p w14:paraId="26BF8DE0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</w:p>
          <w:p w14:paraId="1DB294C8" w14:textId="77777777" w:rsidR="009E6953" w:rsidRPr="007B0315" w:rsidRDefault="009E6953" w:rsidP="0094551F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 xml:space="preserve">By: </w:t>
            </w:r>
          </w:p>
          <w:p w14:paraId="67027E4B" w14:textId="77777777" w:rsidR="009E6953" w:rsidRPr="007B0315" w:rsidRDefault="009E6953" w:rsidP="0094551F">
            <w:pPr>
              <w:spacing w:before="60" w:after="60"/>
              <w:rPr>
                <w:bCs/>
                <w:color w:val="000000"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 xml:space="preserve">Name: </w:t>
            </w:r>
          </w:p>
          <w:p w14:paraId="65B3E194" w14:textId="77777777" w:rsidR="009E6953" w:rsidRPr="007B0315" w:rsidRDefault="009E6953" w:rsidP="0094551F">
            <w:pPr>
              <w:spacing w:before="60" w:after="60"/>
              <w:rPr>
                <w:i/>
                <w:sz w:val="22"/>
                <w:szCs w:val="22"/>
              </w:rPr>
            </w:pPr>
            <w:r w:rsidRPr="007B0315">
              <w:rPr>
                <w:b/>
                <w:color w:val="000000"/>
                <w:sz w:val="22"/>
                <w:szCs w:val="22"/>
              </w:rPr>
              <w:t>Title:</w:t>
            </w:r>
            <w:r w:rsidRPr="007B0315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4313297" w14:textId="77777777" w:rsidR="009E6953" w:rsidRPr="007B0315" w:rsidRDefault="009E6953" w:rsidP="009E6953">
      <w:pPr>
        <w:pStyle w:val="OutlineBodyText"/>
        <w:spacing w:after="0"/>
        <w:ind w:firstLine="0"/>
        <w:rPr>
          <w:sz w:val="22"/>
          <w:szCs w:val="22"/>
        </w:rPr>
      </w:pPr>
    </w:p>
    <w:p w14:paraId="39996189" w14:textId="77777777" w:rsidR="009E6953" w:rsidRDefault="009E6953"/>
    <w:sectPr w:rsidR="009E6953" w:rsidSect="009B5F9F">
      <w:headerReference w:type="default" r:id="rId7"/>
      <w:footerReference w:type="default" r:id="rId8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EB24" w14:textId="77777777" w:rsidR="00450B15" w:rsidRDefault="00450B15">
      <w:r>
        <w:separator/>
      </w:r>
    </w:p>
  </w:endnote>
  <w:endnote w:type="continuationSeparator" w:id="0">
    <w:p w14:paraId="0B657BB0" w14:textId="77777777" w:rsidR="00450B15" w:rsidRDefault="004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8932" w14:textId="77777777" w:rsidR="009E6953" w:rsidRPr="00D0025B" w:rsidRDefault="009E6953" w:rsidP="00F70543">
    <w:pPr>
      <w:pStyle w:val="Footer"/>
      <w:contextualSpacing/>
      <w:jc w:val="center"/>
      <w:rPr>
        <w:b/>
        <w:color w:val="DB0029"/>
        <w:sz w:val="36"/>
        <w:szCs w:val="36"/>
        <w:lang w:val="es-ES"/>
      </w:rPr>
    </w:pPr>
    <w:r w:rsidRPr="00D0025B">
      <w:rPr>
        <w:sz w:val="18"/>
        <w:szCs w:val="18"/>
        <w:lang w:val="es-ES"/>
      </w:rPr>
      <w:t>11</w:t>
    </w:r>
  </w:p>
  <w:p w14:paraId="519221CC" w14:textId="77777777" w:rsidR="009E6953" w:rsidRPr="005C7A58" w:rsidRDefault="009E6953" w:rsidP="009A2BEE">
    <w:pPr>
      <w:pStyle w:val="Footer"/>
      <w:jc w:val="cen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4F67" w14:textId="77777777" w:rsidR="00450B15" w:rsidRDefault="00450B15">
      <w:r>
        <w:separator/>
      </w:r>
    </w:p>
  </w:footnote>
  <w:footnote w:type="continuationSeparator" w:id="0">
    <w:p w14:paraId="4DECF602" w14:textId="77777777" w:rsidR="00450B15" w:rsidRDefault="0045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61C8" w14:textId="03BFC6D9" w:rsidR="008A7E81" w:rsidRDefault="008A7E81">
    <w:pPr>
      <w:pStyle w:val="Header"/>
    </w:pPr>
    <w:r>
      <w:rPr>
        <w:noProof/>
        <w14:ligatures w14:val="standardContextual"/>
      </w:rPr>
      <w:drawing>
        <wp:inline distT="0" distB="0" distL="0" distR="0" wp14:anchorId="6F3C18BE" wp14:editId="2B4985DB">
          <wp:extent cx="2735249" cy="429761"/>
          <wp:effectExtent l="0" t="0" r="0" b="8890"/>
          <wp:docPr id="1932755319" name="Picture 1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755319" name="Picture 1" descr="A black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219" cy="43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53"/>
    <w:rsid w:val="00245C0D"/>
    <w:rsid w:val="00450B15"/>
    <w:rsid w:val="00570A71"/>
    <w:rsid w:val="00656244"/>
    <w:rsid w:val="00735118"/>
    <w:rsid w:val="008A7E81"/>
    <w:rsid w:val="009E6953"/>
    <w:rsid w:val="00E2093E"/>
    <w:rsid w:val="00E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2DCBE"/>
  <w15:chartTrackingRefBased/>
  <w15:docId w15:val="{8A1ECC26-721E-4C47-B05D-65F9932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6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9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OutlineBodyText">
    <w:name w:val="Outline Body Text"/>
    <w:aliases w:val="obt"/>
    <w:basedOn w:val="Normal"/>
    <w:rsid w:val="009E6953"/>
    <w:pPr>
      <w:spacing w:after="240"/>
      <w:ind w:firstLine="720"/>
    </w:pPr>
  </w:style>
  <w:style w:type="character" w:styleId="Hyperlink">
    <w:name w:val="Hyperlink"/>
    <w:basedOn w:val="DefaultParagraphFont"/>
    <w:uiPriority w:val="99"/>
    <w:unhideWhenUsed/>
    <w:rsid w:val="00E20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E8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D@kodiakmo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511</Characters>
  <Application>Microsoft Office Word</Application>
  <DocSecurity>0</DocSecurity>
  <Lines>9</Lines>
  <Paragraphs>3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Davis</dc:creator>
  <cp:keywords/>
  <dc:description/>
  <cp:lastModifiedBy>Kerry Davis</cp:lastModifiedBy>
  <cp:revision>4</cp:revision>
  <dcterms:created xsi:type="dcterms:W3CDTF">2023-10-21T07:18:00Z</dcterms:created>
  <dcterms:modified xsi:type="dcterms:W3CDTF">2023-11-06T20:53:00Z</dcterms:modified>
</cp:coreProperties>
</file>