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9" w:rsidRPr="00E44E23" w:rsidRDefault="00E44E23" w:rsidP="00E44E23">
      <w:pPr>
        <w:jc w:val="center"/>
        <w:rPr>
          <w:sz w:val="28"/>
        </w:rPr>
      </w:pPr>
      <w:bookmarkStart w:id="0" w:name="_GoBack"/>
      <w:r w:rsidRPr="00E44E23">
        <w:rPr>
          <w:sz w:val="28"/>
        </w:rPr>
        <w:t xml:space="preserve">Griddle </w:t>
      </w:r>
      <w:proofErr w:type="spellStart"/>
      <w:r w:rsidRPr="00E44E23">
        <w:rPr>
          <w:sz w:val="28"/>
        </w:rPr>
        <w:t>Hashbrowns</w:t>
      </w:r>
      <w:proofErr w:type="spellEnd"/>
    </w:p>
    <w:bookmarkEnd w:id="0"/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>2 large russet potatoes, peeled</w:t>
      </w: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>½ onion, finely diced (optional)</w:t>
      </w: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>2 eggs</w:t>
      </w: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>Salt and pepper</w:t>
      </w: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>Herbs and seasonings of choice (like; garlic or onion powder, parsley, chives)</w:t>
      </w: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 xml:space="preserve">2 </w:t>
      </w:r>
      <w:proofErr w:type="spellStart"/>
      <w:r w:rsidRPr="00E44E23">
        <w:rPr>
          <w:sz w:val="28"/>
        </w:rPr>
        <w:t>Tbsp</w:t>
      </w:r>
      <w:proofErr w:type="spellEnd"/>
      <w:r w:rsidRPr="00E44E23">
        <w:rPr>
          <w:sz w:val="28"/>
        </w:rPr>
        <w:t xml:space="preserve"> (+ more for fr</w:t>
      </w:r>
      <w:r>
        <w:rPr>
          <w:sz w:val="28"/>
        </w:rPr>
        <w:t xml:space="preserve">ying) melted butter, margarine or </w:t>
      </w:r>
      <w:r w:rsidRPr="00E44E23">
        <w:rPr>
          <w:sz w:val="28"/>
        </w:rPr>
        <w:t>oil</w:t>
      </w:r>
      <w:r>
        <w:rPr>
          <w:sz w:val="28"/>
        </w:rPr>
        <w:t xml:space="preserve"> or ghee</w:t>
      </w:r>
    </w:p>
    <w:p w:rsidR="00E44E23" w:rsidRPr="00E44E23" w:rsidRDefault="00E44E23" w:rsidP="00E44E23">
      <w:pPr>
        <w:rPr>
          <w:sz w:val="28"/>
        </w:rPr>
      </w:pP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 xml:space="preserve">Grate potatoes using a large box grater. Soak in water for 20 minutes, replacing water twice (helps to remove starch, so </w:t>
      </w:r>
      <w:proofErr w:type="spellStart"/>
      <w:r w:rsidRPr="00E44E23">
        <w:rPr>
          <w:sz w:val="28"/>
        </w:rPr>
        <w:t>hashbrowns</w:t>
      </w:r>
      <w:proofErr w:type="spellEnd"/>
      <w:r w:rsidRPr="00E44E23">
        <w:rPr>
          <w:sz w:val="28"/>
        </w:rPr>
        <w:t xml:space="preserve"> aren't so gummy). Drain, </w:t>
      </w:r>
      <w:proofErr w:type="gramStart"/>
      <w:r w:rsidRPr="00E44E23">
        <w:rPr>
          <w:sz w:val="28"/>
        </w:rPr>
        <w:t>lay</w:t>
      </w:r>
      <w:proofErr w:type="gramEnd"/>
      <w:r w:rsidRPr="00E44E23">
        <w:rPr>
          <w:sz w:val="28"/>
        </w:rPr>
        <w:t xml:space="preserve"> on a towel and pat dry.</w:t>
      </w: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>In a large bowl add remaining ingredients along with dried potatoes, if adding onion, sauté ahead of time, or add in raw. Mix well then spread some of the mixture into a hot greased waffle iron. Depending how big your waffle iron is, depends how much mixture you can add, as well as how thick you want them to be.</w:t>
      </w:r>
    </w:p>
    <w:p w:rsidR="00E44E23" w:rsidRPr="00E44E23" w:rsidRDefault="00E44E23" w:rsidP="00E44E23">
      <w:pPr>
        <w:rPr>
          <w:sz w:val="28"/>
        </w:rPr>
      </w:pPr>
      <w:r w:rsidRPr="00E44E23">
        <w:rPr>
          <w:sz w:val="28"/>
        </w:rPr>
        <w:t xml:space="preserve">Drizzle a bit more oil or melted butter over the top of the potatoes, </w:t>
      </w:r>
      <w:proofErr w:type="gramStart"/>
      <w:r w:rsidRPr="00E44E23">
        <w:rPr>
          <w:sz w:val="28"/>
        </w:rPr>
        <w:t>then</w:t>
      </w:r>
      <w:proofErr w:type="gramEnd"/>
      <w:r w:rsidRPr="00E44E23">
        <w:rPr>
          <w:sz w:val="28"/>
        </w:rPr>
        <w:t xml:space="preserve"> close the lid. Cook for 10-15 minutes, checking every 5 minutes. Once cooked, keep warm in oven while you cook the remaining potatoes.</w:t>
      </w:r>
    </w:p>
    <w:sectPr w:rsidR="00E44E23" w:rsidRPr="00E4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2"/>
    <w:rsid w:val="001A104A"/>
    <w:rsid w:val="001E4DBB"/>
    <w:rsid w:val="002779BA"/>
    <w:rsid w:val="0031443C"/>
    <w:rsid w:val="0039733C"/>
    <w:rsid w:val="003D5A95"/>
    <w:rsid w:val="004722FB"/>
    <w:rsid w:val="005E072A"/>
    <w:rsid w:val="008720CB"/>
    <w:rsid w:val="008D005B"/>
    <w:rsid w:val="00A71792"/>
    <w:rsid w:val="00B3033F"/>
    <w:rsid w:val="00C4576B"/>
    <w:rsid w:val="00C630A9"/>
    <w:rsid w:val="00E44E23"/>
    <w:rsid w:val="00E76EE4"/>
    <w:rsid w:val="00EA078F"/>
    <w:rsid w:val="00F018A2"/>
    <w:rsid w:val="00F3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Vigil</dc:creator>
  <cp:lastModifiedBy>David Vigil</cp:lastModifiedBy>
  <cp:revision>2</cp:revision>
  <dcterms:created xsi:type="dcterms:W3CDTF">2015-11-03T18:45:00Z</dcterms:created>
  <dcterms:modified xsi:type="dcterms:W3CDTF">2015-11-03T18:45:00Z</dcterms:modified>
</cp:coreProperties>
</file>