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BEB10" w14:textId="668A0F5D" w:rsidR="00924079" w:rsidRPr="00AE39E6" w:rsidRDefault="00310B47" w:rsidP="00310B47">
      <w:pPr>
        <w:jc w:val="center"/>
        <w:rPr>
          <w:b/>
          <w:bCs/>
          <w:sz w:val="28"/>
          <w:szCs w:val="28"/>
        </w:rPr>
      </w:pPr>
      <w:r w:rsidRPr="00AE39E6">
        <w:rPr>
          <w:b/>
          <w:bCs/>
          <w:sz w:val="28"/>
          <w:szCs w:val="28"/>
        </w:rPr>
        <w:t>Fairdale Fair Community United Parade Application</w:t>
      </w:r>
    </w:p>
    <w:p w14:paraId="6F3D5EC2" w14:textId="6CE4F3AB" w:rsidR="00310B47" w:rsidRPr="00AE39E6" w:rsidRDefault="00310B47" w:rsidP="00310B47">
      <w:pPr>
        <w:jc w:val="center"/>
      </w:pPr>
      <w:r w:rsidRPr="00AE39E6">
        <w:t>Saturday October 4, 2025</w:t>
      </w:r>
    </w:p>
    <w:p w14:paraId="066D3F87" w14:textId="0A5C3A65" w:rsidR="00310B47" w:rsidRPr="00AE39E6" w:rsidRDefault="00310B47" w:rsidP="00310B47">
      <w:pPr>
        <w:jc w:val="center"/>
      </w:pPr>
      <w:r w:rsidRPr="00AE39E6">
        <w:t>Mail forms to: FFCU PO Box 51, Fairdale, Ky 40118</w:t>
      </w:r>
    </w:p>
    <w:p w14:paraId="158007AD" w14:textId="02A66F1F" w:rsidR="00310B47" w:rsidRPr="00AE39E6" w:rsidRDefault="00310B47" w:rsidP="00310B47">
      <w:pPr>
        <w:jc w:val="center"/>
      </w:pPr>
      <w:proofErr w:type="gramStart"/>
      <w:r w:rsidRPr="00AE39E6">
        <w:t>Contact:ffcu1930@gmail.com</w:t>
      </w:r>
      <w:proofErr w:type="gramEnd"/>
    </w:p>
    <w:p w14:paraId="4906A4C2" w14:textId="6D25E3B6" w:rsidR="00310B47" w:rsidRPr="00AE39E6" w:rsidRDefault="00310B47" w:rsidP="00310B47">
      <w:pPr>
        <w:jc w:val="center"/>
      </w:pPr>
      <w:r w:rsidRPr="00AE39E6">
        <w:t>Deadline: September 28, 2025</w:t>
      </w:r>
    </w:p>
    <w:p w14:paraId="0FFF35C6" w14:textId="6EA3A24A" w:rsidR="00310B47" w:rsidRPr="00AE39E6" w:rsidRDefault="00310B47" w:rsidP="00310B47">
      <w:pPr>
        <w:rPr>
          <w:sz w:val="20"/>
          <w:szCs w:val="20"/>
        </w:rPr>
      </w:pPr>
      <w:r w:rsidRPr="00AE39E6">
        <w:rPr>
          <w:sz w:val="20"/>
          <w:szCs w:val="20"/>
        </w:rPr>
        <w:t xml:space="preserve">Group/Organization Name: </w:t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</w:r>
      <w:r w:rsidRPr="00AE39E6">
        <w:rPr>
          <w:sz w:val="20"/>
          <w:szCs w:val="20"/>
        </w:rPr>
        <w:softHyphen/>
        <w:t>________________________________________________________</w:t>
      </w:r>
    </w:p>
    <w:p w14:paraId="0CB6FFB6" w14:textId="649A9F8E" w:rsidR="00310B47" w:rsidRPr="00AE39E6" w:rsidRDefault="00310B47" w:rsidP="00310B47">
      <w:pPr>
        <w:rPr>
          <w:sz w:val="20"/>
          <w:szCs w:val="20"/>
        </w:rPr>
      </w:pPr>
      <w:r w:rsidRPr="00AE39E6">
        <w:rPr>
          <w:sz w:val="20"/>
          <w:szCs w:val="20"/>
        </w:rPr>
        <w:t>Contact Name: ___________________________________________________________________</w:t>
      </w:r>
    </w:p>
    <w:p w14:paraId="510FCEC8" w14:textId="5C4C0AC7" w:rsidR="00310B47" w:rsidRPr="00AE39E6" w:rsidRDefault="00310B47" w:rsidP="00310B47">
      <w:pPr>
        <w:rPr>
          <w:sz w:val="20"/>
          <w:szCs w:val="20"/>
        </w:rPr>
      </w:pPr>
      <w:r w:rsidRPr="00AE39E6">
        <w:rPr>
          <w:sz w:val="20"/>
          <w:szCs w:val="20"/>
        </w:rPr>
        <w:t>Contact Phone: ___________________________________________________________________</w:t>
      </w:r>
    </w:p>
    <w:p w14:paraId="6246E7F8" w14:textId="56A1CB00" w:rsidR="00310B47" w:rsidRPr="00AE39E6" w:rsidRDefault="00310B47" w:rsidP="00310B47">
      <w:pPr>
        <w:rPr>
          <w:sz w:val="20"/>
          <w:szCs w:val="20"/>
        </w:rPr>
      </w:pPr>
      <w:r w:rsidRPr="00AE39E6">
        <w:rPr>
          <w:sz w:val="20"/>
          <w:szCs w:val="20"/>
        </w:rPr>
        <w:t>Contact Email: ____________________________________________________________________</w:t>
      </w:r>
    </w:p>
    <w:p w14:paraId="46C3E172" w14:textId="37A56E66" w:rsidR="00310B47" w:rsidRPr="00AE39E6" w:rsidRDefault="00310B47" w:rsidP="00310B47">
      <w:pPr>
        <w:rPr>
          <w:sz w:val="20"/>
          <w:szCs w:val="20"/>
        </w:rPr>
      </w:pPr>
      <w:r w:rsidRPr="00AE39E6">
        <w:rPr>
          <w:sz w:val="20"/>
          <w:szCs w:val="20"/>
        </w:rPr>
        <w:t>Entry Type: (Please circle all that apply)</w:t>
      </w:r>
    </w:p>
    <w:p w14:paraId="5A7A6CFE" w14:textId="0C951526" w:rsidR="00310B47" w:rsidRPr="00AE39E6" w:rsidRDefault="00310B47" w:rsidP="00310B47">
      <w:pPr>
        <w:rPr>
          <w:sz w:val="20"/>
          <w:szCs w:val="20"/>
        </w:rPr>
      </w:pPr>
      <w:r w:rsidRPr="00AE39E6">
        <w:rPr>
          <w:sz w:val="20"/>
          <w:szCs w:val="20"/>
        </w:rPr>
        <w:t>Float</w:t>
      </w:r>
      <w:r w:rsidRPr="00AE39E6">
        <w:rPr>
          <w:sz w:val="20"/>
          <w:szCs w:val="20"/>
        </w:rPr>
        <w:tab/>
      </w:r>
      <w:r w:rsidRPr="00AE39E6">
        <w:rPr>
          <w:sz w:val="20"/>
          <w:szCs w:val="20"/>
        </w:rPr>
        <w:tab/>
        <w:t>Vehicles- How Many</w:t>
      </w:r>
      <w:r w:rsidRPr="00AE39E6">
        <w:rPr>
          <w:sz w:val="20"/>
          <w:szCs w:val="20"/>
        </w:rPr>
        <w:tab/>
      </w:r>
      <w:r w:rsidRPr="00AE39E6">
        <w:rPr>
          <w:sz w:val="20"/>
          <w:szCs w:val="20"/>
        </w:rPr>
        <w:tab/>
        <w:t>Marching/Walking</w:t>
      </w:r>
    </w:p>
    <w:p w14:paraId="36A95632" w14:textId="5E04808A" w:rsidR="00310B47" w:rsidRPr="00AE39E6" w:rsidRDefault="00310B47" w:rsidP="00310B47">
      <w:pPr>
        <w:rPr>
          <w:sz w:val="20"/>
          <w:szCs w:val="20"/>
        </w:rPr>
      </w:pPr>
      <w:r w:rsidRPr="00AE39E6">
        <w:rPr>
          <w:sz w:val="20"/>
          <w:szCs w:val="20"/>
        </w:rPr>
        <w:t>Horses: (Must provide your own Pooper Scooper</w:t>
      </w:r>
    </w:p>
    <w:p w14:paraId="47C08223" w14:textId="14922D57" w:rsidR="00310B47" w:rsidRPr="00AE39E6" w:rsidRDefault="00310B47" w:rsidP="00310B47">
      <w:pPr>
        <w:rPr>
          <w:b/>
          <w:bCs/>
          <w:i/>
          <w:iCs/>
          <w:sz w:val="20"/>
          <w:szCs w:val="20"/>
        </w:rPr>
      </w:pPr>
      <w:r w:rsidRPr="00AE39E6">
        <w:rPr>
          <w:sz w:val="20"/>
          <w:szCs w:val="20"/>
        </w:rPr>
        <w:t xml:space="preserve">Please consider decorating you float with this year’s theme: </w:t>
      </w:r>
      <w:r w:rsidRPr="00AE39E6">
        <w:rPr>
          <w:b/>
          <w:bCs/>
          <w:i/>
          <w:iCs/>
          <w:sz w:val="20"/>
          <w:szCs w:val="20"/>
        </w:rPr>
        <w:t>Stronger Together, United Forever</w:t>
      </w:r>
    </w:p>
    <w:p w14:paraId="261CFD46" w14:textId="3D17319E" w:rsidR="00310B47" w:rsidRPr="00AE39E6" w:rsidRDefault="00310B47" w:rsidP="00310B47">
      <w:pPr>
        <w:rPr>
          <w:sz w:val="20"/>
          <w:szCs w:val="20"/>
        </w:rPr>
      </w:pPr>
      <w:r w:rsidRPr="00AE39E6">
        <w:rPr>
          <w:sz w:val="20"/>
          <w:szCs w:val="20"/>
        </w:rPr>
        <w:t>Trophies will be presented to first and second place in the following categories:</w:t>
      </w:r>
    </w:p>
    <w:p w14:paraId="07ADC682" w14:textId="3592595F" w:rsidR="00310B47" w:rsidRPr="00AE39E6" w:rsidRDefault="00310B47" w:rsidP="00310B47">
      <w:pPr>
        <w:rPr>
          <w:sz w:val="20"/>
          <w:szCs w:val="20"/>
        </w:rPr>
      </w:pPr>
      <w:r w:rsidRPr="00AE39E6">
        <w:rPr>
          <w:sz w:val="20"/>
          <w:szCs w:val="20"/>
        </w:rPr>
        <w:t>Best Float</w:t>
      </w:r>
      <w:r w:rsidRPr="00AE39E6">
        <w:rPr>
          <w:sz w:val="20"/>
          <w:szCs w:val="20"/>
        </w:rPr>
        <w:tab/>
      </w:r>
      <w:r w:rsidRPr="00AE39E6">
        <w:rPr>
          <w:sz w:val="20"/>
          <w:szCs w:val="20"/>
        </w:rPr>
        <w:tab/>
        <w:t>Best Marching</w:t>
      </w:r>
      <w:r w:rsidRPr="00AE39E6">
        <w:rPr>
          <w:sz w:val="20"/>
          <w:szCs w:val="20"/>
        </w:rPr>
        <w:tab/>
      </w:r>
      <w:r w:rsidRPr="00AE39E6">
        <w:rPr>
          <w:sz w:val="20"/>
          <w:szCs w:val="20"/>
        </w:rPr>
        <w:tab/>
        <w:t>Best Dance</w:t>
      </w:r>
    </w:p>
    <w:p w14:paraId="7C0840F7" w14:textId="19E12937" w:rsidR="00310B47" w:rsidRPr="00AE39E6" w:rsidRDefault="00310B47" w:rsidP="00310B47">
      <w:pPr>
        <w:rPr>
          <w:sz w:val="20"/>
          <w:szCs w:val="20"/>
        </w:rPr>
      </w:pPr>
      <w:r w:rsidRPr="00AE39E6">
        <w:rPr>
          <w:sz w:val="20"/>
          <w:szCs w:val="20"/>
        </w:rPr>
        <w:t>One trophy will be presented as an Honorable Mention.</w:t>
      </w:r>
    </w:p>
    <w:p w14:paraId="1C40D910" w14:textId="0CD2844A" w:rsidR="00AE39E6" w:rsidRPr="00AE39E6" w:rsidRDefault="00310B47" w:rsidP="00310B47">
      <w:pPr>
        <w:rPr>
          <w:sz w:val="20"/>
          <w:szCs w:val="20"/>
        </w:rPr>
      </w:pPr>
      <w:r w:rsidRPr="00AE39E6">
        <w:rPr>
          <w:sz w:val="20"/>
          <w:szCs w:val="20"/>
        </w:rPr>
        <w:t>Include a message for the emcee to read as your entry passes the Judges</w:t>
      </w:r>
      <w:r w:rsidR="00AE39E6" w:rsidRPr="00AE39E6">
        <w:rPr>
          <w:sz w:val="20"/>
          <w:szCs w:val="20"/>
        </w:rPr>
        <w:t xml:space="preserve"> station. A brief description of your group, special features, and any “Shout Outs!”, etc. Please add additional details if needed on a separate sheet of paper.</w:t>
      </w:r>
    </w:p>
    <w:p w14:paraId="72536E48" w14:textId="67F104BF" w:rsidR="00AE39E6" w:rsidRPr="00AE39E6" w:rsidRDefault="00AE39E6" w:rsidP="00310B47">
      <w:pPr>
        <w:rPr>
          <w:sz w:val="20"/>
          <w:szCs w:val="20"/>
        </w:rPr>
      </w:pPr>
      <w:r w:rsidRPr="00AE39E6">
        <w:rPr>
          <w:sz w:val="20"/>
          <w:szCs w:val="20"/>
        </w:rPr>
        <w:t>Parade lineup will begin at 10am at the designated starting location. DO NOT DISMANTLE YOU</w:t>
      </w:r>
      <w:r w:rsidR="00AE650F">
        <w:rPr>
          <w:sz w:val="20"/>
          <w:szCs w:val="20"/>
        </w:rPr>
        <w:t>R</w:t>
      </w:r>
      <w:r w:rsidRPr="00AE39E6">
        <w:rPr>
          <w:sz w:val="20"/>
          <w:szCs w:val="20"/>
        </w:rPr>
        <w:t xml:space="preserve"> FLOAT AT THE END OF THE PARADE. Move off site for photos and tear down, Thank you!</w:t>
      </w:r>
    </w:p>
    <w:p w14:paraId="5B29D73E" w14:textId="77777777" w:rsidR="00AE39E6" w:rsidRPr="00AE39E6" w:rsidRDefault="00AE39E6" w:rsidP="00310B47">
      <w:pPr>
        <w:rPr>
          <w:sz w:val="20"/>
          <w:szCs w:val="20"/>
        </w:rPr>
      </w:pPr>
    </w:p>
    <w:p w14:paraId="1E6E494D" w14:textId="10F95BEF" w:rsidR="00AE39E6" w:rsidRPr="00AE39E6" w:rsidRDefault="00AE39E6" w:rsidP="00310B47">
      <w:pPr>
        <w:rPr>
          <w:sz w:val="20"/>
          <w:szCs w:val="20"/>
        </w:rPr>
      </w:pPr>
      <w:r w:rsidRPr="00AE39E6">
        <w:rPr>
          <w:sz w:val="20"/>
          <w:szCs w:val="20"/>
        </w:rPr>
        <w:t>In accordance with our insurance policy guidelines: NO THROWING CANDY; Please have walkers hand out treats at the side of the road.</w:t>
      </w:r>
    </w:p>
    <w:p w14:paraId="007000D7" w14:textId="3A66FD31" w:rsidR="00AE39E6" w:rsidRPr="00AE39E6" w:rsidRDefault="00AE39E6" w:rsidP="00310B47">
      <w:pPr>
        <w:rPr>
          <w:sz w:val="20"/>
          <w:szCs w:val="20"/>
        </w:rPr>
      </w:pPr>
      <w:r w:rsidRPr="00AE39E6">
        <w:rPr>
          <w:sz w:val="20"/>
          <w:szCs w:val="20"/>
        </w:rPr>
        <w:t xml:space="preserve">This application does not guarantee participation in the parade. Acceptance of entries will be at the discretion of the </w:t>
      </w:r>
      <w:r w:rsidRPr="00AE39E6">
        <w:rPr>
          <w:b/>
          <w:bCs/>
          <w:sz w:val="20"/>
          <w:szCs w:val="20"/>
          <w:u w:val="single"/>
        </w:rPr>
        <w:t>Fairdale Fair Community United Board.</w:t>
      </w:r>
      <w:r w:rsidRPr="00AE39E6">
        <w:rPr>
          <w:sz w:val="20"/>
          <w:szCs w:val="20"/>
        </w:rPr>
        <w:t xml:space="preserve"> If additional information is needed the FFCU board will reach out.</w:t>
      </w:r>
    </w:p>
    <w:p w14:paraId="15F9C7AD" w14:textId="4489629E" w:rsidR="00AE39E6" w:rsidRPr="00AE39E6" w:rsidRDefault="00AE39E6" w:rsidP="00310B47">
      <w:pPr>
        <w:rPr>
          <w:sz w:val="20"/>
          <w:szCs w:val="20"/>
        </w:rPr>
      </w:pPr>
      <w:r w:rsidRPr="00AE39E6">
        <w:rPr>
          <w:sz w:val="20"/>
          <w:szCs w:val="20"/>
        </w:rPr>
        <w:t>Thank you for you participation!</w:t>
      </w:r>
    </w:p>
    <w:sectPr w:rsidR="00AE39E6" w:rsidRPr="00AE3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47"/>
    <w:rsid w:val="00310B47"/>
    <w:rsid w:val="003A2A82"/>
    <w:rsid w:val="00405D08"/>
    <w:rsid w:val="00671B58"/>
    <w:rsid w:val="007763FA"/>
    <w:rsid w:val="00924079"/>
    <w:rsid w:val="00AE39E6"/>
    <w:rsid w:val="00AE650F"/>
    <w:rsid w:val="00B4177B"/>
    <w:rsid w:val="00E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861A"/>
  <w15:chartTrackingRefBased/>
  <w15:docId w15:val="{CAA3CA7E-27B4-4721-BDA5-0A7B0BF5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B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Parcel Service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Voegtlin</dc:creator>
  <cp:keywords/>
  <dc:description/>
  <cp:lastModifiedBy>Frank Voegtlin</cp:lastModifiedBy>
  <cp:revision>2</cp:revision>
  <dcterms:created xsi:type="dcterms:W3CDTF">2025-09-24T11:19:00Z</dcterms:created>
  <dcterms:modified xsi:type="dcterms:W3CDTF">2025-09-24T17:21:00Z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cd8ab5-5795-469a-8c51-9f21ba29bce6_Enabled">
    <vt:lpwstr>true</vt:lpwstr>
  </property>
  <property fmtid="{D5CDD505-2E9C-101B-9397-08002B2CF9AE}" pid="3" name="MSIP_Label_becd8ab5-5795-469a-8c51-9f21ba29bce6_SetDate">
    <vt:lpwstr>2025-09-24T11:40:53Z</vt:lpwstr>
  </property>
  <property fmtid="{D5CDD505-2E9C-101B-9397-08002B2CF9AE}" pid="4" name="MSIP_Label_becd8ab5-5795-469a-8c51-9f21ba29bce6_Method">
    <vt:lpwstr>Standard</vt:lpwstr>
  </property>
  <property fmtid="{D5CDD505-2E9C-101B-9397-08002B2CF9AE}" pid="5" name="MSIP_Label_becd8ab5-5795-469a-8c51-9f21ba29bce6_Name">
    <vt:lpwstr>GENERAL</vt:lpwstr>
  </property>
  <property fmtid="{D5CDD505-2E9C-101B-9397-08002B2CF9AE}" pid="6" name="MSIP_Label_becd8ab5-5795-469a-8c51-9f21ba29bce6_SiteId">
    <vt:lpwstr>e7520e4d-d5a0-488d-9e9f-949faae7dce8</vt:lpwstr>
  </property>
  <property fmtid="{D5CDD505-2E9C-101B-9397-08002B2CF9AE}" pid="7" name="MSIP_Label_becd8ab5-5795-469a-8c51-9f21ba29bce6_ActionId">
    <vt:lpwstr>6acc31ed-b3b2-42f1-97d3-deccbde6d143</vt:lpwstr>
  </property>
  <property fmtid="{D5CDD505-2E9C-101B-9397-08002B2CF9AE}" pid="8" name="MSIP_Label_becd8ab5-5795-469a-8c51-9f21ba29bce6_ContentBits">
    <vt:lpwstr>0</vt:lpwstr>
  </property>
  <property fmtid="{D5CDD505-2E9C-101B-9397-08002B2CF9AE}" pid="9" name="MSIP_Label_becd8ab5-5795-469a-8c51-9f21ba29bce6_Tag">
    <vt:lpwstr>10, 3, 0, 1</vt:lpwstr>
  </property>
</Properties>
</file>