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3D51" w14:textId="5EC21601" w:rsidR="00632BC8" w:rsidRPr="00632BC8" w:rsidRDefault="00632BC8" w:rsidP="00632BC8">
      <w:pPr>
        <w:rPr>
          <w:sz w:val="36"/>
          <w:szCs w:val="36"/>
        </w:rPr>
      </w:pPr>
    </w:p>
    <w:tbl>
      <w:tblPr>
        <w:tblStyle w:val="TableGrid"/>
        <w:tblW w:w="24570" w:type="dxa"/>
        <w:tblInd w:w="1790" w:type="dxa"/>
        <w:tblLook w:val="04A0" w:firstRow="1" w:lastRow="0" w:firstColumn="1" w:lastColumn="0" w:noHBand="0" w:noVBand="1"/>
      </w:tblPr>
      <w:tblGrid>
        <w:gridCol w:w="1251"/>
        <w:gridCol w:w="4115"/>
        <w:gridCol w:w="3775"/>
        <w:gridCol w:w="4990"/>
        <w:gridCol w:w="5477"/>
        <w:gridCol w:w="3471"/>
        <w:gridCol w:w="1491"/>
      </w:tblGrid>
      <w:tr w:rsidR="00632BC8" w:rsidRPr="00632BC8" w14:paraId="76214ABD" w14:textId="77777777" w:rsidTr="00125834">
        <w:tc>
          <w:tcPr>
            <w:tcW w:w="24570" w:type="dxa"/>
            <w:gridSpan w:val="7"/>
          </w:tcPr>
          <w:p w14:paraId="51243C11" w14:textId="74674377" w:rsidR="00632BC8" w:rsidRPr="00632BC8" w:rsidRDefault="00F670A5" w:rsidP="00632B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December</w:t>
            </w:r>
            <w:r w:rsidR="007D21D3">
              <w:rPr>
                <w:sz w:val="36"/>
                <w:szCs w:val="36"/>
              </w:rPr>
              <w:t xml:space="preserve"> 2025</w:t>
            </w:r>
          </w:p>
        </w:tc>
      </w:tr>
      <w:tr w:rsidR="005D4987" w:rsidRPr="00632BC8" w14:paraId="4AA91521" w14:textId="77777777" w:rsidTr="00125834">
        <w:tc>
          <w:tcPr>
            <w:tcW w:w="1251" w:type="dxa"/>
            <w:shd w:val="clear" w:color="auto" w:fill="2F5496" w:themeFill="accent1" w:themeFillShade="BF"/>
          </w:tcPr>
          <w:p w14:paraId="763D2A72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4115" w:type="dxa"/>
            <w:shd w:val="clear" w:color="auto" w:fill="2F5496" w:themeFill="accent1" w:themeFillShade="BF"/>
          </w:tcPr>
          <w:p w14:paraId="239245EF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775" w:type="dxa"/>
            <w:shd w:val="clear" w:color="auto" w:fill="2F5496" w:themeFill="accent1" w:themeFillShade="BF"/>
          </w:tcPr>
          <w:p w14:paraId="3D91B8A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4990" w:type="dxa"/>
            <w:shd w:val="clear" w:color="auto" w:fill="2F5496" w:themeFill="accent1" w:themeFillShade="BF"/>
          </w:tcPr>
          <w:p w14:paraId="1A663F9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5477" w:type="dxa"/>
            <w:shd w:val="clear" w:color="auto" w:fill="2F5496" w:themeFill="accent1" w:themeFillShade="BF"/>
          </w:tcPr>
          <w:p w14:paraId="5FA2DBB9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3471" w:type="dxa"/>
            <w:shd w:val="clear" w:color="auto" w:fill="2F5496" w:themeFill="accent1" w:themeFillShade="BF"/>
          </w:tcPr>
          <w:p w14:paraId="05D42DD0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491" w:type="dxa"/>
            <w:shd w:val="clear" w:color="auto" w:fill="2F5496" w:themeFill="accent1" w:themeFillShade="BF"/>
          </w:tcPr>
          <w:p w14:paraId="37EE43BA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7177CF" w:rsidRPr="00632BC8" w14:paraId="211D9B87" w14:textId="77777777" w:rsidTr="00125834">
        <w:trPr>
          <w:trHeight w:val="2969"/>
        </w:trPr>
        <w:tc>
          <w:tcPr>
            <w:tcW w:w="1251" w:type="dxa"/>
          </w:tcPr>
          <w:p w14:paraId="288EFC60" w14:textId="78AF7774" w:rsidR="007177CF" w:rsidRPr="00C46B92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5" w:type="dxa"/>
          </w:tcPr>
          <w:p w14:paraId="78831F76" w14:textId="14A74D07" w:rsidR="007177CF" w:rsidRDefault="00DB67F9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br/>
              <w:t xml:space="preserve">9:00AM – 12:00PM Aphasia Retreat </w:t>
            </w:r>
            <w:proofErr w:type="gramStart"/>
            <w:r w:rsidRPr="00DB67F9">
              <w:rPr>
                <w:b/>
                <w:bCs/>
                <w:color w:val="EE0000"/>
                <w:sz w:val="28"/>
                <w:szCs w:val="28"/>
              </w:rPr>
              <w:t>In</w:t>
            </w:r>
            <w:proofErr w:type="gramEnd"/>
            <w:r w:rsidRPr="00DB67F9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5D69EE">
              <w:rPr>
                <w:color w:val="FF0000"/>
                <w:sz w:val="28"/>
                <w:szCs w:val="28"/>
              </w:rPr>
              <w:t>Person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Kristen Palmer - </w:t>
            </w:r>
            <w:hyperlink r:id="rId5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595ADA3E" w14:textId="20ABC0A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  <w:r w:rsidR="00DB67F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D73576A" w14:textId="77777777" w:rsidR="007177CF" w:rsidRPr="00973FE3" w:rsidRDefault="007177CF" w:rsidP="007177CF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6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1074C56C" w14:textId="1CED3DA6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7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5" w:type="dxa"/>
          </w:tcPr>
          <w:p w14:paraId="44EB18C1" w14:textId="29CBEEF4" w:rsidR="007177CF" w:rsidRDefault="00DB67F9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0A2170D8" w14:textId="77777777" w:rsidR="007177CF" w:rsidRDefault="007177CF" w:rsidP="007177CF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3FF2C1F2" w14:textId="77777777" w:rsidR="007177CF" w:rsidRPr="00C150D5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8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5F073296" w14:textId="77777777" w:rsidR="007177CF" w:rsidRPr="00632BC8" w:rsidRDefault="007177CF" w:rsidP="007177CF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12:00PM </w:t>
            </w:r>
            <w:r w:rsidRPr="00632BC8">
              <w:rPr>
                <w:sz w:val="28"/>
                <w:szCs w:val="28"/>
              </w:rPr>
              <w:t xml:space="preserve">Young Empowerment Stroke Support Group Melissa Meyers - </w:t>
            </w:r>
            <w:hyperlink r:id="rId9" w:history="1">
              <w:r w:rsidRPr="00632BC8">
                <w:rPr>
                  <w:rStyle w:val="Hyperlink"/>
                  <w:sz w:val="28"/>
                  <w:szCs w:val="28"/>
                </w:rPr>
                <w:t>Melissa.Meyers@jefferson.edu</w:t>
              </w:r>
            </w:hyperlink>
          </w:p>
          <w:p w14:paraId="6AC66BD7" w14:textId="322C7DE2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1:00PM </w:t>
            </w:r>
            <w:r w:rsidRPr="00632BC8">
              <w:rPr>
                <w:sz w:val="28"/>
                <w:szCs w:val="28"/>
              </w:rPr>
              <w:t xml:space="preserve">Magee's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Sarah C. Lantz - </w:t>
            </w:r>
            <w:hyperlink r:id="rId10" w:history="1">
              <w:r w:rsidRPr="00632BC8">
                <w:rPr>
                  <w:rStyle w:val="Hyperlink"/>
                  <w:sz w:val="28"/>
                  <w:szCs w:val="28"/>
                </w:rPr>
                <w:t>Sarah.Lantz@jefferson.edu</w:t>
              </w:r>
            </w:hyperlink>
          </w:p>
        </w:tc>
        <w:tc>
          <w:tcPr>
            <w:tcW w:w="4990" w:type="dxa"/>
          </w:tcPr>
          <w:p w14:paraId="6B32D48E" w14:textId="4066C59A" w:rsidR="007177CF" w:rsidRDefault="00DB67F9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18113337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11:00AM to 1:00PM</w:t>
            </w:r>
          </w:p>
          <w:p w14:paraId="66E6808C" w14:textId="77777777" w:rsidR="007177CF" w:rsidRDefault="007177CF" w:rsidP="0071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Aphasia Support Group</w:t>
            </w:r>
          </w:p>
          <w:p w14:paraId="33DE6436" w14:textId="77777777" w:rsidR="007177CF" w:rsidRDefault="007177CF" w:rsidP="007177CF">
            <w:r>
              <w:rPr>
                <w:sz w:val="28"/>
                <w:szCs w:val="28"/>
              </w:rPr>
              <w:t xml:space="preserve">University of Pittsburgh </w:t>
            </w:r>
            <w:proofErr w:type="gramStart"/>
            <w:r w:rsidRPr="00DD261D">
              <w:rPr>
                <w:color w:val="C00000"/>
                <w:sz w:val="28"/>
                <w:szCs w:val="28"/>
              </w:rPr>
              <w:t>In</w:t>
            </w:r>
            <w:proofErr w:type="gramEnd"/>
            <w:r w:rsidRPr="00DD261D"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Chrisa Kravetz MA CCC-SLP – </w:t>
            </w:r>
            <w:hyperlink r:id="rId11" w:history="1">
              <w:r w:rsidRPr="00E970A8">
                <w:rPr>
                  <w:rStyle w:val="Hyperlink"/>
                  <w:sz w:val="28"/>
                  <w:szCs w:val="28"/>
                </w:rPr>
                <w:t>aphasia.group.pgh@gmail.com</w:t>
              </w:r>
            </w:hyperlink>
          </w:p>
          <w:p w14:paraId="7363CFFF" w14:textId="77777777" w:rsidR="007177CF" w:rsidRDefault="007177CF" w:rsidP="007177CF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12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6F2D1928" w14:textId="2FFD4A65" w:rsidR="00DB67F9" w:rsidRPr="00DB67F9" w:rsidRDefault="00DB67F9" w:rsidP="00DB67F9">
            <w:r>
              <w:rPr>
                <w:b/>
                <w:bCs/>
              </w:rPr>
              <w:t xml:space="preserve">12:00PM </w:t>
            </w:r>
            <w:r w:rsidRPr="00DB67F9">
              <w:t>THE SCIENCE</w:t>
            </w:r>
            <w:r>
              <w:t xml:space="preserve"> </w:t>
            </w:r>
            <w:r w:rsidRPr="00DB67F9">
              <w:t>OF APHASIA</w:t>
            </w:r>
            <w:r>
              <w:t xml:space="preserve"> </w:t>
            </w:r>
            <w:r w:rsidRPr="00DB67F9">
              <w:t>FOR PEOPLE WITH APHASIA</w:t>
            </w:r>
            <w: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Nadine Martin - </w:t>
            </w:r>
            <w:hyperlink r:id="rId13" w:history="1">
              <w:r w:rsidR="009629AE" w:rsidRPr="00F301B0">
                <w:rPr>
                  <w:rStyle w:val="Hyperlink"/>
                  <w:rFonts w:ascii="Arial" w:hAnsi="Arial" w:cs="Arial"/>
                  <w:sz w:val="22"/>
                  <w:szCs w:val="22"/>
                </w:rPr>
                <w:t>nadine.martin@temple.edu</w:t>
              </w:r>
            </w:hyperlink>
            <w:r w:rsidR="009629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8208AD0" w14:textId="7CA405EA" w:rsidR="007177CF" w:rsidRDefault="007177CF" w:rsidP="007177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12:00PM </w:t>
            </w:r>
            <w:r w:rsidRPr="007177CF">
              <w:t>ChristianaCare Aphasia Group</w:t>
            </w:r>
            <w:r>
              <w:rPr>
                <w:b/>
                <w:bCs/>
              </w:rPr>
              <w:t xml:space="preserve"> </w:t>
            </w:r>
          </w:p>
          <w:p w14:paraId="59240C5E" w14:textId="612A2562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7177CF">
              <w:rPr>
                <w:b/>
                <w:bCs/>
                <w:sz w:val="28"/>
                <w:szCs w:val="28"/>
              </w:rPr>
              <w:t>Jessica Intintoli, M.A., CCC-SLP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hyperlink r:id="rId14" w:history="1">
              <w:r w:rsidRPr="00AA2FFF">
                <w:rPr>
                  <w:rStyle w:val="Hyperlink"/>
                  <w:b/>
                  <w:bCs/>
                  <w:sz w:val="28"/>
                  <w:szCs w:val="28"/>
                </w:rPr>
                <w:t>JIntintoli@ChristianaCare.org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477" w:type="dxa"/>
          </w:tcPr>
          <w:p w14:paraId="2A6345E7" w14:textId="77777777" w:rsidR="007177CF" w:rsidRDefault="00DB67F9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14:paraId="56FB5654" w14:textId="05A57FF0" w:rsidR="009629AE" w:rsidRDefault="009629AE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12:00PM – 2:00PM Winter Party  </w:t>
            </w:r>
            <w:r w:rsidRPr="009629AE">
              <w:rPr>
                <w:b/>
                <w:bCs/>
                <w:color w:val="EE0000"/>
                <w:sz w:val="28"/>
                <w:szCs w:val="28"/>
              </w:rPr>
              <w:t>In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D69EE">
              <w:rPr>
                <w:color w:val="FF0000"/>
                <w:sz w:val="28"/>
                <w:szCs w:val="28"/>
              </w:rPr>
              <w:t>Person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9629AE">
              <w:rPr>
                <w:color w:val="000000" w:themeColor="text1"/>
                <w:sz w:val="28"/>
                <w:szCs w:val="28"/>
              </w:rPr>
              <w:t>Gayle DeDe</w:t>
            </w:r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hyperlink r:id="rId15" w:history="1">
              <w:r w:rsidRPr="00F301B0">
                <w:rPr>
                  <w:rStyle w:val="Hyperlink"/>
                  <w:sz w:val="28"/>
                  <w:szCs w:val="28"/>
                </w:rPr>
                <w:t>gayle.dede@temple.edu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71" w:type="dxa"/>
          </w:tcPr>
          <w:p w14:paraId="020ECEC1" w14:textId="4F49EFE4" w:rsidR="007177CF" w:rsidRPr="005D4987" w:rsidRDefault="00DB67F9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11EBC628" w14:textId="20F1202E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34B544BA" w14:textId="3D1F88F9" w:rsidR="007177CF" w:rsidRPr="005D4987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16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032BA8BD" w14:textId="4BA249EA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1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491" w:type="dxa"/>
          </w:tcPr>
          <w:p w14:paraId="3CF5146E" w14:textId="1E0A8485" w:rsidR="007177CF" w:rsidRDefault="00DB67F9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177CF" w:rsidRPr="00632BC8" w14:paraId="19FDDDEB" w14:textId="77777777" w:rsidTr="00125834">
        <w:trPr>
          <w:trHeight w:val="2969"/>
        </w:trPr>
        <w:tc>
          <w:tcPr>
            <w:tcW w:w="1251" w:type="dxa"/>
          </w:tcPr>
          <w:p w14:paraId="2F35D1B8" w14:textId="244816EB" w:rsidR="007177CF" w:rsidRPr="00DB67F9" w:rsidRDefault="00DB67F9" w:rsidP="007177CF">
            <w:pPr>
              <w:rPr>
                <w:b/>
                <w:bCs/>
                <w:sz w:val="28"/>
                <w:szCs w:val="28"/>
              </w:rPr>
            </w:pPr>
            <w:r w:rsidRPr="00DB67F9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115" w:type="dxa"/>
          </w:tcPr>
          <w:p w14:paraId="5CD1595F" w14:textId="141B1DFB" w:rsidR="007177CF" w:rsidRDefault="00125834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  <w:p w14:paraId="56A6BD23" w14:textId="77777777" w:rsidR="002217DB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5B2BE8E" w14:textId="77777777" w:rsidR="002217DB" w:rsidRPr="00973FE3" w:rsidRDefault="002217DB" w:rsidP="002217DB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18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3EBB4BE5" w14:textId="6F42CE1F" w:rsidR="007177CF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 xml:space="preserve">Aphasia Support Group with </w:t>
            </w:r>
            <w:r w:rsidR="00125834">
              <w:rPr>
                <w:b/>
                <w:bCs/>
                <w:sz w:val="28"/>
                <w:szCs w:val="28"/>
              </w:rPr>
              <w:t>Sandy Stein, SLP</w:t>
            </w:r>
            <w:r w:rsidRPr="005D498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19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5" w:type="dxa"/>
          </w:tcPr>
          <w:p w14:paraId="48858C4D" w14:textId="3DDCC3FD" w:rsidR="002217DB" w:rsidRDefault="00125834" w:rsidP="002217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54A066D1" w14:textId="04D05CD2" w:rsidR="002217DB" w:rsidRDefault="002217DB" w:rsidP="002217DB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20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289533FF" w14:textId="77777777" w:rsidR="002217DB" w:rsidRDefault="002217DB" w:rsidP="002217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32BC8">
              <w:rPr>
                <w:b/>
                <w:bCs/>
                <w:sz w:val="28"/>
                <w:szCs w:val="28"/>
              </w:rPr>
              <w:t>:30</w:t>
            </w:r>
            <w:r>
              <w:rPr>
                <w:b/>
                <w:bCs/>
                <w:sz w:val="28"/>
                <w:szCs w:val="28"/>
              </w:rPr>
              <w:t>PM</w:t>
            </w:r>
          </w:p>
          <w:p w14:paraId="7EF88FD4" w14:textId="77777777" w:rsidR="002217DB" w:rsidRPr="00C150D5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Capital Health Aphasia Support Group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>and on Zoom</w:t>
            </w:r>
          </w:p>
          <w:p w14:paraId="325B780B" w14:textId="20B2C230" w:rsidR="007177CF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9C406C">
              <w:rPr>
                <w:sz w:val="28"/>
                <w:szCs w:val="28"/>
              </w:rPr>
              <w:t>Nusreen Navarro</w:t>
            </w:r>
            <w:r>
              <w:rPr>
                <w:sz w:val="28"/>
                <w:szCs w:val="28"/>
              </w:rPr>
              <w:t xml:space="preserve"> - </w:t>
            </w:r>
            <w:hyperlink r:id="rId21" w:history="1">
              <w:r w:rsidRPr="008B34EB">
                <w:rPr>
                  <w:rStyle w:val="Hyperlink"/>
                  <w:sz w:val="28"/>
                  <w:szCs w:val="28"/>
                </w:rPr>
                <w:t>NNavarro@capitalhealth.org</w:t>
              </w:r>
            </w:hyperlink>
          </w:p>
        </w:tc>
        <w:tc>
          <w:tcPr>
            <w:tcW w:w="4990" w:type="dxa"/>
          </w:tcPr>
          <w:p w14:paraId="22C1524D" w14:textId="10123259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5834">
              <w:rPr>
                <w:b/>
                <w:bCs/>
                <w:sz w:val="28"/>
                <w:szCs w:val="28"/>
              </w:rPr>
              <w:t>0</w:t>
            </w:r>
          </w:p>
          <w:p w14:paraId="7A190E64" w14:textId="5CB14DFC" w:rsidR="007177CF" w:rsidRPr="00FC3F7F" w:rsidRDefault="007177CF" w:rsidP="007177CF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22" w:history="1">
              <w:r w:rsidRPr="00D54980">
                <w:rPr>
                  <w:rStyle w:val="Hyperlink"/>
                </w:rPr>
                <w:t>Sharon.Antonucci@jefferson.edu</w:t>
              </w:r>
            </w:hyperlink>
            <w:r>
              <w:t xml:space="preserve"> </w:t>
            </w:r>
          </w:p>
        </w:tc>
        <w:tc>
          <w:tcPr>
            <w:tcW w:w="5477" w:type="dxa"/>
          </w:tcPr>
          <w:p w14:paraId="1F48D73E" w14:textId="2E77A35C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5834">
              <w:rPr>
                <w:b/>
                <w:bCs/>
                <w:sz w:val="28"/>
                <w:szCs w:val="28"/>
              </w:rPr>
              <w:t>1</w:t>
            </w:r>
          </w:p>
          <w:p w14:paraId="639AE333" w14:textId="77777777" w:rsidR="007177CF" w:rsidRDefault="007177CF" w:rsidP="007177CF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2:30PM </w:t>
            </w:r>
            <w:r w:rsidRPr="00632BC8">
              <w:rPr>
                <w:sz w:val="28"/>
                <w:szCs w:val="28"/>
              </w:rPr>
              <w:t>St. Mary’s Stroke Support Group</w:t>
            </w:r>
            <w:r>
              <w:rPr>
                <w:sz w:val="28"/>
                <w:szCs w:val="28"/>
              </w:rPr>
              <w:t xml:space="preserve"> </w:t>
            </w:r>
          </w:p>
          <w:p w14:paraId="480B0A7F" w14:textId="77777777" w:rsidR="007177CF" w:rsidRDefault="007177CF" w:rsidP="007177CF">
            <w:pPr>
              <w:rPr>
                <w:sz w:val="28"/>
                <w:szCs w:val="28"/>
              </w:rPr>
            </w:pPr>
            <w:r w:rsidRPr="005D69EE">
              <w:rPr>
                <w:color w:val="FF0000"/>
                <w:sz w:val="28"/>
                <w:szCs w:val="28"/>
              </w:rPr>
              <w:t>In Person</w:t>
            </w:r>
          </w:p>
          <w:p w14:paraId="6A9E8459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907BA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Matthew Edwards PT DPT</w:t>
            </w:r>
            <w:r>
              <w:rPr>
                <w:sz w:val="28"/>
                <w:szCs w:val="28"/>
              </w:rPr>
              <w:t xml:space="preserve">- </w:t>
            </w:r>
            <w:hyperlink r:id="rId23" w:history="1">
              <w:r w:rsidRPr="00F13145">
                <w:rPr>
                  <w:rStyle w:val="Hyperlink"/>
                  <w:sz w:val="28"/>
                  <w:szCs w:val="28"/>
                </w:rPr>
                <w:t>Matthew.Edwards@stmaryrehabhospital.com</w:t>
              </w:r>
            </w:hyperlink>
          </w:p>
          <w:p w14:paraId="2E4A0EB6" w14:textId="3FCBC9DA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1" w:type="dxa"/>
          </w:tcPr>
          <w:p w14:paraId="4AB32DA6" w14:textId="540B3036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5834">
              <w:rPr>
                <w:b/>
                <w:bCs/>
                <w:sz w:val="28"/>
                <w:szCs w:val="28"/>
              </w:rPr>
              <w:t>2</w:t>
            </w:r>
          </w:p>
          <w:p w14:paraId="15A463A3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7235D11E" w14:textId="340DE1A5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24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465B9C40" w14:textId="0F3FD0F8" w:rsidR="007177CF" w:rsidRDefault="007177CF" w:rsidP="007177CF"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="00285F27" w:rsidRPr="00632BC8">
              <w:rPr>
                <w:sz w:val="28"/>
                <w:szCs w:val="28"/>
              </w:rPr>
              <w:t xml:space="preserve">UD Movie </w:t>
            </w:r>
            <w:r w:rsidR="00285F27">
              <w:rPr>
                <w:sz w:val="28"/>
                <w:szCs w:val="28"/>
              </w:rPr>
              <w:t xml:space="preserve">Club </w:t>
            </w:r>
            <w:r w:rsidR="00285F27" w:rsidRPr="00632BC8">
              <w:rPr>
                <w:sz w:val="28"/>
                <w:szCs w:val="28"/>
              </w:rPr>
              <w:t xml:space="preserve">Kristen </w:t>
            </w:r>
            <w:r w:rsidRPr="00632BC8">
              <w:rPr>
                <w:sz w:val="28"/>
                <w:szCs w:val="28"/>
              </w:rPr>
              <w:t xml:space="preserve">Palmer - </w:t>
            </w:r>
            <w:hyperlink r:id="rId25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6A2323AC" w14:textId="43861EE3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26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491" w:type="dxa"/>
          </w:tcPr>
          <w:p w14:paraId="611C693B" w14:textId="1BA783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5834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177CF" w:rsidRPr="00632BC8" w14:paraId="792912A3" w14:textId="77777777" w:rsidTr="00125834">
        <w:trPr>
          <w:trHeight w:val="2969"/>
        </w:trPr>
        <w:tc>
          <w:tcPr>
            <w:tcW w:w="1251" w:type="dxa"/>
          </w:tcPr>
          <w:p w14:paraId="2430BFFC" w14:textId="01BC4637" w:rsidR="007177CF" w:rsidRPr="009C406C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583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5" w:type="dxa"/>
          </w:tcPr>
          <w:p w14:paraId="3BBF1DEA" w14:textId="21631B50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5834">
              <w:rPr>
                <w:b/>
                <w:bCs/>
                <w:sz w:val="28"/>
                <w:szCs w:val="28"/>
              </w:rPr>
              <w:t>5</w:t>
            </w:r>
          </w:p>
          <w:p w14:paraId="0ACF96FD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8E02F8A" w14:textId="77777777" w:rsidR="007177CF" w:rsidRPr="00973FE3" w:rsidRDefault="007177CF" w:rsidP="007177CF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27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7D41FD29" w14:textId="449C01AB" w:rsidR="007177CF" w:rsidRPr="006B1653" w:rsidRDefault="00285F27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28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5" w:type="dxa"/>
          </w:tcPr>
          <w:p w14:paraId="321389D1" w14:textId="2784F9F1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5834">
              <w:rPr>
                <w:b/>
                <w:bCs/>
                <w:sz w:val="28"/>
                <w:szCs w:val="28"/>
              </w:rPr>
              <w:t>6</w:t>
            </w:r>
          </w:p>
          <w:p w14:paraId="705CC33F" w14:textId="77777777" w:rsidR="002217DB" w:rsidRDefault="002217DB" w:rsidP="002217DB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31BB3FA0" w14:textId="77777777" w:rsidR="002217DB" w:rsidRPr="00C150D5" w:rsidRDefault="002217DB" w:rsidP="002217DB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29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679A0D32" w14:textId="459B42C1" w:rsidR="007177CF" w:rsidRPr="009C406C" w:rsidRDefault="007177CF" w:rsidP="0071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</w:tcPr>
          <w:p w14:paraId="2807D5DF" w14:textId="354B895F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25834">
              <w:rPr>
                <w:b/>
                <w:bCs/>
                <w:sz w:val="28"/>
                <w:szCs w:val="28"/>
              </w:rPr>
              <w:t>7</w:t>
            </w:r>
          </w:p>
          <w:p w14:paraId="1BF92862" w14:textId="67D95236" w:rsidR="007177CF" w:rsidRPr="00A05A7A" w:rsidRDefault="007177CF" w:rsidP="007177C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30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</w:tc>
        <w:tc>
          <w:tcPr>
            <w:tcW w:w="5477" w:type="dxa"/>
          </w:tcPr>
          <w:p w14:paraId="18C23BE6" w14:textId="5903F14A" w:rsidR="007177CF" w:rsidRPr="00FC3F7F" w:rsidRDefault="00125834" w:rsidP="007177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18</w:t>
            </w:r>
          </w:p>
          <w:p w14:paraId="3189E517" w14:textId="79E903C9" w:rsidR="00285F27" w:rsidRPr="00285F27" w:rsidRDefault="00285F27" w:rsidP="00285F27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3:00PM MCSA Virtual Stroke Support Group </w:t>
            </w:r>
          </w:p>
          <w:p w14:paraId="12266260" w14:textId="77777777" w:rsidR="00285F27" w:rsidRDefault="00285F27" w:rsidP="00285F27">
            <w:r w:rsidRPr="00416B56">
              <w:rPr>
                <w:sz w:val="28"/>
                <w:szCs w:val="28"/>
              </w:rPr>
              <w:t xml:space="preserve">Janet M. Gritz, MA, CCC-SLP - </w:t>
            </w:r>
            <w:hyperlink r:id="rId31" w:history="1">
              <w:r w:rsidRPr="00C34325">
                <w:rPr>
                  <w:rStyle w:val="Hyperlink"/>
                  <w:sz w:val="28"/>
                  <w:szCs w:val="28"/>
                </w:rPr>
                <w:t>mcstroke@comcast.net</w:t>
              </w:r>
            </w:hyperlink>
          </w:p>
          <w:p w14:paraId="408EFCB0" w14:textId="1A8B4D37" w:rsidR="007177CF" w:rsidRPr="00FC3F7F" w:rsidRDefault="001576F9" w:rsidP="007177CF">
            <w:pPr>
              <w:rPr>
                <w:b/>
                <w:bCs/>
                <w:sz w:val="28"/>
                <w:szCs w:val="28"/>
              </w:rPr>
            </w:pPr>
            <w:r w:rsidRPr="00BC2CCC">
              <w:rPr>
                <w:b/>
                <w:bCs/>
                <w:sz w:val="28"/>
                <w:szCs w:val="28"/>
              </w:rPr>
              <w:t>7:00PM</w:t>
            </w:r>
            <w:r w:rsidRPr="00BC2CCC">
              <w:rPr>
                <w:sz w:val="28"/>
                <w:szCs w:val="28"/>
              </w:rPr>
              <w:t xml:space="preserve"> Penn State Al</w:t>
            </w:r>
            <w:r>
              <w:rPr>
                <w:sz w:val="28"/>
                <w:szCs w:val="28"/>
              </w:rPr>
              <w:t>u</w:t>
            </w:r>
            <w:r>
              <w:t xml:space="preserve">mni Aphasia Group - </w:t>
            </w:r>
            <w:r w:rsidRPr="00BC2CCC">
              <w:t>Chaleece W. Sandberg, Ph.D., CCC-SLP</w:t>
            </w:r>
            <w:r>
              <w:t xml:space="preserve"> - </w:t>
            </w:r>
            <w:hyperlink r:id="rId32" w:tgtFrame="_blank" w:history="1">
              <w:r>
                <w:rPr>
                  <w:rStyle w:val="Hyperlink"/>
                  <w:rFonts w:ascii="Calibri" w:hAnsi="Calibri" w:cs="Calibri"/>
                  <w:color w:val="1155CC"/>
                </w:rPr>
                <w:t>cws18@psu.edu</w:t>
              </w:r>
            </w:hyperlink>
          </w:p>
        </w:tc>
        <w:tc>
          <w:tcPr>
            <w:tcW w:w="3471" w:type="dxa"/>
          </w:tcPr>
          <w:p w14:paraId="69C85599" w14:textId="45288458" w:rsidR="007177CF" w:rsidRDefault="00125834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  <w:p w14:paraId="447F98A6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064FF53B" w14:textId="72DDBD3A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33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4880B18C" w14:textId="5ACF0E1C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34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491" w:type="dxa"/>
          </w:tcPr>
          <w:p w14:paraId="5949D144" w14:textId="01189872" w:rsidR="007177CF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25834">
              <w:rPr>
                <w:b/>
                <w:bCs/>
                <w:sz w:val="28"/>
                <w:szCs w:val="28"/>
              </w:rPr>
              <w:t>0</w:t>
            </w:r>
          </w:p>
          <w:p w14:paraId="0C2817E3" w14:textId="00E03D9A" w:rsidR="007177CF" w:rsidRPr="00D329C6" w:rsidRDefault="007177CF" w:rsidP="007177C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177CF" w:rsidRPr="00632BC8" w14:paraId="44E606FD" w14:textId="77777777" w:rsidTr="00125834">
        <w:trPr>
          <w:trHeight w:val="2969"/>
        </w:trPr>
        <w:tc>
          <w:tcPr>
            <w:tcW w:w="1251" w:type="dxa"/>
          </w:tcPr>
          <w:p w14:paraId="4DA6737E" w14:textId="4F82621E" w:rsidR="007177CF" w:rsidRPr="0088745A" w:rsidRDefault="002217DB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2583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5" w:type="dxa"/>
          </w:tcPr>
          <w:p w14:paraId="307F39A0" w14:textId="5365859A" w:rsidR="007177CF" w:rsidRPr="00675DC4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25834">
              <w:rPr>
                <w:b/>
                <w:bCs/>
                <w:sz w:val="28"/>
                <w:szCs w:val="28"/>
              </w:rPr>
              <w:t>2</w:t>
            </w:r>
          </w:p>
          <w:p w14:paraId="38BEADD8" w14:textId="77777777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061FFD4E" w14:textId="77777777" w:rsidR="007177CF" w:rsidRPr="00D335B0" w:rsidRDefault="007177CF" w:rsidP="007177CF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35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05A998A5" w14:textId="237172B9" w:rsidR="007177CF" w:rsidRPr="00902B2A" w:rsidRDefault="00285F27" w:rsidP="007177CF">
            <w:pPr>
              <w:rPr>
                <w:color w:val="0563C1" w:themeColor="hyperlink"/>
                <w:sz w:val="28"/>
                <w:szCs w:val="28"/>
                <w:u w:val="single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>Aphasia C</w:t>
            </w:r>
            <w:r>
              <w:t>onversation</w:t>
            </w:r>
            <w:r>
              <w:rPr>
                <w:sz w:val="28"/>
                <w:szCs w:val="28"/>
              </w:rPr>
              <w:t xml:space="preserve"> Group 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36" w:history="1">
              <w:r w:rsidRPr="00973FE3">
                <w:rPr>
                  <w:rStyle w:val="Hyperlink"/>
                  <w:sz w:val="28"/>
                  <w:szCs w:val="28"/>
                </w:rPr>
                <w:t>m</w:t>
              </w:r>
              <w:r w:rsidRPr="00973FE3">
                <w:rPr>
                  <w:rStyle w:val="Hyperlink"/>
                  <w:sz w:val="28"/>
                  <w:szCs w:val="28"/>
                </w:rPr>
                <w:t>s</w:t>
              </w:r>
              <w:r w:rsidRPr="00973FE3">
                <w:rPr>
                  <w:rStyle w:val="Hyperlink"/>
                  <w:sz w:val="28"/>
                  <w:szCs w:val="28"/>
                </w:rPr>
                <w:t>harder.maac@gmail.com</w:t>
              </w:r>
            </w:hyperlink>
          </w:p>
        </w:tc>
        <w:tc>
          <w:tcPr>
            <w:tcW w:w="3775" w:type="dxa"/>
          </w:tcPr>
          <w:p w14:paraId="17A1CA9F" w14:textId="4036F252" w:rsidR="007177CF" w:rsidRPr="00484CA2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25834">
              <w:rPr>
                <w:b/>
                <w:bCs/>
                <w:sz w:val="28"/>
                <w:szCs w:val="28"/>
              </w:rPr>
              <w:t>3</w:t>
            </w:r>
          </w:p>
          <w:p w14:paraId="5651ACAF" w14:textId="16FB0B9C" w:rsidR="007177CF" w:rsidRPr="00E0422C" w:rsidRDefault="007177CF" w:rsidP="007177CF">
            <w:pPr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14:paraId="7A7B490C" w14:textId="68B3F23C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25834">
              <w:rPr>
                <w:b/>
                <w:bCs/>
                <w:sz w:val="28"/>
                <w:szCs w:val="28"/>
              </w:rPr>
              <w:t>4</w:t>
            </w:r>
          </w:p>
          <w:p w14:paraId="518611C5" w14:textId="77777777" w:rsidR="007177CF" w:rsidRDefault="007177CF" w:rsidP="007177CF"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37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1F6486B7" w14:textId="77777777" w:rsidR="00285F27" w:rsidRPr="003E3A22" w:rsidRDefault="00285F27" w:rsidP="00285F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3:00PM</w:t>
            </w:r>
          </w:p>
          <w:p w14:paraId="165A9F00" w14:textId="6E90CD48" w:rsidR="00285F27" w:rsidRPr="00F22DDC" w:rsidRDefault="00285F27" w:rsidP="0028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Aphasia Support Group Monica Coran - </w:t>
            </w:r>
            <w:hyperlink r:id="rId38" w:history="1">
              <w:r w:rsidRPr="001D1401">
                <w:rPr>
                  <w:rStyle w:val="Hyperlink"/>
                  <w:sz w:val="28"/>
                  <w:szCs w:val="28"/>
                </w:rPr>
                <w:t>Monica.Coran@Pennmedicine.upenn.edu</w:t>
              </w:r>
            </w:hyperlink>
          </w:p>
        </w:tc>
        <w:tc>
          <w:tcPr>
            <w:tcW w:w="5477" w:type="dxa"/>
          </w:tcPr>
          <w:p w14:paraId="7239ADE0" w14:textId="4F6F7F2D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25834">
              <w:rPr>
                <w:b/>
                <w:bCs/>
                <w:sz w:val="28"/>
                <w:szCs w:val="28"/>
              </w:rPr>
              <w:t>5</w:t>
            </w:r>
          </w:p>
          <w:p w14:paraId="2D928C48" w14:textId="4C546F62" w:rsidR="007177CF" w:rsidRPr="00416B56" w:rsidRDefault="00125834" w:rsidP="001576F9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Merry Christmas</w:t>
            </w:r>
          </w:p>
        </w:tc>
        <w:tc>
          <w:tcPr>
            <w:tcW w:w="3471" w:type="dxa"/>
          </w:tcPr>
          <w:p w14:paraId="3A5C7156" w14:textId="1F11B3F8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25834">
              <w:rPr>
                <w:b/>
                <w:bCs/>
                <w:sz w:val="28"/>
                <w:szCs w:val="28"/>
              </w:rPr>
              <w:t>6</w:t>
            </w:r>
          </w:p>
          <w:p w14:paraId="6A1C725B" w14:textId="0B5BC9ED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39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491" w:type="dxa"/>
          </w:tcPr>
          <w:p w14:paraId="72F1A2B3" w14:textId="66204673" w:rsidR="007177CF" w:rsidRDefault="007177CF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25834">
              <w:rPr>
                <w:b/>
                <w:bCs/>
                <w:sz w:val="28"/>
                <w:szCs w:val="28"/>
              </w:rPr>
              <w:t>7</w:t>
            </w:r>
          </w:p>
          <w:p w14:paraId="605C02D8" w14:textId="70341AC8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177CF" w:rsidRPr="00632BC8" w14:paraId="339569B4" w14:textId="77777777" w:rsidTr="00125834">
        <w:trPr>
          <w:trHeight w:val="109"/>
        </w:trPr>
        <w:tc>
          <w:tcPr>
            <w:tcW w:w="1251" w:type="dxa"/>
          </w:tcPr>
          <w:p w14:paraId="1BE941C9" w14:textId="6DB0553A" w:rsidR="007177CF" w:rsidRPr="00285F27" w:rsidRDefault="00125834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115" w:type="dxa"/>
          </w:tcPr>
          <w:p w14:paraId="5E8D7650" w14:textId="60AF38FD" w:rsidR="007177CF" w:rsidRPr="00E0422C" w:rsidRDefault="00125834" w:rsidP="00717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75" w:type="dxa"/>
          </w:tcPr>
          <w:p w14:paraId="7400C109" w14:textId="16E41EFB" w:rsidR="007177CF" w:rsidRPr="0088745A" w:rsidRDefault="00125834" w:rsidP="00285F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990" w:type="dxa"/>
          </w:tcPr>
          <w:p w14:paraId="5BFA7EA3" w14:textId="2C35FFFC" w:rsidR="007177CF" w:rsidRPr="00285F27" w:rsidRDefault="00125834" w:rsidP="007177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 – Happy New Years!!</w:t>
            </w:r>
          </w:p>
        </w:tc>
        <w:tc>
          <w:tcPr>
            <w:tcW w:w="5477" w:type="dxa"/>
          </w:tcPr>
          <w:p w14:paraId="33D92389" w14:textId="77B8DC19" w:rsidR="007177CF" w:rsidRPr="00E0422C" w:rsidRDefault="007177CF" w:rsidP="007177CF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14:paraId="2C34FCF6" w14:textId="6ED4A5A0" w:rsidR="007177CF" w:rsidRPr="00E0422C" w:rsidRDefault="007177CF" w:rsidP="007177CF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14:paraId="07D93A12" w14:textId="5CE2D591" w:rsidR="007177CF" w:rsidRPr="00772EBB" w:rsidRDefault="007177CF" w:rsidP="007177C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4BFFB29" w14:textId="77777777" w:rsidR="00632BC8" w:rsidRPr="00F15C31" w:rsidRDefault="00632BC8">
      <w:pPr>
        <w:rPr>
          <w:sz w:val="36"/>
          <w:szCs w:val="36"/>
        </w:rPr>
      </w:pPr>
    </w:p>
    <w:p w14:paraId="4DA2803E" w14:textId="77777777" w:rsidR="00161476" w:rsidRPr="00F15C31" w:rsidRDefault="00161476">
      <w:pPr>
        <w:rPr>
          <w:sz w:val="36"/>
          <w:szCs w:val="36"/>
        </w:rPr>
      </w:pPr>
    </w:p>
    <w:sectPr w:rsidR="00161476" w:rsidRPr="00F15C31" w:rsidSect="009A6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3A8"/>
    <w:multiLevelType w:val="hybridMultilevel"/>
    <w:tmpl w:val="BE4E50CC"/>
    <w:lvl w:ilvl="0" w:tplc="442EE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563C1" w:themeColor="hyperlink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1"/>
    <w:rsid w:val="00000473"/>
    <w:rsid w:val="00011881"/>
    <w:rsid w:val="0003418B"/>
    <w:rsid w:val="00043B7E"/>
    <w:rsid w:val="00056771"/>
    <w:rsid w:val="000603CE"/>
    <w:rsid w:val="00060B2D"/>
    <w:rsid w:val="000621AE"/>
    <w:rsid w:val="000648F9"/>
    <w:rsid w:val="00065878"/>
    <w:rsid w:val="00074E65"/>
    <w:rsid w:val="000817E6"/>
    <w:rsid w:val="000819B1"/>
    <w:rsid w:val="00124103"/>
    <w:rsid w:val="00125834"/>
    <w:rsid w:val="00127DA6"/>
    <w:rsid w:val="0013579C"/>
    <w:rsid w:val="001576F9"/>
    <w:rsid w:val="00161476"/>
    <w:rsid w:val="001835DE"/>
    <w:rsid w:val="00190D82"/>
    <w:rsid w:val="001A7CD2"/>
    <w:rsid w:val="001B5C67"/>
    <w:rsid w:val="001E28BE"/>
    <w:rsid w:val="0020298E"/>
    <w:rsid w:val="002115BC"/>
    <w:rsid w:val="002217DB"/>
    <w:rsid w:val="00255E86"/>
    <w:rsid w:val="00272B54"/>
    <w:rsid w:val="00285F27"/>
    <w:rsid w:val="002A6DE1"/>
    <w:rsid w:val="002C2ED3"/>
    <w:rsid w:val="002D75CB"/>
    <w:rsid w:val="002F1D76"/>
    <w:rsid w:val="00301AA8"/>
    <w:rsid w:val="00304FEF"/>
    <w:rsid w:val="003371A5"/>
    <w:rsid w:val="00360867"/>
    <w:rsid w:val="003952AA"/>
    <w:rsid w:val="003E1845"/>
    <w:rsid w:val="003E3A22"/>
    <w:rsid w:val="003E628E"/>
    <w:rsid w:val="00416B56"/>
    <w:rsid w:val="00442168"/>
    <w:rsid w:val="00444306"/>
    <w:rsid w:val="00455EAB"/>
    <w:rsid w:val="00464A6F"/>
    <w:rsid w:val="004709DF"/>
    <w:rsid w:val="004813AF"/>
    <w:rsid w:val="004828FC"/>
    <w:rsid w:val="00484CA2"/>
    <w:rsid w:val="004913EC"/>
    <w:rsid w:val="0049579C"/>
    <w:rsid w:val="004C3420"/>
    <w:rsid w:val="004D38A2"/>
    <w:rsid w:val="004E25E4"/>
    <w:rsid w:val="00526B59"/>
    <w:rsid w:val="00551338"/>
    <w:rsid w:val="00560F2B"/>
    <w:rsid w:val="00566C6A"/>
    <w:rsid w:val="0057242D"/>
    <w:rsid w:val="005737F7"/>
    <w:rsid w:val="005834C5"/>
    <w:rsid w:val="005D4987"/>
    <w:rsid w:val="005D5FB1"/>
    <w:rsid w:val="005D69EE"/>
    <w:rsid w:val="00603D43"/>
    <w:rsid w:val="00632BC8"/>
    <w:rsid w:val="0064113B"/>
    <w:rsid w:val="006521EF"/>
    <w:rsid w:val="00652BC2"/>
    <w:rsid w:val="00653B97"/>
    <w:rsid w:val="0066585B"/>
    <w:rsid w:val="00675DC4"/>
    <w:rsid w:val="006B1653"/>
    <w:rsid w:val="006B6CE4"/>
    <w:rsid w:val="006C0756"/>
    <w:rsid w:val="006C7904"/>
    <w:rsid w:val="006E1E72"/>
    <w:rsid w:val="00705EB5"/>
    <w:rsid w:val="007177CF"/>
    <w:rsid w:val="00721358"/>
    <w:rsid w:val="00745A87"/>
    <w:rsid w:val="00753D4A"/>
    <w:rsid w:val="00772EBB"/>
    <w:rsid w:val="00780D45"/>
    <w:rsid w:val="007976AB"/>
    <w:rsid w:val="007D21D3"/>
    <w:rsid w:val="007F5616"/>
    <w:rsid w:val="00801014"/>
    <w:rsid w:val="0080749A"/>
    <w:rsid w:val="00807FB5"/>
    <w:rsid w:val="00826E3E"/>
    <w:rsid w:val="00836433"/>
    <w:rsid w:val="0084389D"/>
    <w:rsid w:val="0086233F"/>
    <w:rsid w:val="0088745A"/>
    <w:rsid w:val="008C4855"/>
    <w:rsid w:val="008F4814"/>
    <w:rsid w:val="00902B2A"/>
    <w:rsid w:val="00925497"/>
    <w:rsid w:val="00937023"/>
    <w:rsid w:val="00942FF4"/>
    <w:rsid w:val="00953FD3"/>
    <w:rsid w:val="00956277"/>
    <w:rsid w:val="009629AE"/>
    <w:rsid w:val="00973FE3"/>
    <w:rsid w:val="00975DF4"/>
    <w:rsid w:val="009776AA"/>
    <w:rsid w:val="009971EF"/>
    <w:rsid w:val="009A6130"/>
    <w:rsid w:val="009A74B6"/>
    <w:rsid w:val="009B6CFC"/>
    <w:rsid w:val="009C406C"/>
    <w:rsid w:val="009C4A3F"/>
    <w:rsid w:val="009C4B97"/>
    <w:rsid w:val="009D2374"/>
    <w:rsid w:val="00A00338"/>
    <w:rsid w:val="00A05A7A"/>
    <w:rsid w:val="00A208F8"/>
    <w:rsid w:val="00A422E2"/>
    <w:rsid w:val="00A4576F"/>
    <w:rsid w:val="00A54BA3"/>
    <w:rsid w:val="00A55488"/>
    <w:rsid w:val="00A9464E"/>
    <w:rsid w:val="00AB1479"/>
    <w:rsid w:val="00AC0E8D"/>
    <w:rsid w:val="00AD081E"/>
    <w:rsid w:val="00B075B5"/>
    <w:rsid w:val="00B21376"/>
    <w:rsid w:val="00B412F9"/>
    <w:rsid w:val="00B4158F"/>
    <w:rsid w:val="00B75084"/>
    <w:rsid w:val="00BA1DA3"/>
    <w:rsid w:val="00BB2B73"/>
    <w:rsid w:val="00BC2CCC"/>
    <w:rsid w:val="00BE0D4C"/>
    <w:rsid w:val="00C06196"/>
    <w:rsid w:val="00C106C3"/>
    <w:rsid w:val="00C139BB"/>
    <w:rsid w:val="00C150D5"/>
    <w:rsid w:val="00C46B92"/>
    <w:rsid w:val="00C5410D"/>
    <w:rsid w:val="00C9272A"/>
    <w:rsid w:val="00CA56F0"/>
    <w:rsid w:val="00CB517A"/>
    <w:rsid w:val="00CD29BB"/>
    <w:rsid w:val="00D16445"/>
    <w:rsid w:val="00D20D05"/>
    <w:rsid w:val="00D329C6"/>
    <w:rsid w:val="00D335B0"/>
    <w:rsid w:val="00D816EE"/>
    <w:rsid w:val="00D81E2A"/>
    <w:rsid w:val="00DA0E3D"/>
    <w:rsid w:val="00DB67F9"/>
    <w:rsid w:val="00DC1BF3"/>
    <w:rsid w:val="00DC5580"/>
    <w:rsid w:val="00DC696A"/>
    <w:rsid w:val="00DD261D"/>
    <w:rsid w:val="00DD71B0"/>
    <w:rsid w:val="00E0422C"/>
    <w:rsid w:val="00E32DFE"/>
    <w:rsid w:val="00E554FA"/>
    <w:rsid w:val="00E932FC"/>
    <w:rsid w:val="00ED7FD4"/>
    <w:rsid w:val="00F15C31"/>
    <w:rsid w:val="00F2216C"/>
    <w:rsid w:val="00F22DDC"/>
    <w:rsid w:val="00F5772E"/>
    <w:rsid w:val="00F6134D"/>
    <w:rsid w:val="00F63F21"/>
    <w:rsid w:val="00F670A5"/>
    <w:rsid w:val="00F72AD6"/>
    <w:rsid w:val="00F91BA8"/>
    <w:rsid w:val="00FC3F7F"/>
    <w:rsid w:val="00FD4968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5CAE2"/>
  <w15:chartTrackingRefBased/>
  <w15:docId w15:val="{EC5655FD-792C-E94A-84E4-194C426D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A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97"/>
    <w:rPr>
      <w:b/>
      <w:bCs/>
      <w:sz w:val="20"/>
      <w:szCs w:val="20"/>
    </w:rPr>
  </w:style>
  <w:style w:type="character" w:customStyle="1" w:styleId="gmail-il">
    <w:name w:val="gmail-il"/>
    <w:basedOn w:val="DefaultParagraphFont"/>
    <w:rsid w:val="00B4158F"/>
  </w:style>
  <w:style w:type="paragraph" w:styleId="Revision">
    <w:name w:val="Revision"/>
    <w:hidden/>
    <w:uiPriority w:val="99"/>
    <w:semiHidden/>
    <w:rsid w:val="00BC2CCC"/>
  </w:style>
  <w:style w:type="paragraph" w:styleId="ListParagraph">
    <w:name w:val="List Paragraph"/>
    <w:basedOn w:val="Normal"/>
    <w:uiPriority w:val="34"/>
    <w:qFormat/>
    <w:rsid w:val="0092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dine.martin@temple.edu" TargetMode="External"/><Relationship Id="rId18" Type="http://schemas.openxmlformats.org/officeDocument/2006/relationships/hyperlink" Target="mailto:Meka.Benson@christianacare.org" TargetMode="External"/><Relationship Id="rId26" Type="http://schemas.openxmlformats.org/officeDocument/2006/relationships/hyperlink" Target="mailto:janetgslp@comcast.net" TargetMode="External"/><Relationship Id="rId39" Type="http://schemas.openxmlformats.org/officeDocument/2006/relationships/hyperlink" Target="mailto:janetgslp@comcast.net" TargetMode="External"/><Relationship Id="rId21" Type="http://schemas.openxmlformats.org/officeDocument/2006/relationships/hyperlink" Target="mailto:NNavarro@capitalhealth.org" TargetMode="External"/><Relationship Id="rId34" Type="http://schemas.openxmlformats.org/officeDocument/2006/relationships/hyperlink" Target="mailto:kmpalmer@udel.edu" TargetMode="External"/><Relationship Id="rId7" Type="http://schemas.openxmlformats.org/officeDocument/2006/relationships/hyperlink" Target="mailto:mark@poemsinspeech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haron.Antonucci@jefferson.edu" TargetMode="External"/><Relationship Id="rId20" Type="http://schemas.openxmlformats.org/officeDocument/2006/relationships/hyperlink" Target="mailto:kmpalmer@udel.edu" TargetMode="External"/><Relationship Id="rId29" Type="http://schemas.openxmlformats.org/officeDocument/2006/relationships/hyperlink" Target="mailto:kmpalmer@udel.ed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eka.Benson@christianacare.org" TargetMode="External"/><Relationship Id="rId11" Type="http://schemas.openxmlformats.org/officeDocument/2006/relationships/hyperlink" Target="mailto:aphasia.group.pgh@gmail.com" TargetMode="External"/><Relationship Id="rId24" Type="http://schemas.openxmlformats.org/officeDocument/2006/relationships/hyperlink" Target="mailto:Sharon.Antonucci@jefferson.edu" TargetMode="External"/><Relationship Id="rId32" Type="http://schemas.openxmlformats.org/officeDocument/2006/relationships/hyperlink" Target="mailto:cws18@psu.edu" TargetMode="External"/><Relationship Id="rId37" Type="http://schemas.openxmlformats.org/officeDocument/2006/relationships/hyperlink" Target="mailto:Sharon.Antonucci@jefferson.ed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kmpalmer@udel.edu" TargetMode="External"/><Relationship Id="rId15" Type="http://schemas.openxmlformats.org/officeDocument/2006/relationships/hyperlink" Target="mailto:gayle.dede@temple.edu" TargetMode="External"/><Relationship Id="rId23" Type="http://schemas.openxmlformats.org/officeDocument/2006/relationships/hyperlink" Target="mailto:Matthew.Edwards@stmaryrehabhospital.com" TargetMode="External"/><Relationship Id="rId28" Type="http://schemas.openxmlformats.org/officeDocument/2006/relationships/hyperlink" Target="mailto:mark@poemsinspeech.com" TargetMode="External"/><Relationship Id="rId36" Type="http://schemas.openxmlformats.org/officeDocument/2006/relationships/hyperlink" Target="mailto:msharder.maac@gmail.com" TargetMode="External"/><Relationship Id="rId10" Type="http://schemas.openxmlformats.org/officeDocument/2006/relationships/hyperlink" Target="mailto:Sarah.Lantz@jefferson.edu" TargetMode="External"/><Relationship Id="rId19" Type="http://schemas.openxmlformats.org/officeDocument/2006/relationships/hyperlink" Target="mailto:msharder.maac@gmail.com" TargetMode="External"/><Relationship Id="rId31" Type="http://schemas.openxmlformats.org/officeDocument/2006/relationships/hyperlink" Target="mailto:mcstroke@comca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lissa.Meyers@jefferson.edu" TargetMode="External"/><Relationship Id="rId14" Type="http://schemas.openxmlformats.org/officeDocument/2006/relationships/hyperlink" Target="mailto:JIntintoli@ChristianaCare.org" TargetMode="External"/><Relationship Id="rId22" Type="http://schemas.openxmlformats.org/officeDocument/2006/relationships/hyperlink" Target="mailto:Sharon.Antonucci@jefferson.edu" TargetMode="External"/><Relationship Id="rId27" Type="http://schemas.openxmlformats.org/officeDocument/2006/relationships/hyperlink" Target="mailto:Meka.Benson@christianacare.org" TargetMode="External"/><Relationship Id="rId30" Type="http://schemas.openxmlformats.org/officeDocument/2006/relationships/hyperlink" Target="mailto:Sharon.Antonucci@jefferson.edu" TargetMode="External"/><Relationship Id="rId35" Type="http://schemas.openxmlformats.org/officeDocument/2006/relationships/hyperlink" Target="mailto:Meka.Benson@christianacare.org" TargetMode="External"/><Relationship Id="rId8" Type="http://schemas.openxmlformats.org/officeDocument/2006/relationships/hyperlink" Target="mailto:kmpalmer@udel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haron.Antonucci@jefferson.edu" TargetMode="External"/><Relationship Id="rId17" Type="http://schemas.openxmlformats.org/officeDocument/2006/relationships/hyperlink" Target="mailto:kmpalmer@udel.edu" TargetMode="External"/><Relationship Id="rId25" Type="http://schemas.openxmlformats.org/officeDocument/2006/relationships/hyperlink" Target="mailto:kmpalmer@udel.edu" TargetMode="External"/><Relationship Id="rId33" Type="http://schemas.openxmlformats.org/officeDocument/2006/relationships/hyperlink" Target="mailto:Sharon.Antonucci@jefferson.edu" TargetMode="External"/><Relationship Id="rId38" Type="http://schemas.openxmlformats.org/officeDocument/2006/relationships/hyperlink" Target="mailto:Monica.Coran@Pennmedicine.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Harder</dc:creator>
  <cp:keywords/>
  <dc:description/>
  <cp:lastModifiedBy>Mark Harder</cp:lastModifiedBy>
  <cp:revision>4</cp:revision>
  <cp:lastPrinted>2023-01-02T01:30:00Z</cp:lastPrinted>
  <dcterms:created xsi:type="dcterms:W3CDTF">2025-11-29T21:06:00Z</dcterms:created>
  <dcterms:modified xsi:type="dcterms:W3CDTF">2025-11-30T22:13:00Z</dcterms:modified>
</cp:coreProperties>
</file>