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CF6F6" w14:textId="220DFFFA" w:rsidR="00A35467" w:rsidRPr="00A35467" w:rsidRDefault="00A35467" w:rsidP="00A35467">
      <w:pPr>
        <w:jc w:val="center"/>
        <w:rPr>
          <w:b/>
          <w:bCs/>
          <w:sz w:val="40"/>
          <w:szCs w:val="40"/>
        </w:rPr>
      </w:pPr>
      <w:r w:rsidRPr="00A35467">
        <w:rPr>
          <w:b/>
          <w:bCs/>
          <w:sz w:val="40"/>
          <w:szCs w:val="40"/>
        </w:rPr>
        <w:t>TNHSRA</w:t>
      </w:r>
      <w:r w:rsidR="00321A11">
        <w:rPr>
          <w:b/>
          <w:bCs/>
          <w:sz w:val="40"/>
          <w:szCs w:val="40"/>
        </w:rPr>
        <w:t xml:space="preserve"> &amp; TNJHRA</w:t>
      </w:r>
      <w:r w:rsidRPr="00A35467">
        <w:rPr>
          <w:b/>
          <w:bCs/>
          <w:sz w:val="40"/>
          <w:szCs w:val="40"/>
        </w:rPr>
        <w:t xml:space="preserve"> Social Media Consent Form</w:t>
      </w:r>
    </w:p>
    <w:p w14:paraId="22EA4E08" w14:textId="77777777" w:rsidR="00A35467" w:rsidRDefault="00A35467"/>
    <w:p w14:paraId="7FAD8BDE" w14:textId="24910D9F" w:rsidR="00A35467" w:rsidRDefault="00A35467">
      <w:pPr>
        <w:rPr>
          <w:sz w:val="32"/>
          <w:szCs w:val="32"/>
        </w:rPr>
      </w:pPr>
      <w:r w:rsidRPr="00A35467">
        <w:rPr>
          <w:sz w:val="32"/>
          <w:szCs w:val="32"/>
        </w:rPr>
        <w:t xml:space="preserve"> _______YES, I give TNHSRA permission to use </w:t>
      </w:r>
      <w:r w:rsidR="00D823C4">
        <w:rPr>
          <w:sz w:val="32"/>
          <w:szCs w:val="32"/>
        </w:rPr>
        <w:t>or post p</w:t>
      </w:r>
      <w:r w:rsidRPr="00A35467">
        <w:rPr>
          <w:sz w:val="32"/>
          <w:szCs w:val="32"/>
        </w:rPr>
        <w:t xml:space="preserve">ictures and </w:t>
      </w:r>
      <w:r w:rsidR="00D823C4">
        <w:rPr>
          <w:sz w:val="32"/>
          <w:szCs w:val="32"/>
        </w:rPr>
        <w:t xml:space="preserve">or </w:t>
      </w:r>
      <w:r w:rsidRPr="00A35467">
        <w:rPr>
          <w:sz w:val="32"/>
          <w:szCs w:val="32"/>
        </w:rPr>
        <w:t>videos of my child on all of TNHSRA’s Social Media accounts.</w:t>
      </w:r>
    </w:p>
    <w:p w14:paraId="7C4076D5" w14:textId="77777777" w:rsidR="00A35467" w:rsidRPr="00A35467" w:rsidRDefault="00A35467">
      <w:pPr>
        <w:rPr>
          <w:sz w:val="32"/>
          <w:szCs w:val="32"/>
        </w:rPr>
      </w:pPr>
    </w:p>
    <w:p w14:paraId="0D725EE2" w14:textId="2BC21BA8" w:rsidR="00A35467" w:rsidRDefault="00A35467">
      <w:pPr>
        <w:rPr>
          <w:sz w:val="32"/>
          <w:szCs w:val="32"/>
        </w:rPr>
      </w:pPr>
      <w:r w:rsidRPr="00A35467">
        <w:rPr>
          <w:sz w:val="32"/>
          <w:szCs w:val="32"/>
        </w:rPr>
        <w:t xml:space="preserve">_______NO, I do not give TNHSRA permission to use or post pictures and or videos of my child on all TNHSRA’s Social Media accounts.  </w:t>
      </w:r>
    </w:p>
    <w:p w14:paraId="55A6A426" w14:textId="77777777" w:rsidR="00A35467" w:rsidRDefault="00A35467">
      <w:pPr>
        <w:rPr>
          <w:sz w:val="32"/>
          <w:szCs w:val="32"/>
        </w:rPr>
      </w:pPr>
    </w:p>
    <w:p w14:paraId="57CA47F2" w14:textId="209C033F" w:rsidR="00A35467" w:rsidRDefault="00A35467">
      <w:pPr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_________________________________Member </w:t>
      </w:r>
      <w:r w:rsidR="00321A11">
        <w:rPr>
          <w:sz w:val="32"/>
          <w:szCs w:val="32"/>
        </w:rPr>
        <w:t>Print</w:t>
      </w:r>
    </w:p>
    <w:p w14:paraId="43CB3295" w14:textId="77777777" w:rsidR="00321A11" w:rsidRDefault="00321A11">
      <w:pPr>
        <w:rPr>
          <w:sz w:val="32"/>
          <w:szCs w:val="32"/>
        </w:rPr>
      </w:pPr>
    </w:p>
    <w:p w14:paraId="3D1B6B42" w14:textId="462393EA" w:rsidR="00321A11" w:rsidRDefault="00321A11">
      <w:pPr>
        <w:rPr>
          <w:sz w:val="32"/>
          <w:szCs w:val="32"/>
        </w:rPr>
      </w:pPr>
      <w:r>
        <w:rPr>
          <w:sz w:val="32"/>
          <w:szCs w:val="32"/>
        </w:rPr>
        <w:t>_________________________________Member Signature</w:t>
      </w:r>
    </w:p>
    <w:p w14:paraId="22094E15" w14:textId="77777777" w:rsidR="00A35467" w:rsidRDefault="00A35467">
      <w:pPr>
        <w:rPr>
          <w:sz w:val="32"/>
          <w:szCs w:val="32"/>
        </w:rPr>
      </w:pPr>
    </w:p>
    <w:p w14:paraId="141AEE6A" w14:textId="4210EAA0" w:rsidR="00A35467" w:rsidRDefault="00A35467">
      <w:pPr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________________________________Parent or Guardian </w:t>
      </w:r>
      <w:r w:rsidR="00321A11">
        <w:rPr>
          <w:sz w:val="32"/>
          <w:szCs w:val="32"/>
        </w:rPr>
        <w:t>Print</w:t>
      </w:r>
    </w:p>
    <w:p w14:paraId="61C5CCB3" w14:textId="77777777" w:rsidR="00321A11" w:rsidRDefault="00321A11">
      <w:pPr>
        <w:rPr>
          <w:sz w:val="32"/>
          <w:szCs w:val="32"/>
        </w:rPr>
      </w:pPr>
    </w:p>
    <w:p w14:paraId="6163E0A1" w14:textId="6F39DF4E" w:rsidR="00321A11" w:rsidRDefault="00321A11">
      <w:pPr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 Parent or Guardian Signature </w:t>
      </w:r>
    </w:p>
    <w:p w14:paraId="704997C6" w14:textId="77777777" w:rsidR="00A35467" w:rsidRDefault="00A35467">
      <w:pPr>
        <w:rPr>
          <w:sz w:val="32"/>
          <w:szCs w:val="32"/>
        </w:rPr>
      </w:pPr>
    </w:p>
    <w:p w14:paraId="7426AEA6" w14:textId="0107BE2C" w:rsidR="00A35467" w:rsidRPr="00A35467" w:rsidRDefault="00A35467">
      <w:pPr>
        <w:rPr>
          <w:sz w:val="32"/>
          <w:szCs w:val="32"/>
        </w:rPr>
      </w:pPr>
      <w:r>
        <w:rPr>
          <w:sz w:val="32"/>
          <w:szCs w:val="32"/>
        </w:rPr>
        <w:t xml:space="preserve">________________ Date </w:t>
      </w:r>
    </w:p>
    <w:sectPr w:rsidR="00A35467" w:rsidRPr="00A35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67"/>
    <w:rsid w:val="00321A11"/>
    <w:rsid w:val="00A35467"/>
    <w:rsid w:val="00C41B33"/>
    <w:rsid w:val="00CE5D7F"/>
    <w:rsid w:val="00D823C4"/>
    <w:rsid w:val="00E042B6"/>
    <w:rsid w:val="00F5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1AF9C"/>
  <w15:chartTrackingRefBased/>
  <w15:docId w15:val="{B00D9D65-E996-4A02-ABA2-B92A947E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4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4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4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4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4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4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4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4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4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4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4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4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4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 Rodeo Secretary</dc:creator>
  <cp:keywords/>
  <dc:description/>
  <cp:lastModifiedBy>TN Rodeo Secretary</cp:lastModifiedBy>
  <cp:revision>2</cp:revision>
  <cp:lastPrinted>2025-08-16T02:32:00Z</cp:lastPrinted>
  <dcterms:created xsi:type="dcterms:W3CDTF">2025-09-03T16:13:00Z</dcterms:created>
  <dcterms:modified xsi:type="dcterms:W3CDTF">2025-09-03T16:13:00Z</dcterms:modified>
</cp:coreProperties>
</file>