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94BC" w14:textId="3A9C27B3" w:rsidR="00F85A05" w:rsidRDefault="00F85A05">
      <w:r>
        <w:rPr>
          <w:noProof/>
        </w:rPr>
        <w:drawing>
          <wp:inline distT="0" distB="0" distL="0" distR="0" wp14:anchorId="41607897" wp14:editId="1878222E">
            <wp:extent cx="5153075" cy="1384300"/>
            <wp:effectExtent l="0" t="0" r="9525" b="6350"/>
            <wp:docPr id="1412203347" name="Picture 1" descr="AFGE | AFGE B.L.A.C.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GE | AFGE B.L.A.C.K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932" cy="138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A45BB" w14:textId="77777777" w:rsidR="00F85A05" w:rsidRDefault="00F85A05"/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8222"/>
        <w:gridCol w:w="2"/>
      </w:tblGrid>
      <w:tr w:rsidR="00F85A05" w:rsidRPr="00F85A05" w14:paraId="54917D08" w14:textId="77777777" w:rsidTr="00F85A05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420" w:type="dxa"/>
              <w:right w:w="0" w:type="dxa"/>
            </w:tcMar>
            <w:hideMark/>
          </w:tcPr>
          <w:p w14:paraId="6069C402" w14:textId="51B1814F" w:rsidR="00F85A05" w:rsidRPr="00F85A05" w:rsidRDefault="00F85A05" w:rsidP="00F85A05">
            <w:r w:rsidRPr="00F85A05">
              <w:t>The webinar information for AFGE B.L.A.C.K. Meeting</w:t>
            </w:r>
            <w:r>
              <w:t>:</w:t>
            </w:r>
          </w:p>
        </w:tc>
      </w:tr>
      <w:tr w:rsidR="00F85A05" w:rsidRPr="00F85A05" w14:paraId="58C7A58A" w14:textId="77777777" w:rsidTr="00F85A05">
        <w:trPr>
          <w:tblCellSpacing w:w="0" w:type="dxa"/>
          <w:jc w:val="center"/>
        </w:trPr>
        <w:tc>
          <w:tcPr>
            <w:tcW w:w="4999" w:type="pct"/>
            <w:gridSpan w:val="2"/>
            <w:shd w:val="clear" w:color="auto" w:fill="FFFFFF"/>
            <w:vAlign w:val="center"/>
            <w:hideMark/>
          </w:tcPr>
          <w:tbl>
            <w:tblPr>
              <w:tblW w:w="8040" w:type="dxa"/>
              <w:tblCellSpacing w:w="15" w:type="dxa"/>
              <w:shd w:val="clear" w:color="auto" w:fill="F7F7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5"/>
              <w:gridCol w:w="6227"/>
              <w:gridCol w:w="88"/>
            </w:tblGrid>
            <w:tr w:rsidR="00F85A05" w:rsidRPr="00F85A05" w14:paraId="1B3EC7A4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7F7FC"/>
                  <w:tcMar>
                    <w:top w:w="18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6C768E52" w14:textId="77777777" w:rsidR="00F85A05" w:rsidRPr="00F85A05" w:rsidRDefault="00F85A05" w:rsidP="00F85A05">
                  <w:pPr>
                    <w:rPr>
                      <w:b/>
                      <w:bCs/>
                    </w:rPr>
                  </w:pPr>
                  <w:r w:rsidRPr="00F85A05">
                    <w:rPr>
                      <w:b/>
                      <w:bCs/>
                    </w:rPr>
                    <w:t>AFGE B.L.A.C.K. Meeting</w:t>
                  </w:r>
                </w:p>
              </w:tc>
            </w:tr>
            <w:tr w:rsidR="00F85A05" w:rsidRPr="00F85A05" w14:paraId="15EF948D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527DAF20" w14:textId="77777777" w:rsidR="00F85A05" w:rsidRPr="00F85A05" w:rsidRDefault="00F85A05" w:rsidP="00F85A05">
                  <w:r w:rsidRPr="00F85A05">
                    <w:t>Date &amp; Time</w:t>
                  </w:r>
                </w:p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3AB44294" w14:textId="77777777" w:rsidR="00F85A05" w:rsidRPr="00F85A05" w:rsidRDefault="00F85A05" w:rsidP="00F85A05">
                  <w:r w:rsidRPr="00F85A05">
                    <w:t>Every month on the Third Wed, 20 occurrence(s)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306B0D72" w14:textId="77777777" w:rsidR="00F85A05" w:rsidRPr="00F85A05" w:rsidRDefault="00F85A05" w:rsidP="00F85A05"/>
              </w:tc>
            </w:tr>
            <w:tr w:rsidR="00F85A05" w:rsidRPr="00F85A05" w14:paraId="671190B8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2322994D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015FDBAB" w14:textId="77777777" w:rsidR="00F85A05" w:rsidRPr="00F85A05" w:rsidRDefault="00F85A05" w:rsidP="00F85A05">
                  <w:r w:rsidRPr="00F85A05">
                    <w:t xml:space="preserve">Apr 16, </w:t>
                  </w:r>
                  <w:proofErr w:type="gramStart"/>
                  <w:r w:rsidRPr="00F85A05">
                    <w:t>2025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557AE78B" w14:textId="77777777" w:rsidR="00F85A05" w:rsidRPr="00F85A05" w:rsidRDefault="00F85A05" w:rsidP="00F85A05"/>
              </w:tc>
            </w:tr>
            <w:tr w:rsidR="00F85A05" w:rsidRPr="00F85A05" w14:paraId="3E7F477F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27E9C441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4E1AAA2F" w14:textId="77777777" w:rsidR="00F85A05" w:rsidRPr="00F85A05" w:rsidRDefault="00F85A05" w:rsidP="00F85A05">
                  <w:r w:rsidRPr="00F85A05">
                    <w:t xml:space="preserve">May 21, </w:t>
                  </w:r>
                  <w:proofErr w:type="gramStart"/>
                  <w:r w:rsidRPr="00F85A05">
                    <w:t>2025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6FFFAC3B" w14:textId="77777777" w:rsidR="00F85A05" w:rsidRPr="00F85A05" w:rsidRDefault="00F85A05" w:rsidP="00F85A05"/>
              </w:tc>
            </w:tr>
            <w:tr w:rsidR="00F85A05" w:rsidRPr="00F85A05" w14:paraId="40523233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33E6BAEA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359D6C70" w14:textId="77777777" w:rsidR="00F85A05" w:rsidRPr="00F85A05" w:rsidRDefault="00F85A05" w:rsidP="00F85A05">
                  <w:r w:rsidRPr="00F85A05">
                    <w:t xml:space="preserve">Jun 18, </w:t>
                  </w:r>
                  <w:proofErr w:type="gramStart"/>
                  <w:r w:rsidRPr="00F85A05">
                    <w:t>2025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7355DED3" w14:textId="77777777" w:rsidR="00F85A05" w:rsidRPr="00F85A05" w:rsidRDefault="00F85A05" w:rsidP="00F85A05"/>
              </w:tc>
            </w:tr>
            <w:tr w:rsidR="00F85A05" w:rsidRPr="00F85A05" w14:paraId="6239C817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2C5C9795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77300CC9" w14:textId="77777777" w:rsidR="00F85A05" w:rsidRPr="00F85A05" w:rsidRDefault="00F85A05" w:rsidP="00F85A05">
                  <w:r w:rsidRPr="00F85A05">
                    <w:t xml:space="preserve">Jul 16, </w:t>
                  </w:r>
                  <w:proofErr w:type="gramStart"/>
                  <w:r w:rsidRPr="00F85A05">
                    <w:t>2025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09677D2C" w14:textId="77777777" w:rsidR="00F85A05" w:rsidRPr="00F85A05" w:rsidRDefault="00F85A05" w:rsidP="00F85A05"/>
              </w:tc>
            </w:tr>
            <w:tr w:rsidR="00F85A05" w:rsidRPr="00F85A05" w14:paraId="2B6887B6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5DBE02A7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5D78BAE0" w14:textId="77777777" w:rsidR="00F85A05" w:rsidRPr="00F85A05" w:rsidRDefault="00F85A05" w:rsidP="00F85A05">
                  <w:r w:rsidRPr="00F85A05">
                    <w:t xml:space="preserve">Aug 20, </w:t>
                  </w:r>
                  <w:proofErr w:type="gramStart"/>
                  <w:r w:rsidRPr="00F85A05">
                    <w:t>2025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7BA60707" w14:textId="77777777" w:rsidR="00F85A05" w:rsidRPr="00F85A05" w:rsidRDefault="00F85A05" w:rsidP="00F85A05"/>
              </w:tc>
            </w:tr>
            <w:tr w:rsidR="00F85A05" w:rsidRPr="00F85A05" w14:paraId="5DFE51DE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642B27CF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66A3101B" w14:textId="77777777" w:rsidR="00F85A05" w:rsidRPr="00F85A05" w:rsidRDefault="00F85A05" w:rsidP="00F85A05">
                  <w:r w:rsidRPr="00F85A05">
                    <w:t xml:space="preserve">Sep 17, </w:t>
                  </w:r>
                  <w:proofErr w:type="gramStart"/>
                  <w:r w:rsidRPr="00F85A05">
                    <w:t>2025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18ADC8D5" w14:textId="77777777" w:rsidR="00F85A05" w:rsidRPr="00F85A05" w:rsidRDefault="00F85A05" w:rsidP="00F85A05"/>
              </w:tc>
            </w:tr>
            <w:tr w:rsidR="00F85A05" w:rsidRPr="00F85A05" w14:paraId="4AA9FB32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00979E39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539DABC0" w14:textId="77777777" w:rsidR="00F85A05" w:rsidRPr="00F85A05" w:rsidRDefault="00F85A05" w:rsidP="00F85A05">
                  <w:r w:rsidRPr="00F85A05">
                    <w:t xml:space="preserve">Oct 15, </w:t>
                  </w:r>
                  <w:proofErr w:type="gramStart"/>
                  <w:r w:rsidRPr="00F85A05">
                    <w:t>2025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62D2C3AF" w14:textId="77777777" w:rsidR="00F85A05" w:rsidRPr="00F85A05" w:rsidRDefault="00F85A05" w:rsidP="00F85A05"/>
              </w:tc>
            </w:tr>
            <w:tr w:rsidR="00F85A05" w:rsidRPr="00F85A05" w14:paraId="315CA7C4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76169935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5C00839C" w14:textId="77777777" w:rsidR="00F85A05" w:rsidRPr="00F85A05" w:rsidRDefault="00F85A05" w:rsidP="00F85A05">
                  <w:r w:rsidRPr="00F85A05">
                    <w:t xml:space="preserve">Nov 19, </w:t>
                  </w:r>
                  <w:proofErr w:type="gramStart"/>
                  <w:r w:rsidRPr="00F85A05">
                    <w:t>2025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1AC5CD2B" w14:textId="77777777" w:rsidR="00F85A05" w:rsidRPr="00F85A05" w:rsidRDefault="00F85A05" w:rsidP="00F85A05"/>
              </w:tc>
            </w:tr>
            <w:tr w:rsidR="00F85A05" w:rsidRPr="00F85A05" w14:paraId="2F39F6C9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4A9CC612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7B677F65" w14:textId="77777777" w:rsidR="00F85A05" w:rsidRPr="00F85A05" w:rsidRDefault="00F85A05" w:rsidP="00F85A05">
                  <w:r w:rsidRPr="00F85A05">
                    <w:t xml:space="preserve">Dec 17, </w:t>
                  </w:r>
                  <w:proofErr w:type="gramStart"/>
                  <w:r w:rsidRPr="00F85A05">
                    <w:t>2025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4C8F443F" w14:textId="77777777" w:rsidR="00F85A05" w:rsidRPr="00F85A05" w:rsidRDefault="00F85A05" w:rsidP="00F85A05"/>
              </w:tc>
            </w:tr>
            <w:tr w:rsidR="00F85A05" w:rsidRPr="00F85A05" w14:paraId="69D0ED6F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5DBD44F3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410B0681" w14:textId="77777777" w:rsidR="00F85A05" w:rsidRPr="00F85A05" w:rsidRDefault="00F85A05" w:rsidP="00F85A05">
                  <w:r w:rsidRPr="00F85A05">
                    <w:t xml:space="preserve">Jan 21, </w:t>
                  </w:r>
                  <w:proofErr w:type="gramStart"/>
                  <w:r w:rsidRPr="00F85A05">
                    <w:t>2026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5F054FBD" w14:textId="77777777" w:rsidR="00F85A05" w:rsidRPr="00F85A05" w:rsidRDefault="00F85A05" w:rsidP="00F85A05"/>
              </w:tc>
            </w:tr>
            <w:tr w:rsidR="00F85A05" w:rsidRPr="00F85A05" w14:paraId="0EA3C0FC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0F31AB1F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7F7E7809" w14:textId="77777777" w:rsidR="00F85A05" w:rsidRPr="00F85A05" w:rsidRDefault="00F85A05" w:rsidP="00F85A05">
                  <w:r w:rsidRPr="00F85A05">
                    <w:t xml:space="preserve">Feb 18, </w:t>
                  </w:r>
                  <w:proofErr w:type="gramStart"/>
                  <w:r w:rsidRPr="00F85A05">
                    <w:t>2026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31CFDED1" w14:textId="77777777" w:rsidR="00F85A05" w:rsidRPr="00F85A05" w:rsidRDefault="00F85A05" w:rsidP="00F85A05"/>
              </w:tc>
            </w:tr>
            <w:tr w:rsidR="00F85A05" w:rsidRPr="00F85A05" w14:paraId="2B3BF90F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3B2F3AD8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1DF14C42" w14:textId="77777777" w:rsidR="00F85A05" w:rsidRPr="00F85A05" w:rsidRDefault="00F85A05" w:rsidP="00F85A05">
                  <w:r w:rsidRPr="00F85A05">
                    <w:t xml:space="preserve">Mar 18, </w:t>
                  </w:r>
                  <w:proofErr w:type="gramStart"/>
                  <w:r w:rsidRPr="00F85A05">
                    <w:t>2026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4D074702" w14:textId="77777777" w:rsidR="00F85A05" w:rsidRPr="00F85A05" w:rsidRDefault="00F85A05" w:rsidP="00F85A05"/>
              </w:tc>
            </w:tr>
            <w:tr w:rsidR="00F85A05" w:rsidRPr="00F85A05" w14:paraId="33E9FDFA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36CE8C6A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2CEDA1CA" w14:textId="77777777" w:rsidR="00F85A05" w:rsidRPr="00F85A05" w:rsidRDefault="00F85A05" w:rsidP="00F85A05">
                  <w:r w:rsidRPr="00F85A05">
                    <w:t xml:space="preserve">Apr 15, </w:t>
                  </w:r>
                  <w:proofErr w:type="gramStart"/>
                  <w:r w:rsidRPr="00F85A05">
                    <w:t>2026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33648FB6" w14:textId="77777777" w:rsidR="00F85A05" w:rsidRPr="00F85A05" w:rsidRDefault="00F85A05" w:rsidP="00F85A05"/>
              </w:tc>
            </w:tr>
            <w:tr w:rsidR="00F85A05" w:rsidRPr="00F85A05" w14:paraId="4142CC66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32C136E3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39637EDA" w14:textId="77777777" w:rsidR="00F85A05" w:rsidRPr="00F85A05" w:rsidRDefault="00F85A05" w:rsidP="00F85A05">
                  <w:r w:rsidRPr="00F85A05">
                    <w:t xml:space="preserve">May 20, </w:t>
                  </w:r>
                  <w:proofErr w:type="gramStart"/>
                  <w:r w:rsidRPr="00F85A05">
                    <w:t>2026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3906499D" w14:textId="77777777" w:rsidR="00F85A05" w:rsidRPr="00F85A05" w:rsidRDefault="00F85A05" w:rsidP="00F85A05"/>
              </w:tc>
            </w:tr>
            <w:tr w:rsidR="00F85A05" w:rsidRPr="00F85A05" w14:paraId="30D1111E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3AA84005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63ACC6EC" w14:textId="77777777" w:rsidR="00F85A05" w:rsidRPr="00F85A05" w:rsidRDefault="00F85A05" w:rsidP="00F85A05">
                  <w:r w:rsidRPr="00F85A05">
                    <w:t xml:space="preserve">Jun 17, </w:t>
                  </w:r>
                  <w:proofErr w:type="gramStart"/>
                  <w:r w:rsidRPr="00F85A05">
                    <w:t>2026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76583408" w14:textId="77777777" w:rsidR="00F85A05" w:rsidRPr="00F85A05" w:rsidRDefault="00F85A05" w:rsidP="00F85A05"/>
              </w:tc>
            </w:tr>
            <w:tr w:rsidR="00F85A05" w:rsidRPr="00F85A05" w14:paraId="1DDD733E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5F8A6943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5BF52679" w14:textId="77777777" w:rsidR="00F85A05" w:rsidRPr="00F85A05" w:rsidRDefault="00F85A05" w:rsidP="00F85A05">
                  <w:r w:rsidRPr="00F85A05">
                    <w:t xml:space="preserve">Jul 15, </w:t>
                  </w:r>
                  <w:proofErr w:type="gramStart"/>
                  <w:r w:rsidRPr="00F85A05">
                    <w:t>2026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66D1E8D0" w14:textId="77777777" w:rsidR="00F85A05" w:rsidRPr="00F85A05" w:rsidRDefault="00F85A05" w:rsidP="00F85A05"/>
              </w:tc>
            </w:tr>
            <w:tr w:rsidR="00F85A05" w:rsidRPr="00F85A05" w14:paraId="27CDCA35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539AD8C8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767B4087" w14:textId="77777777" w:rsidR="00F85A05" w:rsidRPr="00F85A05" w:rsidRDefault="00F85A05" w:rsidP="00F85A05">
                  <w:r w:rsidRPr="00F85A05">
                    <w:t xml:space="preserve">Aug 19, </w:t>
                  </w:r>
                  <w:proofErr w:type="gramStart"/>
                  <w:r w:rsidRPr="00F85A05">
                    <w:t>2026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71676D02" w14:textId="77777777" w:rsidR="00F85A05" w:rsidRPr="00F85A05" w:rsidRDefault="00F85A05" w:rsidP="00F85A05"/>
              </w:tc>
            </w:tr>
            <w:tr w:rsidR="00F85A05" w:rsidRPr="00F85A05" w14:paraId="6A84D1AD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1CD31D10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6A0E9F10" w14:textId="77777777" w:rsidR="00F85A05" w:rsidRPr="00F85A05" w:rsidRDefault="00F85A05" w:rsidP="00F85A05">
                  <w:r w:rsidRPr="00F85A05">
                    <w:t xml:space="preserve">Sep 16, </w:t>
                  </w:r>
                  <w:proofErr w:type="gramStart"/>
                  <w:r w:rsidRPr="00F85A05">
                    <w:t>2026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4DF9281D" w14:textId="77777777" w:rsidR="00F85A05" w:rsidRPr="00F85A05" w:rsidRDefault="00F85A05" w:rsidP="00F85A05"/>
              </w:tc>
            </w:tr>
            <w:tr w:rsidR="00F85A05" w:rsidRPr="00F85A05" w14:paraId="0712BAD6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046CBE55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5ACE663E" w14:textId="77777777" w:rsidR="00F85A05" w:rsidRPr="00F85A05" w:rsidRDefault="00F85A05" w:rsidP="00F85A05">
                  <w:r w:rsidRPr="00F85A05">
                    <w:t xml:space="preserve">Oct 21, </w:t>
                  </w:r>
                  <w:proofErr w:type="gramStart"/>
                  <w:r w:rsidRPr="00F85A05">
                    <w:t>2026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3B354E89" w14:textId="77777777" w:rsidR="00F85A05" w:rsidRPr="00F85A05" w:rsidRDefault="00F85A05" w:rsidP="00F85A05"/>
              </w:tc>
            </w:tr>
            <w:tr w:rsidR="00F85A05" w:rsidRPr="00F85A05" w14:paraId="6D0025EC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749647C8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444CABA8" w14:textId="77777777" w:rsidR="00F85A05" w:rsidRPr="00F85A05" w:rsidRDefault="00F85A05" w:rsidP="00F85A05">
                  <w:r w:rsidRPr="00F85A05">
                    <w:t xml:space="preserve">Nov 18, </w:t>
                  </w:r>
                  <w:proofErr w:type="gramStart"/>
                  <w:r w:rsidRPr="00F85A05">
                    <w:t>2026</w:t>
                  </w:r>
                  <w:proofErr w:type="gramEnd"/>
                  <w:r w:rsidRPr="00F85A05">
                    <w:t xml:space="preserve"> 07:00 PM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4C622A5E" w14:textId="77777777" w:rsidR="00F85A05" w:rsidRPr="00F85A05" w:rsidRDefault="00F85A05" w:rsidP="00F85A05"/>
              </w:tc>
            </w:tr>
            <w:tr w:rsidR="00F85A05" w:rsidRPr="00F85A05" w14:paraId="6AD8E0BB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39BBBD67" w14:textId="77777777" w:rsidR="00F85A05" w:rsidRPr="00F85A05" w:rsidRDefault="00F85A05" w:rsidP="00F85A05">
                  <w:r w:rsidRPr="00F85A05">
                    <w:t>Webinar ID</w:t>
                  </w:r>
                </w:p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725DFD32" w14:textId="77777777" w:rsidR="00F85A05" w:rsidRPr="00F85A05" w:rsidRDefault="00F85A05" w:rsidP="00F85A05">
                  <w:r w:rsidRPr="00F85A05">
                    <w:t>839 6265 0110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1AC74CC5" w14:textId="77777777" w:rsidR="00F85A05" w:rsidRPr="00F85A05" w:rsidRDefault="00F85A05" w:rsidP="00F85A05"/>
              </w:tc>
            </w:tr>
            <w:tr w:rsidR="00F85A05" w:rsidRPr="00F85A05" w14:paraId="2E81BB06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6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14:paraId="1D32447F" w14:textId="77777777" w:rsidR="00F85A05" w:rsidRPr="00F85A05" w:rsidRDefault="00F85A05" w:rsidP="00F85A05">
                  <w:r w:rsidRPr="00F85A05">
                    <w:t>Passcode</w:t>
                  </w:r>
                </w:p>
              </w:tc>
              <w:tc>
                <w:tcPr>
                  <w:tcW w:w="0" w:type="auto"/>
                  <w:shd w:val="clear" w:color="auto" w:fill="F7F7FC"/>
                  <w:tcMar>
                    <w:top w:w="6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2C7A789B" w14:textId="77777777" w:rsidR="00F85A05" w:rsidRPr="00F85A05" w:rsidRDefault="00F85A05" w:rsidP="00F85A05">
                  <w:r w:rsidRPr="00F85A05">
                    <w:t>992956</w:t>
                  </w:r>
                </w:p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71719C2F" w14:textId="77777777" w:rsidR="00F85A05" w:rsidRPr="00F85A05" w:rsidRDefault="00F85A05" w:rsidP="00F85A05"/>
              </w:tc>
            </w:tr>
            <w:tr w:rsidR="00F85A05" w:rsidRPr="00F85A05" w14:paraId="4C0EE151" w14:textId="77777777">
              <w:trPr>
                <w:tblCellSpacing w:w="15" w:type="dxa"/>
              </w:trPr>
              <w:tc>
                <w:tcPr>
                  <w:tcW w:w="1680" w:type="dxa"/>
                  <w:shd w:val="clear" w:color="auto" w:fill="F7F7FC"/>
                  <w:tcMar>
                    <w:top w:w="120" w:type="dxa"/>
                    <w:left w:w="24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41F0AA13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48B96D06" w14:textId="77777777" w:rsidR="00F85A05" w:rsidRPr="00F85A05" w:rsidRDefault="00F85A05" w:rsidP="00F85A05"/>
              </w:tc>
              <w:tc>
                <w:tcPr>
                  <w:tcW w:w="0" w:type="auto"/>
                  <w:shd w:val="clear" w:color="auto" w:fill="F7F7FC"/>
                  <w:vAlign w:val="center"/>
                  <w:hideMark/>
                </w:tcPr>
                <w:p w14:paraId="0C985C05" w14:textId="77777777" w:rsidR="00F85A05" w:rsidRPr="00F85A05" w:rsidRDefault="00F85A05" w:rsidP="00F85A05"/>
              </w:tc>
            </w:tr>
          </w:tbl>
          <w:p w14:paraId="71E6AE6C" w14:textId="77777777" w:rsidR="00F85A05" w:rsidRPr="00F85A05" w:rsidRDefault="00F85A05" w:rsidP="00F85A05"/>
        </w:tc>
        <w:tc>
          <w:tcPr>
            <w:tcW w:w="1" w:type="pct"/>
            <w:shd w:val="clear" w:color="auto" w:fill="FFFFFF"/>
            <w:vAlign w:val="center"/>
            <w:hideMark/>
          </w:tcPr>
          <w:p w14:paraId="39BE68CF" w14:textId="77777777" w:rsidR="00F85A05" w:rsidRPr="00F85A05" w:rsidRDefault="00F85A05" w:rsidP="00F85A05"/>
        </w:tc>
      </w:tr>
      <w:tr w:rsidR="00F85A05" w:rsidRPr="00F85A05" w14:paraId="6FDB0AD0" w14:textId="77777777" w:rsidTr="00F85A05">
        <w:trPr>
          <w:trHeight w:val="120"/>
          <w:tblCellSpacing w:w="0" w:type="dxa"/>
          <w:jc w:val="center"/>
        </w:trPr>
        <w:tc>
          <w:tcPr>
            <w:tcW w:w="4999" w:type="pct"/>
            <w:gridSpan w:val="2"/>
            <w:shd w:val="clear" w:color="auto" w:fill="FFFFFF"/>
            <w:vAlign w:val="center"/>
            <w:hideMark/>
          </w:tcPr>
          <w:p w14:paraId="7E267EE3" w14:textId="77777777" w:rsidR="00F85A05" w:rsidRPr="00F85A05" w:rsidRDefault="00F85A05" w:rsidP="00F85A05"/>
        </w:tc>
        <w:tc>
          <w:tcPr>
            <w:tcW w:w="1" w:type="pct"/>
            <w:shd w:val="clear" w:color="auto" w:fill="FFFFFF"/>
            <w:vAlign w:val="center"/>
            <w:hideMark/>
          </w:tcPr>
          <w:p w14:paraId="25DECFEA" w14:textId="77777777" w:rsidR="00F85A05" w:rsidRPr="00F85A05" w:rsidRDefault="00F85A05" w:rsidP="00F85A05"/>
        </w:tc>
      </w:tr>
      <w:tr w:rsidR="00F85A05" w:rsidRPr="00F85A05" w14:paraId="34E9C556" w14:textId="77777777" w:rsidTr="00F85A05">
        <w:trPr>
          <w:tblCellSpacing w:w="0" w:type="dxa"/>
          <w:jc w:val="center"/>
        </w:trPr>
        <w:tc>
          <w:tcPr>
            <w:tcW w:w="4999" w:type="pct"/>
            <w:gridSpan w:val="2"/>
            <w:shd w:val="clear" w:color="auto" w:fill="FFFFFF"/>
            <w:vAlign w:val="center"/>
            <w:hideMark/>
          </w:tcPr>
          <w:p w14:paraId="413AC05A" w14:textId="77777777" w:rsidR="00F85A05" w:rsidRPr="00F85A05" w:rsidRDefault="00F85A05" w:rsidP="00F85A05"/>
        </w:tc>
        <w:tc>
          <w:tcPr>
            <w:tcW w:w="1" w:type="pct"/>
            <w:shd w:val="clear" w:color="auto" w:fill="FFFFFF"/>
            <w:vAlign w:val="center"/>
            <w:hideMark/>
          </w:tcPr>
          <w:p w14:paraId="05F22107" w14:textId="77777777" w:rsidR="00F85A05" w:rsidRPr="00F85A05" w:rsidRDefault="00F85A05" w:rsidP="00F85A05"/>
        </w:tc>
      </w:tr>
      <w:tr w:rsidR="00F85A05" w:rsidRPr="00F85A05" w14:paraId="622990A9" w14:textId="77777777" w:rsidTr="00F85A05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/>
            <w:hideMark/>
          </w:tcPr>
          <w:p w14:paraId="07444C23" w14:textId="77777777" w:rsidR="00F85A05" w:rsidRPr="00F85A05" w:rsidRDefault="00F85A05" w:rsidP="00F85A05">
            <w:r w:rsidRPr="00F85A05">
              <w:t>Please submit any questions to: Matthew.Uchaker@afge.org</w:t>
            </w:r>
          </w:p>
        </w:tc>
      </w:tr>
      <w:tr w:rsidR="00F85A05" w:rsidRPr="00F85A05" w14:paraId="591204BD" w14:textId="77777777" w:rsidTr="00F85A05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/>
            <w:hideMark/>
          </w:tcPr>
          <w:p w14:paraId="6F9F9B34" w14:textId="77777777" w:rsidR="00F85A05" w:rsidRPr="00F85A05" w:rsidRDefault="00F85A05" w:rsidP="00F85A05">
            <w:r w:rsidRPr="00F85A05">
              <w:t>Thank you!</w:t>
            </w:r>
          </w:p>
        </w:tc>
      </w:tr>
      <w:tr w:rsidR="00F85A05" w:rsidRPr="00F85A05" w14:paraId="4CF5AE62" w14:textId="77777777" w:rsidTr="00F85A05">
        <w:trPr>
          <w:tblCellSpacing w:w="0" w:type="dxa"/>
          <w:jc w:val="center"/>
        </w:trPr>
        <w:tc>
          <w:tcPr>
            <w:tcW w:w="4999" w:type="pct"/>
            <w:gridSpan w:val="2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80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0"/>
              <w:gridCol w:w="5310"/>
            </w:tblGrid>
            <w:tr w:rsidR="00F85A05" w:rsidRPr="00F85A05" w14:paraId="0A4A0811" w14:textId="77777777">
              <w:trPr>
                <w:tblCellSpacing w:w="0" w:type="dxa"/>
              </w:trPr>
              <w:tc>
                <w:tcPr>
                  <w:tcW w:w="2730" w:type="dxa"/>
                  <w:shd w:val="clear" w:color="auto" w:fill="FFFFFF"/>
                  <w:tcMar>
                    <w:top w:w="4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34CA167" w14:textId="77777777" w:rsidR="00F85A05" w:rsidRPr="00F85A05" w:rsidRDefault="00F85A05" w:rsidP="00F85A05">
                  <w:pPr>
                    <w:rPr>
                      <w:b/>
                      <w:bCs/>
                    </w:rPr>
                  </w:pPr>
                  <w:r w:rsidRPr="00F85A05">
                    <w:rPr>
                      <w:b/>
                      <w:bCs/>
                    </w:rPr>
                    <w:t>WAYS TO JOIN THIS WEBINAR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570" w:type="dxa"/>
                    <w:left w:w="120" w:type="dxa"/>
                    <w:bottom w:w="0" w:type="dxa"/>
                    <w:right w:w="0" w:type="dxa"/>
                  </w:tcMar>
                  <w:hideMark/>
                </w:tcPr>
                <w:p w14:paraId="4DD89E9F" w14:textId="77777777" w:rsidR="00F85A05" w:rsidRPr="00F85A05" w:rsidRDefault="00F85A05" w:rsidP="00F85A05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55242088" w14:textId="77777777" w:rsidR="00F85A05" w:rsidRPr="00F85A05" w:rsidRDefault="00F85A05" w:rsidP="00F85A05"/>
        </w:tc>
        <w:tc>
          <w:tcPr>
            <w:tcW w:w="1" w:type="pct"/>
            <w:shd w:val="clear" w:color="auto" w:fill="FFFFFF"/>
            <w:vAlign w:val="center"/>
            <w:hideMark/>
          </w:tcPr>
          <w:p w14:paraId="6600EFA0" w14:textId="77777777" w:rsidR="00F85A05" w:rsidRPr="00F85A05" w:rsidRDefault="00F85A05" w:rsidP="00F85A05"/>
        </w:tc>
      </w:tr>
      <w:tr w:rsidR="00F85A05" w:rsidRPr="00F85A05" w14:paraId="297CF2FC" w14:textId="77777777" w:rsidTr="00F85A05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420" w:type="dxa"/>
              <w:left w:w="180" w:type="dxa"/>
              <w:bottom w:w="180" w:type="dxa"/>
              <w:right w:w="0" w:type="dxa"/>
            </w:tcMar>
            <w:hideMark/>
          </w:tcPr>
          <w:p w14:paraId="082FB69A" w14:textId="77777777" w:rsidR="00F85A05" w:rsidRPr="00F85A05" w:rsidRDefault="00F85A05" w:rsidP="00F85A0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85A05">
              <w:rPr>
                <w:b/>
                <w:bCs/>
              </w:rPr>
              <w:t>Join from PC, Mac, iPad, or Android</w:t>
            </w:r>
          </w:p>
        </w:tc>
      </w:tr>
      <w:tr w:rsidR="00F85A05" w:rsidRPr="00F85A05" w14:paraId="35D2CB69" w14:textId="77777777" w:rsidTr="00F85A05">
        <w:trPr>
          <w:gridAfter w:val="2"/>
          <w:wAfter w:w="4686" w:type="pct"/>
          <w:trHeight w:val="300"/>
          <w:tblCellSpacing w:w="0" w:type="dxa"/>
          <w:jc w:val="center"/>
        </w:trPr>
        <w:tc>
          <w:tcPr>
            <w:tcW w:w="314" w:type="pct"/>
            <w:shd w:val="clear" w:color="auto" w:fill="FFFFFF"/>
            <w:vAlign w:val="center"/>
            <w:hideMark/>
          </w:tcPr>
          <w:p w14:paraId="5DA248E1" w14:textId="77777777" w:rsidR="00F85A05" w:rsidRPr="00F85A05" w:rsidRDefault="00F85A05" w:rsidP="00F85A05"/>
        </w:tc>
      </w:tr>
      <w:tr w:rsidR="00F85A05" w:rsidRPr="00F85A05" w14:paraId="60137637" w14:textId="77777777" w:rsidTr="00F85A05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/>
            <w:hideMark/>
          </w:tcPr>
          <w:p w14:paraId="7A350BD2" w14:textId="77777777" w:rsidR="00F85A05" w:rsidRPr="00F85A05" w:rsidRDefault="00F85A05" w:rsidP="00F85A05">
            <w:hyperlink r:id="rId6" w:tooltip="https://us06web.zoom.us/w/83962650110?tk=1deWCgZuCMmzZTfew0VU0_C4onXfDJFoISxyZfRgJbM.DQcAAAATjJBd_hY5YkhaRVhNU1JNT3FmMnpsVGpfRVNRAAAAAAAAAAAAAAAAAAAAAAAAAAAAAAAAAAAAAAA&amp;pwd=ZFlldVpvRXJiNTIzTFd0SGdUWUJmUT09" w:history="1">
              <w:r w:rsidRPr="00F85A05">
                <w:rPr>
                  <w:rStyle w:val="Hyperlink"/>
                </w:rPr>
                <w:t>https://us06web.zoom.us/w/83962650110?tk=1deWCgZuCMmzZTfew0VU0_C4onXfDJFoISxyZfRgJbM.DQcAAAATjJBd_hY5YkhaRVhNU1JNT3FmMnpsVGpfRVNRAAAAAAAAAAAAAAAAAAAAAAAAAAAAAAAAAAAAAAA&amp;pwd=ZFlldVpvRXJiNTIzTFd0SGdUWUJmUT09</w:t>
              </w:r>
            </w:hyperlink>
          </w:p>
        </w:tc>
      </w:tr>
    </w:tbl>
    <w:p w14:paraId="0BD75C6C" w14:textId="77777777" w:rsidR="00F85A05" w:rsidRDefault="00F85A05"/>
    <w:sectPr w:rsidR="00F85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16868"/>
    <w:multiLevelType w:val="multilevel"/>
    <w:tmpl w:val="52A0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25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05"/>
    <w:rsid w:val="008D399F"/>
    <w:rsid w:val="00F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8FE7"/>
  <w15:chartTrackingRefBased/>
  <w15:docId w15:val="{C6B1A277-BE08-4A32-AF67-9D1122B5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A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5A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w/83962650110?tk=1deWCgZuCMmzZTfew0VU0_C4onXfDJFoISxyZfRgJbM.DQcAAAATjJBd_hY5YkhaRVhNU1JNT3FmMnpsVGpfRVNRAAAAAAAAAAAAAAAAAAAAAAAAAAAAAAAAAAAAAAA&amp;pwd=ZFlldVpvRXJiNTIzTFd0SGdUWUJmUT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Moncrief</dc:creator>
  <cp:keywords/>
  <dc:description/>
  <cp:lastModifiedBy>Don Moncrief</cp:lastModifiedBy>
  <cp:revision>1</cp:revision>
  <dcterms:created xsi:type="dcterms:W3CDTF">2025-04-14T20:41:00Z</dcterms:created>
  <dcterms:modified xsi:type="dcterms:W3CDTF">2025-04-14T20:43:00Z</dcterms:modified>
</cp:coreProperties>
</file>