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3790"/>
        <w:gridCol w:w="4513"/>
      </w:tblGrid>
      <w:tr w:rsidR="00F52291" w:rsidRPr="00F52291" w:rsidTr="00F52291">
        <w:trPr>
          <w:trHeight w:val="614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2291" w:rsidRPr="00F52291" w:rsidRDefault="00F52291" w:rsidP="00F52291">
            <w:pPr>
              <w:rPr>
                <w:b/>
                <w:bCs/>
              </w:rPr>
            </w:pPr>
            <w:r w:rsidRPr="00F52291">
              <w:rPr>
                <w:b/>
                <w:bCs/>
              </w:rPr>
              <w:t>Storm Type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F52291">
            <w:pPr>
              <w:rPr>
                <w:b/>
                <w:bCs/>
              </w:rPr>
            </w:pPr>
            <w:r w:rsidRPr="00F52291">
              <w:rPr>
                <w:b/>
                <w:bCs/>
              </w:rPr>
              <w:t>Key Facts (Examples)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F52291">
            <w:pPr>
              <w:rPr>
                <w:b/>
                <w:bCs/>
              </w:rPr>
            </w:pPr>
            <w:r w:rsidRPr="00F52291">
              <w:rPr>
                <w:b/>
                <w:bCs/>
              </w:rPr>
              <w:t>Mini Challenge Example</w:t>
            </w:r>
          </w:p>
        </w:tc>
      </w:tr>
      <w:tr w:rsidR="00F52291" w:rsidRPr="00F52291" w:rsidTr="00F52291">
        <w:trPr>
          <w:trHeight w:val="1049"/>
          <w:tblCellSpacing w:w="15" w:type="dxa"/>
        </w:trPr>
        <w:tc>
          <w:tcPr>
            <w:tcW w:w="0" w:type="auto"/>
            <w:vAlign w:val="center"/>
            <w:hideMark/>
          </w:tcPr>
          <w:p w:rsidR="00F52291" w:rsidRPr="00F52291" w:rsidRDefault="00F52291" w:rsidP="00F52291">
            <w:r w:rsidRPr="00F52291">
              <w:t xml:space="preserve">Thunderstorm </w:t>
            </w:r>
            <w:r w:rsidRPr="00F52291">
              <w:rPr>
                <w:rFonts w:ascii="Segoe UI Emoji" w:hAnsi="Segoe UI Emoji" w:cs="Segoe UI Emoji"/>
              </w:rPr>
              <w:t>⚡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F52291">
            <w:r w:rsidRPr="00F52291">
              <w:t>Loud thunder, lightning, heavy rain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F52291">
            <w:r w:rsidRPr="00F52291">
              <w:t>Act out thunder &amp; lightning using body movements</w:t>
            </w:r>
          </w:p>
        </w:tc>
      </w:tr>
      <w:tr w:rsidR="00F52291" w:rsidRPr="00F52291" w:rsidTr="00F52291">
        <w:trPr>
          <w:trHeight w:val="997"/>
          <w:tblCellSpacing w:w="15" w:type="dxa"/>
        </w:trPr>
        <w:tc>
          <w:tcPr>
            <w:tcW w:w="0" w:type="auto"/>
            <w:vAlign w:val="center"/>
            <w:hideMark/>
          </w:tcPr>
          <w:p w:rsidR="00F52291" w:rsidRPr="00F52291" w:rsidRDefault="00F52291" w:rsidP="00F52291">
            <w:r w:rsidRPr="00F52291">
              <w:t xml:space="preserve">Tornado </w:t>
            </w:r>
            <w:r w:rsidRPr="00F52291">
              <w:rPr>
                <w:rFonts w:ascii="Segoe UI Emoji" w:hAnsi="Segoe UI Emoji" w:cs="Segoe UI Emoji"/>
              </w:rPr>
              <w:t>🌪</w:t>
            </w:r>
            <w:r w:rsidRPr="00F52291">
              <w:t>️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F52291">
            <w:r w:rsidRPr="00F52291">
              <w:t>Spins fast, destroys small areas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F52291">
            <w:r w:rsidRPr="00F52291">
              <w:t>Spin in place 5 times then run to a cone and back</w:t>
            </w:r>
          </w:p>
        </w:tc>
      </w:tr>
      <w:tr w:rsidR="00F52291" w:rsidRPr="00F52291" w:rsidTr="00F52291">
        <w:trPr>
          <w:trHeight w:val="997"/>
          <w:tblCellSpacing w:w="15" w:type="dxa"/>
        </w:trPr>
        <w:tc>
          <w:tcPr>
            <w:tcW w:w="0" w:type="auto"/>
            <w:vAlign w:val="center"/>
            <w:hideMark/>
          </w:tcPr>
          <w:p w:rsidR="00F52291" w:rsidRPr="00F52291" w:rsidRDefault="00F52291" w:rsidP="00F52291">
            <w:r w:rsidRPr="00F52291">
              <w:t xml:space="preserve">Hurricane </w:t>
            </w:r>
            <w:r w:rsidRPr="00F52291">
              <w:rPr>
                <w:rFonts w:ascii="Segoe UI Emoji" w:hAnsi="Segoe UI Emoji" w:cs="Segoe UI Emoji"/>
              </w:rPr>
              <w:t>🌀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F52291">
            <w:r w:rsidRPr="00F52291">
              <w:t>Huge, over oceans, strong wind &amp; rain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F52291">
            <w:r w:rsidRPr="00F52291">
              <w:t>Build a "wind-proof" tower with cups and paper</w:t>
            </w:r>
          </w:p>
        </w:tc>
      </w:tr>
      <w:tr w:rsidR="00F52291" w:rsidRPr="00F52291" w:rsidTr="00F52291">
        <w:trPr>
          <w:trHeight w:val="665"/>
          <w:tblCellSpacing w:w="15" w:type="dxa"/>
        </w:trPr>
        <w:tc>
          <w:tcPr>
            <w:tcW w:w="0" w:type="auto"/>
            <w:vAlign w:val="center"/>
            <w:hideMark/>
          </w:tcPr>
          <w:p w:rsidR="00F52291" w:rsidRPr="00F52291" w:rsidRDefault="00F52291" w:rsidP="00F52291">
            <w:r w:rsidRPr="00F52291">
              <w:t xml:space="preserve">Blizzard </w:t>
            </w:r>
            <w:r w:rsidRPr="00F52291">
              <w:rPr>
                <w:rFonts w:ascii="Segoe UI Emoji" w:hAnsi="Segoe UI Emoji" w:cs="Segoe UI Emoji"/>
              </w:rPr>
              <w:t>❄</w:t>
            </w:r>
            <w:r w:rsidRPr="00F52291">
              <w:t>️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F52291">
            <w:r w:rsidRPr="00F52291">
              <w:t>Snowstorm with wind, freezing temps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F52291">
            <w:r w:rsidRPr="00F52291">
              <w:t>Dress in winter clothes (relay-style challenge)</w:t>
            </w:r>
          </w:p>
        </w:tc>
      </w:tr>
      <w:tr w:rsidR="00F52291" w:rsidRPr="00F52291" w:rsidTr="00F52291">
        <w:trPr>
          <w:trHeight w:val="1023"/>
          <w:tblCellSpacing w:w="15" w:type="dxa"/>
        </w:trPr>
        <w:tc>
          <w:tcPr>
            <w:tcW w:w="0" w:type="auto"/>
            <w:vAlign w:val="center"/>
            <w:hideMark/>
          </w:tcPr>
          <w:p w:rsidR="00F52291" w:rsidRPr="00F52291" w:rsidRDefault="00F52291" w:rsidP="00F52291">
            <w:r w:rsidRPr="00F52291">
              <w:t xml:space="preserve">Sandstorm </w:t>
            </w:r>
            <w:r w:rsidRPr="00F52291">
              <w:rPr>
                <w:rFonts w:ascii="Segoe UI Emoji" w:hAnsi="Segoe UI Emoji" w:cs="Segoe UI Emoji"/>
              </w:rPr>
              <w:t>🌬</w:t>
            </w:r>
            <w:r w:rsidRPr="00F52291">
              <w:t>️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F52291">
            <w:r w:rsidRPr="00F52291">
              <w:t>Wind + dust in deserts, hard to see/breathe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F52291">
            <w:r w:rsidRPr="00F52291">
              <w:t>Navigate a path blindfolded with team guiding them</w:t>
            </w:r>
          </w:p>
        </w:tc>
      </w:tr>
    </w:tbl>
    <w:p w:rsidR="00A0182C" w:rsidRDefault="00A0182C"/>
    <w:p w:rsidR="00F52291" w:rsidRDefault="00F52291"/>
    <w:tbl>
      <w:tblPr>
        <w:tblW w:w="100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3790"/>
        <w:gridCol w:w="4513"/>
      </w:tblGrid>
      <w:tr w:rsidR="00F52291" w:rsidRPr="00F52291" w:rsidTr="00E957B5">
        <w:trPr>
          <w:trHeight w:val="614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2291" w:rsidRPr="00F52291" w:rsidRDefault="00F52291" w:rsidP="00E957B5">
            <w:pPr>
              <w:rPr>
                <w:b/>
                <w:bCs/>
              </w:rPr>
            </w:pPr>
            <w:r w:rsidRPr="00F52291">
              <w:rPr>
                <w:b/>
                <w:bCs/>
              </w:rPr>
              <w:t>Storm Type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E957B5">
            <w:pPr>
              <w:rPr>
                <w:b/>
                <w:bCs/>
              </w:rPr>
            </w:pPr>
            <w:r w:rsidRPr="00F52291">
              <w:rPr>
                <w:b/>
                <w:bCs/>
              </w:rPr>
              <w:t>Key Facts (Examples)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E957B5">
            <w:pPr>
              <w:rPr>
                <w:b/>
                <w:bCs/>
              </w:rPr>
            </w:pPr>
            <w:r w:rsidRPr="00F52291">
              <w:rPr>
                <w:b/>
                <w:bCs/>
              </w:rPr>
              <w:t>Mini Challenge Example</w:t>
            </w:r>
          </w:p>
        </w:tc>
      </w:tr>
      <w:tr w:rsidR="00F52291" w:rsidRPr="00F52291" w:rsidTr="00E957B5">
        <w:trPr>
          <w:trHeight w:val="1049"/>
          <w:tblCellSpacing w:w="15" w:type="dxa"/>
        </w:trPr>
        <w:tc>
          <w:tcPr>
            <w:tcW w:w="0" w:type="auto"/>
            <w:vAlign w:val="center"/>
            <w:hideMark/>
          </w:tcPr>
          <w:p w:rsidR="00F52291" w:rsidRPr="00F52291" w:rsidRDefault="00F52291" w:rsidP="00E957B5">
            <w:r w:rsidRPr="00F52291">
              <w:t xml:space="preserve">Thunderstorm </w:t>
            </w:r>
            <w:r w:rsidRPr="00F52291">
              <w:rPr>
                <w:rFonts w:ascii="Segoe UI Emoji" w:hAnsi="Segoe UI Emoji" w:cs="Segoe UI Emoji"/>
              </w:rPr>
              <w:t>⚡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E957B5">
            <w:r w:rsidRPr="00F52291">
              <w:t>Loud thunder, lightning, heavy rain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E957B5">
            <w:r w:rsidRPr="00F52291">
              <w:t>Act out thunder &amp; lightning using body movements</w:t>
            </w:r>
          </w:p>
        </w:tc>
      </w:tr>
      <w:tr w:rsidR="00F52291" w:rsidRPr="00F52291" w:rsidTr="00E957B5">
        <w:trPr>
          <w:trHeight w:val="997"/>
          <w:tblCellSpacing w:w="15" w:type="dxa"/>
        </w:trPr>
        <w:tc>
          <w:tcPr>
            <w:tcW w:w="0" w:type="auto"/>
            <w:vAlign w:val="center"/>
            <w:hideMark/>
          </w:tcPr>
          <w:p w:rsidR="00F52291" w:rsidRPr="00F52291" w:rsidRDefault="00F52291" w:rsidP="00E957B5">
            <w:r w:rsidRPr="00F52291">
              <w:t xml:space="preserve">Tornado </w:t>
            </w:r>
            <w:r w:rsidRPr="00F52291">
              <w:rPr>
                <w:rFonts w:ascii="Segoe UI Emoji" w:hAnsi="Segoe UI Emoji" w:cs="Segoe UI Emoji"/>
              </w:rPr>
              <w:t>🌪</w:t>
            </w:r>
            <w:r w:rsidRPr="00F52291">
              <w:t>️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E957B5">
            <w:r w:rsidRPr="00F52291">
              <w:t>Spins fast, destroys small areas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E957B5">
            <w:r w:rsidRPr="00F52291">
              <w:t>Spin in place 5 times then run to a cone and back</w:t>
            </w:r>
          </w:p>
        </w:tc>
      </w:tr>
      <w:tr w:rsidR="00F52291" w:rsidRPr="00F52291" w:rsidTr="00E957B5">
        <w:trPr>
          <w:trHeight w:val="997"/>
          <w:tblCellSpacing w:w="15" w:type="dxa"/>
        </w:trPr>
        <w:tc>
          <w:tcPr>
            <w:tcW w:w="0" w:type="auto"/>
            <w:vAlign w:val="center"/>
            <w:hideMark/>
          </w:tcPr>
          <w:p w:rsidR="00F52291" w:rsidRPr="00F52291" w:rsidRDefault="00F52291" w:rsidP="00E957B5">
            <w:r w:rsidRPr="00F52291">
              <w:t xml:space="preserve">Hurricane </w:t>
            </w:r>
            <w:r w:rsidRPr="00F52291">
              <w:rPr>
                <w:rFonts w:ascii="Segoe UI Emoji" w:hAnsi="Segoe UI Emoji" w:cs="Segoe UI Emoji"/>
              </w:rPr>
              <w:t>🌀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E957B5">
            <w:r w:rsidRPr="00F52291">
              <w:t>Huge, over oceans, strong wind &amp; rain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E957B5">
            <w:r w:rsidRPr="00F52291">
              <w:t>Build a "wind-proof" tower with cups and paper</w:t>
            </w:r>
          </w:p>
        </w:tc>
      </w:tr>
      <w:tr w:rsidR="00F52291" w:rsidRPr="00F52291" w:rsidTr="00E957B5">
        <w:trPr>
          <w:trHeight w:val="665"/>
          <w:tblCellSpacing w:w="15" w:type="dxa"/>
        </w:trPr>
        <w:tc>
          <w:tcPr>
            <w:tcW w:w="0" w:type="auto"/>
            <w:vAlign w:val="center"/>
            <w:hideMark/>
          </w:tcPr>
          <w:p w:rsidR="00F52291" w:rsidRPr="00F52291" w:rsidRDefault="00F52291" w:rsidP="00E957B5">
            <w:r w:rsidRPr="00F52291">
              <w:t xml:space="preserve">Blizzard </w:t>
            </w:r>
            <w:r w:rsidRPr="00F52291">
              <w:rPr>
                <w:rFonts w:ascii="Segoe UI Emoji" w:hAnsi="Segoe UI Emoji" w:cs="Segoe UI Emoji"/>
              </w:rPr>
              <w:t>❄</w:t>
            </w:r>
            <w:r w:rsidRPr="00F52291">
              <w:t>️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E957B5">
            <w:r w:rsidRPr="00F52291">
              <w:t>Snowstorm with wind, freezing temps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E957B5">
            <w:r w:rsidRPr="00F52291">
              <w:t>Dress in winter clothes (relay-style challenge)</w:t>
            </w:r>
          </w:p>
        </w:tc>
      </w:tr>
      <w:tr w:rsidR="00F52291" w:rsidRPr="00F52291" w:rsidTr="00E957B5">
        <w:trPr>
          <w:trHeight w:val="1023"/>
          <w:tblCellSpacing w:w="15" w:type="dxa"/>
        </w:trPr>
        <w:tc>
          <w:tcPr>
            <w:tcW w:w="0" w:type="auto"/>
            <w:vAlign w:val="center"/>
            <w:hideMark/>
          </w:tcPr>
          <w:p w:rsidR="00F52291" w:rsidRPr="00F52291" w:rsidRDefault="00F52291" w:rsidP="00E957B5">
            <w:r w:rsidRPr="00F52291">
              <w:t xml:space="preserve">Sandstorm </w:t>
            </w:r>
            <w:r w:rsidRPr="00F52291">
              <w:rPr>
                <w:rFonts w:ascii="Segoe UI Emoji" w:hAnsi="Segoe UI Emoji" w:cs="Segoe UI Emoji"/>
              </w:rPr>
              <w:t>🌬</w:t>
            </w:r>
            <w:r w:rsidRPr="00F52291">
              <w:t>️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E957B5">
            <w:r w:rsidRPr="00F52291">
              <w:t>Wind + dust in deserts, hard to see/breathe</w:t>
            </w:r>
          </w:p>
        </w:tc>
        <w:tc>
          <w:tcPr>
            <w:tcW w:w="0" w:type="auto"/>
            <w:vAlign w:val="center"/>
            <w:hideMark/>
          </w:tcPr>
          <w:p w:rsidR="00F52291" w:rsidRPr="00F52291" w:rsidRDefault="00F52291" w:rsidP="00E957B5">
            <w:r w:rsidRPr="00F52291">
              <w:t>Navigate a path blindfolded with team guiding them</w:t>
            </w:r>
          </w:p>
        </w:tc>
      </w:tr>
    </w:tbl>
    <w:p w:rsidR="00F52291" w:rsidRDefault="00F52291" w:rsidP="00F52291">
      <w:bookmarkStart w:id="0" w:name="_GoBack"/>
      <w:bookmarkEnd w:id="0"/>
    </w:p>
    <w:sectPr w:rsidR="00F52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91"/>
    <w:rsid w:val="00A0182C"/>
    <w:rsid w:val="00F5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84FF4"/>
  <w15:chartTrackingRefBased/>
  <w15:docId w15:val="{3CAD2C33-7C20-47CE-9B84-A0B208C5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2025-08-06T16:33:00Z</dcterms:created>
  <dcterms:modified xsi:type="dcterms:W3CDTF">2025-08-06T16:35:00Z</dcterms:modified>
</cp:coreProperties>
</file>