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2965" w14:textId="35F6BEA3" w:rsidR="003A1387" w:rsidRDefault="0074604B">
      <w:pPr>
        <w:rPr>
          <w:sz w:val="28"/>
          <w:szCs w:val="28"/>
        </w:rPr>
      </w:pPr>
      <w:r>
        <w:rPr>
          <w:sz w:val="28"/>
          <w:szCs w:val="28"/>
        </w:rPr>
        <w:t>Ten Questions That Reveal a Troubled Spirit</w:t>
      </w:r>
    </w:p>
    <w:p w14:paraId="55FC469C" w14:textId="4A2DAEE1" w:rsidR="0074604B" w:rsidRDefault="0074604B">
      <w:pPr>
        <w:rPr>
          <w:sz w:val="28"/>
          <w:szCs w:val="28"/>
        </w:rPr>
      </w:pPr>
    </w:p>
    <w:p w14:paraId="559AD045" w14:textId="2F34BB70" w:rsidR="0074604B" w:rsidRDefault="0074604B">
      <w:pPr>
        <w:rPr>
          <w:sz w:val="28"/>
          <w:szCs w:val="28"/>
        </w:rPr>
      </w:pPr>
    </w:p>
    <w:p w14:paraId="15077F66" w14:textId="01E51500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When can you take care of this for me?</w:t>
      </w:r>
    </w:p>
    <w:p w14:paraId="4C6341AB" w14:textId="371547D3" w:rsidR="0074604B" w:rsidRDefault="0074604B" w:rsidP="0074604B">
      <w:pPr>
        <w:jc w:val="left"/>
        <w:rPr>
          <w:sz w:val="28"/>
          <w:szCs w:val="28"/>
        </w:rPr>
      </w:pPr>
    </w:p>
    <w:p w14:paraId="467131BC" w14:textId="19007C82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Why did you let these happen?</w:t>
      </w:r>
    </w:p>
    <w:p w14:paraId="40BBD8FB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42B54F9C" w14:textId="7C8311C4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did I do to deserve this?</w:t>
      </w:r>
    </w:p>
    <w:p w14:paraId="79CDFAFD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4B4D915A" w14:textId="59C52E76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Why are my friends hounding me?</w:t>
      </w:r>
    </w:p>
    <w:p w14:paraId="6235C962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7C945961" w14:textId="2A65AC98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If you love me so much, why do you let me suffer?</w:t>
      </w:r>
    </w:p>
    <w:p w14:paraId="6AEB05D5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199B03BC" w14:textId="7AABD2CD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Can I have a “get out of hell free” card?</w:t>
      </w:r>
    </w:p>
    <w:p w14:paraId="51E2A63B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2CC30D51" w14:textId="06D3AFEF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What is the lesson you have been trying to teach me?</w:t>
      </w:r>
    </w:p>
    <w:p w14:paraId="6791D5CB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02112A56" w14:textId="7D59DD2D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Is there a reason behind what has been going on?</w:t>
      </w:r>
    </w:p>
    <w:p w14:paraId="02CCC57E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7B86F0B2" w14:textId="70BB8AC1" w:rsid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How much longer?</w:t>
      </w:r>
    </w:p>
    <w:p w14:paraId="1F92C5AD" w14:textId="77777777" w:rsidR="0074604B" w:rsidRPr="0074604B" w:rsidRDefault="0074604B" w:rsidP="0074604B">
      <w:pPr>
        <w:pStyle w:val="ListParagraph"/>
        <w:rPr>
          <w:sz w:val="28"/>
          <w:szCs w:val="28"/>
        </w:rPr>
      </w:pPr>
    </w:p>
    <w:p w14:paraId="65C70835" w14:textId="16BAFCBF" w:rsidR="0074604B" w:rsidRPr="0074604B" w:rsidRDefault="0074604B" w:rsidP="0074604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Why me?</w:t>
      </w:r>
    </w:p>
    <w:sectPr w:rsidR="0074604B" w:rsidRPr="0074604B" w:rsidSect="00DC0E0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5A59"/>
    <w:multiLevelType w:val="hybridMultilevel"/>
    <w:tmpl w:val="0846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4B"/>
    <w:rsid w:val="00364492"/>
    <w:rsid w:val="006550B4"/>
    <w:rsid w:val="0074604B"/>
    <w:rsid w:val="007B27A8"/>
    <w:rsid w:val="00AB10EC"/>
    <w:rsid w:val="00DC0E05"/>
    <w:rsid w:val="00D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70A8"/>
  <w15:chartTrackingRefBased/>
  <w15:docId w15:val="{A35455CA-40EB-4141-989D-351CD455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Paul Tisdel</cp:lastModifiedBy>
  <cp:revision>1</cp:revision>
  <dcterms:created xsi:type="dcterms:W3CDTF">2021-01-20T01:51:00Z</dcterms:created>
  <dcterms:modified xsi:type="dcterms:W3CDTF">2021-01-20T01:56:00Z</dcterms:modified>
</cp:coreProperties>
</file>