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D791" w14:textId="44878F6D" w:rsidR="00BB4E2F" w:rsidRDefault="00A82D52" w:rsidP="00A82D52">
      <w:pPr>
        <w:pStyle w:val="NoSpacing"/>
      </w:pPr>
      <w:r>
        <w:t>Lent 4 (March 15, 2026)</w:t>
      </w:r>
    </w:p>
    <w:p w14:paraId="5C01E7E3" w14:textId="597A2D2A" w:rsidR="00A82D52" w:rsidRDefault="00A82D52" w:rsidP="00A82D52">
      <w:pPr>
        <w:pStyle w:val="NoSpacing"/>
      </w:pPr>
      <w:r>
        <w:t>John 9:1-41 (series A)</w:t>
      </w:r>
    </w:p>
    <w:p w14:paraId="50476FA4" w14:textId="52181BF0" w:rsidR="00A82D52" w:rsidRDefault="00A82D52" w:rsidP="00A82D52">
      <w:pPr>
        <w:pStyle w:val="NoSpacing"/>
      </w:pPr>
      <w:r>
        <w:t>Unblinded by the Light</w:t>
      </w:r>
    </w:p>
    <w:p w14:paraId="1FC60890" w14:textId="77777777" w:rsidR="00A82D52" w:rsidRDefault="00A82D52" w:rsidP="00A82D52">
      <w:pPr>
        <w:pStyle w:val="NoSpacing"/>
      </w:pPr>
    </w:p>
    <w:p w14:paraId="2EE5DA85" w14:textId="43ABDF47" w:rsidR="00A82D52" w:rsidRDefault="00A82D52" w:rsidP="00A82D52">
      <w:pPr>
        <w:pStyle w:val="NoSpacing"/>
      </w:pPr>
      <w:r>
        <w:t>What is the danger of looking up at the sun for an extended period of time, especially during an eclipse? You could do damage to your eyes or perhaps even go blind. While natural sunlight is necessary for life on earth, there are situations where too much light is bad.</w:t>
      </w:r>
    </w:p>
    <w:p w14:paraId="56D34CE2" w14:textId="77777777" w:rsidR="00A82D52" w:rsidRDefault="00A82D52" w:rsidP="00A82D52">
      <w:pPr>
        <w:pStyle w:val="NoSpacing"/>
      </w:pPr>
    </w:p>
    <w:p w14:paraId="4B2D8103" w14:textId="4FF8737D" w:rsidR="00A82D52" w:rsidRDefault="0044733C" w:rsidP="00A82D52">
      <w:pPr>
        <w:pStyle w:val="NoSpacing"/>
      </w:pPr>
      <w:r>
        <w:t>In our Gospel reading today</w:t>
      </w:r>
      <w:r w:rsidR="007615FD">
        <w:t>, Jesus heals a man who was born blind</w:t>
      </w:r>
      <w:r w:rsidR="009D2EE5">
        <w:t xml:space="preserve"> by putting mud on his</w:t>
      </w:r>
      <w:r w:rsidR="0063556D">
        <w:t xml:space="preserve"> eyes</w:t>
      </w:r>
      <w:r w:rsidR="007615FD">
        <w:t>. He gives him sight</w:t>
      </w:r>
      <w:r w:rsidR="00F472F8">
        <w:t>,</w:t>
      </w:r>
      <w:r w:rsidR="007615FD">
        <w:t xml:space="preserve"> which he </w:t>
      </w:r>
      <w:r w:rsidR="00915AD1">
        <w:t>had</w:t>
      </w:r>
      <w:r w:rsidR="007615FD">
        <w:t xml:space="preserve"> never know</w:t>
      </w:r>
      <w:r w:rsidR="00820DF1">
        <w:t xml:space="preserve">n until that moment. From the reaction of </w:t>
      </w:r>
      <w:r w:rsidR="00CC04EF">
        <w:t>some there was amazement and wonder over how this could happen</w:t>
      </w:r>
      <w:r w:rsidR="00FB081E">
        <w:t xml:space="preserve"> while with </w:t>
      </w:r>
      <w:r w:rsidR="00820DF1">
        <w:t>other</w:t>
      </w:r>
      <w:r w:rsidR="00403801">
        <w:t>s</w:t>
      </w:r>
      <w:r w:rsidR="00FB081E">
        <w:t xml:space="preserve"> like the Pharisees</w:t>
      </w:r>
      <w:r w:rsidR="00820DF1">
        <w:t xml:space="preserve"> you would think that this was a bad thing</w:t>
      </w:r>
      <w:r w:rsidR="000250D0">
        <w:t>, or at least highly suspect.</w:t>
      </w:r>
    </w:p>
    <w:p w14:paraId="124416CA" w14:textId="77777777" w:rsidR="00FB081E" w:rsidRDefault="00FB081E" w:rsidP="00A82D52">
      <w:pPr>
        <w:pStyle w:val="NoSpacing"/>
      </w:pPr>
    </w:p>
    <w:p w14:paraId="633885F8" w14:textId="01C19714" w:rsidR="00FB081E" w:rsidRDefault="00FB081E" w:rsidP="00A82D52">
      <w:pPr>
        <w:pStyle w:val="NoSpacing"/>
      </w:pPr>
      <w:r>
        <w:t>The situatio</w:t>
      </w:r>
      <w:r w:rsidR="007575CE">
        <w:t>n had started as Jesus and the disciple encounter a man who was blind since birth.</w:t>
      </w:r>
      <w:r w:rsidR="00DB4BC8">
        <w:t xml:space="preserve"> The disciples asked </w:t>
      </w:r>
      <w:r w:rsidR="00912059">
        <w:t>Jesus</w:t>
      </w:r>
      <w:r w:rsidR="00DB4BC8">
        <w:t xml:space="preserve"> to tell them whose sin it was that had brought this condition</w:t>
      </w:r>
      <w:r w:rsidR="00912059">
        <w:t xml:space="preserve">, his own sin or that of his parents. </w:t>
      </w:r>
      <w:r w:rsidR="00EB3137">
        <w:t>Jesus tells them that this situation is an opportunity for the</w:t>
      </w:r>
      <w:r w:rsidR="00275731">
        <w:t xml:space="preserve"> works of God to be displayed.</w:t>
      </w:r>
    </w:p>
    <w:p w14:paraId="11C5222D" w14:textId="77777777" w:rsidR="00791C1D" w:rsidRDefault="00791C1D" w:rsidP="00A82D52">
      <w:pPr>
        <w:pStyle w:val="NoSpacing"/>
      </w:pPr>
    </w:p>
    <w:p w14:paraId="328A90CE" w14:textId="7E99C325" w:rsidR="00791C1D" w:rsidRDefault="00791C1D" w:rsidP="00A82D52">
      <w:pPr>
        <w:pStyle w:val="NoSpacing"/>
      </w:pPr>
      <w:r>
        <w:t xml:space="preserve">After the man had washed is eyes in the pool at </w:t>
      </w:r>
      <w:r w:rsidR="00D66801">
        <w:t>Siloam,</w:t>
      </w:r>
      <w:r w:rsidR="00784435">
        <w:t xml:space="preserve"> he returns to amazed neighbors who were totally sure it was him because</w:t>
      </w:r>
      <w:r w:rsidR="000B6817">
        <w:t xml:space="preserve"> this event was almost unbelievable.</w:t>
      </w:r>
      <w:r w:rsidR="000E7680">
        <w:t xml:space="preserve"> When they asked how this </w:t>
      </w:r>
      <w:r w:rsidR="00D66801">
        <w:t>happened,</w:t>
      </w:r>
      <w:r w:rsidR="000E7680">
        <w:t xml:space="preserve"> he said</w:t>
      </w:r>
      <w:r w:rsidR="007C02FD">
        <w:t xml:space="preserve"> a man named Jesus had done it. Curious here is that this miracle was quite random in nature because this man didn’t know who Jesus was</w:t>
      </w:r>
      <w:r w:rsidR="00796190">
        <w:t xml:space="preserve"> previously.</w:t>
      </w:r>
    </w:p>
    <w:p w14:paraId="62C4AB43" w14:textId="77777777" w:rsidR="000C702A" w:rsidRDefault="000C702A" w:rsidP="00A82D52">
      <w:pPr>
        <w:pStyle w:val="NoSpacing"/>
      </w:pPr>
    </w:p>
    <w:p w14:paraId="2DD15745" w14:textId="06784164" w:rsidR="000C702A" w:rsidRDefault="000C702A" w:rsidP="00A82D52">
      <w:pPr>
        <w:pStyle w:val="NoSpacing"/>
      </w:pPr>
      <w:r>
        <w:t>Now, for whatever reason his neighbors took him to</w:t>
      </w:r>
      <w:r w:rsidR="007819FB">
        <w:t xml:space="preserve"> some Pharisees</w:t>
      </w:r>
      <w:r w:rsidR="004F4997">
        <w:t>. This shouldn’t have been necessary since Pharisees had no official authority t</w:t>
      </w:r>
      <w:r w:rsidR="00512B87">
        <w:t>o decide anything about the condition of this man, but they sure were curious.</w:t>
      </w:r>
      <w:r w:rsidR="009D2028">
        <w:t xml:space="preserve"> They ask</w:t>
      </w:r>
      <w:r w:rsidR="00D66801">
        <w:t>ed</w:t>
      </w:r>
      <w:r w:rsidR="009D2028">
        <w:t xml:space="preserve"> how this happened on the Sabbath</w:t>
      </w:r>
      <w:r w:rsidR="00E51351">
        <w:t>, probably to discover if Jesus had broken any Sabbath laws</w:t>
      </w:r>
      <w:r w:rsidR="00294C54">
        <w:t xml:space="preserve">. Since Jesus was often called rabbi he should </w:t>
      </w:r>
      <w:r w:rsidR="00460851">
        <w:t xml:space="preserve">be </w:t>
      </w:r>
      <w:r w:rsidR="000E7659">
        <w:t>observing</w:t>
      </w:r>
      <w:r w:rsidR="00460851">
        <w:t xml:space="preserve"> all restrictions placed on rabbis. Among the</w:t>
      </w:r>
      <w:r w:rsidR="00DF63E3">
        <w:t xml:space="preserve"> 39</w:t>
      </w:r>
      <w:r w:rsidR="00460851">
        <w:t xml:space="preserve"> </w:t>
      </w:r>
      <w:r w:rsidR="00E672FE">
        <w:t>forbidden tasks</w:t>
      </w:r>
      <w:r w:rsidR="00DF63E3">
        <w:t xml:space="preserve"> was working with clay</w:t>
      </w:r>
      <w:r w:rsidR="00CF2B6F">
        <w:t xml:space="preserve">, or dirt, so Jesus was working on the </w:t>
      </w:r>
      <w:r w:rsidR="00C71524">
        <w:t>S</w:t>
      </w:r>
      <w:r w:rsidR="00CF2B6F">
        <w:t>abbath</w:t>
      </w:r>
      <w:r w:rsidR="00D233D2">
        <w:t>. This made Jesus a sinner and therefore incapable of performing a miracle.</w:t>
      </w:r>
    </w:p>
    <w:p w14:paraId="6036815C" w14:textId="77777777" w:rsidR="00193337" w:rsidRDefault="00193337" w:rsidP="00A82D52">
      <w:pPr>
        <w:pStyle w:val="NoSpacing"/>
      </w:pPr>
    </w:p>
    <w:p w14:paraId="6FEFD125" w14:textId="770171B0" w:rsidR="00193337" w:rsidRDefault="00193337" w:rsidP="00A82D52">
      <w:pPr>
        <w:pStyle w:val="NoSpacing"/>
      </w:pPr>
      <w:r>
        <w:t>It is interesting that Jesus is to be beholden to rule the Pharisees made up</w:t>
      </w:r>
      <w:r w:rsidR="00650FA1">
        <w:t>, especially since God set aside the sabbath day for man not for himself</w:t>
      </w:r>
      <w:r w:rsidR="00B878D4">
        <w:t>. Jesus is God which makes him Lord of the Sabbath</w:t>
      </w:r>
      <w:r w:rsidR="00053720">
        <w:t xml:space="preserve">, which is a good thing because we </w:t>
      </w:r>
      <w:r w:rsidR="00C42EAF">
        <w:t>would be at much greater risk every seventh day.</w:t>
      </w:r>
      <w:r w:rsidR="00195713">
        <w:t xml:space="preserve"> It should be</w:t>
      </w:r>
      <w:r w:rsidR="009D1949">
        <w:t xml:space="preserve"> noted that in Jesus taking the dirt of the ground, the clay, and putting on the man’s eyes to restore his sight</w:t>
      </w:r>
      <w:r w:rsidR="00867B98">
        <w:t>, flaws brought about by the general curse of sin</w:t>
      </w:r>
      <w:r w:rsidR="002526BB">
        <w:t xml:space="preserve"> were being undone, pointing towards</w:t>
      </w:r>
      <w:r w:rsidR="00D90A31">
        <w:t xml:space="preserve"> the day when all things will be restored.</w:t>
      </w:r>
      <w:r w:rsidR="00B36BC2">
        <w:t xml:space="preserve"> If you think about it, everything </w:t>
      </w:r>
      <w:r w:rsidR="0077116C">
        <w:t>Jesus</w:t>
      </w:r>
      <w:r w:rsidR="00B36BC2">
        <w:t xml:space="preserve"> said and every miracle he performed was </w:t>
      </w:r>
      <w:r w:rsidR="002656BE">
        <w:t>working to set everything right</w:t>
      </w:r>
      <w:r w:rsidR="0077116C">
        <w:t>. In the world as God first made it there was no hunger, thirst,</w:t>
      </w:r>
      <w:r w:rsidR="00FE5FDB">
        <w:t xml:space="preserve"> blindness, lameness, hearing </w:t>
      </w:r>
      <w:r w:rsidR="00D456B3">
        <w:t>impairment, or death. Jesus was showing how it will be again</w:t>
      </w:r>
      <w:r w:rsidR="007E5C23">
        <w:t>.</w:t>
      </w:r>
    </w:p>
    <w:p w14:paraId="20263024" w14:textId="77777777" w:rsidR="007E5C23" w:rsidRDefault="007E5C23" w:rsidP="00A82D52">
      <w:pPr>
        <w:pStyle w:val="NoSpacing"/>
      </w:pPr>
    </w:p>
    <w:p w14:paraId="61798CB1" w14:textId="08605B56" w:rsidR="007E5C23" w:rsidRDefault="006E3AEF" w:rsidP="00A82D52">
      <w:pPr>
        <w:pStyle w:val="NoSpacing"/>
      </w:pPr>
      <w:r>
        <w:t xml:space="preserve">It is important to observe that the man born blind could </w:t>
      </w:r>
      <w:r w:rsidR="004C7827">
        <w:t>see that Jesus was from God while the sighted scholars couldn’t see it. They were blinded by their own arrogance</w:t>
      </w:r>
      <w:r w:rsidR="00280600">
        <w:t xml:space="preserve"> while the miracle made it all clear</w:t>
      </w:r>
      <w:r w:rsidR="008A663F">
        <w:t xml:space="preserve"> that Jesus had to be</w:t>
      </w:r>
      <w:r w:rsidR="00FF31AA">
        <w:t xml:space="preserve"> from God or else he would be unable to do</w:t>
      </w:r>
      <w:r w:rsidR="00223B23">
        <w:t xml:space="preserve"> the things he does.</w:t>
      </w:r>
      <w:r w:rsidR="004B41F9">
        <w:t xml:space="preserve"> </w:t>
      </w:r>
      <w:r w:rsidR="007963CB">
        <w:t>Interestingly, Jesus</w:t>
      </w:r>
      <w:r w:rsidR="00210C92">
        <w:t xml:space="preserve"> revealed himself to be the Son of Man, which meant the Messiah,</w:t>
      </w:r>
      <w:r w:rsidR="00773380">
        <w:t xml:space="preserve"> to a man who was blind to the truth, perhaps because the Pharisees had put blinders</w:t>
      </w:r>
      <w:r w:rsidR="00EC6CB1">
        <w:t xml:space="preserve"> on their faith by </w:t>
      </w:r>
      <w:r w:rsidR="00EC6CB1">
        <w:lastRenderedPageBreak/>
        <w:t>telling them lies</w:t>
      </w:r>
      <w:r w:rsidR="009421EF">
        <w:t>. Now the blinders were off, he was unblinded by the light of Christ as</w:t>
      </w:r>
      <w:r w:rsidR="00DC6679">
        <w:t xml:space="preserve"> the one sent from heaven</w:t>
      </w:r>
      <w:r w:rsidR="005A32F2">
        <w:t>. He needed the hope that he basically had been denied but now</w:t>
      </w:r>
      <w:r w:rsidR="004E5332">
        <w:t xml:space="preserve"> he knew. For those who would deny him</w:t>
      </w:r>
      <w:r w:rsidR="00FC3D4A">
        <w:t xml:space="preserve"> they would remain spiritually blind</w:t>
      </w:r>
      <w:r w:rsidR="004B3551">
        <w:t>. They couldn’t see it and didn’t want to listen in order to learn</w:t>
      </w:r>
      <w:r w:rsidR="00D731B7">
        <w:t>.</w:t>
      </w:r>
    </w:p>
    <w:p w14:paraId="59411007" w14:textId="77777777" w:rsidR="00D731B7" w:rsidRDefault="00D731B7" w:rsidP="00A82D52">
      <w:pPr>
        <w:pStyle w:val="NoSpacing"/>
      </w:pPr>
    </w:p>
    <w:p w14:paraId="0C42DE80" w14:textId="688C1E4E" w:rsidR="00D731B7" w:rsidRDefault="00D731B7" w:rsidP="00A82D52">
      <w:pPr>
        <w:pStyle w:val="NoSpacing"/>
      </w:pPr>
      <w:r>
        <w:t>That problem continues today both with leaders in the church, with some members, and with many who</w:t>
      </w:r>
      <w:r w:rsidR="00CA40FD">
        <w:t xml:space="preserve"> willingly and deliberately are outside the church of Jesus Christ.</w:t>
      </w:r>
      <w:r w:rsidR="0014025F">
        <w:t xml:space="preserve"> The devil has turned many hearts away and yet there </w:t>
      </w:r>
      <w:r w:rsidR="00E4306F">
        <w:t>are millions living blind at the moment</w:t>
      </w:r>
      <w:r w:rsidR="00B260A9">
        <w:t xml:space="preserve"> waiting for the moment when the light of Christ leads them to see and shows them</w:t>
      </w:r>
      <w:r w:rsidR="0059581A">
        <w:t xml:space="preserve"> the way. May we pray to be a part of the mission</w:t>
      </w:r>
      <w:r w:rsidR="00B3459A">
        <w:t xml:space="preserve"> to unblind the world</w:t>
      </w:r>
      <w:r w:rsidR="00755E62">
        <w:t xml:space="preserve"> with the saving light. Amen.</w:t>
      </w:r>
    </w:p>
    <w:sectPr w:rsidR="00D73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52"/>
    <w:rsid w:val="000250D0"/>
    <w:rsid w:val="00053720"/>
    <w:rsid w:val="000B6817"/>
    <w:rsid w:val="000C702A"/>
    <w:rsid w:val="000E7659"/>
    <w:rsid w:val="000E7680"/>
    <w:rsid w:val="0014025F"/>
    <w:rsid w:val="00193337"/>
    <w:rsid w:val="00195713"/>
    <w:rsid w:val="00210C92"/>
    <w:rsid w:val="00223B23"/>
    <w:rsid w:val="002526BB"/>
    <w:rsid w:val="002656BE"/>
    <w:rsid w:val="00275731"/>
    <w:rsid w:val="00280600"/>
    <w:rsid w:val="00294C54"/>
    <w:rsid w:val="00403801"/>
    <w:rsid w:val="00417B49"/>
    <w:rsid w:val="0044733C"/>
    <w:rsid w:val="00460851"/>
    <w:rsid w:val="004B3551"/>
    <w:rsid w:val="004B41F9"/>
    <w:rsid w:val="004C7827"/>
    <w:rsid w:val="004E5332"/>
    <w:rsid w:val="004F4997"/>
    <w:rsid w:val="00512B87"/>
    <w:rsid w:val="005658B4"/>
    <w:rsid w:val="00583F04"/>
    <w:rsid w:val="0059581A"/>
    <w:rsid w:val="005A32F2"/>
    <w:rsid w:val="0063556D"/>
    <w:rsid w:val="00650FA1"/>
    <w:rsid w:val="006E3AEF"/>
    <w:rsid w:val="00755E62"/>
    <w:rsid w:val="007575CE"/>
    <w:rsid w:val="007615FD"/>
    <w:rsid w:val="0077116C"/>
    <w:rsid w:val="00773380"/>
    <w:rsid w:val="007819FB"/>
    <w:rsid w:val="00784435"/>
    <w:rsid w:val="00791C1D"/>
    <w:rsid w:val="00796190"/>
    <w:rsid w:val="007963CB"/>
    <w:rsid w:val="007C02FD"/>
    <w:rsid w:val="007E5C23"/>
    <w:rsid w:val="0080781C"/>
    <w:rsid w:val="00820DF1"/>
    <w:rsid w:val="00867B98"/>
    <w:rsid w:val="008A663F"/>
    <w:rsid w:val="00912059"/>
    <w:rsid w:val="00915AD1"/>
    <w:rsid w:val="009421EF"/>
    <w:rsid w:val="009D1949"/>
    <w:rsid w:val="009D2028"/>
    <w:rsid w:val="009D2EE5"/>
    <w:rsid w:val="00A82D52"/>
    <w:rsid w:val="00B260A9"/>
    <w:rsid w:val="00B3459A"/>
    <w:rsid w:val="00B36BC2"/>
    <w:rsid w:val="00B878D4"/>
    <w:rsid w:val="00BB4E2F"/>
    <w:rsid w:val="00C42EAF"/>
    <w:rsid w:val="00C71524"/>
    <w:rsid w:val="00CA40FD"/>
    <w:rsid w:val="00CC04EF"/>
    <w:rsid w:val="00CF2B6F"/>
    <w:rsid w:val="00D233D2"/>
    <w:rsid w:val="00D456B3"/>
    <w:rsid w:val="00D66801"/>
    <w:rsid w:val="00D731B7"/>
    <w:rsid w:val="00D90A31"/>
    <w:rsid w:val="00DB4BC8"/>
    <w:rsid w:val="00DC6679"/>
    <w:rsid w:val="00DE5FA2"/>
    <w:rsid w:val="00DF63E3"/>
    <w:rsid w:val="00E4306F"/>
    <w:rsid w:val="00E51351"/>
    <w:rsid w:val="00E672FE"/>
    <w:rsid w:val="00E84A67"/>
    <w:rsid w:val="00EB3137"/>
    <w:rsid w:val="00EC6CB1"/>
    <w:rsid w:val="00F472F8"/>
    <w:rsid w:val="00FB081E"/>
    <w:rsid w:val="00FC3D4A"/>
    <w:rsid w:val="00FE5FDB"/>
    <w:rsid w:val="00FF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74C1"/>
  <w15:chartTrackingRefBased/>
  <w15:docId w15:val="{8B5C6CCE-805C-4F59-B158-A13ABE1F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2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D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A82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D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D52"/>
    <w:rPr>
      <w:rFonts w:eastAsiaTheme="majorEastAsia" w:cstheme="majorBidi"/>
      <w:color w:val="272727" w:themeColor="text1" w:themeTint="D8"/>
    </w:rPr>
  </w:style>
  <w:style w:type="paragraph" w:styleId="Title">
    <w:name w:val="Title"/>
    <w:basedOn w:val="Normal"/>
    <w:next w:val="Normal"/>
    <w:link w:val="TitleChar"/>
    <w:uiPriority w:val="10"/>
    <w:qFormat/>
    <w:rsid w:val="00A82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D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D52"/>
    <w:pPr>
      <w:spacing w:before="160"/>
      <w:jc w:val="center"/>
    </w:pPr>
    <w:rPr>
      <w:i/>
      <w:iCs/>
      <w:color w:val="404040" w:themeColor="text1" w:themeTint="BF"/>
    </w:rPr>
  </w:style>
  <w:style w:type="character" w:customStyle="1" w:styleId="QuoteChar">
    <w:name w:val="Quote Char"/>
    <w:basedOn w:val="DefaultParagraphFont"/>
    <w:link w:val="Quote"/>
    <w:uiPriority w:val="29"/>
    <w:rsid w:val="00A82D52"/>
    <w:rPr>
      <w:i/>
      <w:iCs/>
      <w:color w:val="404040" w:themeColor="text1" w:themeTint="BF"/>
    </w:rPr>
  </w:style>
  <w:style w:type="paragraph" w:styleId="ListParagraph">
    <w:name w:val="List Paragraph"/>
    <w:basedOn w:val="Normal"/>
    <w:uiPriority w:val="34"/>
    <w:qFormat/>
    <w:rsid w:val="00A82D52"/>
    <w:pPr>
      <w:ind w:left="720"/>
      <w:contextualSpacing/>
    </w:pPr>
  </w:style>
  <w:style w:type="character" w:styleId="IntenseEmphasis">
    <w:name w:val="Intense Emphasis"/>
    <w:basedOn w:val="DefaultParagraphFont"/>
    <w:uiPriority w:val="21"/>
    <w:qFormat/>
    <w:rsid w:val="00A82D52"/>
    <w:rPr>
      <w:i/>
      <w:iCs/>
      <w:color w:val="0F4761" w:themeColor="accent1" w:themeShade="BF"/>
    </w:rPr>
  </w:style>
  <w:style w:type="paragraph" w:styleId="IntenseQuote">
    <w:name w:val="Intense Quote"/>
    <w:basedOn w:val="Normal"/>
    <w:next w:val="Normal"/>
    <w:link w:val="IntenseQuoteChar"/>
    <w:uiPriority w:val="30"/>
    <w:qFormat/>
    <w:rsid w:val="00A82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D52"/>
    <w:rPr>
      <w:i/>
      <w:iCs/>
      <w:color w:val="0F4761" w:themeColor="accent1" w:themeShade="BF"/>
    </w:rPr>
  </w:style>
  <w:style w:type="character" w:styleId="IntenseReference">
    <w:name w:val="Intense Reference"/>
    <w:basedOn w:val="DefaultParagraphFont"/>
    <w:uiPriority w:val="32"/>
    <w:qFormat/>
    <w:rsid w:val="00A82D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1419</TotalTime>
  <Pages>2</Pages>
  <Words>776</Words>
  <Characters>3214</Characters>
  <Application>Microsoft Office Word</Application>
  <DocSecurity>0</DocSecurity>
  <Lines>229</Lines>
  <Paragraphs>265</Paragraphs>
  <ScaleCrop>false</ScaleCrop>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81</cp:revision>
  <dcterms:created xsi:type="dcterms:W3CDTF">2026-03-11T19:37:00Z</dcterms:created>
  <dcterms:modified xsi:type="dcterms:W3CDTF">2026-03-12T19:16:00Z</dcterms:modified>
</cp:coreProperties>
</file>