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E433" w14:textId="43F986DC" w:rsidR="004B39AC" w:rsidRDefault="004B39AC" w:rsidP="00CA3E4C">
      <w:pPr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4B39AC">
        <w:rPr>
          <w:rFonts w:asciiTheme="majorHAnsi" w:hAnsiTheme="majorHAnsi"/>
          <w:b/>
          <w:noProof/>
          <w:color w:val="365F91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4B6C57" wp14:editId="49A5DF95">
                <wp:simplePos x="0" y="0"/>
                <wp:positionH relativeFrom="column">
                  <wp:posOffset>5712460</wp:posOffset>
                </wp:positionH>
                <wp:positionV relativeFrom="paragraph">
                  <wp:posOffset>-457200</wp:posOffset>
                </wp:positionV>
                <wp:extent cx="159766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EB4F" w14:textId="228B6B6A" w:rsidR="004B39AC" w:rsidRDefault="004B39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89E06" wp14:editId="669FFB0D">
                                  <wp:extent cx="1296063" cy="1028281"/>
                                  <wp:effectExtent l="0" t="0" r="0" b="0"/>
                                  <wp:docPr id="3" name="Picture 3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520" cy="1031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B6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8pt;margin-top:-36pt;width:125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yJDQIAAPc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" stroked="f">
                <v:textbox style="mso-fit-shape-to-text:t">
                  <w:txbxContent>
                    <w:p w14:paraId="717BEB4F" w14:textId="228B6B6A" w:rsidR="004B39AC" w:rsidRDefault="004B39AC">
                      <w:r>
                        <w:rPr>
                          <w:noProof/>
                        </w:rPr>
                        <w:drawing>
                          <wp:inline distT="0" distB="0" distL="0" distR="0" wp14:anchorId="04889E06" wp14:editId="669FFB0D">
                            <wp:extent cx="1296063" cy="1028281"/>
                            <wp:effectExtent l="0" t="0" r="0" b="0"/>
                            <wp:docPr id="3" name="Picture 3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520" cy="1031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6D008" w14:textId="2691D733" w:rsidR="005C0F1D" w:rsidRPr="004B39AC" w:rsidRDefault="00CA3E4C" w:rsidP="00CA3E4C">
      <w:pPr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4B39AC">
        <w:rPr>
          <w:rFonts w:asciiTheme="majorHAnsi" w:hAnsiTheme="majorHAnsi"/>
          <w:b/>
          <w:color w:val="365F91" w:themeColor="accent1" w:themeShade="BF"/>
          <w:sz w:val="32"/>
          <w:szCs w:val="32"/>
        </w:rPr>
        <w:t xml:space="preserve">Risk Profile/Awareness </w:t>
      </w:r>
      <w:r w:rsidR="00FA7CD5" w:rsidRPr="004B39AC">
        <w:rPr>
          <w:rFonts w:asciiTheme="majorHAnsi" w:hAnsiTheme="majorHAnsi"/>
          <w:b/>
          <w:color w:val="365F91" w:themeColor="accent1" w:themeShade="BF"/>
          <w:sz w:val="32"/>
          <w:szCs w:val="32"/>
        </w:rPr>
        <w:t>Questionnaire</w:t>
      </w:r>
    </w:p>
    <w:p w14:paraId="3FD7958D" w14:textId="77777777" w:rsidR="00FA7CD5" w:rsidRPr="004B39AC" w:rsidRDefault="00EC761A" w:rsidP="00EC761A">
      <w:pPr>
        <w:jc w:val="center"/>
        <w:rPr>
          <w:rFonts w:asciiTheme="majorHAnsi" w:hAnsiTheme="majorHAnsi"/>
          <w:i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“Investing is the intersection of economics and psychology” – </w:t>
      </w:r>
      <w:r w:rsidRPr="004B39AC">
        <w:rPr>
          <w:rFonts w:asciiTheme="majorHAnsi" w:hAnsiTheme="majorHAnsi"/>
          <w:i/>
          <w:color w:val="365F91" w:themeColor="accent1" w:themeShade="BF"/>
        </w:rPr>
        <w:t>Seth Klarman</w:t>
      </w:r>
    </w:p>
    <w:p w14:paraId="4C912979" w14:textId="77777777" w:rsidR="00AB4F1E" w:rsidRPr="004B39AC" w:rsidRDefault="00AB4F1E" w:rsidP="00AB4F1E">
      <w:p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  <w:u w:val="single"/>
        </w:rPr>
        <w:t xml:space="preserve">Please take a few minutes to complete this as it will help us help you make better investment decisions moving forward. </w:t>
      </w:r>
    </w:p>
    <w:p w14:paraId="77F0EC55" w14:textId="7B7F4678" w:rsidR="005C6F48" w:rsidRPr="004B39AC" w:rsidRDefault="00CA3E4C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Which of the following is your primary goal </w:t>
      </w:r>
      <w:r w:rsidR="005C6F48" w:rsidRPr="004B39AC">
        <w:rPr>
          <w:rFonts w:asciiTheme="majorHAnsi" w:hAnsiTheme="majorHAnsi"/>
          <w:color w:val="365F91" w:themeColor="accent1" w:themeShade="BF"/>
        </w:rPr>
        <w:t>when it comes to your investable assets</w:t>
      </w:r>
      <w:r w:rsidR="004B39AC">
        <w:rPr>
          <w:rFonts w:asciiTheme="majorHAnsi" w:hAnsiTheme="majorHAnsi"/>
          <w:color w:val="365F91" w:themeColor="accent1" w:themeShade="BF"/>
        </w:rPr>
        <w:t>?</w:t>
      </w:r>
    </w:p>
    <w:p w14:paraId="70A76FDD" w14:textId="60FB9CAD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Protect existing investments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627B5C35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Grow investments</w:t>
      </w:r>
    </w:p>
    <w:p w14:paraId="318D3EE3" w14:textId="77777777" w:rsidR="00CA3E4C" w:rsidRPr="004B39AC" w:rsidRDefault="00CA3E4C" w:rsidP="00CA3E4C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12B257F2" w14:textId="5CBF66A6" w:rsidR="005C6F48" w:rsidRPr="004B39AC" w:rsidRDefault="005C6F48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What is the best investment you’ve ever made and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why</w:t>
      </w:r>
      <w:r w:rsidR="004B39AC">
        <w:rPr>
          <w:rFonts w:asciiTheme="majorHAnsi" w:hAnsiTheme="majorHAnsi"/>
          <w:color w:val="365F91" w:themeColor="accent1" w:themeShade="BF"/>
        </w:rPr>
        <w:t>?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</w:p>
    <w:p w14:paraId="00C2A429" w14:textId="77777777" w:rsidR="00CA3E4C" w:rsidRPr="004B39AC" w:rsidRDefault="00CA3E4C" w:rsidP="00CA3E4C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46206FAB" w14:textId="35D1CE4A" w:rsidR="005C6F48" w:rsidRPr="004B39AC" w:rsidRDefault="005C6F48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What is the worst investment you’ve ever made and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why</w:t>
      </w:r>
      <w:r w:rsidR="004B39AC">
        <w:rPr>
          <w:rFonts w:asciiTheme="majorHAnsi" w:hAnsiTheme="majorHAnsi"/>
          <w:color w:val="365F91" w:themeColor="accent1" w:themeShade="BF"/>
        </w:rPr>
        <w:t>?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</w:p>
    <w:p w14:paraId="7F47051D" w14:textId="77777777" w:rsidR="00CA3E4C" w:rsidRPr="004B39AC" w:rsidRDefault="00CA3E4C" w:rsidP="00CA3E4C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629C2697" w14:textId="4CE3BA82" w:rsidR="005C6F48" w:rsidRPr="004B39AC" w:rsidRDefault="005C6F48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What is the #1 determinant in your ability to retire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comfortably</w:t>
      </w:r>
      <w:r w:rsidR="004B39AC">
        <w:rPr>
          <w:rFonts w:asciiTheme="majorHAnsi" w:hAnsiTheme="majorHAnsi"/>
          <w:color w:val="365F91" w:themeColor="accent1" w:themeShade="BF"/>
        </w:rPr>
        <w:t>?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1B814ED7" w14:textId="77777777" w:rsidR="00EC761A" w:rsidRPr="004B39AC" w:rsidRDefault="00EC761A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Pension(s) &amp; social security</w:t>
      </w:r>
    </w:p>
    <w:p w14:paraId="4ABA5BBB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How much I save</w:t>
      </w:r>
    </w:p>
    <w:p w14:paraId="6A5DF5AA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The growth rate on my investments</w:t>
      </w:r>
    </w:p>
    <w:p w14:paraId="31A667B4" w14:textId="77777777" w:rsidR="00CA3E4C" w:rsidRPr="004B39AC" w:rsidRDefault="00CA3E4C" w:rsidP="00CA3E4C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57E54246" w14:textId="5776EDF5" w:rsidR="005C6F48" w:rsidRPr="004B39AC" w:rsidRDefault="00CA3E4C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Which of the following is most important when determining a portfolio’s long term investment</w:t>
      </w:r>
      <w:r w:rsidR="00EC761A" w:rsidRPr="004B39AC">
        <w:rPr>
          <w:rFonts w:asciiTheme="majorHAnsi" w:hAnsiTheme="majorHAnsi"/>
          <w:color w:val="365F91" w:themeColor="accent1" w:themeShade="BF"/>
        </w:rPr>
        <w:t xml:space="preserve"> </w:t>
      </w:r>
      <w:proofErr w:type="gramStart"/>
      <w:r w:rsidR="00EC761A" w:rsidRPr="004B39AC">
        <w:rPr>
          <w:rFonts w:asciiTheme="majorHAnsi" w:hAnsiTheme="majorHAnsi"/>
          <w:color w:val="365F91" w:themeColor="accent1" w:themeShade="BF"/>
        </w:rPr>
        <w:t>return</w:t>
      </w:r>
      <w:r w:rsidR="004B39AC">
        <w:rPr>
          <w:rFonts w:asciiTheme="majorHAnsi" w:hAnsiTheme="majorHAnsi"/>
          <w:color w:val="365F91" w:themeColor="accent1" w:themeShade="BF"/>
        </w:rPr>
        <w:t>?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</w:p>
    <w:p w14:paraId="112C6820" w14:textId="7DC1DD2D" w:rsidR="00CA3E4C" w:rsidRPr="004B39AC" w:rsidRDefault="00EC761A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The</w:t>
      </w:r>
      <w:r w:rsidR="00CA3E4C" w:rsidRPr="004B39AC">
        <w:rPr>
          <w:rFonts w:asciiTheme="majorHAnsi" w:hAnsiTheme="majorHAnsi"/>
          <w:color w:val="365F91" w:themeColor="accent1" w:themeShade="BF"/>
        </w:rPr>
        <w:t xml:space="preserve"> mix of stocks vs. bonds (asset allocation)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6FA34E4B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The specific stocks or mutual funds </w:t>
      </w:r>
      <w:r w:rsidR="00EC761A" w:rsidRPr="004B39AC">
        <w:rPr>
          <w:rFonts w:asciiTheme="majorHAnsi" w:hAnsiTheme="majorHAnsi"/>
          <w:color w:val="365F91" w:themeColor="accent1" w:themeShade="BF"/>
        </w:rPr>
        <w:t>one</w:t>
      </w:r>
      <w:r w:rsidRPr="004B39AC">
        <w:rPr>
          <w:rFonts w:asciiTheme="majorHAnsi" w:hAnsiTheme="majorHAnsi"/>
          <w:color w:val="365F91" w:themeColor="accent1" w:themeShade="BF"/>
        </w:rPr>
        <w:t xml:space="preserve"> own</w:t>
      </w:r>
      <w:r w:rsidR="00EC761A" w:rsidRPr="004B39AC">
        <w:rPr>
          <w:rFonts w:asciiTheme="majorHAnsi" w:hAnsiTheme="majorHAnsi"/>
          <w:color w:val="365F91" w:themeColor="accent1" w:themeShade="BF"/>
        </w:rPr>
        <w:t>s</w:t>
      </w:r>
    </w:p>
    <w:p w14:paraId="66FF75B3" w14:textId="77777777" w:rsidR="00CA3E4C" w:rsidRPr="004B39AC" w:rsidRDefault="00EC761A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One’s</w:t>
      </w:r>
      <w:r w:rsidR="00CA3E4C" w:rsidRPr="004B39AC">
        <w:rPr>
          <w:rFonts w:asciiTheme="majorHAnsi" w:hAnsiTheme="majorHAnsi"/>
          <w:color w:val="365F91" w:themeColor="accent1" w:themeShade="BF"/>
        </w:rPr>
        <w:t xml:space="preserve"> ability to time the market and avoid stock market crashes</w:t>
      </w:r>
    </w:p>
    <w:p w14:paraId="715347F0" w14:textId="77777777" w:rsidR="00CA3E4C" w:rsidRPr="004B39AC" w:rsidRDefault="00CA3E4C" w:rsidP="00CA3E4C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22FBC251" w14:textId="77777777" w:rsidR="00CA3E4C" w:rsidRPr="004B39AC" w:rsidRDefault="00CA3E4C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True or false – the risk of owning one stock is the same as the risk of owning 1,000 stocks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</w:p>
    <w:p w14:paraId="2F5A6848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True</w:t>
      </w:r>
    </w:p>
    <w:p w14:paraId="3A5F573E" w14:textId="114EFA9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False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76A2AB21" w14:textId="77777777" w:rsidR="00CA3E4C" w:rsidRPr="004B39AC" w:rsidRDefault="00CA3E4C" w:rsidP="00CA3E4C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598C0760" w14:textId="0893BCF4" w:rsidR="00CA3E4C" w:rsidRPr="004B39AC" w:rsidRDefault="00CA3E4C" w:rsidP="005C6F48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The return of large US stocks over the past 90 years is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approx.</w:t>
      </w:r>
      <w:r w:rsidR="004B39AC">
        <w:rPr>
          <w:rFonts w:asciiTheme="majorHAnsi" w:hAnsiTheme="majorHAnsi"/>
          <w:color w:val="365F91" w:themeColor="accent1" w:themeShade="BF"/>
        </w:rPr>
        <w:t>?</w:t>
      </w:r>
      <w:r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</w:p>
    <w:p w14:paraId="6C03C769" w14:textId="1DF0346C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9%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680609AB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12%</w:t>
      </w:r>
    </w:p>
    <w:p w14:paraId="4AADCF25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6%</w:t>
      </w:r>
    </w:p>
    <w:p w14:paraId="08F0991C" w14:textId="77777777" w:rsidR="00CA3E4C" w:rsidRPr="004B39AC" w:rsidRDefault="00CA3E4C" w:rsidP="00CA3E4C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112E7269" w14:textId="43CC3086" w:rsidR="00EC761A" w:rsidRPr="004B39AC" w:rsidRDefault="00EC761A" w:rsidP="00EC761A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The return of US corporate bonds over the past 90 years is </w:t>
      </w:r>
      <w:proofErr w:type="gramStart"/>
      <w:r w:rsidR="004B39AC">
        <w:rPr>
          <w:rFonts w:asciiTheme="majorHAnsi" w:hAnsiTheme="majorHAnsi"/>
          <w:color w:val="365F91" w:themeColor="accent1" w:themeShade="BF"/>
        </w:rPr>
        <w:t>approx.?</w:t>
      </w:r>
      <w:r w:rsidRPr="004B39AC">
        <w:rPr>
          <w:rFonts w:asciiTheme="majorHAnsi" w:hAnsiTheme="majorHAnsi"/>
          <w:color w:val="365F91" w:themeColor="accent1" w:themeShade="BF"/>
        </w:rPr>
        <w:t>.:</w:t>
      </w:r>
      <w:proofErr w:type="gramEnd"/>
    </w:p>
    <w:p w14:paraId="3DE7D234" w14:textId="2317C43D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4%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0177E73E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2%</w:t>
      </w:r>
    </w:p>
    <w:p w14:paraId="6FEEDA89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7%</w:t>
      </w:r>
    </w:p>
    <w:p w14:paraId="3942AFA2" w14:textId="77777777" w:rsidR="00EC761A" w:rsidRPr="004B39AC" w:rsidRDefault="00EC761A" w:rsidP="00EC761A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4E58B497" w14:textId="2249DF92" w:rsidR="00976B36" w:rsidRPr="004B39AC" w:rsidRDefault="00CA3E4C" w:rsidP="00CA3E4C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My expected rate of return over the next 10-15 years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is:_</w:t>
      </w:r>
      <w:proofErr w:type="gramEnd"/>
      <w:r w:rsidRPr="004B39AC">
        <w:rPr>
          <w:rFonts w:asciiTheme="majorHAnsi" w:hAnsiTheme="majorHAnsi"/>
          <w:color w:val="365F91" w:themeColor="accent1" w:themeShade="BF"/>
        </w:rPr>
        <w:t>______________</w:t>
      </w:r>
    </w:p>
    <w:p w14:paraId="3C14DD6C" w14:textId="77777777" w:rsidR="00CF4762" w:rsidRPr="004B39AC" w:rsidRDefault="00CF4762" w:rsidP="00CF4762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077F468A" w14:textId="77777777" w:rsidR="00CA3E4C" w:rsidRPr="004B39AC" w:rsidRDefault="00976B36" w:rsidP="00CA3E4C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Tru</w:t>
      </w:r>
      <w:r w:rsidR="00CA3E4C" w:rsidRPr="004B39AC">
        <w:rPr>
          <w:rFonts w:asciiTheme="majorHAnsi" w:hAnsiTheme="majorHAnsi"/>
          <w:color w:val="365F91" w:themeColor="accent1" w:themeShade="BF"/>
        </w:rPr>
        <w:t xml:space="preserve">e or false – diversification allows an investor to </w:t>
      </w:r>
      <w:r w:rsidR="00A30247" w:rsidRPr="004B39AC">
        <w:rPr>
          <w:rFonts w:asciiTheme="majorHAnsi" w:hAnsiTheme="majorHAnsi"/>
          <w:color w:val="365F91" w:themeColor="accent1" w:themeShade="BF"/>
        </w:rPr>
        <w:t xml:space="preserve">completely </w:t>
      </w:r>
      <w:r w:rsidR="00CA3E4C" w:rsidRPr="004B39AC">
        <w:rPr>
          <w:rFonts w:asciiTheme="majorHAnsi" w:hAnsiTheme="majorHAnsi"/>
          <w:color w:val="365F91" w:themeColor="accent1" w:themeShade="BF"/>
        </w:rPr>
        <w:t>avoid bad years like 2008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</w:p>
    <w:p w14:paraId="38C1C87E" w14:textId="72A9BA34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True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7D3551A0" w14:textId="77777777" w:rsidR="00CA3E4C" w:rsidRPr="004B39AC" w:rsidRDefault="00CA3E4C" w:rsidP="00CA3E4C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False</w:t>
      </w:r>
    </w:p>
    <w:p w14:paraId="01896EC0" w14:textId="77777777" w:rsidR="00EC761A" w:rsidRPr="004B39AC" w:rsidRDefault="00EC761A" w:rsidP="00EC761A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106A668A" w14:textId="0B6E6724" w:rsidR="00CF4762" w:rsidRDefault="00CF4762" w:rsidP="00EC761A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2577771E" w14:textId="77777777" w:rsidR="004B39AC" w:rsidRPr="004B39AC" w:rsidRDefault="004B39AC" w:rsidP="00EC761A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5CEC64BE" w14:textId="77777777" w:rsidR="00CA3E4C" w:rsidRPr="004B39AC" w:rsidRDefault="00EC761A" w:rsidP="00CA3E4C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lastRenderedPageBreak/>
        <w:t xml:space="preserve">How do you define risk when it comes to your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investments</w:t>
      </w:r>
      <w:r w:rsidR="00AB4F1E"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</w:p>
    <w:p w14:paraId="73E1C398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Price fluctuation (volatility)</w:t>
      </w:r>
    </w:p>
    <w:p w14:paraId="37199C66" w14:textId="0712A4B5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Loss of principal</w:t>
      </w:r>
      <w:r w:rsidR="00AB4F1E" w:rsidRPr="004B39AC">
        <w:rPr>
          <w:rFonts w:asciiTheme="majorHAnsi" w:hAnsiTheme="majorHAnsi"/>
          <w:color w:val="365F91" w:themeColor="accent1" w:themeShade="BF"/>
        </w:rPr>
        <w:t xml:space="preserve"> (losing money)</w:t>
      </w:r>
      <w:r w:rsidR="00F872B8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6C91CA65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Loss of purchasing power</w:t>
      </w:r>
      <w:r w:rsidR="00AB4F1E" w:rsidRPr="004B39AC">
        <w:rPr>
          <w:rFonts w:asciiTheme="majorHAnsi" w:hAnsiTheme="majorHAnsi"/>
          <w:color w:val="365F91" w:themeColor="accent1" w:themeShade="BF"/>
        </w:rPr>
        <w:t xml:space="preserve"> (not keeping pace with inflation)</w:t>
      </w:r>
    </w:p>
    <w:p w14:paraId="300E80A0" w14:textId="77777777" w:rsidR="00EC761A" w:rsidRPr="004B39AC" w:rsidRDefault="00EC761A" w:rsidP="00EC761A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37693E63" w14:textId="77777777" w:rsidR="00EC761A" w:rsidRPr="004B39AC" w:rsidRDefault="00EC761A" w:rsidP="00EC761A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When do you expect to begin withdrawing money from your investment account</w:t>
      </w:r>
      <w:r w:rsidR="00976B36" w:rsidRPr="004B39AC">
        <w:rPr>
          <w:rFonts w:asciiTheme="majorHAnsi" w:hAnsiTheme="majorHAnsi"/>
          <w:color w:val="365F91" w:themeColor="accent1" w:themeShade="BF"/>
        </w:rPr>
        <w:t>s</w:t>
      </w:r>
      <w:r w:rsidRPr="004B39AC">
        <w:rPr>
          <w:rFonts w:asciiTheme="majorHAnsi" w:hAnsiTheme="majorHAnsi"/>
          <w:color w:val="365F91" w:themeColor="accent1" w:themeShade="BF"/>
        </w:rPr>
        <w:t>?</w:t>
      </w:r>
    </w:p>
    <w:p w14:paraId="5B8B21A6" w14:textId="77777777" w:rsidR="00976B36" w:rsidRPr="004B39AC" w:rsidRDefault="00976B36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___ Immediately (if so, how much per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year?_</w:t>
      </w:r>
      <w:proofErr w:type="gramEnd"/>
      <w:r w:rsidRPr="004B39AC">
        <w:rPr>
          <w:rFonts w:asciiTheme="majorHAnsi" w:hAnsiTheme="majorHAnsi"/>
          <w:color w:val="365F91" w:themeColor="accent1" w:themeShade="BF"/>
        </w:rPr>
        <w:t>______________)</w:t>
      </w:r>
    </w:p>
    <w:p w14:paraId="0396B44D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1 to 2 years</w:t>
      </w:r>
    </w:p>
    <w:p w14:paraId="478F9D07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3 to 4 years</w:t>
      </w:r>
    </w:p>
    <w:p w14:paraId="6B87F214" w14:textId="41BD2DA8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5 to 7 years</w:t>
      </w:r>
    </w:p>
    <w:p w14:paraId="595ECF9E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8 to 10 years</w:t>
      </w:r>
    </w:p>
    <w:p w14:paraId="254FBF09" w14:textId="77777777" w:rsidR="00EC761A" w:rsidRPr="004B39AC" w:rsidRDefault="00EC761A" w:rsidP="00EC761A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11 years or more</w:t>
      </w:r>
    </w:p>
    <w:p w14:paraId="7F607F8D" w14:textId="77777777" w:rsidR="00A30247" w:rsidRPr="004B39AC" w:rsidRDefault="00A30247" w:rsidP="00A30247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340A48C6" w14:textId="732185B9" w:rsidR="00AB4F1E" w:rsidRPr="004B39AC" w:rsidRDefault="00AB4F1E" w:rsidP="00A30247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How much experience do you have investing in the following</w:t>
      </w:r>
      <w:r w:rsidR="00976B36" w:rsidRPr="004B39AC">
        <w:rPr>
          <w:rFonts w:asciiTheme="majorHAnsi" w:hAnsiTheme="majorHAnsi"/>
          <w:color w:val="365F91" w:themeColor="accent1" w:themeShade="BF"/>
        </w:rPr>
        <w:t xml:space="preserve"> (place an X in the appropriate box</w:t>
      </w:r>
      <w:proofErr w:type="gramStart"/>
      <w:r w:rsidR="00976B36" w:rsidRPr="004B39AC">
        <w:rPr>
          <w:rFonts w:asciiTheme="majorHAnsi" w:hAnsiTheme="majorHAnsi"/>
          <w:color w:val="365F91" w:themeColor="accent1" w:themeShade="BF"/>
        </w:rPr>
        <w:t>)</w:t>
      </w:r>
      <w:r w:rsidR="004B39AC">
        <w:rPr>
          <w:rFonts w:asciiTheme="majorHAnsi" w:hAnsiTheme="majorHAnsi"/>
          <w:color w:val="365F91" w:themeColor="accent1" w:themeShade="BF"/>
        </w:rPr>
        <w:t>?</w:t>
      </w:r>
      <w:r w:rsidRPr="004B39AC">
        <w:rPr>
          <w:rFonts w:asciiTheme="majorHAnsi" w:hAnsiTheme="majorHAnsi"/>
          <w:color w:val="365F91" w:themeColor="accent1" w:themeShade="BF"/>
        </w:rPr>
        <w:t>:</w:t>
      </w:r>
      <w:proofErr w:type="gramEnd"/>
    </w:p>
    <w:p w14:paraId="099693D9" w14:textId="77777777" w:rsidR="00976B36" w:rsidRPr="004B39AC" w:rsidRDefault="00976B36" w:rsidP="00AB4F1E">
      <w:pPr>
        <w:pStyle w:val="ListParagraph"/>
        <w:rPr>
          <w:rFonts w:asciiTheme="majorHAnsi" w:hAnsiTheme="majorHAnsi"/>
          <w:color w:val="365F91" w:themeColor="accent1" w:themeShade="B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8"/>
        <w:gridCol w:w="2160"/>
        <w:gridCol w:w="1710"/>
        <w:gridCol w:w="1530"/>
        <w:gridCol w:w="2160"/>
      </w:tblGrid>
      <w:tr w:rsidR="004B39AC" w:rsidRPr="004B39AC" w14:paraId="7553AB3E" w14:textId="77777777" w:rsidTr="00CF4762">
        <w:tc>
          <w:tcPr>
            <w:tcW w:w="2178" w:type="dxa"/>
          </w:tcPr>
          <w:p w14:paraId="70B29CFB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b/>
                <w:color w:val="365F91" w:themeColor="accent1" w:themeShade="BF"/>
              </w:rPr>
              <w:t>Investment</w:t>
            </w:r>
          </w:p>
        </w:tc>
        <w:tc>
          <w:tcPr>
            <w:tcW w:w="2160" w:type="dxa"/>
          </w:tcPr>
          <w:p w14:paraId="0F3D4F62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b/>
                <w:color w:val="365F91" w:themeColor="accent1" w:themeShade="BF"/>
              </w:rPr>
              <w:t>No experience</w:t>
            </w:r>
          </w:p>
        </w:tc>
        <w:tc>
          <w:tcPr>
            <w:tcW w:w="1710" w:type="dxa"/>
          </w:tcPr>
          <w:p w14:paraId="3E1B225E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b/>
                <w:color w:val="365F91" w:themeColor="accent1" w:themeShade="BF"/>
              </w:rPr>
              <w:t>1-5 years</w:t>
            </w:r>
          </w:p>
        </w:tc>
        <w:tc>
          <w:tcPr>
            <w:tcW w:w="1530" w:type="dxa"/>
          </w:tcPr>
          <w:p w14:paraId="320239BB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b/>
                <w:color w:val="365F91" w:themeColor="accent1" w:themeShade="BF"/>
              </w:rPr>
              <w:t>6-10 years</w:t>
            </w:r>
          </w:p>
        </w:tc>
        <w:tc>
          <w:tcPr>
            <w:tcW w:w="2160" w:type="dxa"/>
          </w:tcPr>
          <w:p w14:paraId="1A6D7CA6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b/>
                <w:color w:val="365F91" w:themeColor="accent1" w:themeShade="BF"/>
              </w:rPr>
              <w:t>10+ years</w:t>
            </w:r>
          </w:p>
        </w:tc>
      </w:tr>
      <w:tr w:rsidR="004B39AC" w:rsidRPr="004B39AC" w14:paraId="0BBFE026" w14:textId="77777777" w:rsidTr="00CF4762">
        <w:trPr>
          <w:trHeight w:val="323"/>
        </w:trPr>
        <w:tc>
          <w:tcPr>
            <w:tcW w:w="2178" w:type="dxa"/>
          </w:tcPr>
          <w:p w14:paraId="25DD598B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color w:val="365F91" w:themeColor="accent1" w:themeShade="BF"/>
              </w:rPr>
              <w:t>Stocks</w:t>
            </w:r>
          </w:p>
        </w:tc>
        <w:tc>
          <w:tcPr>
            <w:tcW w:w="2160" w:type="dxa"/>
          </w:tcPr>
          <w:p w14:paraId="37C0F241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710" w:type="dxa"/>
          </w:tcPr>
          <w:p w14:paraId="001A6968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530" w:type="dxa"/>
          </w:tcPr>
          <w:p w14:paraId="104A5A54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2160" w:type="dxa"/>
          </w:tcPr>
          <w:p w14:paraId="0F780E0E" w14:textId="118D4DF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</w:tr>
      <w:tr w:rsidR="004B39AC" w:rsidRPr="004B39AC" w14:paraId="4DF0C731" w14:textId="77777777" w:rsidTr="00CF4762">
        <w:trPr>
          <w:trHeight w:val="350"/>
        </w:trPr>
        <w:tc>
          <w:tcPr>
            <w:tcW w:w="2178" w:type="dxa"/>
          </w:tcPr>
          <w:p w14:paraId="5B06CC27" w14:textId="77777777" w:rsidR="00976B36" w:rsidRPr="004B39AC" w:rsidRDefault="00976B36" w:rsidP="00976B36">
            <w:pPr>
              <w:jc w:val="center"/>
              <w:rPr>
                <w:rFonts w:asciiTheme="majorHAnsi" w:hAnsiTheme="majorHAnsi"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color w:val="365F91" w:themeColor="accent1" w:themeShade="BF"/>
              </w:rPr>
              <w:t>Bonds</w:t>
            </w:r>
          </w:p>
        </w:tc>
        <w:tc>
          <w:tcPr>
            <w:tcW w:w="2160" w:type="dxa"/>
          </w:tcPr>
          <w:p w14:paraId="2ED2E8F7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710" w:type="dxa"/>
          </w:tcPr>
          <w:p w14:paraId="6C400DE4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530" w:type="dxa"/>
          </w:tcPr>
          <w:p w14:paraId="7061CC93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2160" w:type="dxa"/>
          </w:tcPr>
          <w:p w14:paraId="72F22134" w14:textId="74F4BE9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</w:tr>
      <w:tr w:rsidR="004B39AC" w:rsidRPr="004B39AC" w14:paraId="02CF53A5" w14:textId="77777777" w:rsidTr="00CF4762">
        <w:tc>
          <w:tcPr>
            <w:tcW w:w="2178" w:type="dxa"/>
          </w:tcPr>
          <w:p w14:paraId="29169405" w14:textId="77777777" w:rsidR="00976B36" w:rsidRPr="004B39AC" w:rsidRDefault="00976B36" w:rsidP="00976B36">
            <w:pPr>
              <w:jc w:val="center"/>
              <w:rPr>
                <w:rFonts w:asciiTheme="majorHAnsi" w:hAnsiTheme="majorHAnsi"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color w:val="365F91" w:themeColor="accent1" w:themeShade="BF"/>
              </w:rPr>
              <w:t>Mutual Funds</w:t>
            </w:r>
          </w:p>
        </w:tc>
        <w:tc>
          <w:tcPr>
            <w:tcW w:w="2160" w:type="dxa"/>
          </w:tcPr>
          <w:p w14:paraId="623948E6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710" w:type="dxa"/>
          </w:tcPr>
          <w:p w14:paraId="4AAE8B87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530" w:type="dxa"/>
          </w:tcPr>
          <w:p w14:paraId="252B8A11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2160" w:type="dxa"/>
          </w:tcPr>
          <w:p w14:paraId="125C87B8" w14:textId="6C409A18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</w:tr>
      <w:tr w:rsidR="004B39AC" w:rsidRPr="004B39AC" w14:paraId="57C60C4A" w14:textId="77777777" w:rsidTr="00CF4762">
        <w:tc>
          <w:tcPr>
            <w:tcW w:w="2178" w:type="dxa"/>
          </w:tcPr>
          <w:p w14:paraId="66C8A473" w14:textId="77777777" w:rsidR="00976B36" w:rsidRPr="004B39AC" w:rsidRDefault="00976B36" w:rsidP="00976B36">
            <w:pPr>
              <w:jc w:val="center"/>
              <w:rPr>
                <w:rFonts w:asciiTheme="majorHAnsi" w:hAnsiTheme="majorHAnsi"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color w:val="365F91" w:themeColor="accent1" w:themeShade="BF"/>
              </w:rPr>
              <w:t>Annuities</w:t>
            </w:r>
          </w:p>
        </w:tc>
        <w:tc>
          <w:tcPr>
            <w:tcW w:w="2160" w:type="dxa"/>
          </w:tcPr>
          <w:p w14:paraId="3A59C2DF" w14:textId="056472A6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710" w:type="dxa"/>
          </w:tcPr>
          <w:p w14:paraId="2095AF7E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530" w:type="dxa"/>
          </w:tcPr>
          <w:p w14:paraId="297A3D61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2160" w:type="dxa"/>
          </w:tcPr>
          <w:p w14:paraId="51918C74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</w:tr>
      <w:tr w:rsidR="004B39AC" w:rsidRPr="004B39AC" w14:paraId="2A6937D0" w14:textId="77777777" w:rsidTr="00CF4762">
        <w:tc>
          <w:tcPr>
            <w:tcW w:w="2178" w:type="dxa"/>
          </w:tcPr>
          <w:p w14:paraId="63D25E07" w14:textId="77777777" w:rsidR="00976B36" w:rsidRPr="004B39AC" w:rsidRDefault="00976B36" w:rsidP="00976B36">
            <w:pPr>
              <w:jc w:val="center"/>
              <w:rPr>
                <w:rFonts w:asciiTheme="majorHAnsi" w:hAnsiTheme="majorHAnsi"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color w:val="365F91" w:themeColor="accent1" w:themeShade="BF"/>
              </w:rPr>
              <w:t>Real Estate</w:t>
            </w:r>
          </w:p>
        </w:tc>
        <w:tc>
          <w:tcPr>
            <w:tcW w:w="2160" w:type="dxa"/>
          </w:tcPr>
          <w:p w14:paraId="186E2902" w14:textId="798EFB61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710" w:type="dxa"/>
          </w:tcPr>
          <w:p w14:paraId="5527EBDF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530" w:type="dxa"/>
          </w:tcPr>
          <w:p w14:paraId="7790A20D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2160" w:type="dxa"/>
          </w:tcPr>
          <w:p w14:paraId="02A5B6FA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</w:tr>
      <w:tr w:rsidR="004B39AC" w:rsidRPr="004B39AC" w14:paraId="2761FC0C" w14:textId="77777777" w:rsidTr="00CF4762">
        <w:tc>
          <w:tcPr>
            <w:tcW w:w="2178" w:type="dxa"/>
          </w:tcPr>
          <w:p w14:paraId="218EF9BD" w14:textId="77777777" w:rsidR="00976B36" w:rsidRPr="004B39AC" w:rsidRDefault="00976B36" w:rsidP="00976B36">
            <w:pPr>
              <w:jc w:val="center"/>
              <w:rPr>
                <w:rFonts w:asciiTheme="majorHAnsi" w:hAnsiTheme="majorHAnsi"/>
                <w:color w:val="365F91" w:themeColor="accent1" w:themeShade="BF"/>
              </w:rPr>
            </w:pPr>
            <w:r w:rsidRPr="004B39AC">
              <w:rPr>
                <w:rFonts w:asciiTheme="majorHAnsi" w:hAnsiTheme="majorHAnsi"/>
                <w:color w:val="365F91" w:themeColor="accent1" w:themeShade="BF"/>
              </w:rPr>
              <w:t>Limited Partnerships</w:t>
            </w:r>
          </w:p>
        </w:tc>
        <w:tc>
          <w:tcPr>
            <w:tcW w:w="2160" w:type="dxa"/>
          </w:tcPr>
          <w:p w14:paraId="050F839B" w14:textId="7D4EB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710" w:type="dxa"/>
          </w:tcPr>
          <w:p w14:paraId="3F3890C6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1530" w:type="dxa"/>
          </w:tcPr>
          <w:p w14:paraId="7816CFFF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  <w:tc>
          <w:tcPr>
            <w:tcW w:w="2160" w:type="dxa"/>
          </w:tcPr>
          <w:p w14:paraId="1E366233" w14:textId="77777777" w:rsidR="00976B36" w:rsidRPr="004B39AC" w:rsidRDefault="00976B36" w:rsidP="00976B36">
            <w:pPr>
              <w:pStyle w:val="ListParagraph"/>
              <w:ind w:left="0"/>
              <w:jc w:val="center"/>
              <w:rPr>
                <w:rFonts w:asciiTheme="majorHAnsi" w:hAnsiTheme="majorHAnsi"/>
                <w:color w:val="365F91" w:themeColor="accent1" w:themeShade="BF"/>
              </w:rPr>
            </w:pPr>
          </w:p>
        </w:tc>
      </w:tr>
    </w:tbl>
    <w:p w14:paraId="750F10B4" w14:textId="77777777" w:rsidR="00AB4F1E" w:rsidRPr="004B39AC" w:rsidRDefault="00AB4F1E" w:rsidP="00AB4F1E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5E00BA02" w14:textId="4FE13A8E" w:rsidR="00AB4F1E" w:rsidRPr="004B39AC" w:rsidRDefault="00AB4F1E" w:rsidP="00A30247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Describe a time when you were nervous about your investments:</w:t>
      </w:r>
      <w:r w:rsidR="007F6A62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5CECB8DD" w14:textId="77777777" w:rsidR="00AB4F1E" w:rsidRPr="004B39AC" w:rsidRDefault="00AB4F1E" w:rsidP="00AB4F1E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007CE3D6" w14:textId="77777777" w:rsidR="00976B36" w:rsidRPr="004B39AC" w:rsidRDefault="00976B36" w:rsidP="00A30247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Which of the following would best describe how you follow your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investments:</w:t>
      </w:r>
      <w:proofErr w:type="gramEnd"/>
    </w:p>
    <w:p w14:paraId="523D2B49" w14:textId="77777777" w:rsidR="00976B36" w:rsidRPr="004B39AC" w:rsidRDefault="00976B36" w:rsidP="00976B36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____ I watch CNBC daily and track my investments vs. the stock market</w:t>
      </w:r>
    </w:p>
    <w:p w14:paraId="0FB25F3F" w14:textId="77777777" w:rsidR="00976B36" w:rsidRPr="004B39AC" w:rsidRDefault="00976B36" w:rsidP="00976B36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____ I review my account statements monthly</w:t>
      </w:r>
    </w:p>
    <w:p w14:paraId="48FCBD04" w14:textId="77777777" w:rsidR="00976B36" w:rsidRPr="004B39AC" w:rsidRDefault="00976B36" w:rsidP="00976B36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____ I review my account statements quarterly</w:t>
      </w:r>
    </w:p>
    <w:p w14:paraId="22EC2715" w14:textId="77777777" w:rsidR="00976B36" w:rsidRPr="004B39AC" w:rsidRDefault="00976B36" w:rsidP="00976B36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____ I review my account statements 1-2 times per year</w:t>
      </w:r>
    </w:p>
    <w:p w14:paraId="58A4284B" w14:textId="17227474" w:rsidR="00976B36" w:rsidRPr="004B39AC" w:rsidRDefault="00976B36" w:rsidP="00976B36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I never really look at my account statements</w:t>
      </w:r>
    </w:p>
    <w:p w14:paraId="2CAAB304" w14:textId="77777777" w:rsidR="00976B36" w:rsidRPr="004B39AC" w:rsidRDefault="00976B36" w:rsidP="00976B36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2BA27E44" w14:textId="77777777" w:rsidR="00CF4762" w:rsidRPr="004B39AC" w:rsidRDefault="00CF4762" w:rsidP="00A30247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 xml:space="preserve">Which of the following do you most agree </w:t>
      </w:r>
      <w:proofErr w:type="gramStart"/>
      <w:r w:rsidRPr="004B39AC">
        <w:rPr>
          <w:rFonts w:asciiTheme="majorHAnsi" w:hAnsiTheme="majorHAnsi"/>
          <w:color w:val="365F91" w:themeColor="accent1" w:themeShade="BF"/>
        </w:rPr>
        <w:t>with:</w:t>
      </w:r>
      <w:proofErr w:type="gramEnd"/>
    </w:p>
    <w:p w14:paraId="13D2BA11" w14:textId="77777777" w:rsidR="00CF4762" w:rsidRPr="004B39AC" w:rsidRDefault="00CF4762" w:rsidP="00CF4762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____ Managing a portfolio is easy, I just don’t have the time to do it</w:t>
      </w:r>
    </w:p>
    <w:p w14:paraId="1638DCF8" w14:textId="2C9428E4" w:rsidR="00CF4762" w:rsidRPr="004B39AC" w:rsidRDefault="00CF4762" w:rsidP="00CF4762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 Managing a portfolio is not that hard, the hard part is staying disciplined and unemotional in good times &amp; bad</w:t>
      </w:r>
    </w:p>
    <w:p w14:paraId="1E81D1D0" w14:textId="77777777" w:rsidR="00CF4762" w:rsidRPr="004B39AC" w:rsidRDefault="00CF4762" w:rsidP="00CF4762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____ Managing a portfolio is harder than most people think.</w:t>
      </w:r>
    </w:p>
    <w:p w14:paraId="755AE97B" w14:textId="77777777" w:rsidR="00CF4762" w:rsidRPr="004B39AC" w:rsidRDefault="00CF4762" w:rsidP="00CF4762">
      <w:pPr>
        <w:pStyle w:val="ListParagraph"/>
        <w:ind w:left="1440"/>
        <w:rPr>
          <w:rFonts w:asciiTheme="majorHAnsi" w:hAnsiTheme="majorHAnsi"/>
          <w:color w:val="365F91" w:themeColor="accent1" w:themeShade="BF"/>
        </w:rPr>
      </w:pPr>
    </w:p>
    <w:p w14:paraId="3BBC1A7B" w14:textId="19BE0A40" w:rsidR="00AB4F1E" w:rsidRPr="004B39AC" w:rsidRDefault="00AB4F1E" w:rsidP="00A30247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What would be most helpful for us (</w:t>
      </w:r>
      <w:r w:rsidR="004B39AC">
        <w:rPr>
          <w:rFonts w:asciiTheme="majorHAnsi" w:hAnsiTheme="majorHAnsi"/>
          <w:color w:val="365F91" w:themeColor="accent1" w:themeShade="BF"/>
        </w:rPr>
        <w:t>WM firm</w:t>
      </w:r>
      <w:r w:rsidRPr="004B39AC">
        <w:rPr>
          <w:rFonts w:asciiTheme="majorHAnsi" w:hAnsiTheme="majorHAnsi"/>
          <w:color w:val="365F91" w:themeColor="accent1" w:themeShade="BF"/>
        </w:rPr>
        <w:t>) to do in times when you’re feeling nervous about the stock market?</w:t>
      </w:r>
      <w:r w:rsidR="007F6A62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3A50B1D5" w14:textId="77777777" w:rsidR="00AB4F1E" w:rsidRPr="004B39AC" w:rsidRDefault="00AB4F1E" w:rsidP="00AB4F1E">
      <w:pPr>
        <w:pStyle w:val="ListParagraph"/>
        <w:rPr>
          <w:rFonts w:asciiTheme="majorHAnsi" w:hAnsiTheme="majorHAnsi"/>
          <w:color w:val="365F91" w:themeColor="accent1" w:themeShade="BF"/>
        </w:rPr>
      </w:pPr>
    </w:p>
    <w:p w14:paraId="44C3075A" w14:textId="77777777" w:rsidR="00A30247" w:rsidRPr="004B39AC" w:rsidRDefault="00A30247" w:rsidP="00A30247">
      <w:pPr>
        <w:pStyle w:val="ListParagraph"/>
        <w:numPr>
          <w:ilvl w:val="0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A financial advisor’s job, as it relates to managing money can best be described as which of the following:</w:t>
      </w:r>
    </w:p>
    <w:p w14:paraId="08FDF2C6" w14:textId="3FCA2FB2" w:rsidR="00A30247" w:rsidRPr="004B39AC" w:rsidRDefault="00A30247" w:rsidP="00A30247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Develop, implement, and monitor an investment strategy that gives a client the highest probability of success with the least amount of risk</w:t>
      </w:r>
      <w:r w:rsidR="007F6A62" w:rsidRPr="004B39AC">
        <w:rPr>
          <w:rFonts w:asciiTheme="majorHAnsi" w:hAnsiTheme="majorHAnsi"/>
          <w:color w:val="365F91" w:themeColor="accent1" w:themeShade="BF"/>
        </w:rPr>
        <w:t xml:space="preserve"> </w:t>
      </w:r>
    </w:p>
    <w:p w14:paraId="115738B3" w14:textId="77777777" w:rsidR="00A30247" w:rsidRPr="004B39AC" w:rsidRDefault="00A30247" w:rsidP="00A30247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Pick the best stocks, bonds, and mutual funds available</w:t>
      </w:r>
    </w:p>
    <w:p w14:paraId="5A26E94B" w14:textId="77777777" w:rsidR="00A30247" w:rsidRPr="004B39AC" w:rsidRDefault="00A30247" w:rsidP="00A30247">
      <w:pPr>
        <w:pStyle w:val="ListParagraph"/>
        <w:numPr>
          <w:ilvl w:val="1"/>
          <w:numId w:val="1"/>
        </w:numPr>
        <w:rPr>
          <w:rFonts w:asciiTheme="majorHAnsi" w:hAnsiTheme="majorHAnsi"/>
          <w:color w:val="365F91" w:themeColor="accent1" w:themeShade="BF"/>
        </w:rPr>
      </w:pPr>
      <w:r w:rsidRPr="004B39AC">
        <w:rPr>
          <w:rFonts w:asciiTheme="majorHAnsi" w:hAnsiTheme="majorHAnsi"/>
          <w:color w:val="365F91" w:themeColor="accent1" w:themeShade="BF"/>
        </w:rPr>
        <w:t>Determine the best time to buy or sell investments based on what’s going on in the economy</w:t>
      </w:r>
    </w:p>
    <w:sectPr w:rsidR="00A30247" w:rsidRPr="004B39AC" w:rsidSect="00976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4BB4" w14:textId="77777777" w:rsidR="009720A3" w:rsidRDefault="009720A3" w:rsidP="00AB4F1E">
      <w:pPr>
        <w:spacing w:after="0" w:line="240" w:lineRule="auto"/>
      </w:pPr>
      <w:r>
        <w:separator/>
      </w:r>
    </w:p>
  </w:endnote>
  <w:endnote w:type="continuationSeparator" w:id="0">
    <w:p w14:paraId="1F48E45D" w14:textId="77777777" w:rsidR="009720A3" w:rsidRDefault="009720A3" w:rsidP="00AB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2E1B" w14:textId="77777777" w:rsidR="009720A3" w:rsidRDefault="009720A3" w:rsidP="00AB4F1E">
      <w:pPr>
        <w:spacing w:after="0" w:line="240" w:lineRule="auto"/>
      </w:pPr>
      <w:r>
        <w:separator/>
      </w:r>
    </w:p>
  </w:footnote>
  <w:footnote w:type="continuationSeparator" w:id="0">
    <w:p w14:paraId="11C44772" w14:textId="77777777" w:rsidR="009720A3" w:rsidRDefault="009720A3" w:rsidP="00AB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F041E"/>
    <w:multiLevelType w:val="hybridMultilevel"/>
    <w:tmpl w:val="2B22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CD5"/>
    <w:rsid w:val="004B39AC"/>
    <w:rsid w:val="005C6F48"/>
    <w:rsid w:val="007F6A62"/>
    <w:rsid w:val="009720A3"/>
    <w:rsid w:val="00976B36"/>
    <w:rsid w:val="00A30247"/>
    <w:rsid w:val="00AB4F1E"/>
    <w:rsid w:val="00BE474D"/>
    <w:rsid w:val="00C33A97"/>
    <w:rsid w:val="00C52E53"/>
    <w:rsid w:val="00CA3E4C"/>
    <w:rsid w:val="00CF4762"/>
    <w:rsid w:val="00E42848"/>
    <w:rsid w:val="00EC761A"/>
    <w:rsid w:val="00F872B8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3CAE"/>
  <w15:docId w15:val="{494549F5-A1DC-48EA-81D9-43AB0EB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4F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F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F1E"/>
    <w:rPr>
      <w:vertAlign w:val="superscript"/>
    </w:rPr>
  </w:style>
  <w:style w:type="character" w:customStyle="1" w:styleId="tgc">
    <w:name w:val="_tgc"/>
    <w:basedOn w:val="DefaultParagraphFont"/>
    <w:rsid w:val="00AB4F1E"/>
  </w:style>
  <w:style w:type="table" w:styleId="TableGrid">
    <w:name w:val="Table Grid"/>
    <w:basedOn w:val="TableNormal"/>
    <w:uiPriority w:val="59"/>
    <w:rsid w:val="0097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846A-1C09-4B7A-BDF1-6C5FE03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Cucchario</dc:creator>
  <cp:lastModifiedBy>Rob Cucchiaro</cp:lastModifiedBy>
  <cp:revision>2</cp:revision>
  <cp:lastPrinted>2015-07-30T15:59:00Z</cp:lastPrinted>
  <dcterms:created xsi:type="dcterms:W3CDTF">2022-03-03T01:45:00Z</dcterms:created>
  <dcterms:modified xsi:type="dcterms:W3CDTF">2022-03-03T01:45:00Z</dcterms:modified>
</cp:coreProperties>
</file>