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6591" w14:textId="6BDA75FB" w:rsidR="007D4AC4" w:rsidRPr="00073BD1" w:rsidRDefault="00A8253E" w:rsidP="00073BD1">
      <w:pPr>
        <w:pStyle w:val="NoSpacing"/>
        <w:jc w:val="center"/>
        <w:rPr>
          <w:b/>
          <w:bCs/>
        </w:rPr>
      </w:pPr>
      <w:r w:rsidRPr="00073BD1">
        <w:rPr>
          <w:b/>
          <w:bCs/>
        </w:rPr>
        <w:t>Village of New Berlin Board Meeting Minutes</w:t>
      </w:r>
    </w:p>
    <w:p w14:paraId="061F0591" w14:textId="1E74FBB9" w:rsidR="00A8253E" w:rsidRDefault="00871135" w:rsidP="00941E1B">
      <w:pPr>
        <w:pStyle w:val="NoSpacing"/>
        <w:jc w:val="center"/>
        <w:rPr>
          <w:b/>
          <w:bCs/>
        </w:rPr>
      </w:pPr>
      <w:r>
        <w:rPr>
          <w:b/>
          <w:bCs/>
        </w:rPr>
        <w:t>6</w:t>
      </w:r>
      <w:r w:rsidR="00F33482">
        <w:rPr>
          <w:b/>
          <w:bCs/>
        </w:rPr>
        <w:t>:</w:t>
      </w:r>
      <w:r w:rsidR="0097459E">
        <w:rPr>
          <w:b/>
          <w:bCs/>
        </w:rPr>
        <w:t>0</w:t>
      </w:r>
      <w:r w:rsidR="00EA3E38">
        <w:rPr>
          <w:b/>
          <w:bCs/>
        </w:rPr>
        <w:t>0</w:t>
      </w:r>
      <w:r w:rsidR="00A8253E" w:rsidRPr="00073BD1">
        <w:rPr>
          <w:b/>
          <w:bCs/>
        </w:rPr>
        <w:t xml:space="preserve"> pm </w:t>
      </w:r>
      <w:r w:rsidR="00C624CA" w:rsidRPr="00073BD1">
        <w:rPr>
          <w:b/>
          <w:bCs/>
        </w:rPr>
        <w:t>on</w:t>
      </w:r>
      <w:r w:rsidR="005E04DF">
        <w:rPr>
          <w:b/>
          <w:bCs/>
        </w:rPr>
        <w:t xml:space="preserve"> Dec. 17, 20</w:t>
      </w:r>
      <w:r w:rsidR="003E716D">
        <w:rPr>
          <w:b/>
          <w:bCs/>
        </w:rPr>
        <w:t>25</w:t>
      </w:r>
    </w:p>
    <w:p w14:paraId="5458EF73" w14:textId="24E62735" w:rsidR="0018091C" w:rsidRPr="001677BC" w:rsidRDefault="0080065A" w:rsidP="0080065A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14:paraId="5B54F3A7" w14:textId="3166A574" w:rsidR="00A8253E" w:rsidRDefault="00517B64" w:rsidP="00A8253E">
      <w:pPr>
        <w:pStyle w:val="NoSpacing"/>
      </w:pPr>
      <w:r>
        <w:rPr>
          <w:b/>
          <w:bCs/>
        </w:rPr>
        <w:t xml:space="preserve">Audience </w:t>
      </w:r>
      <w:r w:rsidR="00A8253E" w:rsidRPr="00871135">
        <w:rPr>
          <w:b/>
          <w:bCs/>
        </w:rPr>
        <w:t>Attendees:</w:t>
      </w:r>
      <w:r w:rsidR="00440161">
        <w:t xml:space="preserve"> </w:t>
      </w:r>
      <w:r w:rsidR="005E04DF">
        <w:t>David Reiger</w:t>
      </w:r>
      <w:r w:rsidR="00E96F24">
        <w:t>, Sean Morey, Larry Frank,</w:t>
      </w:r>
      <w:r w:rsidR="00624DA6">
        <w:t xml:space="preserve"> Maggie </w:t>
      </w:r>
      <w:r w:rsidR="00953946">
        <w:t>Ducknult,</w:t>
      </w:r>
      <w:r w:rsidR="00E96F24">
        <w:t xml:space="preserve"> </w:t>
      </w:r>
      <w:r w:rsidR="00360498">
        <w:t xml:space="preserve">Mitch Neuman, </w:t>
      </w:r>
      <w:r w:rsidR="00BD7242">
        <w:t>Korrie Davis,</w:t>
      </w:r>
      <w:r w:rsidR="00360498">
        <w:t xml:space="preserve"> </w:t>
      </w:r>
      <w:r w:rsidR="004253D7">
        <w:t xml:space="preserve">Attorney </w:t>
      </w:r>
      <w:r w:rsidR="00360498">
        <w:t xml:space="preserve">Jason Brokaw, </w:t>
      </w:r>
      <w:r w:rsidR="004253D7">
        <w:t xml:space="preserve">Cameron Jones, </w:t>
      </w:r>
      <w:r w:rsidR="00A8253E">
        <w:t xml:space="preserve">Clerk Debbie Lakamp, Police Chief Terry </w:t>
      </w:r>
      <w:r w:rsidR="00715588">
        <w:t>Nydegger, Amanda</w:t>
      </w:r>
      <w:r w:rsidR="00B0043C">
        <w:t xml:space="preserve"> Lazzara, Clerk Debbie Lakamp</w:t>
      </w:r>
    </w:p>
    <w:p w14:paraId="515C064F" w14:textId="77777777" w:rsidR="00A8253E" w:rsidRDefault="00A8253E" w:rsidP="00A8253E">
      <w:pPr>
        <w:pStyle w:val="NoSpacing"/>
      </w:pPr>
    </w:p>
    <w:p w14:paraId="29BA18F8" w14:textId="58468F1C" w:rsidR="002818B2" w:rsidRDefault="00443807" w:rsidP="002818B2">
      <w:pPr>
        <w:pStyle w:val="NoSpacing"/>
      </w:pPr>
      <w:r>
        <w:t>Pledge of Allegiance</w:t>
      </w:r>
      <w:r w:rsidR="002818B2">
        <w:t xml:space="preserve"> </w:t>
      </w:r>
    </w:p>
    <w:p w14:paraId="46E79D4C" w14:textId="635CBBB5" w:rsidR="00443807" w:rsidRDefault="00443807" w:rsidP="00A8253E">
      <w:pPr>
        <w:pStyle w:val="NoSpacing"/>
      </w:pPr>
    </w:p>
    <w:p w14:paraId="6C12C155" w14:textId="098CC622" w:rsidR="00A8253E" w:rsidRDefault="00A8253E" w:rsidP="00A8253E">
      <w:pPr>
        <w:pStyle w:val="NoSpacing"/>
      </w:pPr>
      <w:r>
        <w:t>Call to Order by Mayor Krall at 6:</w:t>
      </w:r>
      <w:r w:rsidR="00EA3E38">
        <w:t>03</w:t>
      </w:r>
      <w:r w:rsidR="00B94374">
        <w:t xml:space="preserve"> </w:t>
      </w:r>
      <w:r>
        <w:t>p.m.</w:t>
      </w:r>
    </w:p>
    <w:p w14:paraId="30F1EA97" w14:textId="35BC5B8B" w:rsidR="00A8253E" w:rsidRDefault="00A8253E" w:rsidP="00A8253E">
      <w:pPr>
        <w:pStyle w:val="NoSpacing"/>
      </w:pPr>
    </w:p>
    <w:p w14:paraId="5A48F06F" w14:textId="77777777" w:rsidR="00C80793" w:rsidRDefault="00C80793" w:rsidP="004E3F66">
      <w:pPr>
        <w:pStyle w:val="NoSpacing"/>
        <w:rPr>
          <w:b/>
          <w:bCs/>
        </w:rPr>
      </w:pPr>
      <w:r>
        <w:rPr>
          <w:b/>
          <w:bCs/>
        </w:rPr>
        <w:t>Roll Call:</w:t>
      </w:r>
    </w:p>
    <w:p w14:paraId="222A0CC4" w14:textId="11AF33EC" w:rsidR="00C80793" w:rsidRDefault="00C80793" w:rsidP="00C80793">
      <w:pPr>
        <w:pStyle w:val="NoSpacing"/>
        <w:ind w:left="720"/>
      </w:pPr>
      <w:r>
        <w:t>Trustee</w:t>
      </w:r>
      <w:r w:rsidR="008A1DE1">
        <w:t xml:space="preserve"> Spalding</w:t>
      </w:r>
      <w:r>
        <w:t>—</w:t>
      </w:r>
      <w:r w:rsidR="00B0043C">
        <w:t>Yes</w:t>
      </w:r>
      <w:r w:rsidR="00B0043C">
        <w:tab/>
      </w:r>
      <w:r>
        <w:tab/>
      </w:r>
      <w:r w:rsidR="00E52390">
        <w:tab/>
      </w:r>
      <w:r>
        <w:t>Trustee Synder-</w:t>
      </w:r>
      <w:r w:rsidR="000E01A7">
        <w:t xml:space="preserve"> </w:t>
      </w:r>
      <w:r w:rsidR="00201B8F">
        <w:t xml:space="preserve">Absent   </w:t>
      </w:r>
      <w:r w:rsidR="00715588">
        <w:tab/>
        <w:t xml:space="preserve"> Mayor</w:t>
      </w:r>
      <w:r>
        <w:t xml:space="preserve"> Mike Krall-Yes</w:t>
      </w:r>
    </w:p>
    <w:p w14:paraId="423886BB" w14:textId="2075F313" w:rsidR="00C80793" w:rsidRDefault="00C80793" w:rsidP="00C80793">
      <w:pPr>
        <w:pStyle w:val="NoSpacing"/>
        <w:ind w:left="720"/>
      </w:pPr>
      <w:r>
        <w:t>Trustee Lokaitis—</w:t>
      </w:r>
      <w:r w:rsidR="00B94374">
        <w:t>Yes</w:t>
      </w:r>
      <w:r w:rsidR="00EA3E38">
        <w:t>, left at 6</w:t>
      </w:r>
      <w:r w:rsidR="00E52390">
        <w:t xml:space="preserve">: 05 pm </w:t>
      </w:r>
      <w:r w:rsidR="00B94374">
        <w:tab/>
      </w:r>
      <w:r w:rsidR="00715588">
        <w:t>Trustee Morris</w:t>
      </w:r>
      <w:r>
        <w:t>—Yes</w:t>
      </w:r>
    </w:p>
    <w:p w14:paraId="0D95915F" w14:textId="370A9E36" w:rsidR="00C80793" w:rsidRDefault="00C80793" w:rsidP="00C80793">
      <w:pPr>
        <w:pStyle w:val="NoSpacing"/>
        <w:ind w:firstLine="720"/>
      </w:pPr>
      <w:r>
        <w:t>Trustee</w:t>
      </w:r>
      <w:r w:rsidR="008A1DE1">
        <w:tab/>
      </w:r>
      <w:r>
        <w:t xml:space="preserve"> Knox—Yes </w:t>
      </w:r>
      <w:r>
        <w:tab/>
      </w:r>
      <w:r w:rsidR="008A1DE1">
        <w:tab/>
      </w:r>
      <w:r w:rsidR="00E52390">
        <w:tab/>
      </w:r>
      <w:r>
        <w:t>Trustee</w:t>
      </w:r>
      <w:r w:rsidR="008A1DE1">
        <w:t xml:space="preserve"> Casson</w:t>
      </w:r>
      <w:r>
        <w:t xml:space="preserve">—Yes </w:t>
      </w:r>
    </w:p>
    <w:p w14:paraId="6F3FDD36" w14:textId="77777777" w:rsidR="00343D9C" w:rsidRDefault="00343D9C" w:rsidP="004E3F66">
      <w:pPr>
        <w:pStyle w:val="NoSpacing"/>
      </w:pPr>
    </w:p>
    <w:p w14:paraId="23683C76" w14:textId="06B520FC" w:rsidR="00201B8F" w:rsidRDefault="00201B8F" w:rsidP="004E3F66">
      <w:pPr>
        <w:pStyle w:val="NoSpacing"/>
      </w:pPr>
      <w:r w:rsidRPr="00201B8F">
        <w:rPr>
          <w:b/>
          <w:bCs/>
        </w:rPr>
        <w:t>Motion</w:t>
      </w:r>
      <w:r w:rsidR="00715588" w:rsidRPr="00201B8F">
        <w:rPr>
          <w:b/>
          <w:bCs/>
        </w:rPr>
        <w:t>:</w:t>
      </w:r>
      <w:r w:rsidR="00715588">
        <w:t xml:space="preserve"> To</w:t>
      </w:r>
      <w:r>
        <w:t xml:space="preserve"> approve Consent Agenda.</w:t>
      </w:r>
    </w:p>
    <w:p w14:paraId="7554536A" w14:textId="7AE2DF51" w:rsidR="00201B8F" w:rsidRDefault="00201B8F" w:rsidP="004E3F66">
      <w:pPr>
        <w:pStyle w:val="NoSpacing"/>
      </w:pPr>
      <w:r>
        <w:t>Moved by: Trustee</w:t>
      </w:r>
      <w:r w:rsidR="000631BC">
        <w:t xml:space="preserve"> Spalding</w:t>
      </w:r>
      <w:r>
        <w:tab/>
      </w:r>
      <w:r>
        <w:tab/>
        <w:t>Seconded by:  Trustee Morris</w:t>
      </w:r>
      <w:r w:rsidR="009E7BCB">
        <w:tab/>
      </w:r>
      <w:r w:rsidR="009E7BCB">
        <w:tab/>
        <w:t xml:space="preserve">Motion carries. </w:t>
      </w:r>
    </w:p>
    <w:p w14:paraId="2804B545" w14:textId="5A5F11D6" w:rsidR="00201B8F" w:rsidRDefault="00201B8F" w:rsidP="00201B8F">
      <w:pPr>
        <w:pStyle w:val="NoSpacing"/>
        <w:ind w:left="720"/>
      </w:pPr>
      <w:r>
        <w:t>Trustee Spalding—Yes</w:t>
      </w:r>
      <w:r>
        <w:tab/>
      </w:r>
      <w:r>
        <w:tab/>
        <w:t>Trustee Synder</w:t>
      </w:r>
      <w:r w:rsidR="00A23486">
        <w:t>-</w:t>
      </w:r>
      <w:r>
        <w:t>-</w:t>
      </w:r>
      <w:r w:rsidR="00A23486">
        <w:t>Yes</w:t>
      </w:r>
      <w:r>
        <w:t xml:space="preserve">     </w:t>
      </w:r>
    </w:p>
    <w:p w14:paraId="57AAEA69" w14:textId="55FFFD11" w:rsidR="00201B8F" w:rsidRDefault="00201B8F" w:rsidP="00201B8F">
      <w:pPr>
        <w:pStyle w:val="NoSpacing"/>
        <w:ind w:left="720"/>
      </w:pPr>
      <w:r>
        <w:t>Trustee Lokaitis—</w:t>
      </w:r>
      <w:r w:rsidR="000631BC">
        <w:t xml:space="preserve"> Absent</w:t>
      </w:r>
      <w:r>
        <w:tab/>
      </w:r>
      <w:r w:rsidR="00715588">
        <w:t>Trustee Morris</w:t>
      </w:r>
      <w:r>
        <w:t>—Yes</w:t>
      </w:r>
    </w:p>
    <w:p w14:paraId="52EFAFE3" w14:textId="77777777" w:rsidR="00201B8F" w:rsidRDefault="00201B8F" w:rsidP="00201B8F">
      <w:pPr>
        <w:pStyle w:val="NoSpacing"/>
        <w:ind w:firstLine="720"/>
      </w:pPr>
      <w:r>
        <w:t>Trustee</w:t>
      </w:r>
      <w:r>
        <w:tab/>
        <w:t xml:space="preserve"> Knox—Yes </w:t>
      </w:r>
      <w:r>
        <w:tab/>
      </w:r>
      <w:r>
        <w:tab/>
        <w:t xml:space="preserve">Trustee Casson—Yes </w:t>
      </w:r>
    </w:p>
    <w:p w14:paraId="09B07440" w14:textId="77777777" w:rsidR="00D02FB3" w:rsidRDefault="00D02FB3" w:rsidP="004E3F66">
      <w:pPr>
        <w:pStyle w:val="NoSpacing"/>
      </w:pPr>
    </w:p>
    <w:p w14:paraId="1598E0ED" w14:textId="26AB0375" w:rsidR="00201B8F" w:rsidRDefault="00D02FB3" w:rsidP="004E3F66">
      <w:pPr>
        <w:pStyle w:val="NoSpacing"/>
      </w:pPr>
      <w:r>
        <w:t>Truste Lokaitis showed the Board members the New Berlin community flag and suggested pricing for the sale of the flag to members of the community.</w:t>
      </w:r>
    </w:p>
    <w:p w14:paraId="30EDAA67" w14:textId="77777777" w:rsidR="00D02FB3" w:rsidRPr="00FD073A" w:rsidRDefault="00D02FB3" w:rsidP="004E3F66">
      <w:pPr>
        <w:pStyle w:val="NoSpacing"/>
      </w:pPr>
    </w:p>
    <w:p w14:paraId="10DF420F" w14:textId="16B2F5B6" w:rsidR="00CE7EA2" w:rsidRDefault="00B94374" w:rsidP="00D02FB3">
      <w:pPr>
        <w:pStyle w:val="NoSpacing"/>
      </w:pPr>
      <w:r>
        <w:rPr>
          <w:b/>
          <w:bCs/>
        </w:rPr>
        <w:t>Audience</w:t>
      </w:r>
      <w:r w:rsidR="00001FC7">
        <w:rPr>
          <w:b/>
          <w:bCs/>
        </w:rPr>
        <w:t>:</w:t>
      </w:r>
      <w:r w:rsidR="000509E3">
        <w:t xml:space="preserve"> </w:t>
      </w:r>
      <w:r w:rsidR="00D02FB3">
        <w:t xml:space="preserve">Larry Frank </w:t>
      </w:r>
      <w:r w:rsidR="00DB33F5">
        <w:t>brought a snow plowing concern to the Board.  Sean Morey asked about paperwork to start a building project</w:t>
      </w:r>
      <w:r w:rsidR="005F10A7">
        <w:t xml:space="preserve"> and about the closing of an alley.  David Reiger shared information about a community holiday event. </w:t>
      </w:r>
    </w:p>
    <w:p w14:paraId="1C87629F" w14:textId="77777777" w:rsidR="00CE7EA2" w:rsidRDefault="00CE7EA2" w:rsidP="004E3F66">
      <w:pPr>
        <w:pStyle w:val="NoSpacing"/>
      </w:pPr>
    </w:p>
    <w:p w14:paraId="7CF6B41B" w14:textId="3284B613" w:rsidR="00B94374" w:rsidRDefault="00B94374" w:rsidP="004E3F66">
      <w:pPr>
        <w:pStyle w:val="NoSpacing"/>
      </w:pPr>
      <w:r w:rsidRPr="00B94374">
        <w:rPr>
          <w:b/>
          <w:bCs/>
        </w:rPr>
        <w:t>Clerk</w:t>
      </w:r>
      <w:r w:rsidR="00001FC7" w:rsidRPr="00B94374">
        <w:rPr>
          <w:b/>
          <w:bCs/>
        </w:rPr>
        <w:t>:</w:t>
      </w:r>
      <w:r w:rsidR="00001FC7">
        <w:t xml:space="preserve"> </w:t>
      </w:r>
    </w:p>
    <w:p w14:paraId="309CF487" w14:textId="1E8C6B93" w:rsidR="00882D3D" w:rsidRDefault="00882D3D" w:rsidP="00882D3D">
      <w:pPr>
        <w:pStyle w:val="NoSpacing"/>
      </w:pPr>
      <w:r w:rsidRPr="00201B8F">
        <w:rPr>
          <w:b/>
          <w:bCs/>
        </w:rPr>
        <w:t>Motion:</w:t>
      </w:r>
      <w:r>
        <w:t xml:space="preserve">  To approve 2026 </w:t>
      </w:r>
      <w:r w:rsidR="005E2A5A">
        <w:t>Meeting and Payroll Schedule.</w:t>
      </w:r>
    </w:p>
    <w:p w14:paraId="105DB85C" w14:textId="292E0AA0" w:rsidR="00882D3D" w:rsidRDefault="00882D3D" w:rsidP="00882D3D">
      <w:pPr>
        <w:pStyle w:val="NoSpacing"/>
      </w:pPr>
      <w:r>
        <w:t>Moved by: Trustee Spalding</w:t>
      </w:r>
      <w:r>
        <w:tab/>
      </w:r>
      <w:r>
        <w:tab/>
        <w:t>Seconded by:  Trustee Morris</w:t>
      </w:r>
      <w:r w:rsidR="009E7BCB">
        <w:tab/>
      </w:r>
      <w:r w:rsidR="009E7BCB">
        <w:tab/>
        <w:t xml:space="preserve">Motion carries. </w:t>
      </w:r>
    </w:p>
    <w:p w14:paraId="767668AD" w14:textId="77777777" w:rsidR="00882D3D" w:rsidRDefault="00882D3D" w:rsidP="00882D3D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379AAB16" w14:textId="024D7E93" w:rsidR="00882D3D" w:rsidRDefault="00882D3D" w:rsidP="00882D3D">
      <w:pPr>
        <w:pStyle w:val="NoSpacing"/>
        <w:ind w:left="720"/>
      </w:pPr>
      <w:r>
        <w:t>Trustee Lokaitis— Absent</w:t>
      </w:r>
      <w:r>
        <w:tab/>
      </w:r>
      <w:r w:rsidR="00715588">
        <w:t>Trustee Morris</w:t>
      </w:r>
      <w:r>
        <w:t>—Yes</w:t>
      </w:r>
    </w:p>
    <w:p w14:paraId="43A236BF" w14:textId="77777777" w:rsidR="00882D3D" w:rsidRDefault="00882D3D" w:rsidP="00882D3D">
      <w:pPr>
        <w:pStyle w:val="NoSpacing"/>
        <w:ind w:firstLine="720"/>
      </w:pPr>
      <w:r>
        <w:t>Trustee</w:t>
      </w:r>
      <w:r>
        <w:tab/>
        <w:t xml:space="preserve"> Knox—Yes </w:t>
      </w:r>
      <w:r>
        <w:tab/>
      </w:r>
      <w:r>
        <w:tab/>
        <w:t xml:space="preserve">Trustee Casson—Yes </w:t>
      </w:r>
    </w:p>
    <w:p w14:paraId="211D5C14" w14:textId="77777777" w:rsidR="00B94374" w:rsidRDefault="00B94374" w:rsidP="004E3F66">
      <w:pPr>
        <w:pStyle w:val="NoSpacing"/>
        <w:rPr>
          <w:b/>
          <w:bCs/>
        </w:rPr>
      </w:pPr>
    </w:p>
    <w:p w14:paraId="34208D7E" w14:textId="77777777" w:rsidR="00882D3D" w:rsidRDefault="00882D3D" w:rsidP="004E3F66">
      <w:pPr>
        <w:pStyle w:val="NoSpacing"/>
        <w:rPr>
          <w:b/>
          <w:bCs/>
        </w:rPr>
      </w:pPr>
    </w:p>
    <w:p w14:paraId="36E18734" w14:textId="632B285C" w:rsidR="00787696" w:rsidRPr="00B94374" w:rsidRDefault="00B94374" w:rsidP="00796F1B">
      <w:pPr>
        <w:pStyle w:val="NoSpacing"/>
      </w:pPr>
      <w:r>
        <w:rPr>
          <w:b/>
          <w:bCs/>
        </w:rPr>
        <w:t>Police</w:t>
      </w:r>
      <w:r w:rsidR="00001FC7">
        <w:rPr>
          <w:b/>
          <w:bCs/>
        </w:rPr>
        <w:t xml:space="preserve">: </w:t>
      </w:r>
      <w:r w:rsidR="00001FC7" w:rsidRPr="00066FA0">
        <w:t>Written</w:t>
      </w:r>
      <w:r w:rsidRPr="00B94374">
        <w:t xml:space="preserve"> Report. </w:t>
      </w:r>
      <w:r w:rsidR="007B6737">
        <w:t xml:space="preserve">Chief Nydegger reported </w:t>
      </w:r>
      <w:r w:rsidR="00242AE8">
        <w:t xml:space="preserve">on police department activities. New Berlin officers </w:t>
      </w:r>
      <w:r w:rsidR="0033723E">
        <w:t xml:space="preserve">assisted both Illinois State Police and the </w:t>
      </w:r>
      <w:proofErr w:type="spellStart"/>
      <w:r w:rsidR="0033723E">
        <w:t>Loami</w:t>
      </w:r>
      <w:proofErr w:type="spellEnd"/>
      <w:r w:rsidR="0033723E">
        <w:t xml:space="preserve"> officers. All New Berlin officers </w:t>
      </w:r>
      <w:r w:rsidR="0046421E">
        <w:t>went to reunification training.   New Berlin Squad 2 will need</w:t>
      </w:r>
      <w:r w:rsidR="00D604D8">
        <w:t xml:space="preserve"> to be replaced.</w:t>
      </w:r>
    </w:p>
    <w:p w14:paraId="7A993C83" w14:textId="77777777" w:rsidR="00B94374" w:rsidRDefault="00B94374" w:rsidP="004E3F66">
      <w:pPr>
        <w:pStyle w:val="NoSpacing"/>
        <w:rPr>
          <w:b/>
          <w:bCs/>
        </w:rPr>
      </w:pPr>
    </w:p>
    <w:p w14:paraId="5F22C970" w14:textId="7E622F99" w:rsidR="004E3F66" w:rsidRDefault="004E3F66" w:rsidP="004E3F66">
      <w:pPr>
        <w:pStyle w:val="NoSpacing"/>
      </w:pPr>
      <w:r w:rsidRPr="000572C4">
        <w:rPr>
          <w:b/>
          <w:bCs/>
        </w:rPr>
        <w:t>Motion</w:t>
      </w:r>
      <w:r w:rsidR="00B16342" w:rsidRPr="000572C4">
        <w:rPr>
          <w:b/>
          <w:bCs/>
        </w:rPr>
        <w:t>:</w:t>
      </w:r>
      <w:r w:rsidR="00B16342">
        <w:t xml:space="preserve"> Move</w:t>
      </w:r>
      <w:r>
        <w:t xml:space="preserve"> to approve the</w:t>
      </w:r>
      <w:r w:rsidR="00B94374">
        <w:t xml:space="preserve"> Consent Agenda. </w:t>
      </w:r>
    </w:p>
    <w:p w14:paraId="34C21F67" w14:textId="0A0D54FE" w:rsidR="004E3F66" w:rsidRDefault="004E3F66" w:rsidP="004E3F66">
      <w:pPr>
        <w:pStyle w:val="NoSpacing"/>
      </w:pPr>
      <w:r>
        <w:tab/>
        <w:t xml:space="preserve">   Moved by</w:t>
      </w:r>
      <w:r w:rsidR="00B16342">
        <w:t>: Truste</w:t>
      </w:r>
      <w:r w:rsidR="007B6737">
        <w:t>e</w:t>
      </w:r>
      <w:r w:rsidR="00D337AF">
        <w:t xml:space="preserve"> Knox</w:t>
      </w:r>
      <w:r>
        <w:tab/>
        <w:t>Seconded by: Trustee</w:t>
      </w:r>
      <w:r w:rsidR="00B94374">
        <w:t xml:space="preserve"> </w:t>
      </w:r>
      <w:r w:rsidR="00C664AB">
        <w:t>Lokaitis</w:t>
      </w:r>
      <w:r>
        <w:tab/>
        <w:t xml:space="preserve">   Motion carries.</w:t>
      </w:r>
    </w:p>
    <w:p w14:paraId="163B8451" w14:textId="2031B86A" w:rsidR="004E3F66" w:rsidRDefault="004E3F66" w:rsidP="004E3F66">
      <w:pPr>
        <w:pStyle w:val="NoSpacing"/>
        <w:ind w:left="720"/>
      </w:pPr>
      <w:r>
        <w:br/>
        <w:t>Trustee</w:t>
      </w:r>
      <w:r w:rsidR="00C6217D">
        <w:t xml:space="preserve"> Sue Spalding-</w:t>
      </w:r>
      <w:r w:rsidR="00D337AF">
        <w:t>Yes</w:t>
      </w:r>
      <w:r w:rsidR="00D337AF">
        <w:tab/>
      </w:r>
      <w:r>
        <w:tab/>
        <w:t>Trustee Stephanie Synder</w:t>
      </w:r>
      <w:r w:rsidR="00C6217D">
        <w:t>-</w:t>
      </w:r>
      <w:r w:rsidR="00D337AF">
        <w:t>Absent</w:t>
      </w:r>
    </w:p>
    <w:p w14:paraId="044FDF5C" w14:textId="501BAF8A" w:rsidR="004E3F66" w:rsidRDefault="004E3F66" w:rsidP="004E3F66">
      <w:pPr>
        <w:pStyle w:val="NoSpacing"/>
        <w:ind w:left="720"/>
      </w:pPr>
      <w:r>
        <w:t>Trustee</w:t>
      </w:r>
      <w:r w:rsidR="00C6217D">
        <w:t xml:space="preserve"> Greg</w:t>
      </w:r>
      <w:r>
        <w:t xml:space="preserve"> Lokaitis—</w:t>
      </w:r>
      <w:r w:rsidR="00B94374">
        <w:t xml:space="preserve">Yes </w:t>
      </w:r>
      <w:r w:rsidR="00B94374">
        <w:tab/>
      </w:r>
      <w:r w:rsidR="00C6217D">
        <w:tab/>
      </w:r>
      <w:r>
        <w:t>Trustee Cindy Morris—Yes</w:t>
      </w:r>
    </w:p>
    <w:p w14:paraId="57073177" w14:textId="555C7688" w:rsidR="004E3F66" w:rsidRDefault="004E3F66" w:rsidP="00054030">
      <w:pPr>
        <w:pStyle w:val="NoSpacing"/>
        <w:ind w:firstLine="720"/>
      </w:pPr>
      <w:r>
        <w:t>Trustee Stephen Knox—</w:t>
      </w:r>
      <w:r w:rsidR="00054030">
        <w:t xml:space="preserve">Yes </w:t>
      </w:r>
      <w:r w:rsidR="00054030">
        <w:tab/>
      </w:r>
      <w:r w:rsidR="000F1AC3">
        <w:tab/>
      </w:r>
      <w:r>
        <w:t>Trustee</w:t>
      </w:r>
      <w:r w:rsidR="000F1AC3">
        <w:t xml:space="preserve"> Norman</w:t>
      </w:r>
      <w:r w:rsidR="00C6217D">
        <w:t xml:space="preserve"> Casson</w:t>
      </w:r>
      <w:r>
        <w:t xml:space="preserve">—Yes </w:t>
      </w:r>
    </w:p>
    <w:p w14:paraId="57A702B8" w14:textId="77777777" w:rsidR="007B6737" w:rsidRDefault="007B6737" w:rsidP="00412AE8">
      <w:pPr>
        <w:pStyle w:val="NoSpacing"/>
        <w:rPr>
          <w:b/>
          <w:bCs/>
        </w:rPr>
      </w:pPr>
    </w:p>
    <w:p w14:paraId="07647726" w14:textId="77777777" w:rsidR="000B1A24" w:rsidRDefault="000B1A24" w:rsidP="00A8253E">
      <w:pPr>
        <w:pStyle w:val="NoSpacing"/>
        <w:rPr>
          <w:b/>
          <w:bCs/>
        </w:rPr>
      </w:pPr>
    </w:p>
    <w:p w14:paraId="6C72B37E" w14:textId="77777777" w:rsidR="000B1A24" w:rsidRDefault="000B1A24" w:rsidP="00A8253E">
      <w:pPr>
        <w:pStyle w:val="NoSpacing"/>
        <w:rPr>
          <w:b/>
          <w:bCs/>
        </w:rPr>
      </w:pPr>
    </w:p>
    <w:p w14:paraId="644D8989" w14:textId="343B9292" w:rsidR="009A6E65" w:rsidRDefault="009A6E65" w:rsidP="00A8253E">
      <w:pPr>
        <w:pStyle w:val="NoSpacing"/>
        <w:rPr>
          <w:b/>
          <w:bCs/>
        </w:rPr>
      </w:pPr>
      <w:r>
        <w:rPr>
          <w:b/>
          <w:bCs/>
        </w:rPr>
        <w:t>Committee Reports</w:t>
      </w:r>
    </w:p>
    <w:p w14:paraId="29FF865F" w14:textId="78F22AD1" w:rsidR="000C111B" w:rsidRDefault="000C111B" w:rsidP="007B6737">
      <w:pPr>
        <w:pStyle w:val="NoSpacing"/>
        <w:rPr>
          <w:b/>
          <w:bCs/>
        </w:rPr>
      </w:pPr>
    </w:p>
    <w:p w14:paraId="0EF9B3E5" w14:textId="433406C1" w:rsidR="00F071D5" w:rsidRDefault="000C111B" w:rsidP="004D7506">
      <w:pPr>
        <w:pStyle w:val="NoSpacing"/>
      </w:pPr>
      <w:r>
        <w:rPr>
          <w:b/>
          <w:bCs/>
        </w:rPr>
        <w:lastRenderedPageBreak/>
        <w:t>Utilities—</w:t>
      </w:r>
      <w:r w:rsidRPr="000C111B">
        <w:t>Written Report</w:t>
      </w:r>
      <w:r w:rsidR="003E58D9">
        <w:t xml:space="preserve">.  </w:t>
      </w:r>
      <w:r w:rsidR="007D3D93">
        <w:t xml:space="preserve">A new motor has been installed in the lift station. Water </w:t>
      </w:r>
      <w:r w:rsidR="00414C02">
        <w:t>shut offs</w:t>
      </w:r>
      <w:r w:rsidR="007D3D93">
        <w:t xml:space="preserve"> were </w:t>
      </w:r>
      <w:r w:rsidR="0086577D">
        <w:t xml:space="preserve">temporarily halted due to the cold weather. </w:t>
      </w:r>
      <w:r w:rsidR="00414C02">
        <w:t>Superintendent</w:t>
      </w:r>
      <w:r w:rsidR="0086577D">
        <w:t xml:space="preserve"> Davis </w:t>
      </w:r>
      <w:r w:rsidR="00AF2B5C">
        <w:t>will be attending the Illinois Rural Water Conference in Effingham</w:t>
      </w:r>
      <w:r w:rsidR="00D269B7">
        <w:t xml:space="preserve"> in February 2026. </w:t>
      </w:r>
      <w:r w:rsidR="00414C02">
        <w:t>A brief update on a home fire in New Berlin was given.</w:t>
      </w:r>
    </w:p>
    <w:p w14:paraId="0C9CA933" w14:textId="77777777" w:rsidR="00371BBE" w:rsidRDefault="00371BBE" w:rsidP="0080065A">
      <w:pPr>
        <w:pStyle w:val="NoSpacing"/>
      </w:pPr>
    </w:p>
    <w:p w14:paraId="6A057991" w14:textId="14E5C6FD" w:rsidR="00421339" w:rsidRDefault="00421339" w:rsidP="00421339">
      <w:pPr>
        <w:pStyle w:val="NoSpacing"/>
      </w:pPr>
      <w:r w:rsidRPr="00201B8F">
        <w:rPr>
          <w:b/>
          <w:bCs/>
        </w:rPr>
        <w:t>Motion</w:t>
      </w:r>
      <w:r w:rsidR="00715588" w:rsidRPr="00201B8F">
        <w:rPr>
          <w:b/>
          <w:bCs/>
        </w:rPr>
        <w:t>:</w:t>
      </w:r>
      <w:r w:rsidR="00715588">
        <w:t xml:space="preserve"> To</w:t>
      </w:r>
      <w:r>
        <w:t xml:space="preserve"> approve Ordinance 25-18 proposing issuance of sewage revenue bonds.</w:t>
      </w:r>
    </w:p>
    <w:p w14:paraId="6F15A89C" w14:textId="44607247" w:rsidR="00421339" w:rsidRDefault="00421339" w:rsidP="00421339">
      <w:pPr>
        <w:pStyle w:val="NoSpacing"/>
      </w:pPr>
      <w:r>
        <w:t>Moved by: Trustee Morris</w:t>
      </w:r>
      <w:r>
        <w:tab/>
      </w:r>
      <w:r>
        <w:tab/>
        <w:t>Seconded by</w:t>
      </w:r>
      <w:r w:rsidR="00715588">
        <w:t>: Trustee</w:t>
      </w:r>
      <w:r>
        <w:t xml:space="preserve"> Knox</w:t>
      </w:r>
      <w:r>
        <w:tab/>
        <w:t xml:space="preserve">Motion carries. </w:t>
      </w:r>
    </w:p>
    <w:p w14:paraId="2CF248F5" w14:textId="77777777" w:rsidR="00421339" w:rsidRDefault="00421339" w:rsidP="00421339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65E5A236" w14:textId="5F251A48" w:rsidR="00421339" w:rsidRDefault="00421339" w:rsidP="00421339">
      <w:pPr>
        <w:pStyle w:val="NoSpacing"/>
        <w:ind w:left="720"/>
      </w:pPr>
      <w:r>
        <w:t>Trustee Lokaitis— Absent</w:t>
      </w:r>
      <w:r>
        <w:tab/>
      </w:r>
      <w:r w:rsidR="00715588">
        <w:t>Trustee Morris</w:t>
      </w:r>
      <w:r>
        <w:t>—Yes</w:t>
      </w:r>
    </w:p>
    <w:p w14:paraId="358CEF33" w14:textId="77777777" w:rsidR="00421339" w:rsidRDefault="00421339" w:rsidP="00421339">
      <w:pPr>
        <w:pStyle w:val="NoSpacing"/>
        <w:ind w:firstLine="720"/>
      </w:pPr>
      <w:r>
        <w:t>Trustee</w:t>
      </w:r>
      <w:r>
        <w:tab/>
        <w:t xml:space="preserve"> Knox—Yes </w:t>
      </w:r>
      <w:r>
        <w:tab/>
      </w:r>
      <w:r>
        <w:tab/>
        <w:t xml:space="preserve">Trustee Casson—Yes </w:t>
      </w:r>
    </w:p>
    <w:p w14:paraId="6027982A" w14:textId="77777777" w:rsidR="00421339" w:rsidRDefault="00421339" w:rsidP="0080065A">
      <w:pPr>
        <w:pStyle w:val="NoSpacing"/>
      </w:pPr>
    </w:p>
    <w:p w14:paraId="0D2F30B2" w14:textId="75BB8702" w:rsidR="00421339" w:rsidRDefault="00421339" w:rsidP="00421339">
      <w:pPr>
        <w:pStyle w:val="NoSpacing"/>
      </w:pPr>
      <w:r w:rsidRPr="00201B8F">
        <w:rPr>
          <w:b/>
          <w:bCs/>
        </w:rPr>
        <w:t>Motion</w:t>
      </w:r>
      <w:r w:rsidR="00715588" w:rsidRPr="00201B8F">
        <w:rPr>
          <w:b/>
          <w:bCs/>
        </w:rPr>
        <w:t>:</w:t>
      </w:r>
      <w:r w:rsidR="00715588">
        <w:t xml:space="preserve"> To</w:t>
      </w:r>
      <w:r>
        <w:t xml:space="preserve"> approve </w:t>
      </w:r>
      <w:r w:rsidR="00A37545">
        <w:t>the Terminal Lift Station Engineering Services Agreement.</w:t>
      </w:r>
    </w:p>
    <w:p w14:paraId="666BD289" w14:textId="330343B2" w:rsidR="00421339" w:rsidRDefault="00421339" w:rsidP="00421339">
      <w:pPr>
        <w:pStyle w:val="NoSpacing"/>
      </w:pPr>
      <w:r>
        <w:t>Moved by: Trustee Morris</w:t>
      </w:r>
      <w:r>
        <w:tab/>
      </w:r>
      <w:r>
        <w:tab/>
        <w:t>Seconded by:  Trustee</w:t>
      </w:r>
      <w:r w:rsidR="00A37545">
        <w:t xml:space="preserve"> Spalding</w:t>
      </w:r>
      <w:r w:rsidR="00A37545">
        <w:tab/>
      </w:r>
      <w:r>
        <w:tab/>
        <w:t xml:space="preserve">Motion carries. </w:t>
      </w:r>
    </w:p>
    <w:p w14:paraId="5178C29C" w14:textId="77777777" w:rsidR="00421339" w:rsidRDefault="00421339" w:rsidP="00421339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20CEC9A5" w14:textId="05320BD5" w:rsidR="00421339" w:rsidRDefault="00421339" w:rsidP="00421339">
      <w:pPr>
        <w:pStyle w:val="NoSpacing"/>
        <w:ind w:left="720"/>
      </w:pPr>
      <w:r>
        <w:t>Trustee Lokaitis— Absent</w:t>
      </w:r>
      <w:r>
        <w:tab/>
      </w:r>
      <w:r w:rsidR="00715588">
        <w:t>Trustee Morris</w:t>
      </w:r>
      <w:r>
        <w:t>—Yes</w:t>
      </w:r>
    </w:p>
    <w:p w14:paraId="381A72CB" w14:textId="77777777" w:rsidR="00421339" w:rsidRDefault="00421339" w:rsidP="00421339">
      <w:pPr>
        <w:pStyle w:val="NoSpacing"/>
        <w:ind w:firstLine="720"/>
      </w:pPr>
      <w:r>
        <w:t>Trustee</w:t>
      </w:r>
      <w:r>
        <w:tab/>
        <w:t xml:space="preserve"> Knox—Yes </w:t>
      </w:r>
      <w:r>
        <w:tab/>
      </w:r>
      <w:r>
        <w:tab/>
        <w:t xml:space="preserve">Trustee Casson—Yes </w:t>
      </w:r>
    </w:p>
    <w:p w14:paraId="418B0442" w14:textId="77777777" w:rsidR="00421339" w:rsidRDefault="00421339" w:rsidP="0080065A">
      <w:pPr>
        <w:pStyle w:val="NoSpacing"/>
      </w:pPr>
    </w:p>
    <w:p w14:paraId="226DA161" w14:textId="373A32C1" w:rsidR="00B82FBC" w:rsidRDefault="00B82FBC" w:rsidP="00B82FBC">
      <w:pPr>
        <w:pStyle w:val="NoSpacing"/>
      </w:pPr>
      <w:r w:rsidRPr="00201B8F">
        <w:rPr>
          <w:b/>
          <w:bCs/>
        </w:rPr>
        <w:t>Motion</w:t>
      </w:r>
      <w:r w:rsidR="00715588" w:rsidRPr="00201B8F">
        <w:rPr>
          <w:b/>
          <w:bCs/>
        </w:rPr>
        <w:t>:</w:t>
      </w:r>
      <w:r w:rsidR="00715588">
        <w:t xml:space="preserve"> To</w:t>
      </w:r>
      <w:r>
        <w:t xml:space="preserve"> approve Ordinance 25-19 the Annual Property Tax Levy.</w:t>
      </w:r>
    </w:p>
    <w:p w14:paraId="62D4C3A4" w14:textId="4B20B8E0" w:rsidR="00B82FBC" w:rsidRDefault="00B82FBC" w:rsidP="00B82FBC">
      <w:pPr>
        <w:pStyle w:val="NoSpacing"/>
      </w:pPr>
      <w:r>
        <w:t>Moved by: Trustee Spalding</w:t>
      </w:r>
      <w:r>
        <w:tab/>
      </w:r>
      <w:r>
        <w:tab/>
        <w:t>Seconded by</w:t>
      </w:r>
      <w:r w:rsidR="00715588">
        <w:t>: Trustee</w:t>
      </w:r>
      <w:r>
        <w:t xml:space="preserve"> Knox</w:t>
      </w:r>
      <w:r>
        <w:tab/>
        <w:t xml:space="preserve">Motion carries. </w:t>
      </w:r>
    </w:p>
    <w:p w14:paraId="17625205" w14:textId="77777777" w:rsidR="00B82FBC" w:rsidRDefault="00B82FBC" w:rsidP="00B82FBC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31F1471C" w14:textId="4E67639B" w:rsidR="00B82FBC" w:rsidRDefault="00B82FBC" w:rsidP="00B82FBC">
      <w:pPr>
        <w:pStyle w:val="NoSpacing"/>
        <w:ind w:left="720"/>
      </w:pPr>
      <w:r>
        <w:t>Trustee Lokaitis— Absent</w:t>
      </w:r>
      <w:r>
        <w:tab/>
      </w:r>
      <w:r w:rsidR="00715588">
        <w:t>Trustee Morris</w:t>
      </w:r>
      <w:r>
        <w:t>—Yes</w:t>
      </w:r>
    </w:p>
    <w:p w14:paraId="1041C6FB" w14:textId="77777777" w:rsidR="00B82FBC" w:rsidRDefault="00B82FBC" w:rsidP="00B82FBC">
      <w:pPr>
        <w:pStyle w:val="NoSpacing"/>
        <w:ind w:firstLine="720"/>
      </w:pPr>
      <w:r>
        <w:t>Trustee</w:t>
      </w:r>
      <w:r>
        <w:tab/>
        <w:t xml:space="preserve"> Knox—Yes </w:t>
      </w:r>
      <w:r>
        <w:tab/>
      </w:r>
      <w:r>
        <w:tab/>
        <w:t xml:space="preserve">Trustee Casson—Yes </w:t>
      </w:r>
    </w:p>
    <w:p w14:paraId="125A048F" w14:textId="77777777" w:rsidR="00B82FBC" w:rsidRDefault="00B82FBC" w:rsidP="0080065A">
      <w:pPr>
        <w:pStyle w:val="NoSpacing"/>
      </w:pPr>
    </w:p>
    <w:p w14:paraId="6A77E4C8" w14:textId="59A947CF" w:rsidR="00F477D6" w:rsidRDefault="003E42E2" w:rsidP="0080065A">
      <w:pPr>
        <w:pStyle w:val="NoSpacing"/>
      </w:pPr>
      <w:r w:rsidRPr="00F477D6">
        <w:rPr>
          <w:b/>
          <w:bCs/>
        </w:rPr>
        <w:t>Internet</w:t>
      </w:r>
      <w:r w:rsidR="00946382">
        <w:t>—</w:t>
      </w:r>
      <w:r w:rsidR="00597FDC">
        <w:t>No Report</w:t>
      </w:r>
      <w:r w:rsidR="00C01141">
        <w:t xml:space="preserve">.  </w:t>
      </w:r>
    </w:p>
    <w:p w14:paraId="437694C0" w14:textId="77777777" w:rsidR="004D7506" w:rsidRDefault="004D7506" w:rsidP="0080065A">
      <w:pPr>
        <w:pStyle w:val="NoSpacing"/>
      </w:pPr>
    </w:p>
    <w:p w14:paraId="0EC60368" w14:textId="18834901" w:rsidR="0010719D" w:rsidRDefault="0010719D" w:rsidP="0080065A">
      <w:pPr>
        <w:pStyle w:val="NoSpacing"/>
      </w:pPr>
      <w:r w:rsidRPr="0010719D">
        <w:rPr>
          <w:b/>
          <w:bCs/>
        </w:rPr>
        <w:t>Zoning</w:t>
      </w:r>
      <w:r w:rsidR="00707A6C" w:rsidRPr="0010719D">
        <w:rPr>
          <w:b/>
          <w:bCs/>
        </w:rPr>
        <w:t>:</w:t>
      </w:r>
      <w:r w:rsidR="00707A6C">
        <w:t xml:space="preserve"> </w:t>
      </w:r>
      <w:r w:rsidR="006351C0">
        <w:t>No Report.</w:t>
      </w:r>
    </w:p>
    <w:p w14:paraId="2A4D470F" w14:textId="77777777" w:rsidR="0010719D" w:rsidRDefault="0010719D" w:rsidP="0080065A">
      <w:pPr>
        <w:pStyle w:val="NoSpacing"/>
      </w:pPr>
    </w:p>
    <w:p w14:paraId="642D6682" w14:textId="70F21F4C" w:rsidR="00195DC7" w:rsidRDefault="00F477D6" w:rsidP="004D7506">
      <w:pPr>
        <w:pStyle w:val="NoSpacing"/>
      </w:pPr>
      <w:r w:rsidRPr="00210533">
        <w:rPr>
          <w:b/>
          <w:bCs/>
        </w:rPr>
        <w:t>Streets &amp;</w:t>
      </w:r>
      <w:r w:rsidR="00210533" w:rsidRPr="00210533">
        <w:rPr>
          <w:b/>
          <w:bCs/>
        </w:rPr>
        <w:t xml:space="preserve"> P</w:t>
      </w:r>
      <w:r w:rsidRPr="00210533">
        <w:rPr>
          <w:b/>
          <w:bCs/>
        </w:rPr>
        <w:t>arks</w:t>
      </w:r>
      <w:r w:rsidR="00210533">
        <w:t xml:space="preserve">—Written Report. </w:t>
      </w:r>
      <w:r w:rsidR="00355302">
        <w:t xml:space="preserve"> </w:t>
      </w:r>
      <w:r w:rsidR="001B27F9">
        <w:t>Appreciation was expressed to Mitch and the entire team on a great job on</w:t>
      </w:r>
      <w:r w:rsidR="00642692">
        <w:t xml:space="preserve"> snow removal.  Residents are reminded to move their vehicles when it snows. </w:t>
      </w:r>
      <w:r w:rsidR="00043833">
        <w:t>Soccer goals for South Park on scheduled for delivery.</w:t>
      </w:r>
    </w:p>
    <w:p w14:paraId="74AE0319" w14:textId="77777777" w:rsidR="00642692" w:rsidRDefault="00642692" w:rsidP="004D7506">
      <w:pPr>
        <w:pStyle w:val="NoSpacing"/>
      </w:pPr>
    </w:p>
    <w:p w14:paraId="121DD0B0" w14:textId="7481EECB" w:rsidR="007E1DC0" w:rsidRDefault="007E1DC0" w:rsidP="007E1DC0">
      <w:pPr>
        <w:pStyle w:val="NoSpacing"/>
      </w:pPr>
      <w:r w:rsidRPr="00201B8F">
        <w:rPr>
          <w:b/>
          <w:bCs/>
        </w:rPr>
        <w:t>Motion:</w:t>
      </w:r>
      <w:r>
        <w:t xml:space="preserve">  To approve the purchase of a 21” snowblower not to exceed $1,000</w:t>
      </w:r>
    </w:p>
    <w:p w14:paraId="1CDBAF2E" w14:textId="2AE661E0" w:rsidR="007E1DC0" w:rsidRDefault="007E1DC0" w:rsidP="007E1DC0">
      <w:pPr>
        <w:pStyle w:val="NoSpacing"/>
      </w:pPr>
      <w:r>
        <w:t>Moved by: Trustee Synder</w:t>
      </w:r>
      <w:r>
        <w:tab/>
      </w:r>
      <w:r>
        <w:tab/>
        <w:t>Seconded by:  Trustee Morris</w:t>
      </w:r>
      <w:r>
        <w:tab/>
      </w:r>
      <w:r>
        <w:tab/>
        <w:t xml:space="preserve">Motion carries. </w:t>
      </w:r>
    </w:p>
    <w:p w14:paraId="32DC36E0" w14:textId="77777777" w:rsidR="007E1DC0" w:rsidRDefault="007E1DC0" w:rsidP="007E1DC0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45320DEF" w14:textId="11B46AA1" w:rsidR="007E1DC0" w:rsidRDefault="007E1DC0" w:rsidP="007E1DC0">
      <w:pPr>
        <w:pStyle w:val="NoSpacing"/>
        <w:ind w:left="720"/>
      </w:pPr>
      <w:r>
        <w:t>Trustee Lokaitis— Absent</w:t>
      </w:r>
      <w:r>
        <w:tab/>
      </w:r>
      <w:r w:rsidR="00715588">
        <w:t>Trustee Morris</w:t>
      </w:r>
      <w:r>
        <w:t>—Yes</w:t>
      </w:r>
    </w:p>
    <w:p w14:paraId="2C4D6C82" w14:textId="77777777" w:rsidR="007E1DC0" w:rsidRDefault="007E1DC0" w:rsidP="007E1DC0">
      <w:pPr>
        <w:pStyle w:val="NoSpacing"/>
        <w:ind w:firstLine="720"/>
      </w:pPr>
      <w:r>
        <w:t>Trustee</w:t>
      </w:r>
      <w:r>
        <w:tab/>
        <w:t xml:space="preserve"> Knox—Yes </w:t>
      </w:r>
      <w:r>
        <w:tab/>
      </w:r>
      <w:r>
        <w:tab/>
        <w:t xml:space="preserve">Trustee Casson—Yes </w:t>
      </w:r>
    </w:p>
    <w:p w14:paraId="684E7ACD" w14:textId="77777777" w:rsidR="001A23B3" w:rsidRDefault="001A23B3" w:rsidP="00A22E65">
      <w:pPr>
        <w:pStyle w:val="NoSpacing"/>
        <w:rPr>
          <w:b/>
          <w:bCs/>
        </w:rPr>
      </w:pPr>
    </w:p>
    <w:p w14:paraId="1C04B00D" w14:textId="25CA0A61" w:rsidR="001118C7" w:rsidRDefault="001118C7" w:rsidP="00A22E65">
      <w:pPr>
        <w:pStyle w:val="NoSpacing"/>
      </w:pPr>
      <w:r>
        <w:rPr>
          <w:b/>
          <w:bCs/>
        </w:rPr>
        <w:t>TIF-</w:t>
      </w:r>
      <w:r w:rsidR="009B6B27">
        <w:rPr>
          <w:b/>
          <w:bCs/>
        </w:rPr>
        <w:t xml:space="preserve"> </w:t>
      </w:r>
    </w:p>
    <w:p w14:paraId="59680BC3" w14:textId="0DC01C5E" w:rsidR="000467E7" w:rsidRDefault="000467E7" w:rsidP="000467E7">
      <w:pPr>
        <w:pStyle w:val="NoSpacing"/>
      </w:pPr>
      <w:r w:rsidRPr="00201B8F">
        <w:rPr>
          <w:b/>
          <w:bCs/>
        </w:rPr>
        <w:t>Motion</w:t>
      </w:r>
      <w:r w:rsidR="00715588" w:rsidRPr="00201B8F">
        <w:rPr>
          <w:b/>
          <w:bCs/>
        </w:rPr>
        <w:t>:</w:t>
      </w:r>
      <w:r w:rsidR="00715588">
        <w:t xml:space="preserve"> To</w:t>
      </w:r>
      <w:r>
        <w:t xml:space="preserve"> approve TIF Funding </w:t>
      </w:r>
      <w:r w:rsidR="00CA0DBA">
        <w:t xml:space="preserve">of $21,000 </w:t>
      </w:r>
      <w:r>
        <w:t>to</w:t>
      </w:r>
      <w:r w:rsidR="00CA0DBA">
        <w:t xml:space="preserve"> </w:t>
      </w:r>
      <w:r>
        <w:t xml:space="preserve">replace </w:t>
      </w:r>
      <w:r w:rsidR="00CA0DBA">
        <w:t xml:space="preserve">the </w:t>
      </w:r>
      <w:r>
        <w:t>garage door</w:t>
      </w:r>
      <w:r w:rsidR="005C56A0">
        <w:t xml:space="preserve">, including chain, installation of new and removal of old door, at Farmers Grain Company. </w:t>
      </w:r>
    </w:p>
    <w:p w14:paraId="07980AF0" w14:textId="3DF08FCD" w:rsidR="000467E7" w:rsidRDefault="000467E7" w:rsidP="000467E7">
      <w:pPr>
        <w:pStyle w:val="NoSpacing"/>
      </w:pPr>
      <w:r>
        <w:t>Moved by: Trustee</w:t>
      </w:r>
      <w:r w:rsidR="00CA0DBA">
        <w:t xml:space="preserve"> Synder</w:t>
      </w:r>
      <w:r>
        <w:tab/>
      </w:r>
      <w:r>
        <w:tab/>
        <w:t>Seconded by:  Trustee</w:t>
      </w:r>
      <w:r w:rsidR="00CA0DBA">
        <w:t xml:space="preserve"> Spalding</w:t>
      </w:r>
      <w:r w:rsidR="00CA0DBA">
        <w:tab/>
      </w:r>
      <w:r>
        <w:tab/>
        <w:t xml:space="preserve">Motion carries. </w:t>
      </w:r>
    </w:p>
    <w:p w14:paraId="6EE85D85" w14:textId="77777777" w:rsidR="000467E7" w:rsidRDefault="000467E7" w:rsidP="000467E7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6358AA54" w14:textId="75038C97" w:rsidR="000467E7" w:rsidRDefault="000467E7" w:rsidP="000467E7">
      <w:pPr>
        <w:pStyle w:val="NoSpacing"/>
        <w:ind w:left="720"/>
      </w:pPr>
      <w:r>
        <w:t>Trustee Lokaitis— Absent</w:t>
      </w:r>
      <w:r>
        <w:tab/>
      </w:r>
      <w:r w:rsidR="00715588">
        <w:t>Trustee Morris</w:t>
      </w:r>
      <w:r>
        <w:t>—Yes</w:t>
      </w:r>
    </w:p>
    <w:p w14:paraId="5B8B51D3" w14:textId="77777777" w:rsidR="000467E7" w:rsidRDefault="000467E7" w:rsidP="000467E7">
      <w:pPr>
        <w:pStyle w:val="NoSpacing"/>
        <w:ind w:firstLine="720"/>
      </w:pPr>
      <w:r>
        <w:t>Trustee</w:t>
      </w:r>
      <w:r>
        <w:tab/>
        <w:t xml:space="preserve"> Knox—Yes </w:t>
      </w:r>
      <w:r>
        <w:tab/>
      </w:r>
      <w:r>
        <w:tab/>
        <w:t xml:space="preserve">Trustee Casson—Yes </w:t>
      </w:r>
    </w:p>
    <w:p w14:paraId="4A520025" w14:textId="77777777" w:rsidR="001A23B3" w:rsidRPr="009B6B27" w:rsidRDefault="001A23B3" w:rsidP="00A22E65">
      <w:pPr>
        <w:pStyle w:val="NoSpacing"/>
      </w:pPr>
    </w:p>
    <w:p w14:paraId="2077E3BD" w14:textId="77777777" w:rsidR="00482C8A" w:rsidRDefault="00482C8A" w:rsidP="00F058E1">
      <w:pPr>
        <w:pStyle w:val="NoSpacing"/>
        <w:rPr>
          <w:b/>
          <w:bCs/>
        </w:rPr>
      </w:pPr>
    </w:p>
    <w:p w14:paraId="6F7912F4" w14:textId="41FBE946" w:rsidR="00A22E65" w:rsidRDefault="00A22E65" w:rsidP="00A22E65">
      <w:pPr>
        <w:pStyle w:val="NoSpacing"/>
      </w:pPr>
      <w:r>
        <w:rPr>
          <w:b/>
          <w:bCs/>
        </w:rPr>
        <w:t>Finance</w:t>
      </w:r>
      <w:r>
        <w:t xml:space="preserve">— </w:t>
      </w:r>
      <w:r w:rsidR="001E22D1">
        <w:t xml:space="preserve">August bank reconciliation is </w:t>
      </w:r>
      <w:r w:rsidR="00375D66">
        <w:t xml:space="preserve">being worked on currently. </w:t>
      </w:r>
    </w:p>
    <w:p w14:paraId="239981C6" w14:textId="77777777" w:rsidR="007340FE" w:rsidRDefault="007340FE" w:rsidP="00CA32DB">
      <w:pPr>
        <w:pStyle w:val="NoSpacing"/>
        <w:rPr>
          <w:b/>
          <w:bCs/>
        </w:rPr>
      </w:pPr>
    </w:p>
    <w:p w14:paraId="113685EC" w14:textId="37E34318" w:rsidR="00F95450" w:rsidRDefault="00584910" w:rsidP="007340FE">
      <w:pPr>
        <w:pStyle w:val="NoSpacing"/>
        <w:rPr>
          <w:b/>
          <w:bCs/>
        </w:rPr>
      </w:pPr>
      <w:r>
        <w:rPr>
          <w:b/>
          <w:bCs/>
        </w:rPr>
        <w:t xml:space="preserve">Health &amp; Safety- </w:t>
      </w:r>
    </w:p>
    <w:p w14:paraId="6B750222" w14:textId="563370F1" w:rsidR="00375D66" w:rsidRDefault="00375D66" w:rsidP="00375D66">
      <w:pPr>
        <w:pStyle w:val="NoSpacing"/>
      </w:pPr>
      <w:r w:rsidRPr="00201B8F">
        <w:rPr>
          <w:b/>
          <w:bCs/>
        </w:rPr>
        <w:t>Motion</w:t>
      </w:r>
      <w:r w:rsidR="00715588" w:rsidRPr="00201B8F">
        <w:rPr>
          <w:b/>
          <w:bCs/>
        </w:rPr>
        <w:t>:</w:t>
      </w:r>
      <w:r w:rsidR="00715588">
        <w:t xml:space="preserve"> To</w:t>
      </w:r>
      <w:r>
        <w:t xml:space="preserve"> purchase </w:t>
      </w:r>
      <w:r w:rsidR="00CC2DB7">
        <w:t xml:space="preserve">100 Community Flags for $1,557 </w:t>
      </w:r>
      <w:r w:rsidR="003129DA">
        <w:t xml:space="preserve">to be sold for $20 each to Village residents. </w:t>
      </w:r>
    </w:p>
    <w:p w14:paraId="02DFC7FE" w14:textId="7C908BBC" w:rsidR="00375D66" w:rsidRDefault="00375D66" w:rsidP="00375D66">
      <w:pPr>
        <w:pStyle w:val="NoSpacing"/>
      </w:pPr>
      <w:r>
        <w:t>Moved by: Trustee</w:t>
      </w:r>
      <w:r w:rsidR="003129DA">
        <w:t xml:space="preserve"> Casson</w:t>
      </w:r>
      <w:r>
        <w:tab/>
      </w:r>
      <w:r>
        <w:tab/>
        <w:t>Seconded by</w:t>
      </w:r>
      <w:r w:rsidR="00715588">
        <w:t>: Trustee</w:t>
      </w:r>
      <w:r w:rsidR="003129DA">
        <w:t xml:space="preserve"> Spalding</w:t>
      </w:r>
      <w:r>
        <w:tab/>
        <w:t xml:space="preserve">Motion carries. </w:t>
      </w:r>
    </w:p>
    <w:p w14:paraId="5E0815A4" w14:textId="77777777" w:rsidR="00375D66" w:rsidRDefault="00375D66" w:rsidP="00375D66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77332186" w14:textId="4B384799" w:rsidR="00375D66" w:rsidRDefault="00375D66" w:rsidP="00375D66">
      <w:pPr>
        <w:pStyle w:val="NoSpacing"/>
        <w:ind w:left="720"/>
      </w:pPr>
      <w:r>
        <w:lastRenderedPageBreak/>
        <w:t>Trustee Lokaitis— Absent</w:t>
      </w:r>
      <w:r>
        <w:tab/>
      </w:r>
      <w:r w:rsidR="00715588">
        <w:t>Trustee Morris</w:t>
      </w:r>
      <w:r>
        <w:t>—Yes</w:t>
      </w:r>
    </w:p>
    <w:p w14:paraId="7F9A0690" w14:textId="77777777" w:rsidR="00375D66" w:rsidRDefault="00375D66" w:rsidP="00375D66">
      <w:pPr>
        <w:pStyle w:val="NoSpacing"/>
        <w:ind w:firstLine="720"/>
      </w:pPr>
      <w:r>
        <w:t>Trustee</w:t>
      </w:r>
      <w:r>
        <w:tab/>
        <w:t xml:space="preserve"> Knox—Yes </w:t>
      </w:r>
      <w:r>
        <w:tab/>
      </w:r>
      <w:r>
        <w:tab/>
        <w:t xml:space="preserve">Trustee Casson—Yes </w:t>
      </w:r>
    </w:p>
    <w:p w14:paraId="08060EDE" w14:textId="77777777" w:rsidR="00375D66" w:rsidRDefault="00375D66" w:rsidP="007340FE">
      <w:pPr>
        <w:pStyle w:val="NoSpacing"/>
        <w:rPr>
          <w:b/>
          <w:bCs/>
        </w:rPr>
      </w:pPr>
    </w:p>
    <w:p w14:paraId="7E0BC2FB" w14:textId="26235310" w:rsidR="009E71EE" w:rsidRPr="009E71EE" w:rsidRDefault="009E71EE" w:rsidP="007340FE">
      <w:pPr>
        <w:pStyle w:val="NoSpacing"/>
      </w:pPr>
      <w:r w:rsidRPr="009E71EE">
        <w:t>Trustee Lokaitis announced the New Berlin Village Flag contest winner</w:t>
      </w:r>
      <w:r w:rsidR="00B56922">
        <w:t>, Michael Bandelow,</w:t>
      </w:r>
      <w:r w:rsidR="00267D19">
        <w:t xml:space="preserve"> a New Berlin High School student,</w:t>
      </w:r>
      <w:r w:rsidRPr="009E71EE">
        <w:t xml:space="preserve"> and presented the winner the new 55” tv as a prize. </w:t>
      </w:r>
      <w:r w:rsidR="00267D19">
        <w:t xml:space="preserve">There were over 50 entries submitted. </w:t>
      </w:r>
      <w:r w:rsidR="00B11AF7">
        <w:t>Citizens will be able to purchase the flag to fly in celebration of student and resident successes and celebrations.</w:t>
      </w:r>
    </w:p>
    <w:p w14:paraId="22EF5DDD" w14:textId="77777777" w:rsidR="009E71EE" w:rsidRDefault="009E71EE" w:rsidP="007340FE">
      <w:pPr>
        <w:pStyle w:val="NoSpacing"/>
      </w:pPr>
    </w:p>
    <w:p w14:paraId="4FB4AD1C" w14:textId="0F03A747" w:rsidR="001D4DA1" w:rsidRDefault="001D4DA1" w:rsidP="007340FE">
      <w:pPr>
        <w:pStyle w:val="NoSpacing"/>
      </w:pPr>
      <w:r>
        <w:t xml:space="preserve">Housing updates:  60 Frank St. is being fixed up.  76 Frank St.-an interested buyer is looking at </w:t>
      </w:r>
      <w:r w:rsidR="00715588">
        <w:t>property.</w:t>
      </w:r>
    </w:p>
    <w:p w14:paraId="26A437F0" w14:textId="77777777" w:rsidR="001D4DA1" w:rsidRDefault="001D4DA1" w:rsidP="007340FE">
      <w:pPr>
        <w:pStyle w:val="NoSpacing"/>
      </w:pPr>
    </w:p>
    <w:p w14:paraId="1E052F25" w14:textId="77777777" w:rsidR="00B1799E" w:rsidRPr="000563BE" w:rsidRDefault="00B1799E" w:rsidP="00B1799E">
      <w:pPr>
        <w:pStyle w:val="NoSpacing"/>
        <w:rPr>
          <w:b/>
          <w:bCs/>
        </w:rPr>
      </w:pPr>
      <w:r w:rsidRPr="000563BE">
        <w:rPr>
          <w:b/>
          <w:bCs/>
        </w:rPr>
        <w:t>Liquor-</w:t>
      </w:r>
      <w:r>
        <w:rPr>
          <w:b/>
          <w:bCs/>
        </w:rPr>
        <w:t xml:space="preserve"> </w:t>
      </w:r>
      <w:r w:rsidRPr="001D2D6B">
        <w:t>No Report</w:t>
      </w:r>
    </w:p>
    <w:p w14:paraId="06CDBE2B" w14:textId="77777777" w:rsidR="00B1799E" w:rsidRDefault="00B1799E" w:rsidP="007340FE">
      <w:pPr>
        <w:pStyle w:val="NoSpacing"/>
      </w:pPr>
    </w:p>
    <w:p w14:paraId="3D6431DC" w14:textId="2835BF0E" w:rsidR="00B1799E" w:rsidRDefault="00B1799E" w:rsidP="00B1799E">
      <w:pPr>
        <w:pStyle w:val="NoSpacing"/>
      </w:pPr>
      <w:r w:rsidRPr="00201B8F">
        <w:rPr>
          <w:b/>
          <w:bCs/>
        </w:rPr>
        <w:t>Motion</w:t>
      </w:r>
      <w:r w:rsidR="00715588" w:rsidRPr="00201B8F">
        <w:rPr>
          <w:b/>
          <w:bCs/>
        </w:rPr>
        <w:t>:</w:t>
      </w:r>
      <w:r w:rsidR="00715588">
        <w:t xml:space="preserve"> To</w:t>
      </w:r>
      <w:r>
        <w:t xml:space="preserve"> go into Executive Session</w:t>
      </w:r>
      <w:r w:rsidR="00D40C1C">
        <w:t xml:space="preserve"> regarding litigation.</w:t>
      </w:r>
    </w:p>
    <w:p w14:paraId="701FD983" w14:textId="77777777" w:rsidR="00247683" w:rsidRPr="00247683" w:rsidRDefault="00247683" w:rsidP="00247683">
      <w:pPr>
        <w:pStyle w:val="yiv7118839144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247683">
        <w:rPr>
          <w:rFonts w:asciiTheme="minorHAnsi" w:eastAsiaTheme="minorHAnsi" w:hAnsiTheme="minorHAnsi" w:cstheme="minorBidi"/>
          <w:sz w:val="22"/>
          <w:szCs w:val="22"/>
        </w:rPr>
        <w:t>- 5 ILCS 120/2(c)(11) - Litigation, when the public body finds that an action is probable or imminent</w:t>
      </w:r>
    </w:p>
    <w:p w14:paraId="03A871BC" w14:textId="77777777" w:rsidR="00247683" w:rsidRDefault="00247683" w:rsidP="00B1799E">
      <w:pPr>
        <w:pStyle w:val="NoSpacing"/>
      </w:pPr>
    </w:p>
    <w:p w14:paraId="47D9A44E" w14:textId="728D032D" w:rsidR="00B1799E" w:rsidRDefault="00B1799E" w:rsidP="00B1799E">
      <w:pPr>
        <w:pStyle w:val="NoSpacing"/>
      </w:pPr>
      <w:r>
        <w:t>Moved by: Trustee Spalding</w:t>
      </w:r>
      <w:r>
        <w:tab/>
      </w:r>
      <w:r>
        <w:tab/>
        <w:t>Seconded by:  Trustee Morris</w:t>
      </w:r>
      <w:r>
        <w:tab/>
      </w:r>
      <w:r>
        <w:tab/>
        <w:t xml:space="preserve">Motion carries. </w:t>
      </w:r>
    </w:p>
    <w:p w14:paraId="038126F2" w14:textId="77777777" w:rsidR="00B1799E" w:rsidRDefault="00B1799E" w:rsidP="00B1799E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0CBFC6E4" w14:textId="64DDA384" w:rsidR="00B1799E" w:rsidRDefault="00B1799E" w:rsidP="00B1799E">
      <w:pPr>
        <w:pStyle w:val="NoSpacing"/>
        <w:ind w:left="720"/>
      </w:pPr>
      <w:r>
        <w:t>Trustee Lokaitis— Absent</w:t>
      </w:r>
      <w:r>
        <w:tab/>
      </w:r>
      <w:r w:rsidR="00715588">
        <w:t>Trustee Morris</w:t>
      </w:r>
      <w:r>
        <w:t>—Yes</w:t>
      </w:r>
    </w:p>
    <w:p w14:paraId="343DDC6A" w14:textId="77777777" w:rsidR="00B1799E" w:rsidRDefault="00B1799E" w:rsidP="00B1799E">
      <w:pPr>
        <w:pStyle w:val="NoSpacing"/>
        <w:ind w:firstLine="720"/>
      </w:pPr>
      <w:r>
        <w:t>Trustee</w:t>
      </w:r>
      <w:r>
        <w:tab/>
        <w:t xml:space="preserve"> Knox—Yes </w:t>
      </w:r>
      <w:r>
        <w:tab/>
      </w:r>
      <w:r>
        <w:tab/>
        <w:t xml:space="preserve">Trustee Casson—Yes </w:t>
      </w:r>
    </w:p>
    <w:p w14:paraId="51F1703B" w14:textId="5C2EF458" w:rsidR="00B1799E" w:rsidRPr="009E71EE" w:rsidRDefault="00B1799E" w:rsidP="007340FE">
      <w:pPr>
        <w:pStyle w:val="NoSpacing"/>
      </w:pPr>
    </w:p>
    <w:p w14:paraId="71213FBA" w14:textId="13B61608" w:rsidR="009C40CA" w:rsidRPr="00B1799E" w:rsidRDefault="009C40CA" w:rsidP="005526AD">
      <w:pPr>
        <w:pStyle w:val="NoSpacing"/>
        <w:rPr>
          <w:b/>
          <w:bCs/>
        </w:rPr>
      </w:pPr>
      <w:r>
        <w:rPr>
          <w:b/>
          <w:bCs/>
        </w:rPr>
        <w:t>Personnel—</w:t>
      </w:r>
      <w:r w:rsidR="00F73C6E">
        <w:t>No report</w:t>
      </w:r>
    </w:p>
    <w:p w14:paraId="76321FDF" w14:textId="77777777" w:rsidR="009C40CA" w:rsidRDefault="009C40CA" w:rsidP="005526AD">
      <w:pPr>
        <w:pStyle w:val="NoSpacing"/>
      </w:pPr>
    </w:p>
    <w:p w14:paraId="7429A2E9" w14:textId="2DCE20C5" w:rsidR="00DB0540" w:rsidRPr="00DB0540" w:rsidRDefault="00DB0540" w:rsidP="0080065A">
      <w:pPr>
        <w:pStyle w:val="NoSpacing"/>
      </w:pPr>
      <w:r>
        <w:rPr>
          <w:b/>
          <w:bCs/>
        </w:rPr>
        <w:t xml:space="preserve">Motion: </w:t>
      </w:r>
      <w:r w:rsidRPr="00DB0540">
        <w:t>To adjour</w:t>
      </w:r>
      <w:r w:rsidR="009D0AC4">
        <w:t>n</w:t>
      </w:r>
      <w:r w:rsidRPr="00DB0540">
        <w:t>.</w:t>
      </w:r>
    </w:p>
    <w:p w14:paraId="78107F7B" w14:textId="2A59A41D" w:rsidR="00DB0540" w:rsidRPr="009348A4" w:rsidRDefault="00DB0540" w:rsidP="0080065A">
      <w:pPr>
        <w:pStyle w:val="NoSpacing"/>
      </w:pPr>
      <w:r>
        <w:rPr>
          <w:b/>
          <w:bCs/>
        </w:rPr>
        <w:t xml:space="preserve">Moved by: </w:t>
      </w:r>
      <w:r w:rsidRPr="00DB0540">
        <w:t>Trustee</w:t>
      </w:r>
      <w:r w:rsidR="009D0AC4">
        <w:t xml:space="preserve"> Casson </w:t>
      </w:r>
      <w:r>
        <w:rPr>
          <w:b/>
          <w:bCs/>
        </w:rPr>
        <w:tab/>
      </w:r>
      <w:r>
        <w:rPr>
          <w:b/>
          <w:bCs/>
        </w:rPr>
        <w:tab/>
        <w:t xml:space="preserve">Seconded by: </w:t>
      </w:r>
      <w:r w:rsidRPr="009348A4">
        <w:t>Trustee</w:t>
      </w:r>
      <w:r w:rsidR="009E7BCB">
        <w:t xml:space="preserve"> Spalding</w:t>
      </w:r>
    </w:p>
    <w:p w14:paraId="4902B390" w14:textId="48A0BE05" w:rsidR="00DB0540" w:rsidRPr="009348A4" w:rsidRDefault="00DB0540" w:rsidP="0080065A">
      <w:pPr>
        <w:pStyle w:val="NoSpacing"/>
      </w:pPr>
      <w:r w:rsidRPr="009348A4">
        <w:t xml:space="preserve">Motion Carries. </w:t>
      </w:r>
      <w:r w:rsidR="009348A4">
        <w:t xml:space="preserve"> Adjournment at </w:t>
      </w:r>
      <w:r w:rsidR="00F05808">
        <w:t>7:3</w:t>
      </w:r>
      <w:r w:rsidR="009E7BCB">
        <w:t>4</w:t>
      </w:r>
      <w:r w:rsidR="00795F62">
        <w:t xml:space="preserve"> </w:t>
      </w:r>
      <w:r w:rsidR="009348A4">
        <w:t>pm</w:t>
      </w:r>
    </w:p>
    <w:p w14:paraId="56150884" w14:textId="77777777" w:rsidR="00DC2C1C" w:rsidRDefault="00DC2C1C" w:rsidP="00D853C2">
      <w:pPr>
        <w:pStyle w:val="NoSpacing"/>
      </w:pPr>
    </w:p>
    <w:p w14:paraId="3C1C8C11" w14:textId="6B166B08" w:rsidR="00DC2C1C" w:rsidRDefault="00316070" w:rsidP="009348A4">
      <w:pPr>
        <w:pStyle w:val="NoSpacing"/>
      </w:pPr>
      <w:r>
        <w:t>Respectfully submitted,</w:t>
      </w:r>
      <w:r w:rsidR="00DC2C1C">
        <w:t xml:space="preserve"> </w:t>
      </w:r>
    </w:p>
    <w:p w14:paraId="66705EB9" w14:textId="77777777" w:rsidR="00DC2C1C" w:rsidRDefault="00DC2C1C" w:rsidP="009348A4">
      <w:pPr>
        <w:pStyle w:val="NoSpacing"/>
      </w:pPr>
    </w:p>
    <w:p w14:paraId="0637BC46" w14:textId="77777777" w:rsidR="00DC2C1C" w:rsidRDefault="00DC2C1C" w:rsidP="009348A4">
      <w:pPr>
        <w:pStyle w:val="NoSpacing"/>
      </w:pPr>
    </w:p>
    <w:p w14:paraId="4D330AFD" w14:textId="213CFF58" w:rsidR="00316070" w:rsidRDefault="00316070" w:rsidP="009348A4">
      <w:pPr>
        <w:pStyle w:val="NoSpacing"/>
      </w:pPr>
      <w:r>
        <w:t>Deborah Lakamp</w:t>
      </w:r>
    </w:p>
    <w:p w14:paraId="12BF3719" w14:textId="4AB6D40B" w:rsidR="00316070" w:rsidRDefault="00316070" w:rsidP="009348A4">
      <w:pPr>
        <w:pStyle w:val="NoSpacing"/>
      </w:pPr>
      <w:r>
        <w:t>Village Clerk</w:t>
      </w:r>
    </w:p>
    <w:p w14:paraId="2F31835B" w14:textId="77777777" w:rsidR="00073BD1" w:rsidRDefault="00073BD1" w:rsidP="00316070">
      <w:pPr>
        <w:pStyle w:val="NoSpacing"/>
        <w:ind w:left="720"/>
      </w:pPr>
    </w:p>
    <w:p w14:paraId="3B5175C8" w14:textId="10FE79B4" w:rsidR="00073BD1" w:rsidRDefault="00073BD1"/>
    <w:sectPr w:rsidR="00073BD1" w:rsidSect="00B17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C222" w14:textId="77777777" w:rsidR="00090A40" w:rsidRDefault="00090A40" w:rsidP="002746E2">
      <w:pPr>
        <w:spacing w:after="0" w:line="240" w:lineRule="auto"/>
      </w:pPr>
      <w:r>
        <w:separator/>
      </w:r>
    </w:p>
  </w:endnote>
  <w:endnote w:type="continuationSeparator" w:id="0">
    <w:p w14:paraId="0C45771F" w14:textId="77777777" w:rsidR="00090A40" w:rsidRDefault="00090A40" w:rsidP="0027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9BD2" w14:textId="77777777" w:rsidR="00D83B73" w:rsidRDefault="00D83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1D50" w14:textId="77777777" w:rsidR="00D83B73" w:rsidRDefault="00D83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C96F" w14:textId="77777777" w:rsidR="00D83B73" w:rsidRDefault="00D83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222F" w14:textId="77777777" w:rsidR="00090A40" w:rsidRDefault="00090A40" w:rsidP="002746E2">
      <w:pPr>
        <w:spacing w:after="0" w:line="240" w:lineRule="auto"/>
      </w:pPr>
      <w:r>
        <w:separator/>
      </w:r>
    </w:p>
  </w:footnote>
  <w:footnote w:type="continuationSeparator" w:id="0">
    <w:p w14:paraId="40A2010D" w14:textId="77777777" w:rsidR="00090A40" w:rsidRDefault="00090A40" w:rsidP="0027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4020" w14:textId="77777777" w:rsidR="00D83B73" w:rsidRDefault="00D83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49F0" w14:textId="77777777" w:rsidR="00D83B73" w:rsidRDefault="00D83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3A27" w14:textId="77777777" w:rsidR="00D83B73" w:rsidRDefault="00D83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31D"/>
    <w:multiLevelType w:val="hybridMultilevel"/>
    <w:tmpl w:val="738C56A2"/>
    <w:lvl w:ilvl="0" w:tplc="383CA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786"/>
    <w:multiLevelType w:val="hybridMultilevel"/>
    <w:tmpl w:val="269814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69264">
    <w:abstractNumId w:val="1"/>
  </w:num>
  <w:num w:numId="2" w16cid:durableId="156946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3E"/>
    <w:rsid w:val="00001FC7"/>
    <w:rsid w:val="00015942"/>
    <w:rsid w:val="00021C21"/>
    <w:rsid w:val="000266DF"/>
    <w:rsid w:val="00032E0C"/>
    <w:rsid w:val="00032F26"/>
    <w:rsid w:val="000347E1"/>
    <w:rsid w:val="00036314"/>
    <w:rsid w:val="00037CB0"/>
    <w:rsid w:val="00042AC2"/>
    <w:rsid w:val="000430E1"/>
    <w:rsid w:val="00043833"/>
    <w:rsid w:val="000450C6"/>
    <w:rsid w:val="00045890"/>
    <w:rsid w:val="000467E7"/>
    <w:rsid w:val="0004689C"/>
    <w:rsid w:val="000509E3"/>
    <w:rsid w:val="00052CC9"/>
    <w:rsid w:val="00054030"/>
    <w:rsid w:val="0005471F"/>
    <w:rsid w:val="00055C3B"/>
    <w:rsid w:val="000563BE"/>
    <w:rsid w:val="000572C4"/>
    <w:rsid w:val="0005754D"/>
    <w:rsid w:val="000631BC"/>
    <w:rsid w:val="000635A1"/>
    <w:rsid w:val="000637CA"/>
    <w:rsid w:val="00066FA0"/>
    <w:rsid w:val="00073BD1"/>
    <w:rsid w:val="00075758"/>
    <w:rsid w:val="00086A03"/>
    <w:rsid w:val="00090A40"/>
    <w:rsid w:val="00090A8D"/>
    <w:rsid w:val="000A3867"/>
    <w:rsid w:val="000B1839"/>
    <w:rsid w:val="000B1A24"/>
    <w:rsid w:val="000C111B"/>
    <w:rsid w:val="000C64BB"/>
    <w:rsid w:val="000D3F3B"/>
    <w:rsid w:val="000D571F"/>
    <w:rsid w:val="000E01A7"/>
    <w:rsid w:val="000E199C"/>
    <w:rsid w:val="000E3784"/>
    <w:rsid w:val="000E6084"/>
    <w:rsid w:val="000F0639"/>
    <w:rsid w:val="000F1AC3"/>
    <w:rsid w:val="000F5DB5"/>
    <w:rsid w:val="00100F56"/>
    <w:rsid w:val="001013B0"/>
    <w:rsid w:val="00104D91"/>
    <w:rsid w:val="0010719D"/>
    <w:rsid w:val="00110185"/>
    <w:rsid w:val="00110B4D"/>
    <w:rsid w:val="001118C7"/>
    <w:rsid w:val="0011469D"/>
    <w:rsid w:val="00120956"/>
    <w:rsid w:val="00122914"/>
    <w:rsid w:val="00133671"/>
    <w:rsid w:val="00133EA8"/>
    <w:rsid w:val="0013448C"/>
    <w:rsid w:val="0013722E"/>
    <w:rsid w:val="00137EC7"/>
    <w:rsid w:val="00141D16"/>
    <w:rsid w:val="001443EC"/>
    <w:rsid w:val="00161F3E"/>
    <w:rsid w:val="00163841"/>
    <w:rsid w:val="00166E3A"/>
    <w:rsid w:val="0016732F"/>
    <w:rsid w:val="001677BC"/>
    <w:rsid w:val="00172B2E"/>
    <w:rsid w:val="00173538"/>
    <w:rsid w:val="0018091C"/>
    <w:rsid w:val="00183B96"/>
    <w:rsid w:val="0018729F"/>
    <w:rsid w:val="00195291"/>
    <w:rsid w:val="00195DC7"/>
    <w:rsid w:val="001A23B3"/>
    <w:rsid w:val="001A55A1"/>
    <w:rsid w:val="001A662A"/>
    <w:rsid w:val="001B024D"/>
    <w:rsid w:val="001B1B8C"/>
    <w:rsid w:val="001B27F9"/>
    <w:rsid w:val="001B2BD2"/>
    <w:rsid w:val="001B3BAC"/>
    <w:rsid w:val="001D2D6B"/>
    <w:rsid w:val="001D3E06"/>
    <w:rsid w:val="001D4DA1"/>
    <w:rsid w:val="001E22D1"/>
    <w:rsid w:val="001E5E31"/>
    <w:rsid w:val="001E794E"/>
    <w:rsid w:val="001F1114"/>
    <w:rsid w:val="001F2B25"/>
    <w:rsid w:val="001F2CF1"/>
    <w:rsid w:val="001F4340"/>
    <w:rsid w:val="001F6CE3"/>
    <w:rsid w:val="00201B8F"/>
    <w:rsid w:val="002046E5"/>
    <w:rsid w:val="002048F2"/>
    <w:rsid w:val="00206822"/>
    <w:rsid w:val="00207EE5"/>
    <w:rsid w:val="00210533"/>
    <w:rsid w:val="00211AA1"/>
    <w:rsid w:val="002123B6"/>
    <w:rsid w:val="002302B5"/>
    <w:rsid w:val="00231096"/>
    <w:rsid w:val="00231B03"/>
    <w:rsid w:val="00242AE8"/>
    <w:rsid w:val="00243628"/>
    <w:rsid w:val="00247683"/>
    <w:rsid w:val="002477C8"/>
    <w:rsid w:val="002529F0"/>
    <w:rsid w:val="00254892"/>
    <w:rsid w:val="002553F7"/>
    <w:rsid w:val="00262F0F"/>
    <w:rsid w:val="00263366"/>
    <w:rsid w:val="00267D19"/>
    <w:rsid w:val="002721ED"/>
    <w:rsid w:val="002746E2"/>
    <w:rsid w:val="002818B2"/>
    <w:rsid w:val="0029677E"/>
    <w:rsid w:val="002A61F9"/>
    <w:rsid w:val="002A7364"/>
    <w:rsid w:val="002B16CB"/>
    <w:rsid w:val="002C12EC"/>
    <w:rsid w:val="002C1A86"/>
    <w:rsid w:val="002C3B39"/>
    <w:rsid w:val="002C4487"/>
    <w:rsid w:val="002D162B"/>
    <w:rsid w:val="002F1D53"/>
    <w:rsid w:val="002F2673"/>
    <w:rsid w:val="002F7414"/>
    <w:rsid w:val="002F7FC8"/>
    <w:rsid w:val="00304E06"/>
    <w:rsid w:val="00307245"/>
    <w:rsid w:val="003105A2"/>
    <w:rsid w:val="003129DA"/>
    <w:rsid w:val="00312DFD"/>
    <w:rsid w:val="00316070"/>
    <w:rsid w:val="00316C3D"/>
    <w:rsid w:val="00320D4D"/>
    <w:rsid w:val="00326342"/>
    <w:rsid w:val="00326F5A"/>
    <w:rsid w:val="00330A26"/>
    <w:rsid w:val="0033187D"/>
    <w:rsid w:val="00334E82"/>
    <w:rsid w:val="0033515A"/>
    <w:rsid w:val="003359E5"/>
    <w:rsid w:val="0033686E"/>
    <w:rsid w:val="003371B0"/>
    <w:rsid w:val="0033723E"/>
    <w:rsid w:val="00343D9C"/>
    <w:rsid w:val="00355302"/>
    <w:rsid w:val="00360498"/>
    <w:rsid w:val="00371BBE"/>
    <w:rsid w:val="00375D66"/>
    <w:rsid w:val="00376622"/>
    <w:rsid w:val="0038216D"/>
    <w:rsid w:val="003911A8"/>
    <w:rsid w:val="0039677D"/>
    <w:rsid w:val="00396CBF"/>
    <w:rsid w:val="00397FD1"/>
    <w:rsid w:val="003A24EE"/>
    <w:rsid w:val="003A269A"/>
    <w:rsid w:val="003A44F4"/>
    <w:rsid w:val="003A4731"/>
    <w:rsid w:val="003B325F"/>
    <w:rsid w:val="003C06CC"/>
    <w:rsid w:val="003D0C8A"/>
    <w:rsid w:val="003D45F2"/>
    <w:rsid w:val="003D7791"/>
    <w:rsid w:val="003E42E2"/>
    <w:rsid w:val="003E4B50"/>
    <w:rsid w:val="003E50BB"/>
    <w:rsid w:val="003E58D9"/>
    <w:rsid w:val="003E716D"/>
    <w:rsid w:val="003F28AF"/>
    <w:rsid w:val="003F375E"/>
    <w:rsid w:val="00404814"/>
    <w:rsid w:val="00405EE1"/>
    <w:rsid w:val="0040745C"/>
    <w:rsid w:val="00411C23"/>
    <w:rsid w:val="00412AE8"/>
    <w:rsid w:val="00414C02"/>
    <w:rsid w:val="004165BE"/>
    <w:rsid w:val="00421339"/>
    <w:rsid w:val="00423927"/>
    <w:rsid w:val="004253D7"/>
    <w:rsid w:val="00426103"/>
    <w:rsid w:val="00432A18"/>
    <w:rsid w:val="004367EB"/>
    <w:rsid w:val="00436D27"/>
    <w:rsid w:val="00440161"/>
    <w:rsid w:val="00443807"/>
    <w:rsid w:val="00450B95"/>
    <w:rsid w:val="004602FC"/>
    <w:rsid w:val="00463878"/>
    <w:rsid w:val="0046421E"/>
    <w:rsid w:val="004652C6"/>
    <w:rsid w:val="00466FF7"/>
    <w:rsid w:val="0047013E"/>
    <w:rsid w:val="00471B05"/>
    <w:rsid w:val="004722F3"/>
    <w:rsid w:val="00476E2D"/>
    <w:rsid w:val="00480C01"/>
    <w:rsid w:val="00482C8A"/>
    <w:rsid w:val="0048390F"/>
    <w:rsid w:val="00485F00"/>
    <w:rsid w:val="00487EF4"/>
    <w:rsid w:val="004912BD"/>
    <w:rsid w:val="004A2D61"/>
    <w:rsid w:val="004C2A54"/>
    <w:rsid w:val="004D17D7"/>
    <w:rsid w:val="004D30E3"/>
    <w:rsid w:val="004D36A2"/>
    <w:rsid w:val="004D37FB"/>
    <w:rsid w:val="004D5FC0"/>
    <w:rsid w:val="004D7506"/>
    <w:rsid w:val="004D7AF1"/>
    <w:rsid w:val="004E1869"/>
    <w:rsid w:val="004E1C24"/>
    <w:rsid w:val="004E2C06"/>
    <w:rsid w:val="004E33D3"/>
    <w:rsid w:val="004E3F66"/>
    <w:rsid w:val="004F1FA1"/>
    <w:rsid w:val="004F3237"/>
    <w:rsid w:val="004F5E04"/>
    <w:rsid w:val="005039EC"/>
    <w:rsid w:val="00505013"/>
    <w:rsid w:val="005079C7"/>
    <w:rsid w:val="0051122B"/>
    <w:rsid w:val="00511FE6"/>
    <w:rsid w:val="00517B64"/>
    <w:rsid w:val="00532B9B"/>
    <w:rsid w:val="005344FD"/>
    <w:rsid w:val="005345DD"/>
    <w:rsid w:val="0053491F"/>
    <w:rsid w:val="005349ED"/>
    <w:rsid w:val="00537D6F"/>
    <w:rsid w:val="00543461"/>
    <w:rsid w:val="00543699"/>
    <w:rsid w:val="005436E2"/>
    <w:rsid w:val="005441EA"/>
    <w:rsid w:val="0054485D"/>
    <w:rsid w:val="00544CA2"/>
    <w:rsid w:val="005526AD"/>
    <w:rsid w:val="005603F7"/>
    <w:rsid w:val="00561CBA"/>
    <w:rsid w:val="00584910"/>
    <w:rsid w:val="00586C97"/>
    <w:rsid w:val="005929EE"/>
    <w:rsid w:val="00595E70"/>
    <w:rsid w:val="00597FDC"/>
    <w:rsid w:val="005A0E84"/>
    <w:rsid w:val="005B0544"/>
    <w:rsid w:val="005B20C9"/>
    <w:rsid w:val="005C22FE"/>
    <w:rsid w:val="005C2BEE"/>
    <w:rsid w:val="005C56A0"/>
    <w:rsid w:val="005C5EEE"/>
    <w:rsid w:val="005C76FB"/>
    <w:rsid w:val="005D64A4"/>
    <w:rsid w:val="005E04DF"/>
    <w:rsid w:val="005E2A5A"/>
    <w:rsid w:val="005E2DB2"/>
    <w:rsid w:val="005E387C"/>
    <w:rsid w:val="005E474C"/>
    <w:rsid w:val="005F0D27"/>
    <w:rsid w:val="005F0E45"/>
    <w:rsid w:val="005F10A7"/>
    <w:rsid w:val="005F18CC"/>
    <w:rsid w:val="005F4865"/>
    <w:rsid w:val="00600055"/>
    <w:rsid w:val="00600D27"/>
    <w:rsid w:val="00606926"/>
    <w:rsid w:val="00606B5F"/>
    <w:rsid w:val="00613AF0"/>
    <w:rsid w:val="006231A8"/>
    <w:rsid w:val="00624DA6"/>
    <w:rsid w:val="00624DBD"/>
    <w:rsid w:val="0063210E"/>
    <w:rsid w:val="00632421"/>
    <w:rsid w:val="00634B62"/>
    <w:rsid w:val="006351C0"/>
    <w:rsid w:val="00636D11"/>
    <w:rsid w:val="00642692"/>
    <w:rsid w:val="00643F02"/>
    <w:rsid w:val="00645CE6"/>
    <w:rsid w:val="00647F56"/>
    <w:rsid w:val="00651C5B"/>
    <w:rsid w:val="00652DFA"/>
    <w:rsid w:val="00656274"/>
    <w:rsid w:val="00656A80"/>
    <w:rsid w:val="00656D85"/>
    <w:rsid w:val="00660C81"/>
    <w:rsid w:val="00661BB3"/>
    <w:rsid w:val="00663146"/>
    <w:rsid w:val="006635B4"/>
    <w:rsid w:val="00664447"/>
    <w:rsid w:val="00665B3C"/>
    <w:rsid w:val="00667454"/>
    <w:rsid w:val="0067280A"/>
    <w:rsid w:val="00675AE8"/>
    <w:rsid w:val="00680E2B"/>
    <w:rsid w:val="0069584C"/>
    <w:rsid w:val="006A0007"/>
    <w:rsid w:val="006B2608"/>
    <w:rsid w:val="006B5802"/>
    <w:rsid w:val="006B66C1"/>
    <w:rsid w:val="006C1B4B"/>
    <w:rsid w:val="006C70EB"/>
    <w:rsid w:val="006D7636"/>
    <w:rsid w:val="006E0F3B"/>
    <w:rsid w:val="006E1FCF"/>
    <w:rsid w:val="006E21F4"/>
    <w:rsid w:val="006F188E"/>
    <w:rsid w:val="006F21CF"/>
    <w:rsid w:val="006F517F"/>
    <w:rsid w:val="006F750D"/>
    <w:rsid w:val="00707A6C"/>
    <w:rsid w:val="00711604"/>
    <w:rsid w:val="007124A6"/>
    <w:rsid w:val="00715588"/>
    <w:rsid w:val="00716A7F"/>
    <w:rsid w:val="00722F37"/>
    <w:rsid w:val="00733BE6"/>
    <w:rsid w:val="007340FE"/>
    <w:rsid w:val="00734926"/>
    <w:rsid w:val="00742C3E"/>
    <w:rsid w:val="00746AAE"/>
    <w:rsid w:val="00755DC7"/>
    <w:rsid w:val="00772AE6"/>
    <w:rsid w:val="00785D39"/>
    <w:rsid w:val="00786F4E"/>
    <w:rsid w:val="00787696"/>
    <w:rsid w:val="00793F25"/>
    <w:rsid w:val="00795F62"/>
    <w:rsid w:val="0079683A"/>
    <w:rsid w:val="00796F1B"/>
    <w:rsid w:val="007A280D"/>
    <w:rsid w:val="007A28E5"/>
    <w:rsid w:val="007B038E"/>
    <w:rsid w:val="007B6737"/>
    <w:rsid w:val="007C05B3"/>
    <w:rsid w:val="007C1517"/>
    <w:rsid w:val="007D3D93"/>
    <w:rsid w:val="007D4657"/>
    <w:rsid w:val="007D4AC4"/>
    <w:rsid w:val="007D7E67"/>
    <w:rsid w:val="007E1DC0"/>
    <w:rsid w:val="007E2129"/>
    <w:rsid w:val="007E408B"/>
    <w:rsid w:val="007F3A20"/>
    <w:rsid w:val="0080065A"/>
    <w:rsid w:val="008037E7"/>
    <w:rsid w:val="00805AD7"/>
    <w:rsid w:val="008071E1"/>
    <w:rsid w:val="00807297"/>
    <w:rsid w:val="00817761"/>
    <w:rsid w:val="00817F1F"/>
    <w:rsid w:val="00821919"/>
    <w:rsid w:val="00821C41"/>
    <w:rsid w:val="0082316F"/>
    <w:rsid w:val="008247A4"/>
    <w:rsid w:val="00826C3C"/>
    <w:rsid w:val="008310D8"/>
    <w:rsid w:val="008321BB"/>
    <w:rsid w:val="008349F6"/>
    <w:rsid w:val="00842DCC"/>
    <w:rsid w:val="00846CB3"/>
    <w:rsid w:val="00863F3F"/>
    <w:rsid w:val="0086577D"/>
    <w:rsid w:val="008659D0"/>
    <w:rsid w:val="00867043"/>
    <w:rsid w:val="00871135"/>
    <w:rsid w:val="0087566A"/>
    <w:rsid w:val="0087592F"/>
    <w:rsid w:val="00877B8D"/>
    <w:rsid w:val="00880275"/>
    <w:rsid w:val="00882D3D"/>
    <w:rsid w:val="00892022"/>
    <w:rsid w:val="008A1DE1"/>
    <w:rsid w:val="008C4107"/>
    <w:rsid w:val="008D4BBE"/>
    <w:rsid w:val="008E57FD"/>
    <w:rsid w:val="008E71AC"/>
    <w:rsid w:val="008F75BE"/>
    <w:rsid w:val="0090332F"/>
    <w:rsid w:val="00905913"/>
    <w:rsid w:val="009154D5"/>
    <w:rsid w:val="00915E64"/>
    <w:rsid w:val="00924783"/>
    <w:rsid w:val="00933FE7"/>
    <w:rsid w:val="009348A4"/>
    <w:rsid w:val="00941E1B"/>
    <w:rsid w:val="00942F05"/>
    <w:rsid w:val="00943A4D"/>
    <w:rsid w:val="009449D2"/>
    <w:rsid w:val="0094500B"/>
    <w:rsid w:val="00946382"/>
    <w:rsid w:val="0095153F"/>
    <w:rsid w:val="00953946"/>
    <w:rsid w:val="00954431"/>
    <w:rsid w:val="00957B85"/>
    <w:rsid w:val="00961311"/>
    <w:rsid w:val="00962327"/>
    <w:rsid w:val="00962734"/>
    <w:rsid w:val="00967791"/>
    <w:rsid w:val="0097459E"/>
    <w:rsid w:val="00980968"/>
    <w:rsid w:val="009812A7"/>
    <w:rsid w:val="00987B67"/>
    <w:rsid w:val="009947C1"/>
    <w:rsid w:val="009954FA"/>
    <w:rsid w:val="00996586"/>
    <w:rsid w:val="009970E4"/>
    <w:rsid w:val="009A4FA3"/>
    <w:rsid w:val="009A6E65"/>
    <w:rsid w:val="009B17AD"/>
    <w:rsid w:val="009B4431"/>
    <w:rsid w:val="009B6822"/>
    <w:rsid w:val="009B6B27"/>
    <w:rsid w:val="009C40CA"/>
    <w:rsid w:val="009D0AC4"/>
    <w:rsid w:val="009D167A"/>
    <w:rsid w:val="009D21A5"/>
    <w:rsid w:val="009D3B8B"/>
    <w:rsid w:val="009E284A"/>
    <w:rsid w:val="009E2AA5"/>
    <w:rsid w:val="009E71EE"/>
    <w:rsid w:val="009E7BCB"/>
    <w:rsid w:val="00A02D04"/>
    <w:rsid w:val="00A039C2"/>
    <w:rsid w:val="00A149BC"/>
    <w:rsid w:val="00A16DE8"/>
    <w:rsid w:val="00A16FE8"/>
    <w:rsid w:val="00A22AB8"/>
    <w:rsid w:val="00A22E65"/>
    <w:rsid w:val="00A23486"/>
    <w:rsid w:val="00A31640"/>
    <w:rsid w:val="00A32F2C"/>
    <w:rsid w:val="00A37545"/>
    <w:rsid w:val="00A41708"/>
    <w:rsid w:val="00A42009"/>
    <w:rsid w:val="00A42A9F"/>
    <w:rsid w:val="00A436C1"/>
    <w:rsid w:val="00A43AE1"/>
    <w:rsid w:val="00A4555F"/>
    <w:rsid w:val="00A46C80"/>
    <w:rsid w:val="00A5140A"/>
    <w:rsid w:val="00A51D85"/>
    <w:rsid w:val="00A5496E"/>
    <w:rsid w:val="00A549E6"/>
    <w:rsid w:val="00A54DF8"/>
    <w:rsid w:val="00A55A03"/>
    <w:rsid w:val="00A81378"/>
    <w:rsid w:val="00A8253E"/>
    <w:rsid w:val="00A84845"/>
    <w:rsid w:val="00A92FF2"/>
    <w:rsid w:val="00AA3CB0"/>
    <w:rsid w:val="00AA6DF1"/>
    <w:rsid w:val="00AB720D"/>
    <w:rsid w:val="00AC0077"/>
    <w:rsid w:val="00AD1C5C"/>
    <w:rsid w:val="00AD1FA2"/>
    <w:rsid w:val="00AD4914"/>
    <w:rsid w:val="00AE1512"/>
    <w:rsid w:val="00AE15EB"/>
    <w:rsid w:val="00AE22F7"/>
    <w:rsid w:val="00AE2A99"/>
    <w:rsid w:val="00AF07BE"/>
    <w:rsid w:val="00AF2B5C"/>
    <w:rsid w:val="00AF7F12"/>
    <w:rsid w:val="00B0043C"/>
    <w:rsid w:val="00B11AF7"/>
    <w:rsid w:val="00B136FE"/>
    <w:rsid w:val="00B16342"/>
    <w:rsid w:val="00B16C32"/>
    <w:rsid w:val="00B17133"/>
    <w:rsid w:val="00B1799E"/>
    <w:rsid w:val="00B2470E"/>
    <w:rsid w:val="00B2483A"/>
    <w:rsid w:val="00B24DD5"/>
    <w:rsid w:val="00B2790D"/>
    <w:rsid w:val="00B40A16"/>
    <w:rsid w:val="00B41AAC"/>
    <w:rsid w:val="00B46EA5"/>
    <w:rsid w:val="00B533D5"/>
    <w:rsid w:val="00B56922"/>
    <w:rsid w:val="00B5743D"/>
    <w:rsid w:val="00B62D8A"/>
    <w:rsid w:val="00B705FD"/>
    <w:rsid w:val="00B7658D"/>
    <w:rsid w:val="00B81D13"/>
    <w:rsid w:val="00B82FBC"/>
    <w:rsid w:val="00B94374"/>
    <w:rsid w:val="00B957E4"/>
    <w:rsid w:val="00B969C7"/>
    <w:rsid w:val="00BA0231"/>
    <w:rsid w:val="00BA195C"/>
    <w:rsid w:val="00BA4B3F"/>
    <w:rsid w:val="00BA5BDD"/>
    <w:rsid w:val="00BA7421"/>
    <w:rsid w:val="00BB032F"/>
    <w:rsid w:val="00BB2929"/>
    <w:rsid w:val="00BB2CF1"/>
    <w:rsid w:val="00BB5E5B"/>
    <w:rsid w:val="00BC15D4"/>
    <w:rsid w:val="00BC3CDD"/>
    <w:rsid w:val="00BC78AF"/>
    <w:rsid w:val="00BC790A"/>
    <w:rsid w:val="00BD52F2"/>
    <w:rsid w:val="00BD7242"/>
    <w:rsid w:val="00BE0A2A"/>
    <w:rsid w:val="00BE2B0E"/>
    <w:rsid w:val="00BE5290"/>
    <w:rsid w:val="00BE5341"/>
    <w:rsid w:val="00BF1877"/>
    <w:rsid w:val="00BF7DDC"/>
    <w:rsid w:val="00C01141"/>
    <w:rsid w:val="00C07E15"/>
    <w:rsid w:val="00C07E6D"/>
    <w:rsid w:val="00C16927"/>
    <w:rsid w:val="00C1721D"/>
    <w:rsid w:val="00C17398"/>
    <w:rsid w:val="00C23C3E"/>
    <w:rsid w:val="00C3287D"/>
    <w:rsid w:val="00C33846"/>
    <w:rsid w:val="00C35840"/>
    <w:rsid w:val="00C43FB1"/>
    <w:rsid w:val="00C451D9"/>
    <w:rsid w:val="00C45951"/>
    <w:rsid w:val="00C47F79"/>
    <w:rsid w:val="00C511D1"/>
    <w:rsid w:val="00C52B64"/>
    <w:rsid w:val="00C6217D"/>
    <w:rsid w:val="00C624CA"/>
    <w:rsid w:val="00C664AB"/>
    <w:rsid w:val="00C71740"/>
    <w:rsid w:val="00C727F3"/>
    <w:rsid w:val="00C737F9"/>
    <w:rsid w:val="00C76360"/>
    <w:rsid w:val="00C80793"/>
    <w:rsid w:val="00C950D9"/>
    <w:rsid w:val="00C95B91"/>
    <w:rsid w:val="00CA0DBA"/>
    <w:rsid w:val="00CA32DB"/>
    <w:rsid w:val="00CB0457"/>
    <w:rsid w:val="00CB1EF3"/>
    <w:rsid w:val="00CB2759"/>
    <w:rsid w:val="00CB53CE"/>
    <w:rsid w:val="00CC24FD"/>
    <w:rsid w:val="00CC2DB7"/>
    <w:rsid w:val="00CC44D8"/>
    <w:rsid w:val="00CC57C0"/>
    <w:rsid w:val="00CC67C4"/>
    <w:rsid w:val="00CC6B5C"/>
    <w:rsid w:val="00CC7D78"/>
    <w:rsid w:val="00CD64FC"/>
    <w:rsid w:val="00CE6A37"/>
    <w:rsid w:val="00CE7B6D"/>
    <w:rsid w:val="00CE7EA2"/>
    <w:rsid w:val="00CF2E6D"/>
    <w:rsid w:val="00CF564D"/>
    <w:rsid w:val="00CF5718"/>
    <w:rsid w:val="00D02FB3"/>
    <w:rsid w:val="00D036FD"/>
    <w:rsid w:val="00D05FBA"/>
    <w:rsid w:val="00D14AE6"/>
    <w:rsid w:val="00D20F08"/>
    <w:rsid w:val="00D238FA"/>
    <w:rsid w:val="00D25BA3"/>
    <w:rsid w:val="00D268CD"/>
    <w:rsid w:val="00D269B7"/>
    <w:rsid w:val="00D311E5"/>
    <w:rsid w:val="00D337AF"/>
    <w:rsid w:val="00D35E92"/>
    <w:rsid w:val="00D36CF7"/>
    <w:rsid w:val="00D4051C"/>
    <w:rsid w:val="00D40C1C"/>
    <w:rsid w:val="00D53B7C"/>
    <w:rsid w:val="00D604D8"/>
    <w:rsid w:val="00D63BEB"/>
    <w:rsid w:val="00D667DA"/>
    <w:rsid w:val="00D679BF"/>
    <w:rsid w:val="00D719D3"/>
    <w:rsid w:val="00D71CDD"/>
    <w:rsid w:val="00D802EE"/>
    <w:rsid w:val="00D83B73"/>
    <w:rsid w:val="00D8504B"/>
    <w:rsid w:val="00D853C2"/>
    <w:rsid w:val="00D947FF"/>
    <w:rsid w:val="00D94A59"/>
    <w:rsid w:val="00D954BE"/>
    <w:rsid w:val="00D9632D"/>
    <w:rsid w:val="00DA1067"/>
    <w:rsid w:val="00DA2C43"/>
    <w:rsid w:val="00DA4131"/>
    <w:rsid w:val="00DA5784"/>
    <w:rsid w:val="00DA7369"/>
    <w:rsid w:val="00DB043C"/>
    <w:rsid w:val="00DB0540"/>
    <w:rsid w:val="00DB29FE"/>
    <w:rsid w:val="00DB33F5"/>
    <w:rsid w:val="00DC1775"/>
    <w:rsid w:val="00DC2C1C"/>
    <w:rsid w:val="00DD2E4A"/>
    <w:rsid w:val="00DD7E10"/>
    <w:rsid w:val="00DE09E8"/>
    <w:rsid w:val="00DE0BF3"/>
    <w:rsid w:val="00DE121F"/>
    <w:rsid w:val="00DE55FA"/>
    <w:rsid w:val="00DE5817"/>
    <w:rsid w:val="00DE6587"/>
    <w:rsid w:val="00DE7021"/>
    <w:rsid w:val="00DF43B3"/>
    <w:rsid w:val="00DF71A3"/>
    <w:rsid w:val="00DF720B"/>
    <w:rsid w:val="00E00419"/>
    <w:rsid w:val="00E03033"/>
    <w:rsid w:val="00E16D5D"/>
    <w:rsid w:val="00E23D2D"/>
    <w:rsid w:val="00E36232"/>
    <w:rsid w:val="00E512D6"/>
    <w:rsid w:val="00E52390"/>
    <w:rsid w:val="00E56517"/>
    <w:rsid w:val="00E853B5"/>
    <w:rsid w:val="00E86C28"/>
    <w:rsid w:val="00E9272A"/>
    <w:rsid w:val="00E96815"/>
    <w:rsid w:val="00E96F24"/>
    <w:rsid w:val="00EA1881"/>
    <w:rsid w:val="00EA1ECD"/>
    <w:rsid w:val="00EA3E38"/>
    <w:rsid w:val="00EA63AD"/>
    <w:rsid w:val="00EB4C82"/>
    <w:rsid w:val="00EB54BA"/>
    <w:rsid w:val="00EB7507"/>
    <w:rsid w:val="00ED19CA"/>
    <w:rsid w:val="00ED1AA5"/>
    <w:rsid w:val="00ED1BFE"/>
    <w:rsid w:val="00ED26C9"/>
    <w:rsid w:val="00ED3904"/>
    <w:rsid w:val="00ED54CC"/>
    <w:rsid w:val="00ED7D1F"/>
    <w:rsid w:val="00EE711E"/>
    <w:rsid w:val="00EE7344"/>
    <w:rsid w:val="00EF091E"/>
    <w:rsid w:val="00EF1DE3"/>
    <w:rsid w:val="00F02019"/>
    <w:rsid w:val="00F05808"/>
    <w:rsid w:val="00F058E1"/>
    <w:rsid w:val="00F071D5"/>
    <w:rsid w:val="00F105EE"/>
    <w:rsid w:val="00F14B50"/>
    <w:rsid w:val="00F15581"/>
    <w:rsid w:val="00F16120"/>
    <w:rsid w:val="00F16B4F"/>
    <w:rsid w:val="00F33482"/>
    <w:rsid w:val="00F37D80"/>
    <w:rsid w:val="00F43CD8"/>
    <w:rsid w:val="00F46670"/>
    <w:rsid w:val="00F477D6"/>
    <w:rsid w:val="00F51B90"/>
    <w:rsid w:val="00F541EE"/>
    <w:rsid w:val="00F54C91"/>
    <w:rsid w:val="00F57B58"/>
    <w:rsid w:val="00F57B63"/>
    <w:rsid w:val="00F57C71"/>
    <w:rsid w:val="00F57DD7"/>
    <w:rsid w:val="00F644BC"/>
    <w:rsid w:val="00F73C6E"/>
    <w:rsid w:val="00F74451"/>
    <w:rsid w:val="00F770F9"/>
    <w:rsid w:val="00F82116"/>
    <w:rsid w:val="00F829CA"/>
    <w:rsid w:val="00F83428"/>
    <w:rsid w:val="00F85DFB"/>
    <w:rsid w:val="00F95450"/>
    <w:rsid w:val="00FA17AD"/>
    <w:rsid w:val="00FC71AD"/>
    <w:rsid w:val="00FC71B5"/>
    <w:rsid w:val="00FD073A"/>
    <w:rsid w:val="00FE01F2"/>
    <w:rsid w:val="00FF0115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2A148"/>
  <w15:chartTrackingRefBased/>
  <w15:docId w15:val="{4B53B32A-B607-4505-9C0E-A1DFB075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5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4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6E2"/>
  </w:style>
  <w:style w:type="paragraph" w:styleId="Footer">
    <w:name w:val="footer"/>
    <w:basedOn w:val="Normal"/>
    <w:link w:val="FooterChar"/>
    <w:uiPriority w:val="99"/>
    <w:unhideWhenUsed/>
    <w:rsid w:val="00274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6E2"/>
  </w:style>
  <w:style w:type="paragraph" w:customStyle="1" w:styleId="yiv7118839144msonormal">
    <w:name w:val="yiv7118839144msonormal"/>
    <w:basedOn w:val="Normal"/>
    <w:rsid w:val="002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4533</Characters>
  <Application>Microsoft Office Word</Application>
  <DocSecurity>0</DocSecurity>
  <Lines>132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19 2025 Minuters</vt:lpstr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19 2025 Minuters</dc:title>
  <dc:subject/>
  <dc:creator>Debbie Lakamp</dc:creator>
  <cp:keywords/>
  <dc:description/>
  <cp:lastModifiedBy>Debbie Lakamp</cp:lastModifiedBy>
  <cp:revision>2</cp:revision>
  <dcterms:created xsi:type="dcterms:W3CDTF">2026-01-19T00:20:00Z</dcterms:created>
  <dcterms:modified xsi:type="dcterms:W3CDTF">2026-01-19T00:20:00Z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9fad8cb1-dbcf-4642-9296-5bfdd902d597</vt:lpwstr>
  </property>
  <property fmtid="{D5CDD505-2E9C-101B-9397-08002B2CF9AE}" pid="3" name="MatterTypeId">
    <vt:lpwstr>aa25430f-de4b-4619-b211-f03c38e83247</vt:lpwstr>
  </property>
  <property fmtid="{D5CDD505-2E9C-101B-9397-08002B2CF9AE}" pid="4" name="MatterFileId">
    <vt:lpwstr>a4d7c064-3c00-4a8a-9e87-53fdb230e2f6</vt:lpwstr>
  </property>
  <property fmtid="{D5CDD505-2E9C-101B-9397-08002B2CF9AE}" pid="5" name="ParentFolderId">
    <vt:lpwstr>e30b77ec-b705-45b1-a887-69893ad0b702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bd3e07cc-e740-4395-bd12-5b83ec2a358c</vt:lpwstr>
  </property>
</Properties>
</file>