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78" w:rsidRDefault="00304078" w:rsidP="00304078">
      <w:pPr>
        <w:spacing w:after="0"/>
        <w:rPr>
          <w:sz w:val="24"/>
          <w:szCs w:val="24"/>
        </w:rPr>
      </w:pPr>
      <w:r w:rsidRPr="00304078">
        <w:rPr>
          <w:sz w:val="24"/>
          <w:szCs w:val="24"/>
        </w:rPr>
        <w:t>Sermon Notes</w:t>
      </w:r>
    </w:p>
    <w:p w:rsidR="00304078" w:rsidRDefault="00304078" w:rsidP="00304078">
      <w:pPr>
        <w:spacing w:after="0"/>
        <w:rPr>
          <w:sz w:val="24"/>
          <w:szCs w:val="24"/>
        </w:rPr>
      </w:pPr>
      <w:r>
        <w:rPr>
          <w:sz w:val="24"/>
          <w:szCs w:val="24"/>
        </w:rPr>
        <w:t>February 23, 2020</w:t>
      </w:r>
    </w:p>
    <w:p w:rsidR="00304078" w:rsidRDefault="00304078" w:rsidP="00304078">
      <w:pPr>
        <w:spacing w:after="0"/>
        <w:rPr>
          <w:sz w:val="24"/>
          <w:szCs w:val="24"/>
        </w:rPr>
      </w:pPr>
      <w:r>
        <w:rPr>
          <w:sz w:val="24"/>
          <w:szCs w:val="24"/>
        </w:rPr>
        <w:t>Transfiguration</w:t>
      </w:r>
    </w:p>
    <w:p w:rsidR="00304078" w:rsidRDefault="00304078" w:rsidP="00304078">
      <w:pPr>
        <w:spacing w:after="0"/>
        <w:rPr>
          <w:sz w:val="24"/>
          <w:szCs w:val="24"/>
        </w:rPr>
      </w:pPr>
    </w:p>
    <w:p w:rsidR="00304078" w:rsidRDefault="00304078" w:rsidP="00304078">
      <w:pPr>
        <w:spacing w:after="0"/>
        <w:rPr>
          <w:sz w:val="28"/>
          <w:szCs w:val="28"/>
        </w:rPr>
      </w:pPr>
      <w:r>
        <w:rPr>
          <w:sz w:val="28"/>
          <w:szCs w:val="28"/>
        </w:rPr>
        <w:t>On transfiguration Sunday I usually take some potshots at St. Peter.  Harking back to his propensity to open mouth and insert foot.</w:t>
      </w:r>
    </w:p>
    <w:p w:rsidR="00304078" w:rsidRDefault="00304078" w:rsidP="00304078">
      <w:pPr>
        <w:spacing w:after="0"/>
        <w:rPr>
          <w:sz w:val="28"/>
          <w:szCs w:val="28"/>
        </w:rPr>
      </w:pPr>
    </w:p>
    <w:p w:rsidR="00304078" w:rsidRDefault="00304078" w:rsidP="00304078">
      <w:pPr>
        <w:spacing w:after="0"/>
        <w:rPr>
          <w:sz w:val="28"/>
          <w:szCs w:val="28"/>
        </w:rPr>
      </w:pPr>
      <w:r>
        <w:rPr>
          <w:sz w:val="28"/>
          <w:szCs w:val="28"/>
        </w:rPr>
        <w:t>This year I am taking a different tack.</w:t>
      </w:r>
    </w:p>
    <w:p w:rsidR="00304078" w:rsidRDefault="00304078" w:rsidP="00304078">
      <w:pPr>
        <w:spacing w:after="0"/>
        <w:rPr>
          <w:sz w:val="28"/>
          <w:szCs w:val="28"/>
        </w:rPr>
      </w:pPr>
    </w:p>
    <w:p w:rsidR="00304078" w:rsidRDefault="00304078" w:rsidP="003040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Questions:  How did this rough and ready fisherman, who spoke when no words </w:t>
      </w:r>
      <w:r w:rsidR="003B3649">
        <w:rPr>
          <w:sz w:val="28"/>
          <w:szCs w:val="28"/>
        </w:rPr>
        <w:t xml:space="preserve">were </w:t>
      </w:r>
      <w:r>
        <w:rPr>
          <w:sz w:val="28"/>
          <w:szCs w:val="28"/>
        </w:rPr>
        <w:t>needed become the man who wrote the words of 2 Peter 3:16-ff</w:t>
      </w:r>
      <w:r w:rsidR="003B3649">
        <w:rPr>
          <w:sz w:val="28"/>
          <w:szCs w:val="28"/>
        </w:rPr>
        <w:t>, an important leader of the church</w:t>
      </w:r>
      <w:r>
        <w:rPr>
          <w:sz w:val="28"/>
          <w:szCs w:val="28"/>
        </w:rPr>
        <w:t>?   Why did Jesus choose him?  What experiences formed him into the leader that he became?</w:t>
      </w:r>
    </w:p>
    <w:p w:rsidR="00304078" w:rsidRDefault="00304078" w:rsidP="00304078">
      <w:pPr>
        <w:spacing w:after="0"/>
        <w:rPr>
          <w:sz w:val="28"/>
          <w:szCs w:val="28"/>
        </w:rPr>
      </w:pPr>
    </w:p>
    <w:p w:rsidR="00304078" w:rsidRDefault="00304078" w:rsidP="0030407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We can’t really fault Peter for wanting to mark this magnificent event with a structure</w:t>
      </w:r>
    </w:p>
    <w:p w:rsidR="00304078" w:rsidRDefault="00304078" w:rsidP="00304078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Many highlights of the Bible story occur upon a mountain top</w:t>
      </w:r>
    </w:p>
    <w:p w:rsidR="00304078" w:rsidRDefault="00304078" w:rsidP="00304078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Noah’s Ark came to rest there and he built an altar</w:t>
      </w:r>
    </w:p>
    <w:p w:rsidR="00304078" w:rsidRDefault="00304078" w:rsidP="00304078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Moses received the ten commandments on Mt. Sinai and the tablets written on by God’s hand were kept in the Ark of the Covenant throughout OT history</w:t>
      </w:r>
    </w:p>
    <w:p w:rsidR="00304078" w:rsidRDefault="00304078" w:rsidP="00304078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Jesus preached his most famous sermon on the side of the mountain</w:t>
      </w:r>
    </w:p>
    <w:p w:rsidR="00304078" w:rsidRDefault="00304078" w:rsidP="00304078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Finally, he ascended from the mountain</w:t>
      </w:r>
    </w:p>
    <w:p w:rsidR="00304078" w:rsidRDefault="00304078" w:rsidP="0030407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Mountain top experiences are important—</w:t>
      </w:r>
    </w:p>
    <w:p w:rsidR="00304078" w:rsidRDefault="00304078" w:rsidP="00304078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Think of those times when you saw God’s glory</w:t>
      </w:r>
    </w:p>
    <w:p w:rsidR="00304078" w:rsidRDefault="00304078" w:rsidP="00304078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Wesleyan Christians put a lot of store in “experience”</w:t>
      </w:r>
    </w:p>
    <w:p w:rsidR="00304078" w:rsidRDefault="00304078" w:rsidP="00304078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Some Christians believe that there is a particular moment when we are “saved.”</w:t>
      </w:r>
    </w:p>
    <w:p w:rsidR="00304078" w:rsidRDefault="00304078" w:rsidP="0030407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But what really shapes or faith and helps us grow as Christians is how we live in the valleys</w:t>
      </w:r>
    </w:p>
    <w:p w:rsidR="003B3649" w:rsidRDefault="003B3649" w:rsidP="003B3649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St. Peter followed Jesus down from the mountain and witnessed how the one that was glorified and affirmed by God went about healing and serving others</w:t>
      </w:r>
    </w:p>
    <w:p w:rsidR="003B3649" w:rsidRDefault="003B3649" w:rsidP="003B3649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And Peter made mistakes</w:t>
      </w:r>
    </w:p>
    <w:p w:rsidR="003B3649" w:rsidRDefault="003B3649" w:rsidP="003B3649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Trying to talk Jesus out of going to Jerusalem</w:t>
      </w:r>
    </w:p>
    <w:p w:rsidR="003B3649" w:rsidRDefault="003B3649" w:rsidP="003B3649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3B3649">
        <w:rPr>
          <w:sz w:val="28"/>
          <w:szCs w:val="28"/>
        </w:rPr>
        <w:t>Trying to use force to defend Jesus in the Garden and then</w:t>
      </w:r>
      <w:r>
        <w:rPr>
          <w:sz w:val="28"/>
          <w:szCs w:val="28"/>
        </w:rPr>
        <w:t xml:space="preserve"> a</w:t>
      </w:r>
      <w:r w:rsidRPr="003B3649">
        <w:rPr>
          <w:sz w:val="28"/>
          <w:szCs w:val="28"/>
        </w:rPr>
        <w:t xml:space="preserve">bandoning him </w:t>
      </w:r>
      <w:r>
        <w:rPr>
          <w:sz w:val="28"/>
          <w:szCs w:val="28"/>
        </w:rPr>
        <w:t>when he was arrested</w:t>
      </w:r>
    </w:p>
    <w:p w:rsidR="003B3649" w:rsidRDefault="003B3649" w:rsidP="003B3649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Denying him at his trial</w:t>
      </w:r>
    </w:p>
    <w:p w:rsidR="003B3649" w:rsidRDefault="003B3649" w:rsidP="003B3649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And even after the resurrection when he was prejudiced against the gentile believers.</w:t>
      </w:r>
    </w:p>
    <w:p w:rsidR="003B3649" w:rsidRDefault="003B3649" w:rsidP="003B3649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 important thing about his mistakes was that he “listened to Jesus”</w:t>
      </w:r>
    </w:p>
    <w:p w:rsidR="003B3649" w:rsidRDefault="003B3649" w:rsidP="003B3649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When Jesus called him “Satan”  that must have been a wake- up call</w:t>
      </w:r>
    </w:p>
    <w:p w:rsidR="003B3649" w:rsidRDefault="003B3649" w:rsidP="003B3649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Jesus admonished him for using a sword to defend him</w:t>
      </w:r>
    </w:p>
    <w:p w:rsidR="003B3649" w:rsidRDefault="003B3649" w:rsidP="003B3649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Jesus gave him forgiveness on the beach for his denial</w:t>
      </w:r>
    </w:p>
    <w:p w:rsidR="003B3649" w:rsidRDefault="003B3649" w:rsidP="003B3649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Jesus corrected his faulty ideas about the gentiles with a vision.</w:t>
      </w:r>
    </w:p>
    <w:p w:rsidR="003B3649" w:rsidRDefault="003B3649" w:rsidP="003B364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 believe there is a little of Peter in all of us</w:t>
      </w:r>
    </w:p>
    <w:p w:rsidR="003B3649" w:rsidRDefault="003B3649" w:rsidP="003B3649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Yes, we need those times when we see God’s glory unwrapped</w:t>
      </w:r>
    </w:p>
    <w:p w:rsidR="003B3649" w:rsidRDefault="003B3649" w:rsidP="003B3649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But it is in our everyday lives that we grow into true disciples of Jesus</w:t>
      </w:r>
    </w:p>
    <w:p w:rsidR="003B3649" w:rsidRDefault="00385090" w:rsidP="0038509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How do we live in the valleys; Questions for consideration</w:t>
      </w:r>
      <w:bookmarkStart w:id="0" w:name="_GoBack"/>
      <w:bookmarkEnd w:id="0"/>
    </w:p>
    <w:p w:rsidR="00385090" w:rsidRDefault="00385090" w:rsidP="00385090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Do we want to protect ourselves?</w:t>
      </w:r>
    </w:p>
    <w:p w:rsidR="00385090" w:rsidRDefault="00385090" w:rsidP="00385090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Ready to fight for the way we think things ought to be</w:t>
      </w:r>
    </w:p>
    <w:p w:rsidR="00385090" w:rsidRDefault="00385090" w:rsidP="00385090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Do we truly love those we consider to be our enemies</w:t>
      </w:r>
    </w:p>
    <w:p w:rsidR="00385090" w:rsidRDefault="00385090" w:rsidP="00385090">
      <w:pPr>
        <w:pStyle w:val="ListParagraph"/>
        <w:numPr>
          <w:ilvl w:val="3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Theologically</w:t>
      </w:r>
    </w:p>
    <w:p w:rsidR="00385090" w:rsidRDefault="00385090" w:rsidP="00385090">
      <w:pPr>
        <w:pStyle w:val="ListParagraph"/>
        <w:numPr>
          <w:ilvl w:val="3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Politically</w:t>
      </w:r>
    </w:p>
    <w:p w:rsidR="00385090" w:rsidRPr="00385090" w:rsidRDefault="00385090" w:rsidP="00385090">
      <w:pPr>
        <w:pStyle w:val="ListParagraph"/>
        <w:numPr>
          <w:ilvl w:val="3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Socially</w:t>
      </w:r>
    </w:p>
    <w:p w:rsidR="00385090" w:rsidRDefault="00385090" w:rsidP="00385090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Do we deny Jesus by the way we live our lives?  </w:t>
      </w:r>
    </w:p>
    <w:p w:rsidR="00385090" w:rsidRDefault="00385090" w:rsidP="00385090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Do we profess love in the sanctuary </w:t>
      </w:r>
    </w:p>
    <w:p w:rsidR="00385090" w:rsidRDefault="00385090" w:rsidP="00385090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Then spew hatred and prejudice in our homes and hangouts?</w:t>
      </w:r>
    </w:p>
    <w:p w:rsidR="00385090" w:rsidRDefault="00385090" w:rsidP="00385090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Are we critical of those who are not like us?</w:t>
      </w:r>
    </w:p>
    <w:p w:rsidR="00385090" w:rsidRPr="00385090" w:rsidRDefault="00385090" w:rsidP="00385090">
      <w:pPr>
        <w:spacing w:after="0"/>
        <w:rPr>
          <w:sz w:val="28"/>
          <w:szCs w:val="28"/>
        </w:rPr>
      </w:pPr>
    </w:p>
    <w:p w:rsidR="00304078" w:rsidRPr="00304078" w:rsidRDefault="00304078" w:rsidP="00304078">
      <w:pPr>
        <w:spacing w:after="0"/>
        <w:rPr>
          <w:sz w:val="28"/>
          <w:szCs w:val="28"/>
        </w:rPr>
      </w:pPr>
    </w:p>
    <w:p w:rsidR="00304078" w:rsidRPr="00304078" w:rsidRDefault="00304078" w:rsidP="00304078">
      <w:pPr>
        <w:spacing w:after="0"/>
        <w:ind w:left="1080"/>
        <w:rPr>
          <w:sz w:val="28"/>
          <w:szCs w:val="28"/>
        </w:rPr>
      </w:pPr>
    </w:p>
    <w:p w:rsidR="00304078" w:rsidRDefault="00304078" w:rsidP="00304078">
      <w:pPr>
        <w:spacing w:after="0"/>
        <w:rPr>
          <w:sz w:val="28"/>
          <w:szCs w:val="28"/>
        </w:rPr>
      </w:pPr>
    </w:p>
    <w:p w:rsidR="00304078" w:rsidRPr="00304078" w:rsidRDefault="00304078" w:rsidP="00304078">
      <w:pPr>
        <w:spacing w:after="0"/>
        <w:rPr>
          <w:sz w:val="28"/>
          <w:szCs w:val="28"/>
        </w:rPr>
      </w:pPr>
    </w:p>
    <w:sectPr w:rsidR="00304078" w:rsidRPr="00304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A5276"/>
    <w:multiLevelType w:val="hybridMultilevel"/>
    <w:tmpl w:val="69A2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78"/>
    <w:rsid w:val="00304078"/>
    <w:rsid w:val="00385090"/>
    <w:rsid w:val="003B3649"/>
    <w:rsid w:val="005A3DA4"/>
    <w:rsid w:val="00AA5C0A"/>
    <w:rsid w:val="00D6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2D68C-89B5-4FC4-9642-971B6046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0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and River Parish</dc:creator>
  <cp:keywords/>
  <dc:description/>
  <cp:lastModifiedBy>Lake and River Parish</cp:lastModifiedBy>
  <cp:revision>1</cp:revision>
  <cp:lastPrinted>2020-02-23T14:19:00Z</cp:lastPrinted>
  <dcterms:created xsi:type="dcterms:W3CDTF">2020-02-23T13:40:00Z</dcterms:created>
  <dcterms:modified xsi:type="dcterms:W3CDTF">2020-02-23T14:22:00Z</dcterms:modified>
</cp:coreProperties>
</file>