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012AE" w14:textId="6C81BCA4" w:rsidR="00FA6FA8" w:rsidRDefault="00FA6FA8" w:rsidP="00ED19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CORRECTIONAL EDUCATION ASSOCIATION OF OHIO</w:t>
      </w:r>
    </w:p>
    <w:p w14:paraId="482EDEBB" w14:textId="0896308B" w:rsidR="00FA6FA8" w:rsidRDefault="00FA6FA8" w:rsidP="00ED199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A6FA8">
        <w:rPr>
          <w:rFonts w:ascii="Times New Roman" w:hAnsi="Times New Roman" w:cs="Times New Roman"/>
          <w:b/>
          <w:bCs/>
          <w:sz w:val="32"/>
          <w:szCs w:val="32"/>
          <w:u w:val="single"/>
        </w:rPr>
        <w:t>DECLARATION OF CANDIDACY FORM</w:t>
      </w:r>
    </w:p>
    <w:p w14:paraId="04D0E924" w14:textId="6BF09D5B" w:rsidR="00FA6FA8" w:rsidRDefault="00FA6FA8" w:rsidP="00FA6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CEAO Vice President, Treasurer, or Secretary</w:t>
      </w:r>
    </w:p>
    <w:p w14:paraId="1EFD276E" w14:textId="0F6BF2C2" w:rsidR="00FA6FA8" w:rsidRPr="00E10AD3" w:rsidRDefault="00F36F9D" w:rsidP="00E10AD3">
      <w:pPr>
        <w:spacing w:line="480" w:lineRule="auto"/>
        <w:rPr>
          <w:rStyle w:val="IntenseEmphasis"/>
          <w:rFonts w:ascii="Times New Roman" w:hAnsi="Times New Roman" w:cs="Times New Roman"/>
          <w:sz w:val="28"/>
          <w:szCs w:val="28"/>
        </w:rPr>
      </w:pPr>
      <w:r w:rsidRPr="00E10AD3">
        <w:rPr>
          <w:rFonts w:ascii="Times New Roman" w:hAnsi="Times New Roman" w:cs="Times New Roman"/>
          <w:sz w:val="28"/>
          <w:szCs w:val="28"/>
        </w:rPr>
        <w:t>NAME:</w:t>
      </w:r>
      <w:r w:rsidRPr="00E10AD3">
        <w:rPr>
          <w:rStyle w:val="IntenseEmphasis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sdt>
        <w:sdtPr>
          <w:rPr>
            <w:rStyle w:val="IntenseEmphasis"/>
            <w:rFonts w:ascii="Times New Roman" w:hAnsi="Times New Roman" w:cs="Times New Roman"/>
            <w:sz w:val="28"/>
            <w:szCs w:val="28"/>
          </w:rPr>
          <w:alias w:val="NAME"/>
          <w:tag w:val="NAME"/>
          <w:id w:val="1374503581"/>
          <w:lock w:val="sdtLocked"/>
          <w:placeholder>
            <w:docPart w:val="E0788A694FB14EEE8B8E42A791460B60"/>
          </w:placeholder>
          <w:showingPlcHdr/>
          <w:text/>
        </w:sdtPr>
        <w:sdtEndPr>
          <w:rPr>
            <w:rStyle w:val="DefaultParagraphFont"/>
            <w:b/>
            <w:bCs/>
            <w:i w:val="0"/>
            <w:iCs w:val="0"/>
            <w:color w:val="auto"/>
          </w:rPr>
        </w:sdtEndPr>
        <w:sdtContent>
          <w:r w:rsidR="00FA6FA8" w:rsidRPr="00E10AD3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0B5B3234" w14:textId="6B8ADC52" w:rsidR="00FA6FA8" w:rsidRPr="00E10AD3" w:rsidRDefault="00E10AD3" w:rsidP="00E10AD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10AD3">
        <w:rPr>
          <w:rFonts w:ascii="Times New Roman" w:hAnsi="Times New Roman" w:cs="Times New Roman"/>
          <w:sz w:val="28"/>
          <w:szCs w:val="28"/>
        </w:rPr>
        <w:t xml:space="preserve">CANDIDATE POSTION DECLARING FOR:  </w:t>
      </w:r>
      <w:sdt>
        <w:sdtPr>
          <w:rPr>
            <w:rFonts w:ascii="Times New Roman" w:hAnsi="Times New Roman" w:cs="Times New Roman"/>
            <w:sz w:val="28"/>
            <w:szCs w:val="28"/>
          </w:rPr>
          <w:alias w:val="CANDIDATE POSITION DECLARING FOR"/>
          <w:tag w:val="POSITION"/>
          <w:id w:val="1737438615"/>
          <w:lock w:val="sdtLocked"/>
          <w:placeholder>
            <w:docPart w:val="87348FCB10FC49D1996239CF4E7A9EA2"/>
          </w:placeholder>
          <w:showingPlcHdr/>
          <w:dropDownList>
            <w:listItem w:displayText="Vice-President" w:value="Vice-President"/>
            <w:listItem w:displayText="Treasurer" w:value="Treasurer"/>
            <w:listItem w:displayText="Secretary" w:value="Secretary"/>
          </w:dropDownList>
        </w:sdtPr>
        <w:sdtEndPr/>
        <w:sdtContent>
          <w:r w:rsidR="00FA6FA8" w:rsidRPr="00E10AD3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an item.</w:t>
          </w:r>
        </w:sdtContent>
      </w:sdt>
    </w:p>
    <w:p w14:paraId="6632A912" w14:textId="2C101BB9" w:rsidR="00FA6FA8" w:rsidRPr="00E10AD3" w:rsidRDefault="00E10AD3" w:rsidP="00E10AD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10AD3">
        <w:rPr>
          <w:rFonts w:ascii="Times New Roman" w:hAnsi="Times New Roman" w:cs="Times New Roman"/>
          <w:sz w:val="28"/>
          <w:szCs w:val="28"/>
        </w:rPr>
        <w:t xml:space="preserve">MAILING ADDRESS: </w:t>
      </w:r>
      <w:sdt>
        <w:sdtPr>
          <w:rPr>
            <w:rFonts w:ascii="Times New Roman" w:hAnsi="Times New Roman" w:cs="Times New Roman"/>
            <w:sz w:val="28"/>
            <w:szCs w:val="28"/>
          </w:rPr>
          <w:alias w:val="MAILING ADDRESS"/>
          <w:tag w:val="MAILING ADDRESS"/>
          <w:id w:val="1880198720"/>
          <w:lock w:val="sdtLocked"/>
          <w:placeholder>
            <w:docPart w:val="C20D23FD685F471FB7BB388F35EE4F0E"/>
          </w:placeholder>
          <w:showingPlcHdr/>
          <w:text/>
        </w:sdtPr>
        <w:sdtEndPr/>
        <w:sdtContent>
          <w:r w:rsidR="00FA6FA8" w:rsidRPr="00E10AD3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472D2066" w14:textId="1929A39D" w:rsidR="00F36F9D" w:rsidRPr="00E10AD3" w:rsidRDefault="00E10AD3" w:rsidP="00E10AD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10AD3">
        <w:rPr>
          <w:rFonts w:ascii="Times New Roman" w:hAnsi="Times New Roman" w:cs="Times New Roman"/>
          <w:sz w:val="28"/>
          <w:szCs w:val="28"/>
        </w:rPr>
        <w:t xml:space="preserve">HOME TELEPHONE NUMBER: </w:t>
      </w:r>
      <w:sdt>
        <w:sdtPr>
          <w:rPr>
            <w:rFonts w:ascii="Times New Roman" w:hAnsi="Times New Roman" w:cs="Times New Roman"/>
            <w:sz w:val="28"/>
            <w:szCs w:val="28"/>
          </w:rPr>
          <w:alias w:val="HOME TELEPHONE NUMBER"/>
          <w:tag w:val="PHONE"/>
          <w:id w:val="-1327051435"/>
          <w:lock w:val="sdtLocked"/>
          <w:placeholder>
            <w:docPart w:val="B250924256A2477D8780FFF95F714751"/>
          </w:placeholder>
          <w:showingPlcHdr/>
          <w:text/>
        </w:sdtPr>
        <w:sdtEndPr/>
        <w:sdtContent>
          <w:r w:rsidR="00FA6FA8" w:rsidRPr="00E10AD3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6D768105" w14:textId="1BF4EAF3" w:rsidR="00E10AD3" w:rsidRPr="00E10AD3" w:rsidRDefault="00E10AD3" w:rsidP="00E10AD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10AD3">
        <w:rPr>
          <w:rFonts w:ascii="Times New Roman" w:hAnsi="Times New Roman" w:cs="Times New Roman"/>
          <w:sz w:val="28"/>
          <w:szCs w:val="28"/>
        </w:rPr>
        <w:t xml:space="preserve">WORK TELEPHONE NUMBER:  </w:t>
      </w:r>
      <w:sdt>
        <w:sdtPr>
          <w:rPr>
            <w:rFonts w:ascii="Times New Roman" w:hAnsi="Times New Roman" w:cs="Times New Roman"/>
            <w:sz w:val="28"/>
            <w:szCs w:val="28"/>
          </w:rPr>
          <w:alias w:val="WORK TELEPHONE"/>
          <w:tag w:val="WORK TELEPHONE"/>
          <w:id w:val="1312758068"/>
          <w:lock w:val="sdtLocked"/>
          <w:placeholder>
            <w:docPart w:val="7C62435528D749EBA49449A3F865FB48"/>
          </w:placeholder>
          <w:showingPlcHdr/>
          <w:text/>
        </w:sdtPr>
        <w:sdtEndPr/>
        <w:sdtContent>
          <w:r w:rsidRPr="00E10AD3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12DA5F07" w14:textId="7746AE97" w:rsidR="00F36F9D" w:rsidRPr="00E10AD3" w:rsidRDefault="00E10AD3" w:rsidP="00E10AD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10AD3">
        <w:rPr>
          <w:rFonts w:ascii="Times New Roman" w:hAnsi="Times New Roman" w:cs="Times New Roman"/>
          <w:sz w:val="28"/>
          <w:szCs w:val="28"/>
        </w:rPr>
        <w:t xml:space="preserve">HOME EMAIL:  </w:t>
      </w:r>
      <w:sdt>
        <w:sdtPr>
          <w:rPr>
            <w:rFonts w:ascii="Times New Roman" w:hAnsi="Times New Roman" w:cs="Times New Roman"/>
            <w:sz w:val="28"/>
            <w:szCs w:val="28"/>
          </w:rPr>
          <w:alias w:val="HOME EMAIL"/>
          <w:tag w:val="HOME EMAIL"/>
          <w:id w:val="-295214499"/>
          <w:lock w:val="sdtLocked"/>
          <w:placeholder>
            <w:docPart w:val="A1AFC601DDA64AE789FE1B81546EE06F"/>
          </w:placeholder>
          <w:showingPlcHdr/>
          <w:text/>
        </w:sdtPr>
        <w:sdtEndPr/>
        <w:sdtContent>
          <w:r w:rsidR="00F36F9D" w:rsidRPr="00E10AD3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30104320" w14:textId="6A3415BA" w:rsidR="00F36F9D" w:rsidRPr="00E10AD3" w:rsidRDefault="00E10AD3" w:rsidP="00E10AD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10AD3">
        <w:rPr>
          <w:rFonts w:ascii="Times New Roman" w:hAnsi="Times New Roman" w:cs="Times New Roman"/>
          <w:sz w:val="28"/>
          <w:szCs w:val="28"/>
        </w:rPr>
        <w:t xml:space="preserve">WORK EMAIL:  </w:t>
      </w:r>
      <w:sdt>
        <w:sdtPr>
          <w:rPr>
            <w:rFonts w:ascii="Times New Roman" w:hAnsi="Times New Roman" w:cs="Times New Roman"/>
            <w:sz w:val="28"/>
            <w:szCs w:val="28"/>
          </w:rPr>
          <w:alias w:val="WORK EMAIL"/>
          <w:tag w:val="WORK EMAIL"/>
          <w:id w:val="-629480969"/>
          <w:placeholder>
            <w:docPart w:val="8979BF4281924D62BA9003870504F285"/>
          </w:placeholder>
          <w:showingPlcHdr/>
          <w:text/>
        </w:sdtPr>
        <w:sdtEndPr/>
        <w:sdtContent>
          <w:r w:rsidR="00F36F9D" w:rsidRPr="00E10AD3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6C444E83" w14:textId="510393CC" w:rsidR="00F36F9D" w:rsidRPr="00E10AD3" w:rsidRDefault="00E10AD3" w:rsidP="00E10AD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10AD3">
        <w:rPr>
          <w:rFonts w:ascii="Times New Roman" w:hAnsi="Times New Roman" w:cs="Times New Roman"/>
          <w:sz w:val="28"/>
          <w:szCs w:val="28"/>
        </w:rPr>
        <w:t xml:space="preserve">EMPLOYING AGENCY:  </w:t>
      </w:r>
      <w:sdt>
        <w:sdtPr>
          <w:rPr>
            <w:rFonts w:ascii="Times New Roman" w:hAnsi="Times New Roman" w:cs="Times New Roman"/>
            <w:sz w:val="28"/>
            <w:szCs w:val="28"/>
          </w:rPr>
          <w:alias w:val="EMPLOYING AGENCY"/>
          <w:tag w:val="AGENCY"/>
          <w:id w:val="-1458570531"/>
          <w:lock w:val="sdtLocked"/>
          <w:placeholder>
            <w:docPart w:val="901AF096D3B343E8A56126119049A689"/>
          </w:placeholder>
          <w:showingPlcHdr/>
          <w:dropDownList>
            <w:listItem w:displayText="ODRC" w:value="ODRC"/>
            <w:listItem w:displayText="DYS" w:value="DYS"/>
            <w:listItem w:displayText="OTHER: _________________________" w:value="OTHER: _________________________"/>
          </w:dropDownList>
        </w:sdtPr>
        <w:sdtEndPr/>
        <w:sdtContent>
          <w:r w:rsidR="00F36F9D" w:rsidRPr="00E10AD3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an item.</w:t>
          </w:r>
        </w:sdtContent>
      </w:sdt>
    </w:p>
    <w:p w14:paraId="5729D31D" w14:textId="5CD8C241" w:rsidR="00F36F9D" w:rsidRPr="00E10AD3" w:rsidRDefault="00E10AD3" w:rsidP="00E10AD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10AD3">
        <w:rPr>
          <w:rFonts w:ascii="Times New Roman" w:hAnsi="Times New Roman" w:cs="Times New Roman"/>
          <w:sz w:val="28"/>
          <w:szCs w:val="28"/>
        </w:rPr>
        <w:t xml:space="preserve">INSTITUTION/OFFICE:  </w:t>
      </w:r>
      <w:sdt>
        <w:sdtPr>
          <w:rPr>
            <w:rFonts w:ascii="Times New Roman" w:hAnsi="Times New Roman" w:cs="Times New Roman"/>
            <w:sz w:val="28"/>
            <w:szCs w:val="28"/>
          </w:rPr>
          <w:alias w:val="INSTITUTION/OFFICE"/>
          <w:tag w:val="INSTITUTION"/>
          <w:id w:val="894321969"/>
          <w:lock w:val="sdtLocked"/>
          <w:placeholder>
            <w:docPart w:val="343AC4D5F593450AAC43435D3FB32107"/>
          </w:placeholder>
          <w:showingPlcHdr/>
          <w:text/>
        </w:sdtPr>
        <w:sdtEndPr/>
        <w:sdtContent>
          <w:r w:rsidR="00F36F9D" w:rsidRPr="00E10AD3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1FC1C7C5" w14:textId="01C5FC10" w:rsidR="00E10AD3" w:rsidRDefault="00E10AD3" w:rsidP="00ED199F">
      <w:pPr>
        <w:spacing w:after="0" w:line="480" w:lineRule="auto"/>
      </w:pPr>
      <w:r w:rsidRPr="00E10AD3">
        <w:rPr>
          <w:rFonts w:ascii="Times New Roman" w:hAnsi="Times New Roman" w:cs="Times New Roman"/>
          <w:sz w:val="28"/>
          <w:szCs w:val="28"/>
        </w:rPr>
        <w:t xml:space="preserve">INSTITUTION/OFFICE ADDRESS:  </w:t>
      </w:r>
      <w:sdt>
        <w:sdtPr>
          <w:rPr>
            <w:rFonts w:ascii="Times New Roman" w:hAnsi="Times New Roman" w:cs="Times New Roman"/>
            <w:sz w:val="28"/>
            <w:szCs w:val="28"/>
          </w:rPr>
          <w:alias w:val="INSTITUTION/OFFICE ADDRESS"/>
          <w:id w:val="2008636686"/>
          <w:lock w:val="sdtLocked"/>
          <w:placeholder>
            <w:docPart w:val="96E3E3544ADA4C83A9EE81C577D52F86"/>
          </w:placeholder>
          <w:showingPlcHdr/>
          <w:text/>
        </w:sdtPr>
        <w:sdtEndPr/>
        <w:sdtContent>
          <w:r w:rsidR="00F36F9D" w:rsidRPr="00E10AD3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5B54F9BB" w14:textId="120F00EE" w:rsidR="00E10AD3" w:rsidRPr="00E10AD3" w:rsidRDefault="00E10AD3" w:rsidP="00E10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10AD3">
        <w:rPr>
          <w:rFonts w:ascii="Times New Roman" w:hAnsi="Times New Roman" w:cs="Times New Roman"/>
          <w:sz w:val="28"/>
          <w:szCs w:val="28"/>
        </w:rPr>
        <w:t>My signature affirms that I am a member in good standing of the Correctional Education Association of Ohio.  I agree fully that, if elected to the position of CEAO (</w:t>
      </w:r>
      <w:r w:rsidRPr="00E10AD3">
        <w:rPr>
          <w:rFonts w:ascii="Times New Roman" w:hAnsi="Times New Roman" w:cs="Times New Roman"/>
          <w:b/>
          <w:bCs/>
          <w:sz w:val="28"/>
          <w:szCs w:val="28"/>
        </w:rPr>
        <w:t>circle one</w:t>
      </w:r>
      <w:r w:rsidRPr="00E10AD3">
        <w:rPr>
          <w:rFonts w:ascii="Times New Roman" w:hAnsi="Times New Roman" w:cs="Times New Roman"/>
          <w:sz w:val="28"/>
          <w:szCs w:val="28"/>
        </w:rPr>
        <w:t>):  Vice-President, Treasurer, Secretary, I shall willingly carry out the duties and responsibilities as stated in the CEAO Constitution and Bylaws.</w:t>
      </w:r>
    </w:p>
    <w:p w14:paraId="45CEDD64" w14:textId="1CBAAE61" w:rsidR="00E10AD3" w:rsidRDefault="00E10AD3" w:rsidP="00FA6FA8"/>
    <w:p w14:paraId="40C07BB5" w14:textId="6DC03534" w:rsidR="00E10AD3" w:rsidRPr="00E10AD3" w:rsidRDefault="00E10AD3" w:rsidP="00E10A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AD3">
        <w:rPr>
          <w:rFonts w:ascii="Times New Roman" w:hAnsi="Times New Roman" w:cs="Times New Roman"/>
          <w:sz w:val="24"/>
          <w:szCs w:val="24"/>
        </w:rPr>
        <w:t xml:space="preserve">SIGNATURE:  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br/>
      </w:r>
      <w:r w:rsidRPr="00E10AD3">
        <w:rPr>
          <w:rFonts w:ascii="Times New Roman" w:hAnsi="Times New Roman" w:cs="Times New Roman"/>
          <w:sz w:val="24"/>
          <w:szCs w:val="24"/>
        </w:rPr>
        <w:t>DATE:  ____________________</w:t>
      </w:r>
    </w:p>
    <w:p w14:paraId="689CE547" w14:textId="027D853D" w:rsidR="00E10AD3" w:rsidRPr="00D7498F" w:rsidRDefault="00E10AD3" w:rsidP="002C1D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98F"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 w:rsidR="00D7498F">
        <w:rPr>
          <w:rFonts w:ascii="Times New Roman" w:hAnsi="Times New Roman" w:cs="Times New Roman"/>
          <w:b/>
          <w:bCs/>
          <w:sz w:val="24"/>
          <w:szCs w:val="24"/>
        </w:rPr>
        <w:t xml:space="preserve">print, sign, date, and mail </w:t>
      </w:r>
      <w:r w:rsidR="007178B5">
        <w:rPr>
          <w:rFonts w:ascii="Times New Roman" w:hAnsi="Times New Roman" w:cs="Times New Roman"/>
          <w:b/>
          <w:bCs/>
          <w:sz w:val="24"/>
          <w:szCs w:val="24"/>
        </w:rPr>
        <w:t xml:space="preserve">(or sign, scan and email) </w:t>
      </w:r>
      <w:r w:rsidR="00D7498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D7498F">
        <w:rPr>
          <w:rFonts w:ascii="Times New Roman" w:hAnsi="Times New Roman" w:cs="Times New Roman"/>
          <w:b/>
          <w:bCs/>
          <w:sz w:val="24"/>
          <w:szCs w:val="24"/>
        </w:rPr>
        <w:t xml:space="preserve">candidacy form to the following address </w:t>
      </w:r>
      <w:r w:rsidR="00D7498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7498F">
        <w:rPr>
          <w:rFonts w:ascii="Times New Roman" w:hAnsi="Times New Roman" w:cs="Times New Roman"/>
          <w:b/>
          <w:bCs/>
          <w:sz w:val="24"/>
          <w:szCs w:val="24"/>
        </w:rPr>
        <w:t xml:space="preserve">(must be postmarked by </w:t>
      </w:r>
      <w:r w:rsidR="00AA5908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proofErr w:type="gramStart"/>
      <w:r w:rsidR="00AA5908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Pr="00D7498F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Pr="00D7498F">
        <w:rPr>
          <w:rFonts w:ascii="Times New Roman" w:hAnsi="Times New Roman" w:cs="Times New Roman"/>
          <w:b/>
          <w:bCs/>
          <w:sz w:val="24"/>
          <w:szCs w:val="24"/>
        </w:rPr>
        <w:t xml:space="preserve"> 2020):</w:t>
      </w:r>
    </w:p>
    <w:p w14:paraId="5FA8D51B" w14:textId="7E9524B0" w:rsidR="00E10AD3" w:rsidRDefault="00E10AD3" w:rsidP="00E10A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98F">
        <w:rPr>
          <w:rFonts w:ascii="Times New Roman" w:hAnsi="Times New Roman" w:cs="Times New Roman"/>
          <w:b/>
          <w:bCs/>
          <w:sz w:val="24"/>
          <w:szCs w:val="24"/>
        </w:rPr>
        <w:t>CEA-O</w:t>
      </w:r>
      <w:r w:rsidRPr="00D7498F">
        <w:rPr>
          <w:rFonts w:ascii="Times New Roman" w:hAnsi="Times New Roman" w:cs="Times New Roman"/>
          <w:b/>
          <w:bCs/>
          <w:sz w:val="24"/>
          <w:szCs w:val="24"/>
        </w:rPr>
        <w:br/>
        <w:t>P.O. BOX 1212</w:t>
      </w:r>
      <w:r w:rsidRPr="00D7498F">
        <w:rPr>
          <w:rFonts w:ascii="Times New Roman" w:hAnsi="Times New Roman" w:cs="Times New Roman"/>
          <w:b/>
          <w:bCs/>
          <w:sz w:val="24"/>
          <w:szCs w:val="24"/>
        </w:rPr>
        <w:br/>
        <w:t>GROVE CITY, OH 43123</w:t>
      </w:r>
    </w:p>
    <w:p w14:paraId="3AAD7A96" w14:textId="32B1E91E" w:rsidR="007178B5" w:rsidRDefault="007178B5" w:rsidP="00E10A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 to:  </w:t>
      </w:r>
    </w:p>
    <w:p w14:paraId="6E48FC29" w14:textId="65DA72FB" w:rsidR="00ED199F" w:rsidRPr="00ED199F" w:rsidRDefault="00ED199F" w:rsidP="00E10A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99F">
        <w:rPr>
          <w:rFonts w:ascii="Times New Roman" w:hAnsi="Times New Roman" w:cs="Times New Roman"/>
          <w:b/>
          <w:bCs/>
          <w:color w:val="201F1E"/>
          <w:sz w:val="24"/>
          <w:szCs w:val="24"/>
        </w:rPr>
        <w:t>jen@fornal.org</w:t>
      </w:r>
    </w:p>
    <w:sectPr w:rsidR="00ED199F" w:rsidRPr="00ED199F" w:rsidSect="00ED199F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A8"/>
    <w:rsid w:val="002C1D7C"/>
    <w:rsid w:val="004B74B7"/>
    <w:rsid w:val="007178B5"/>
    <w:rsid w:val="00AA5908"/>
    <w:rsid w:val="00D7498F"/>
    <w:rsid w:val="00E10AD3"/>
    <w:rsid w:val="00ED199F"/>
    <w:rsid w:val="00F36F9D"/>
    <w:rsid w:val="00F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3022"/>
  <w15:chartTrackingRefBased/>
  <w15:docId w15:val="{1358A4EC-83AD-479F-8793-805FC20B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FA8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FA6FA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788A694FB14EEE8B8E42A79146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0A6C3-265F-4BD8-8DF2-719299C994D7}"/>
      </w:docPartPr>
      <w:docPartBody>
        <w:p w:rsidR="00611FB5" w:rsidRDefault="001D0D9C" w:rsidP="001D0D9C">
          <w:pPr>
            <w:pStyle w:val="E0788A694FB14EEE8B8E42A791460B6013"/>
          </w:pPr>
          <w:r w:rsidRPr="00210D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48FCB10FC49D1996239CF4E7A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861CB-A4F8-47EF-A9E0-B08D159A207E}"/>
      </w:docPartPr>
      <w:docPartBody>
        <w:p w:rsidR="00611FB5" w:rsidRDefault="001D0D9C" w:rsidP="001D0D9C">
          <w:pPr>
            <w:pStyle w:val="87348FCB10FC49D1996239CF4E7A9EA210"/>
          </w:pPr>
          <w:r w:rsidRPr="00210DF0">
            <w:rPr>
              <w:rStyle w:val="PlaceholderText"/>
            </w:rPr>
            <w:t>Choose an item.</w:t>
          </w:r>
        </w:p>
      </w:docPartBody>
    </w:docPart>
    <w:docPart>
      <w:docPartPr>
        <w:name w:val="C20D23FD685F471FB7BB388F35EE4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C5F0E-DF82-47D9-954E-4A9E87E744DC}"/>
      </w:docPartPr>
      <w:docPartBody>
        <w:p w:rsidR="00611FB5" w:rsidRDefault="001D0D9C" w:rsidP="001D0D9C">
          <w:pPr>
            <w:pStyle w:val="C20D23FD685F471FB7BB388F35EE4F0E9"/>
          </w:pPr>
          <w:r w:rsidRPr="00210D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0924256A2477D8780FFF95F714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9C22-41B7-40E8-9C93-BF0045B30BF5}"/>
      </w:docPartPr>
      <w:docPartBody>
        <w:p w:rsidR="00611FB5" w:rsidRDefault="001D0D9C" w:rsidP="001D0D9C">
          <w:pPr>
            <w:pStyle w:val="B250924256A2477D8780FFF95F7147518"/>
          </w:pPr>
          <w:r w:rsidRPr="00210D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FC601DDA64AE789FE1B81546EE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63CCC-45AF-4FB5-BACE-A34ED21AC0EB}"/>
      </w:docPartPr>
      <w:docPartBody>
        <w:p w:rsidR="00611FB5" w:rsidRDefault="001D0D9C" w:rsidP="001D0D9C">
          <w:pPr>
            <w:pStyle w:val="A1AFC601DDA64AE789FE1B81546EE06F7"/>
          </w:pPr>
          <w:r w:rsidRPr="00210D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9BF4281924D62BA9003870504F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2AF8C-1E0C-48B3-A5F2-B68B9EBA7817}"/>
      </w:docPartPr>
      <w:docPartBody>
        <w:p w:rsidR="00611FB5" w:rsidRDefault="001D0D9C" w:rsidP="001D0D9C">
          <w:pPr>
            <w:pStyle w:val="8979BF4281924D62BA9003870504F2856"/>
          </w:pPr>
          <w:r w:rsidRPr="00210D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AF096D3B343E8A56126119049A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6997-DC3C-44B2-AB0E-195F8E7E587B}"/>
      </w:docPartPr>
      <w:docPartBody>
        <w:p w:rsidR="00611FB5" w:rsidRDefault="001D0D9C" w:rsidP="001D0D9C">
          <w:pPr>
            <w:pStyle w:val="901AF096D3B343E8A56126119049A6895"/>
          </w:pPr>
          <w:r w:rsidRPr="00210DF0">
            <w:rPr>
              <w:rStyle w:val="PlaceholderText"/>
            </w:rPr>
            <w:t>Choose an item.</w:t>
          </w:r>
        </w:p>
      </w:docPartBody>
    </w:docPart>
    <w:docPart>
      <w:docPartPr>
        <w:name w:val="343AC4D5F593450AAC43435D3FB32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79D53-628A-40A0-94D3-20F2A73E3736}"/>
      </w:docPartPr>
      <w:docPartBody>
        <w:p w:rsidR="00611FB5" w:rsidRDefault="001D0D9C" w:rsidP="001D0D9C">
          <w:pPr>
            <w:pStyle w:val="343AC4D5F593450AAC43435D3FB321074"/>
          </w:pPr>
          <w:r w:rsidRPr="00210D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3E3544ADA4C83A9EE81C577D5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0332B-A2BA-42E7-A501-B8C5F3000A40}"/>
      </w:docPartPr>
      <w:docPartBody>
        <w:p w:rsidR="00611FB5" w:rsidRDefault="001D0D9C" w:rsidP="001D0D9C">
          <w:pPr>
            <w:pStyle w:val="96E3E3544ADA4C83A9EE81C577D52F863"/>
          </w:pPr>
          <w:r w:rsidRPr="00210D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62435528D749EBA49449A3F865F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05F7E-C927-45F2-B768-B5FC2CDBE1E2}"/>
      </w:docPartPr>
      <w:docPartBody>
        <w:p w:rsidR="00611FB5" w:rsidRDefault="001D0D9C" w:rsidP="001D0D9C">
          <w:pPr>
            <w:pStyle w:val="7C62435528D749EBA49449A3F865FB48"/>
          </w:pPr>
          <w:r w:rsidRPr="00210D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9C"/>
    <w:rsid w:val="001D0D9C"/>
    <w:rsid w:val="006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D9C"/>
    <w:rPr>
      <w:color w:val="808080"/>
    </w:rPr>
  </w:style>
  <w:style w:type="paragraph" w:customStyle="1" w:styleId="E0788A694FB14EEE8B8E42A791460B6013">
    <w:name w:val="E0788A694FB14EEE8B8E42A791460B6013"/>
    <w:rsid w:val="001D0D9C"/>
    <w:rPr>
      <w:rFonts w:eastAsiaTheme="minorHAnsi"/>
    </w:rPr>
  </w:style>
  <w:style w:type="paragraph" w:customStyle="1" w:styleId="87348FCB10FC49D1996239CF4E7A9EA210">
    <w:name w:val="87348FCB10FC49D1996239CF4E7A9EA210"/>
    <w:rsid w:val="001D0D9C"/>
    <w:rPr>
      <w:rFonts w:eastAsiaTheme="minorHAnsi"/>
    </w:rPr>
  </w:style>
  <w:style w:type="paragraph" w:customStyle="1" w:styleId="C20D23FD685F471FB7BB388F35EE4F0E9">
    <w:name w:val="C20D23FD685F471FB7BB388F35EE4F0E9"/>
    <w:rsid w:val="001D0D9C"/>
    <w:rPr>
      <w:rFonts w:eastAsiaTheme="minorHAnsi"/>
    </w:rPr>
  </w:style>
  <w:style w:type="paragraph" w:customStyle="1" w:styleId="B250924256A2477D8780FFF95F7147518">
    <w:name w:val="B250924256A2477D8780FFF95F7147518"/>
    <w:rsid w:val="001D0D9C"/>
    <w:rPr>
      <w:rFonts w:eastAsiaTheme="minorHAnsi"/>
    </w:rPr>
  </w:style>
  <w:style w:type="paragraph" w:customStyle="1" w:styleId="7C62435528D749EBA49449A3F865FB48">
    <w:name w:val="7C62435528D749EBA49449A3F865FB48"/>
    <w:rsid w:val="001D0D9C"/>
    <w:rPr>
      <w:rFonts w:eastAsiaTheme="minorHAnsi"/>
    </w:rPr>
  </w:style>
  <w:style w:type="paragraph" w:customStyle="1" w:styleId="A1AFC601DDA64AE789FE1B81546EE06F7">
    <w:name w:val="A1AFC601DDA64AE789FE1B81546EE06F7"/>
    <w:rsid w:val="001D0D9C"/>
    <w:rPr>
      <w:rFonts w:eastAsiaTheme="minorHAnsi"/>
    </w:rPr>
  </w:style>
  <w:style w:type="paragraph" w:customStyle="1" w:styleId="8979BF4281924D62BA9003870504F2856">
    <w:name w:val="8979BF4281924D62BA9003870504F2856"/>
    <w:rsid w:val="001D0D9C"/>
    <w:rPr>
      <w:rFonts w:eastAsiaTheme="minorHAnsi"/>
    </w:rPr>
  </w:style>
  <w:style w:type="paragraph" w:customStyle="1" w:styleId="901AF096D3B343E8A56126119049A6895">
    <w:name w:val="901AF096D3B343E8A56126119049A6895"/>
    <w:rsid w:val="001D0D9C"/>
    <w:rPr>
      <w:rFonts w:eastAsiaTheme="minorHAnsi"/>
    </w:rPr>
  </w:style>
  <w:style w:type="paragraph" w:customStyle="1" w:styleId="343AC4D5F593450AAC43435D3FB321074">
    <w:name w:val="343AC4D5F593450AAC43435D3FB321074"/>
    <w:rsid w:val="001D0D9C"/>
    <w:rPr>
      <w:rFonts w:eastAsiaTheme="minorHAnsi"/>
    </w:rPr>
  </w:style>
  <w:style w:type="paragraph" w:customStyle="1" w:styleId="96E3E3544ADA4C83A9EE81C577D52F863">
    <w:name w:val="96E3E3544ADA4C83A9EE81C577D52F863"/>
    <w:rsid w:val="001D0D9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Janet</dc:creator>
  <cp:keywords/>
  <dc:description/>
  <cp:lastModifiedBy>Lewis, Nikki</cp:lastModifiedBy>
  <cp:revision>2</cp:revision>
  <dcterms:created xsi:type="dcterms:W3CDTF">2020-12-01T16:03:00Z</dcterms:created>
  <dcterms:modified xsi:type="dcterms:W3CDTF">2020-12-01T16:03:00Z</dcterms:modified>
</cp:coreProperties>
</file>