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AEF90" w14:textId="772F60FD" w:rsidR="00F90F29" w:rsidRDefault="00B02E55" w:rsidP="00B02E5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Dauphin Middle Paxton Joint Park Authority</w:t>
      </w:r>
    </w:p>
    <w:p w14:paraId="3A390274" w14:textId="36191D9D" w:rsidR="00B02E55" w:rsidRDefault="00B02E55" w:rsidP="00B02E55">
      <w:pPr>
        <w:jc w:val="center"/>
        <w:rPr>
          <w:sz w:val="28"/>
          <w:szCs w:val="28"/>
        </w:rPr>
      </w:pPr>
      <w:r>
        <w:rPr>
          <w:sz w:val="28"/>
          <w:szCs w:val="28"/>
        </w:rPr>
        <w:t>August 28, 2023</w:t>
      </w:r>
    </w:p>
    <w:p w14:paraId="039B1580" w14:textId="77777777" w:rsidR="00B02E55" w:rsidRDefault="00B02E55" w:rsidP="00B02E55">
      <w:pPr>
        <w:jc w:val="center"/>
        <w:rPr>
          <w:sz w:val="28"/>
          <w:szCs w:val="28"/>
        </w:rPr>
      </w:pPr>
    </w:p>
    <w:p w14:paraId="3062F7A1" w14:textId="14CEF8F2" w:rsidR="00B02E55" w:rsidRDefault="00B02E55" w:rsidP="00B02E55">
      <w:pPr>
        <w:rPr>
          <w:sz w:val="24"/>
          <w:szCs w:val="24"/>
        </w:rPr>
      </w:pPr>
      <w:r>
        <w:rPr>
          <w:sz w:val="24"/>
          <w:szCs w:val="24"/>
        </w:rPr>
        <w:t>Present: Shannon Scott, Nichole O’Gorman, Tim Wenrich, Ron Hull, Jeff Thrush</w:t>
      </w:r>
    </w:p>
    <w:p w14:paraId="6E78665B" w14:textId="12190A6D" w:rsidR="00B02E55" w:rsidRDefault="00B02E55" w:rsidP="00B02E55">
      <w:pPr>
        <w:rPr>
          <w:sz w:val="24"/>
          <w:szCs w:val="24"/>
        </w:rPr>
      </w:pPr>
      <w:r>
        <w:rPr>
          <w:sz w:val="24"/>
          <w:szCs w:val="24"/>
        </w:rPr>
        <w:t xml:space="preserve">Guest: Bob </w:t>
      </w:r>
      <w:proofErr w:type="spellStart"/>
      <w:r>
        <w:rPr>
          <w:sz w:val="24"/>
          <w:szCs w:val="24"/>
        </w:rPr>
        <w:t>Klutas</w:t>
      </w:r>
      <w:proofErr w:type="spellEnd"/>
      <w:r>
        <w:rPr>
          <w:sz w:val="24"/>
          <w:szCs w:val="24"/>
        </w:rPr>
        <w:t>, President DRA</w:t>
      </w:r>
    </w:p>
    <w:p w14:paraId="6E63EDE5" w14:textId="48FF6D65" w:rsidR="00B02E55" w:rsidRDefault="00B02E55" w:rsidP="00B02E55">
      <w:pPr>
        <w:rPr>
          <w:sz w:val="24"/>
          <w:szCs w:val="24"/>
        </w:rPr>
      </w:pPr>
      <w:r>
        <w:rPr>
          <w:sz w:val="24"/>
          <w:szCs w:val="24"/>
        </w:rPr>
        <w:t>Commencement: 7:04 PM</w:t>
      </w:r>
    </w:p>
    <w:p w14:paraId="525D5837" w14:textId="5680CC86" w:rsidR="00B02E55" w:rsidRDefault="00B02E55" w:rsidP="00B02E5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Motion by Jeff, 2</w:t>
      </w:r>
      <w:r w:rsidRPr="00B02E5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Nicki to approve June and July meeting minutes, all </w:t>
      </w:r>
      <w:proofErr w:type="gramStart"/>
      <w:r>
        <w:rPr>
          <w:sz w:val="24"/>
          <w:szCs w:val="24"/>
        </w:rPr>
        <w:t>approved</w:t>
      </w:r>
      <w:proofErr w:type="gramEnd"/>
    </w:p>
    <w:p w14:paraId="11AB4506" w14:textId="6ACC6A66" w:rsidR="00B02E55" w:rsidRDefault="00B02E55" w:rsidP="00B02E5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 Treasurers Report</w:t>
      </w:r>
    </w:p>
    <w:p w14:paraId="7E45AB2A" w14:textId="77777777" w:rsidR="00B02E55" w:rsidRDefault="00B02E55" w:rsidP="00B02E5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Pool Update: Status of PA DCNR and PA DCED grant requests expected shortly.  </w:t>
      </w:r>
      <w:proofErr w:type="gramStart"/>
      <w:r>
        <w:rPr>
          <w:sz w:val="24"/>
          <w:szCs w:val="24"/>
        </w:rPr>
        <w:t>Also</w:t>
      </w:r>
      <w:proofErr w:type="gramEnd"/>
      <w:r>
        <w:rPr>
          <w:sz w:val="24"/>
          <w:szCs w:val="24"/>
        </w:rPr>
        <w:t xml:space="preserve"> Dauphin County Gaming Grant request expected in September</w:t>
      </w:r>
    </w:p>
    <w:p w14:paraId="7DF539B0" w14:textId="1D567513" w:rsidR="00B02E55" w:rsidRDefault="002306DE" w:rsidP="00B02E5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Boy Scouts are going to spread sand on Volleyball</w:t>
      </w:r>
      <w:r w:rsidR="00B02E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Court next </w:t>
      </w:r>
      <w:proofErr w:type="gramStart"/>
      <w:r>
        <w:rPr>
          <w:sz w:val="24"/>
          <w:szCs w:val="24"/>
        </w:rPr>
        <w:t>week</w:t>
      </w:r>
      <w:proofErr w:type="gramEnd"/>
    </w:p>
    <w:p w14:paraId="2AF71073" w14:textId="2B7C1763" w:rsidR="00A767B3" w:rsidRDefault="00A767B3" w:rsidP="00B02E5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New signs for intersection of State Route 0225 and Claster Blvd to be </w:t>
      </w:r>
      <w:proofErr w:type="gramStart"/>
      <w:r>
        <w:rPr>
          <w:sz w:val="24"/>
          <w:szCs w:val="24"/>
        </w:rPr>
        <w:t>ordered</w:t>
      </w:r>
      <w:proofErr w:type="gramEnd"/>
    </w:p>
    <w:p w14:paraId="773659B1" w14:textId="045C12B4" w:rsidR="00A767B3" w:rsidRDefault="00A767B3" w:rsidP="00B02E5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Motion by Shannon, 2</w:t>
      </w:r>
      <w:r w:rsidRPr="00A767B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Time to have Goods Tree Care to remove fallen tree by T-ball field and large tree branch by playground, all </w:t>
      </w:r>
      <w:proofErr w:type="gramStart"/>
      <w:r>
        <w:rPr>
          <w:sz w:val="24"/>
          <w:szCs w:val="24"/>
        </w:rPr>
        <w:t>approved</w:t>
      </w:r>
      <w:proofErr w:type="gramEnd"/>
      <w:r>
        <w:rPr>
          <w:sz w:val="24"/>
          <w:szCs w:val="24"/>
        </w:rPr>
        <w:t xml:space="preserve"> </w:t>
      </w:r>
    </w:p>
    <w:p w14:paraId="06883C54" w14:textId="1FDFDA6F" w:rsidR="00A767B3" w:rsidRDefault="00A767B3" w:rsidP="00B02E5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Inquire with Dauphin Locksmith to install Dust to Dawn locks for </w:t>
      </w:r>
      <w:proofErr w:type="gramStart"/>
      <w:r>
        <w:rPr>
          <w:sz w:val="24"/>
          <w:szCs w:val="24"/>
        </w:rPr>
        <w:t>bathrooms</w:t>
      </w:r>
      <w:proofErr w:type="gramEnd"/>
    </w:p>
    <w:p w14:paraId="411CCA06" w14:textId="5197F493" w:rsidR="00A767B3" w:rsidRDefault="00A767B3" w:rsidP="00B02E5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Motion by Ron, 2</w:t>
      </w:r>
      <w:r w:rsidRPr="00A767B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Nicki to have portable bathroom placed by bathrooms. All approved</w:t>
      </w:r>
    </w:p>
    <w:p w14:paraId="31997E77" w14:textId="42C2F57D" w:rsidR="00A767B3" w:rsidRDefault="004B0BFA" w:rsidP="00B02E5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Motion by Nicki, 2</w:t>
      </w:r>
      <w:r w:rsidRPr="004B0BF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Ron to have a letter sent to Bill Schmidt that he is prohibited on property of DMPJPA. All approved</w:t>
      </w:r>
    </w:p>
    <w:p w14:paraId="49399716" w14:textId="18CF9482" w:rsidR="004B0BFA" w:rsidRDefault="004B0BFA" w:rsidP="00B02E5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Commencement 7:53 PM</w:t>
      </w:r>
    </w:p>
    <w:p w14:paraId="5E457478" w14:textId="549B2184" w:rsidR="00A767B3" w:rsidRPr="00A767B3" w:rsidRDefault="00A767B3" w:rsidP="00A767B3">
      <w:pPr>
        <w:ind w:left="360"/>
        <w:rPr>
          <w:sz w:val="24"/>
          <w:szCs w:val="24"/>
        </w:rPr>
      </w:pPr>
    </w:p>
    <w:sectPr w:rsidR="00A767B3" w:rsidRPr="00A767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F0BD5"/>
    <w:multiLevelType w:val="hybridMultilevel"/>
    <w:tmpl w:val="FD3447E8"/>
    <w:lvl w:ilvl="0" w:tplc="22F0D9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365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E55"/>
    <w:rsid w:val="002306DE"/>
    <w:rsid w:val="002667C5"/>
    <w:rsid w:val="004B0BFA"/>
    <w:rsid w:val="00A767B3"/>
    <w:rsid w:val="00B02E55"/>
    <w:rsid w:val="00F9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D110A"/>
  <w15:chartTrackingRefBased/>
  <w15:docId w15:val="{FEEB45CF-D7A8-40A6-85C1-510EC682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Hull</dc:creator>
  <cp:keywords/>
  <dc:description/>
  <cp:lastModifiedBy>Mary Hull</cp:lastModifiedBy>
  <cp:revision>1</cp:revision>
  <dcterms:created xsi:type="dcterms:W3CDTF">2023-09-25T11:19:00Z</dcterms:created>
  <dcterms:modified xsi:type="dcterms:W3CDTF">2023-09-25T11:56:00Z</dcterms:modified>
</cp:coreProperties>
</file>