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4DF8" w14:textId="51D1A95D" w:rsidR="00A67C37" w:rsidRDefault="008A5A9E">
      <w:r w:rsidRPr="00C00A19">
        <w:rPr>
          <w:noProof/>
        </w:rPr>
        <w:drawing>
          <wp:inline distT="0" distB="0" distL="0" distR="0" wp14:anchorId="4B0B3B7B" wp14:editId="1FCD002C">
            <wp:extent cx="1836420" cy="1554480"/>
            <wp:effectExtent l="0" t="0" r="0" b="7620"/>
            <wp:docPr id="1531715027" name="Picture 27" descr="A logo for a horse rid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5027" name="Picture 27" descr="A logo for a horse riding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C37">
        <w:rPr>
          <w:noProof/>
        </w:rPr>
        <w:drawing>
          <wp:anchor distT="0" distB="0" distL="114300" distR="114300" simplePos="0" relativeHeight="251659264" behindDoc="0" locked="0" layoutInCell="1" allowOverlap="0" wp14:anchorId="7F80C5C7" wp14:editId="77D0D692">
            <wp:simplePos x="0" y="0"/>
            <wp:positionH relativeFrom="column">
              <wp:posOffset>8507730</wp:posOffset>
            </wp:positionH>
            <wp:positionV relativeFrom="paragraph">
              <wp:posOffset>1905</wp:posOffset>
            </wp:positionV>
            <wp:extent cx="1013460" cy="1013460"/>
            <wp:effectExtent l="0" t="0" r="0" b="0"/>
            <wp:wrapNone/>
            <wp:docPr id="746700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37">
        <w:t xml:space="preserve">        </w:t>
      </w:r>
    </w:p>
    <w:p w14:paraId="2CB7B8BD" w14:textId="12FDA586" w:rsidR="00AE3040" w:rsidRDefault="00A67C37">
      <w:pPr>
        <w:rPr>
          <w:sz w:val="40"/>
          <w:szCs w:val="40"/>
        </w:rPr>
      </w:pPr>
      <w:r>
        <w:t xml:space="preserve">                               </w:t>
      </w:r>
      <w:r w:rsidR="008A5A9E">
        <w:t xml:space="preserve">                                </w:t>
      </w:r>
      <w:r w:rsidRPr="00A67C37">
        <w:rPr>
          <w:b/>
          <w:bCs/>
          <w:sz w:val="40"/>
          <w:szCs w:val="40"/>
          <w:u w:val="single"/>
        </w:rPr>
        <w:t>AREA QUAL</w:t>
      </w:r>
      <w:r>
        <w:rPr>
          <w:b/>
          <w:bCs/>
          <w:sz w:val="40"/>
          <w:szCs w:val="40"/>
          <w:u w:val="single"/>
        </w:rPr>
        <w:t>I</w:t>
      </w:r>
      <w:r w:rsidRPr="00A67C37">
        <w:rPr>
          <w:b/>
          <w:bCs/>
          <w:sz w:val="40"/>
          <w:szCs w:val="40"/>
          <w:u w:val="single"/>
        </w:rPr>
        <w:t>FIER</w:t>
      </w:r>
      <w:r w:rsidR="00371B8B">
        <w:rPr>
          <w:b/>
          <w:bCs/>
          <w:sz w:val="40"/>
          <w:szCs w:val="40"/>
          <w:u w:val="single"/>
        </w:rPr>
        <w:t>/CHAMPIONSHIP</w:t>
      </w:r>
      <w:r w:rsidRPr="00A67C37">
        <w:rPr>
          <w:b/>
          <w:bCs/>
          <w:sz w:val="40"/>
          <w:szCs w:val="40"/>
          <w:u w:val="single"/>
        </w:rPr>
        <w:t xml:space="preserve"> DATES 202</w:t>
      </w:r>
      <w:r w:rsidR="003313EC">
        <w:rPr>
          <w:b/>
          <w:bCs/>
          <w:sz w:val="40"/>
          <w:szCs w:val="40"/>
          <w:u w:val="single"/>
        </w:rPr>
        <w:t>6</w:t>
      </w:r>
      <w:r w:rsidR="000B2EFB">
        <w:rPr>
          <w:b/>
          <w:bCs/>
          <w:sz w:val="40"/>
          <w:szCs w:val="40"/>
          <w:u w:val="single"/>
        </w:rPr>
        <w:t>/2</w:t>
      </w:r>
      <w:r w:rsidR="003313EC">
        <w:rPr>
          <w:b/>
          <w:bCs/>
          <w:sz w:val="40"/>
          <w:szCs w:val="40"/>
          <w:u w:val="single"/>
        </w:rPr>
        <w:t>7</w:t>
      </w:r>
      <w:r w:rsidRPr="00A67C3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</w:p>
    <w:p w14:paraId="3328EE4C" w14:textId="0394F2F6" w:rsidR="006C6ABA" w:rsidRDefault="00AE3040" w:rsidP="006C6ABA">
      <w:pPr>
        <w:ind w:left="5040" w:firstLine="720"/>
        <w:rPr>
          <w:sz w:val="40"/>
          <w:szCs w:val="40"/>
        </w:rPr>
      </w:pPr>
      <w:r>
        <w:rPr>
          <w:sz w:val="40"/>
          <w:szCs w:val="40"/>
        </w:rPr>
        <w:t xml:space="preserve">Updated </w:t>
      </w:r>
      <w:r w:rsidR="00D67621">
        <w:rPr>
          <w:sz w:val="40"/>
          <w:szCs w:val="40"/>
        </w:rPr>
        <w:t>12</w:t>
      </w:r>
      <w:r w:rsidR="00F2117B">
        <w:rPr>
          <w:sz w:val="40"/>
          <w:szCs w:val="40"/>
        </w:rPr>
        <w:t>.0</w:t>
      </w:r>
      <w:r w:rsidR="00D67621">
        <w:rPr>
          <w:sz w:val="40"/>
          <w:szCs w:val="40"/>
        </w:rPr>
        <w:t>2</w:t>
      </w:r>
      <w:r w:rsidR="003571BD">
        <w:rPr>
          <w:sz w:val="40"/>
          <w:szCs w:val="40"/>
        </w:rPr>
        <w:t>.2</w:t>
      </w:r>
      <w:r w:rsidR="003313EC">
        <w:rPr>
          <w:sz w:val="40"/>
          <w:szCs w:val="40"/>
        </w:rPr>
        <w:t>6</w:t>
      </w:r>
    </w:p>
    <w:p w14:paraId="20B6DFB7" w14:textId="61BC2847" w:rsidR="00436CA7" w:rsidRPr="006C6ABA" w:rsidRDefault="006C6ABA">
      <w:pPr>
        <w:rPr>
          <w:sz w:val="20"/>
          <w:szCs w:val="20"/>
        </w:rPr>
      </w:pPr>
      <w:r>
        <w:rPr>
          <w:sz w:val="20"/>
          <w:szCs w:val="20"/>
        </w:rPr>
        <w:t xml:space="preserve">Grassroots Winter Dressage – Formerly Intro Winter Dressage, Intermediate Winter Dressage – Formerly Novice Winter Dressage, Open Winter Dressage – Formerly </w:t>
      </w:r>
      <w:r w:rsidR="008A5A9E">
        <w:rPr>
          <w:sz w:val="20"/>
          <w:szCs w:val="20"/>
        </w:rPr>
        <w:t>Intermediate Winter Dressage</w:t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90"/>
        <w:gridCol w:w="1984"/>
        <w:gridCol w:w="2410"/>
        <w:gridCol w:w="1843"/>
        <w:gridCol w:w="3397"/>
      </w:tblGrid>
      <w:tr w:rsidR="00436CA7" w14:paraId="5D49F688" w14:textId="77777777" w:rsidTr="00BE458E">
        <w:trPr>
          <w:trHeight w:val="3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802A" w14:textId="3146417F" w:rsidR="00BE458E" w:rsidRDefault="00436CA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Winter Qualifiers</w:t>
            </w:r>
          </w:p>
          <w:p w14:paraId="22B13C5C" w14:textId="50459043" w:rsidR="00436CA7" w:rsidRDefault="005D7A2F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Sept 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 w:rsidR="00BE45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onwards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56D7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92C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F8720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Club organising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F9DCE" w14:textId="097911E9" w:rsidR="00436CA7" w:rsidRDefault="00436CA7" w:rsidP="00C47202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to be In By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5D71A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Championship Dates </w:t>
            </w:r>
          </w:p>
        </w:tc>
      </w:tr>
      <w:tr w:rsidR="00436CA7" w:rsidRPr="00AD0FBD" w14:paraId="15A693EF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A36F" w14:textId="691516A2" w:rsidR="00436CA7" w:rsidRPr="001608FA" w:rsidRDefault="005D7A2F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F4D56">
              <w:rPr>
                <w:sz w:val="20"/>
                <w:szCs w:val="20"/>
              </w:rPr>
              <w:t>Topspec</w:t>
            </w:r>
            <w:proofErr w:type="spellEnd"/>
            <w:r w:rsidRPr="000F4D56">
              <w:rPr>
                <w:sz w:val="20"/>
                <w:szCs w:val="20"/>
              </w:rPr>
              <w:t xml:space="preserve"> </w:t>
            </w:r>
            <w:r w:rsidR="00436CA7" w:rsidRPr="000F4D56">
              <w:rPr>
                <w:sz w:val="20"/>
                <w:szCs w:val="20"/>
              </w:rPr>
              <w:t>Arena Eventing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C5F8" w14:textId="7C37ABFF" w:rsidR="00436CA7" w:rsidRPr="00AD0FBD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573F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39F" w14:textId="2031FF52" w:rsidR="00732E3F" w:rsidRPr="00AD0FBD" w:rsidRDefault="000F4D56" w:rsidP="000F4D5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Radfords</w:t>
            </w:r>
            <w:proofErr w:type="spellEnd"/>
            <w:r>
              <w:rPr>
                <w:sz w:val="20"/>
                <w:szCs w:val="20"/>
              </w:rPr>
              <w:t xml:space="preserve"> Equestrian</w:t>
            </w:r>
            <w:r w:rsidR="009B3736">
              <w:rPr>
                <w:sz w:val="20"/>
                <w:szCs w:val="20"/>
              </w:rPr>
              <w:t xml:space="preserve"> Llanymynech</w:t>
            </w:r>
            <w:r w:rsidR="00CE5F9D">
              <w:rPr>
                <w:sz w:val="20"/>
                <w:szCs w:val="20"/>
              </w:rPr>
              <w:t xml:space="preserve"> SY22 6LG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CD27" w14:textId="2D1F1F87" w:rsidR="00436CA7" w:rsidRPr="00AD0FBD" w:rsidRDefault="00D6762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C0218" w14:textId="6F248812" w:rsidR="00436CA7" w:rsidRPr="00AD0FBD" w:rsidRDefault="00C573F2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4403" w14:textId="5833B480" w:rsidR="00436CA7" w:rsidRPr="00AD0FBD" w:rsidRDefault="000F4D56" w:rsidP="000F4D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C573F2">
              <w:rPr>
                <w:sz w:val="20"/>
                <w:szCs w:val="20"/>
              </w:rPr>
              <w:t>TBC May</w:t>
            </w:r>
            <w:r w:rsidR="00436CA7">
              <w:rPr>
                <w:sz w:val="20"/>
                <w:szCs w:val="20"/>
              </w:rPr>
              <w:t xml:space="preserve"> </w:t>
            </w:r>
            <w:r w:rsidR="00436CA7" w:rsidRPr="00AD0FBD">
              <w:rPr>
                <w:sz w:val="20"/>
                <w:szCs w:val="20"/>
              </w:rPr>
              <w:t>202</w:t>
            </w:r>
            <w:r w:rsidR="00C573F2">
              <w:rPr>
                <w:sz w:val="20"/>
                <w:szCs w:val="20"/>
              </w:rPr>
              <w:t>7</w:t>
            </w:r>
          </w:p>
          <w:p w14:paraId="3832F325" w14:textId="77777777" w:rsidR="00436CA7" w:rsidRPr="00AD0FBD" w:rsidRDefault="00436CA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436CA7" w:rsidRPr="00AD0FBD" w14:paraId="5C52216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93A" w14:textId="6D1DA3FF" w:rsidR="00436CA7" w:rsidRPr="00C573F2" w:rsidRDefault="003C3F70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C573F2">
              <w:rPr>
                <w:color w:val="EE0000"/>
                <w:sz w:val="20"/>
                <w:szCs w:val="20"/>
              </w:rPr>
              <w:t xml:space="preserve">SEIB  </w:t>
            </w:r>
            <w:r w:rsidR="006C6ABA" w:rsidRPr="00C573F2">
              <w:rPr>
                <w:color w:val="EE0000"/>
                <w:sz w:val="20"/>
                <w:szCs w:val="20"/>
              </w:rPr>
              <w:t>Grassroots</w:t>
            </w:r>
            <w:proofErr w:type="gramEnd"/>
            <w:r w:rsidR="006C6ABA" w:rsidRPr="00C573F2">
              <w:rPr>
                <w:color w:val="EE0000"/>
                <w:sz w:val="20"/>
                <w:szCs w:val="20"/>
              </w:rPr>
              <w:t xml:space="preserve"> Winter dressage</w:t>
            </w:r>
            <w:r w:rsidR="005F58F1" w:rsidRPr="00C573F2">
              <w:rPr>
                <w:color w:val="EE0000"/>
                <w:sz w:val="20"/>
                <w:szCs w:val="20"/>
              </w:rPr>
              <w:t xml:space="preserve"> </w:t>
            </w:r>
          </w:p>
          <w:p w14:paraId="3D2913BD" w14:textId="1F6110A6" w:rsidR="006C6ABA" w:rsidRPr="00C573F2" w:rsidRDefault="006C6ABA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Intermediate</w:t>
            </w:r>
            <w:r w:rsidR="009118B9" w:rsidRPr="00C573F2">
              <w:rPr>
                <w:color w:val="EE0000"/>
                <w:sz w:val="20"/>
                <w:szCs w:val="20"/>
              </w:rPr>
              <w:t xml:space="preserve"> &amp; Mixed Open</w:t>
            </w:r>
            <w:r w:rsidRPr="00C573F2">
              <w:rPr>
                <w:color w:val="EE0000"/>
                <w:sz w:val="20"/>
                <w:szCs w:val="20"/>
              </w:rPr>
              <w:t xml:space="preserve"> Winter </w:t>
            </w:r>
            <w:r w:rsidR="008A5A9E" w:rsidRPr="00C573F2">
              <w:rPr>
                <w:color w:val="EE0000"/>
                <w:sz w:val="20"/>
                <w:szCs w:val="20"/>
              </w:rPr>
              <w:t>Dressage</w:t>
            </w:r>
          </w:p>
          <w:p w14:paraId="3285E1DC" w14:textId="12D5CCC5" w:rsidR="008F680A" w:rsidRPr="00EF6FC4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AF0" w14:textId="77662C78" w:rsidR="00436CA7" w:rsidRPr="00C573F2" w:rsidRDefault="009118B9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2</w:t>
            </w:r>
            <w:r w:rsidRPr="00C573F2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C573F2">
              <w:rPr>
                <w:color w:val="EE0000"/>
                <w:sz w:val="20"/>
                <w:szCs w:val="20"/>
              </w:rPr>
              <w:t xml:space="preserve"> November</w:t>
            </w:r>
            <w:r w:rsidR="00C573F2">
              <w:rPr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071C" w14:textId="339F87B4" w:rsidR="00202E2F" w:rsidRPr="00C573F2" w:rsidRDefault="009118B9" w:rsidP="00504950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Somerford 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828E" w14:textId="7474FA42" w:rsidR="00436CA7" w:rsidRPr="00C573F2" w:rsidRDefault="009118B9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East Clwyd</w:t>
            </w:r>
            <w:r w:rsidR="00A41EF6" w:rsidRPr="00C573F2">
              <w:rPr>
                <w:color w:val="EE0000"/>
                <w:sz w:val="20"/>
                <w:szCs w:val="20"/>
              </w:rPr>
              <w:t xml:space="preserve"> </w:t>
            </w:r>
            <w:r w:rsidR="003756E0" w:rsidRPr="00C573F2">
              <w:rPr>
                <w:color w:val="EE0000"/>
                <w:sz w:val="20"/>
                <w:szCs w:val="20"/>
              </w:rPr>
              <w:t xml:space="preserve"> </w:t>
            </w:r>
            <w:r w:rsidR="00436CA7" w:rsidRPr="00C573F2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58DC2" w14:textId="77777777" w:rsidR="00EF6FC4" w:rsidRPr="00C573F2" w:rsidRDefault="00EF6FC4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  <w:p w14:paraId="464B6311" w14:textId="641F624E" w:rsidR="00436CA7" w:rsidRPr="00C573F2" w:rsidRDefault="00D67621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Completed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20C10" w14:textId="1D8ADBEE" w:rsidR="00E26E19" w:rsidRPr="00C573F2" w:rsidRDefault="00E26E19" w:rsidP="008F680A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2</w:t>
            </w:r>
            <w:r w:rsidR="00504950" w:rsidRPr="00C573F2">
              <w:rPr>
                <w:color w:val="EE0000"/>
                <w:sz w:val="20"/>
                <w:szCs w:val="20"/>
              </w:rPr>
              <w:t>4</w:t>
            </w:r>
            <w:r w:rsidRPr="00C573F2">
              <w:rPr>
                <w:color w:val="EE0000"/>
                <w:sz w:val="20"/>
                <w:szCs w:val="20"/>
              </w:rPr>
              <w:t>th – 2</w:t>
            </w:r>
            <w:r w:rsidR="00504950" w:rsidRPr="00C573F2">
              <w:rPr>
                <w:color w:val="EE0000"/>
                <w:sz w:val="20"/>
                <w:szCs w:val="20"/>
              </w:rPr>
              <w:t>6</w:t>
            </w:r>
            <w:r w:rsidRPr="00C573F2">
              <w:rPr>
                <w:color w:val="EE0000"/>
                <w:sz w:val="20"/>
                <w:szCs w:val="20"/>
              </w:rPr>
              <w:t xml:space="preserve">th </w:t>
            </w:r>
            <w:proofErr w:type="gramStart"/>
            <w:r w:rsidRPr="00C573F2">
              <w:rPr>
                <w:color w:val="EE0000"/>
                <w:sz w:val="20"/>
                <w:szCs w:val="20"/>
              </w:rPr>
              <w:t>April,</w:t>
            </w:r>
            <w:proofErr w:type="gramEnd"/>
            <w:r w:rsidRPr="00C573F2">
              <w:rPr>
                <w:color w:val="EE0000"/>
                <w:sz w:val="20"/>
                <w:szCs w:val="20"/>
              </w:rPr>
              <w:t xml:space="preserve"> 202</w:t>
            </w:r>
            <w:r w:rsidR="00504950" w:rsidRPr="00C573F2">
              <w:rPr>
                <w:color w:val="EE0000"/>
                <w:sz w:val="20"/>
                <w:szCs w:val="20"/>
              </w:rPr>
              <w:t>6</w:t>
            </w:r>
          </w:p>
          <w:p w14:paraId="70DFFF4D" w14:textId="32358194" w:rsidR="00436CA7" w:rsidRPr="00C573F2" w:rsidRDefault="00E26E19" w:rsidP="008F680A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Arena UK Grantham</w:t>
            </w:r>
          </w:p>
        </w:tc>
      </w:tr>
      <w:tr w:rsidR="0003517F" w:rsidRPr="00AD0FBD" w14:paraId="3A079A40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DBA" w14:textId="399EE53C" w:rsidR="0003517F" w:rsidRPr="009118B9" w:rsidRDefault="009118B9" w:rsidP="009118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 xml:space="preserve">Winter Dressage, </w:t>
            </w:r>
            <w:proofErr w:type="spellStart"/>
            <w:r w:rsidR="004A2B21">
              <w:rPr>
                <w:sz w:val="20"/>
                <w:szCs w:val="20"/>
              </w:rPr>
              <w:t>Equetech</w:t>
            </w:r>
            <w:proofErr w:type="spellEnd"/>
            <w:r w:rsidR="004A2B21">
              <w:rPr>
                <w:sz w:val="20"/>
                <w:szCs w:val="20"/>
              </w:rPr>
              <w:t xml:space="preserve"> </w:t>
            </w:r>
            <w:r w:rsidRPr="009118B9">
              <w:rPr>
                <w:sz w:val="20"/>
                <w:szCs w:val="20"/>
              </w:rPr>
              <w:t>Dressage to music &amp; Grass roots</w:t>
            </w:r>
          </w:p>
          <w:p w14:paraId="0C9FDC41" w14:textId="5FF7E624" w:rsidR="0003517F" w:rsidRDefault="0003517F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63C1" w14:textId="037CF10C" w:rsidR="0003517F" w:rsidRPr="002F7852" w:rsidRDefault="0036421E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</w:t>
            </w:r>
            <w:r w:rsidR="009118B9" w:rsidRPr="009118B9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E184" w14:textId="343C08BF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67621">
              <w:rPr>
                <w:sz w:val="20"/>
                <w:szCs w:val="20"/>
              </w:rPr>
              <w:t>ushingham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46F47" w14:textId="0CA6B34D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Clwyd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BF57A" w14:textId="77777777" w:rsidR="0003517F" w:rsidRDefault="0003517F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57DC6F7" w14:textId="6E009C1B" w:rsidR="0003517F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96C3E" w14:textId="77777777" w:rsidR="00504950" w:rsidRPr="00AD0FBD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24th – 26th</w:t>
            </w:r>
            <w:r w:rsidRPr="00AD0FBD">
              <w:rPr>
                <w:sz w:val="20"/>
                <w:szCs w:val="20"/>
              </w:rPr>
              <w:t xml:space="preserve"> </w:t>
            </w:r>
            <w:proofErr w:type="gramStart"/>
            <w:r w:rsidRPr="00AD0FBD">
              <w:rPr>
                <w:sz w:val="20"/>
                <w:szCs w:val="20"/>
              </w:rPr>
              <w:t>April,</w:t>
            </w:r>
            <w:proofErr w:type="gramEnd"/>
            <w:r w:rsidRPr="00AD0FB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7546D934" w14:textId="4BEA4A68" w:rsidR="0003517F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Arena UK Grantham</w:t>
            </w:r>
          </w:p>
        </w:tc>
      </w:tr>
      <w:tr w:rsidR="00226527" w:rsidRPr="00AD0FBD" w14:paraId="2746488E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31FF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 xml:space="preserve">Equilibrium </w:t>
            </w:r>
          </w:p>
          <w:p w14:paraId="07D1FEBB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>70/80/90/100/110cm  Winter SJ</w:t>
            </w:r>
          </w:p>
          <w:p w14:paraId="55D89D79" w14:textId="720EA082" w:rsidR="008F680A" w:rsidRPr="00471428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0D1C" w14:textId="2C640F0E" w:rsidR="0022652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0B9">
              <w:rPr>
                <w:sz w:val="20"/>
                <w:szCs w:val="20"/>
              </w:rPr>
              <w:t>8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="00C95FC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mber</w:t>
            </w:r>
            <w:r w:rsidR="00C573F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C00" w14:textId="02AF6461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  <w:r w:rsidR="00504950">
              <w:rPr>
                <w:sz w:val="20"/>
                <w:szCs w:val="20"/>
              </w:rPr>
              <w:t xml:space="preserve"> Equestrian Centre</w:t>
            </w:r>
          </w:p>
          <w:p w14:paraId="05E9E96E" w14:textId="64AAFFC2" w:rsidR="00732E3F" w:rsidRPr="00AD0FBD" w:rsidRDefault="00732E3F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D6FB" w14:textId="129074F3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73A0C" w14:textId="60151EE0" w:rsidR="00226527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6C059F6" w14:textId="5A7396A5" w:rsidR="00226527" w:rsidRPr="00AD0FBD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C6DB" w14:textId="1E34A0B1" w:rsidR="00226527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2310B9">
              <w:rPr>
                <w:sz w:val="20"/>
                <w:szCs w:val="20"/>
              </w:rPr>
              <w:t>TBC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202</w:t>
            </w:r>
            <w:r w:rsidR="002310B9">
              <w:rPr>
                <w:sz w:val="20"/>
                <w:szCs w:val="20"/>
              </w:rPr>
              <w:t>7</w:t>
            </w:r>
          </w:p>
          <w:p w14:paraId="04F788C3" w14:textId="11C4FB4D" w:rsidR="00226527" w:rsidRPr="00AD0FBD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Arena UK, Grantham</w:t>
            </w:r>
          </w:p>
        </w:tc>
      </w:tr>
      <w:tr w:rsidR="00226527" w:rsidRPr="00AD0FBD" w14:paraId="614364B2" w14:textId="77777777" w:rsidTr="008A5A9E">
        <w:trPr>
          <w:trHeight w:val="246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BF0" w14:textId="7A5BCF07" w:rsidR="00226527" w:rsidRPr="008A5A9E" w:rsidRDefault="00226527" w:rsidP="008A5A9E">
            <w:pPr>
              <w:spacing w:line="240" w:lineRule="auto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  <w:p w14:paraId="2233ED40" w14:textId="68B248A3" w:rsidR="008F680A" w:rsidRPr="00AD0FBD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503E" w14:textId="2A6524BC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2609" w14:textId="1DCEE38F" w:rsidR="00273461" w:rsidRPr="00AD0FBD" w:rsidRDefault="00273461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2D652" w14:textId="3AC9749F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50AB0" w14:textId="0DD93541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1D50" w14:textId="6AB0BBB6" w:rsidR="00226527" w:rsidRPr="00AD0FBD" w:rsidRDefault="00226527" w:rsidP="008A5A9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0604DE62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9D7F" w14:textId="77777777" w:rsidR="00BE458E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 Qualifiers</w:t>
            </w:r>
          </w:p>
          <w:p w14:paraId="6ED46219" w14:textId="446A4C03" w:rsidR="00226527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onwards</w:t>
            </w:r>
          </w:p>
          <w:p w14:paraId="468E0334" w14:textId="085A79F2" w:rsidR="008F680A" w:rsidRDefault="008F680A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C37" w14:textId="77777777" w:rsidR="00226527" w:rsidRDefault="00226527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2A26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E01A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EAEF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EC47D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5C9E5CCE" w14:textId="77777777" w:rsidTr="00BE458E">
        <w:trPr>
          <w:trHeight w:val="54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0975" w14:textId="4ABDAC73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Challenge (SJ / CC)</w:t>
            </w:r>
          </w:p>
          <w:p w14:paraId="787B754A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8308" w14:textId="79465CAE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9A28" w14:textId="7BE408FA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  <w:r w:rsidRPr="00E334EA">
              <w:rPr>
                <w:color w:val="FF0000"/>
                <w:sz w:val="20"/>
                <w:szCs w:val="20"/>
              </w:rPr>
              <w:t xml:space="preserve"> </w:t>
            </w:r>
            <w:r w:rsidR="0083194D" w:rsidRPr="00E334E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0B89D" w14:textId="252ED0C1" w:rsidR="00226527" w:rsidRPr="00E334EA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Shrewsbury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2ED6" w14:textId="548B6400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26B1A" w14:textId="4F9A0368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 xml:space="preserve"> 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5BB22766" w14:textId="206397D8" w:rsidR="00226527" w:rsidRPr="00B87ADA" w:rsidRDefault="00226527" w:rsidP="008F680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226527" w14:paraId="072027F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2221" w14:textId="379444AB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Training (DR / SJ)</w:t>
            </w:r>
          </w:p>
          <w:p w14:paraId="3D3916EB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16C" w14:textId="34330009" w:rsidR="00226527" w:rsidRPr="001F074F" w:rsidRDefault="009118B9" w:rsidP="009118B9">
            <w:pPr>
              <w:spacing w:line="240" w:lineRule="auto"/>
              <w:contextualSpacing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               </w:t>
            </w:r>
            <w:r w:rsidRPr="00F754EC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7416" w14:textId="1EC7063E" w:rsidR="00226527" w:rsidRPr="00B85D22" w:rsidRDefault="00D67621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15D5C">
              <w:rPr>
                <w:sz w:val="20"/>
                <w:szCs w:val="20"/>
              </w:rPr>
              <w:t>TBC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24064" w14:textId="3B211E0F" w:rsidR="00226527" w:rsidRPr="00B85D22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 xml:space="preserve">Flint &amp; </w:t>
            </w:r>
            <w:proofErr w:type="spellStart"/>
            <w:r w:rsidRPr="0036421E">
              <w:rPr>
                <w:sz w:val="20"/>
                <w:szCs w:val="20"/>
              </w:rPr>
              <w:t>denbigh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1258" w14:textId="2A61C898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4017" w14:textId="1B4227CE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>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7F269B48" w14:textId="096AB5BA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26527" w14:paraId="4D79844E" w14:textId="77777777" w:rsidTr="00BE458E">
        <w:trPr>
          <w:trHeight w:val="66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CA87" w14:textId="67B36E92" w:rsidR="00226527" w:rsidRDefault="00226527" w:rsidP="00BE458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SEIB </w:t>
            </w:r>
            <w:r w:rsidRPr="005F58F1">
              <w:rPr>
                <w:sz w:val="20"/>
                <w:szCs w:val="20"/>
              </w:rPr>
              <w:t>Horse Trials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3E8" w14:textId="1DE76B3E" w:rsidR="00226527" w:rsidRPr="00F2117B" w:rsidRDefault="00F754EC" w:rsidP="004A5EF2">
            <w:pPr>
              <w:spacing w:line="240" w:lineRule="auto"/>
              <w:contextualSpacing/>
              <w:rPr>
                <w:rFonts w:cs="Arial"/>
              </w:rPr>
            </w:pPr>
            <w:r w:rsidRPr="00F754EC">
              <w:rPr>
                <w:sz w:val="20"/>
                <w:szCs w:val="20"/>
              </w:rPr>
              <w:t xml:space="preserve">         </w:t>
            </w:r>
            <w:r w:rsidR="00C573F2">
              <w:rPr>
                <w:sz w:val="20"/>
                <w:szCs w:val="20"/>
              </w:rPr>
              <w:t>5</w:t>
            </w:r>
            <w:r w:rsidR="00C573F2" w:rsidRPr="00C573F2">
              <w:rPr>
                <w:sz w:val="20"/>
                <w:szCs w:val="20"/>
                <w:vertAlign w:val="superscript"/>
              </w:rPr>
              <w:t>th</w:t>
            </w:r>
            <w:r w:rsidR="00C573F2">
              <w:rPr>
                <w:sz w:val="20"/>
                <w:szCs w:val="20"/>
              </w:rPr>
              <w:t xml:space="preserve"> July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419E" w14:textId="77777777" w:rsidR="00C573F2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 Equestrian Centre</w:t>
            </w:r>
          </w:p>
          <w:p w14:paraId="30EE7874" w14:textId="47A295AC" w:rsidR="00226527" w:rsidRPr="00F2117B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FC691" w14:textId="4BB1252A" w:rsidR="00226527" w:rsidRPr="00F2117B" w:rsidRDefault="00FD144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  <w:r w:rsidR="00C573F2">
              <w:rPr>
                <w:sz w:val="20"/>
                <w:szCs w:val="20"/>
              </w:rPr>
              <w:t>/Pony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A8A7" w14:textId="77777777" w:rsidR="00226527" w:rsidRPr="0036421E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1C18D01" w14:textId="75042ED6" w:rsidR="00F754EC" w:rsidRPr="0036421E" w:rsidRDefault="00236CF8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B4185" w14:textId="18C986AA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 Aug</w:t>
            </w:r>
            <w:proofErr w:type="gramEnd"/>
            <w:r w:rsidR="0022652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471D635B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Swalcliffe, Banbury </w:t>
            </w:r>
          </w:p>
        </w:tc>
      </w:tr>
      <w:tr w:rsidR="00226527" w14:paraId="2FF44A85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93E7" w14:textId="016A5B91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5F58F1">
              <w:rPr>
                <w:sz w:val="20"/>
                <w:szCs w:val="20"/>
              </w:rPr>
              <w:t>Dressage &amp; RT</w:t>
            </w:r>
          </w:p>
          <w:p w14:paraId="2197F08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CF2CB7F" w14:textId="77777777" w:rsidR="00226527" w:rsidRDefault="00226527" w:rsidP="008F680A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547" w14:textId="562C90D3" w:rsidR="00226527" w:rsidRPr="00A24D7E" w:rsidRDefault="002310B9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310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6571" w14:textId="48C9E37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89B89" w14:textId="7B15CBD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3976F" w14:textId="4BCA80CF" w:rsidR="002310B9" w:rsidRPr="0036421E" w:rsidRDefault="002310B9" w:rsidP="002310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54DCD" w14:textId="165AE102" w:rsidR="00226527" w:rsidRDefault="002310B9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69A66818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  <w:tr w:rsidR="00226527" w14:paraId="7D9EBB33" w14:textId="77777777" w:rsidTr="00BE458E">
        <w:trPr>
          <w:trHeight w:val="40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9613" w14:textId="4CD723C0" w:rsidR="00226527" w:rsidRPr="00010B30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010B30">
              <w:rPr>
                <w:sz w:val="20"/>
                <w:szCs w:val="20"/>
              </w:rPr>
              <w:t>Show Jumping</w:t>
            </w:r>
          </w:p>
          <w:p w14:paraId="081934DE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4A0DD395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80B" w14:textId="599C3B03" w:rsidR="00226527" w:rsidRDefault="0036421E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DA76" w14:textId="147E3943" w:rsidR="00226527" w:rsidRPr="00AC7EAE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D4C277" w14:textId="4DC26F01" w:rsidR="00226527" w:rsidRPr="004A5EF2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Area20</w:t>
            </w:r>
          </w:p>
          <w:p w14:paraId="12CFD11D" w14:textId="4BE2AF49" w:rsidR="00226527" w:rsidRPr="00AC7EAE" w:rsidRDefault="00226527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95FCE8" w14:textId="222FD7FF" w:rsidR="00226527" w:rsidRPr="0036421E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4330A" w14:textId="50154EEB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13F6C98C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</w:tbl>
    <w:p w14:paraId="1D5A197C" w14:textId="77777777" w:rsidR="00087FA3" w:rsidRDefault="00087FA3">
      <w:r>
        <w:br w:type="page"/>
      </w:r>
    </w:p>
    <w:p w14:paraId="6F7D3DDD" w14:textId="322DC3A2" w:rsidR="00DB66C5" w:rsidRPr="00A67C37" w:rsidRDefault="00A67C37">
      <w:pPr>
        <w:rPr>
          <w:sz w:val="40"/>
          <w:szCs w:val="40"/>
        </w:rPr>
      </w:pPr>
      <w:r w:rsidRPr="00A67C37">
        <w:rPr>
          <w:sz w:val="40"/>
          <w:szCs w:val="40"/>
        </w:rPr>
        <w:lastRenderedPageBreak/>
        <w:t xml:space="preserve">                                                                                         </w:t>
      </w:r>
    </w:p>
    <w:sectPr w:rsidR="00DB66C5" w:rsidRPr="00A67C37" w:rsidSect="002C6F21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010B30"/>
    <w:rsid w:val="00026393"/>
    <w:rsid w:val="0003517F"/>
    <w:rsid w:val="00087FA3"/>
    <w:rsid w:val="000B2EFB"/>
    <w:rsid w:val="000E2846"/>
    <w:rsid w:val="000F4D56"/>
    <w:rsid w:val="00121656"/>
    <w:rsid w:val="00137676"/>
    <w:rsid w:val="00147D6D"/>
    <w:rsid w:val="00150014"/>
    <w:rsid w:val="001608FA"/>
    <w:rsid w:val="001B0C3F"/>
    <w:rsid w:val="001D5530"/>
    <w:rsid w:val="001E23B7"/>
    <w:rsid w:val="001F074F"/>
    <w:rsid w:val="00202E2F"/>
    <w:rsid w:val="00220633"/>
    <w:rsid w:val="00226527"/>
    <w:rsid w:val="002310B9"/>
    <w:rsid w:val="00236CF8"/>
    <w:rsid w:val="00241E41"/>
    <w:rsid w:val="00263EBE"/>
    <w:rsid w:val="0027300A"/>
    <w:rsid w:val="00273461"/>
    <w:rsid w:val="0027586D"/>
    <w:rsid w:val="002B461E"/>
    <w:rsid w:val="002C6F21"/>
    <w:rsid w:val="002E1A1F"/>
    <w:rsid w:val="002F7852"/>
    <w:rsid w:val="003313EC"/>
    <w:rsid w:val="003571BD"/>
    <w:rsid w:val="0036421E"/>
    <w:rsid w:val="00371B8B"/>
    <w:rsid w:val="003756E0"/>
    <w:rsid w:val="003C3F70"/>
    <w:rsid w:val="003F583B"/>
    <w:rsid w:val="00413DE5"/>
    <w:rsid w:val="00436CA7"/>
    <w:rsid w:val="00437D64"/>
    <w:rsid w:val="00444009"/>
    <w:rsid w:val="00471428"/>
    <w:rsid w:val="004902D1"/>
    <w:rsid w:val="004A2B21"/>
    <w:rsid w:val="004A5EF2"/>
    <w:rsid w:val="00504950"/>
    <w:rsid w:val="005D4416"/>
    <w:rsid w:val="005D7A2F"/>
    <w:rsid w:val="005F58F1"/>
    <w:rsid w:val="00625BA7"/>
    <w:rsid w:val="0062778E"/>
    <w:rsid w:val="00650BBB"/>
    <w:rsid w:val="00691E7D"/>
    <w:rsid w:val="006B30B4"/>
    <w:rsid w:val="006C2B63"/>
    <w:rsid w:val="006C5B1B"/>
    <w:rsid w:val="006C6ABA"/>
    <w:rsid w:val="006D101E"/>
    <w:rsid w:val="00715D5C"/>
    <w:rsid w:val="00732E3F"/>
    <w:rsid w:val="00771A70"/>
    <w:rsid w:val="007962D2"/>
    <w:rsid w:val="0083194D"/>
    <w:rsid w:val="008556D9"/>
    <w:rsid w:val="00865B5F"/>
    <w:rsid w:val="008A5A9E"/>
    <w:rsid w:val="008F680A"/>
    <w:rsid w:val="00904ECE"/>
    <w:rsid w:val="009118B9"/>
    <w:rsid w:val="0092735A"/>
    <w:rsid w:val="00972B17"/>
    <w:rsid w:val="009B3736"/>
    <w:rsid w:val="009C5F3D"/>
    <w:rsid w:val="00A025AB"/>
    <w:rsid w:val="00A10AD4"/>
    <w:rsid w:val="00A24D7E"/>
    <w:rsid w:val="00A343FE"/>
    <w:rsid w:val="00A41EF6"/>
    <w:rsid w:val="00A454C4"/>
    <w:rsid w:val="00A67C37"/>
    <w:rsid w:val="00A7324C"/>
    <w:rsid w:val="00A77C0D"/>
    <w:rsid w:val="00A97D5F"/>
    <w:rsid w:val="00AA7B73"/>
    <w:rsid w:val="00AB3C58"/>
    <w:rsid w:val="00AC6248"/>
    <w:rsid w:val="00AC7EAE"/>
    <w:rsid w:val="00AE0511"/>
    <w:rsid w:val="00AE3040"/>
    <w:rsid w:val="00B0617C"/>
    <w:rsid w:val="00B318BC"/>
    <w:rsid w:val="00B37E6C"/>
    <w:rsid w:val="00B85D22"/>
    <w:rsid w:val="00B87ADA"/>
    <w:rsid w:val="00B95518"/>
    <w:rsid w:val="00BA278E"/>
    <w:rsid w:val="00BE458E"/>
    <w:rsid w:val="00BF7353"/>
    <w:rsid w:val="00C40ACD"/>
    <w:rsid w:val="00C47202"/>
    <w:rsid w:val="00C573F2"/>
    <w:rsid w:val="00C80EFC"/>
    <w:rsid w:val="00C812B1"/>
    <w:rsid w:val="00C93CB0"/>
    <w:rsid w:val="00C95FCF"/>
    <w:rsid w:val="00CE5F9D"/>
    <w:rsid w:val="00D410D8"/>
    <w:rsid w:val="00D6625A"/>
    <w:rsid w:val="00D67621"/>
    <w:rsid w:val="00D67D18"/>
    <w:rsid w:val="00D85651"/>
    <w:rsid w:val="00D92789"/>
    <w:rsid w:val="00DA4ADF"/>
    <w:rsid w:val="00DB66C5"/>
    <w:rsid w:val="00DD381D"/>
    <w:rsid w:val="00DF1591"/>
    <w:rsid w:val="00DF529F"/>
    <w:rsid w:val="00E26E19"/>
    <w:rsid w:val="00E334EA"/>
    <w:rsid w:val="00E510E0"/>
    <w:rsid w:val="00E5362D"/>
    <w:rsid w:val="00E66DAB"/>
    <w:rsid w:val="00EF3CD6"/>
    <w:rsid w:val="00EF6FC4"/>
    <w:rsid w:val="00F2117B"/>
    <w:rsid w:val="00F25FA9"/>
    <w:rsid w:val="00F3144D"/>
    <w:rsid w:val="00F754EC"/>
    <w:rsid w:val="00FD1441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9028"/>
  <w15:chartTrackingRefBased/>
  <w15:docId w15:val="{02E7091F-727A-46D9-B4B8-6FC7408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20</dc:creator>
  <cp:keywords/>
  <dc:description/>
  <cp:lastModifiedBy>Peter Booth</cp:lastModifiedBy>
  <cp:revision>2</cp:revision>
  <dcterms:created xsi:type="dcterms:W3CDTF">2026-02-13T12:30:00Z</dcterms:created>
  <dcterms:modified xsi:type="dcterms:W3CDTF">2026-02-13T12:30:00Z</dcterms:modified>
</cp:coreProperties>
</file>