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4ADBE" w14:textId="77777777" w:rsidR="000A351F" w:rsidRDefault="000A351F" w:rsidP="00B04737">
      <w:pPr>
        <w:pStyle w:val="NoSpacing"/>
      </w:pPr>
    </w:p>
    <w:p w14:paraId="4A0C5C52" w14:textId="77777777" w:rsidR="00040CE7" w:rsidRDefault="00040CE7" w:rsidP="000A351F">
      <w:pPr>
        <w:rPr>
          <w:b/>
          <w:bCs/>
        </w:rPr>
      </w:pPr>
      <w:r>
        <w:rPr>
          <w:b/>
          <w:bCs/>
        </w:rPr>
        <w:t xml:space="preserve">Hornby Denman Grapevine weekly paper, </w:t>
      </w:r>
    </w:p>
    <w:p w14:paraId="7D39B818" w14:textId="56EFFFEA" w:rsidR="00040CE7" w:rsidRDefault="00040CE7" w:rsidP="000A351F">
      <w:pPr>
        <w:rPr>
          <w:b/>
          <w:bCs/>
        </w:rPr>
      </w:pPr>
      <w:r>
        <w:rPr>
          <w:b/>
          <w:bCs/>
        </w:rPr>
        <w:t>October 10, 2019 issue</w:t>
      </w:r>
      <w:bookmarkStart w:id="0" w:name="_GoBack"/>
      <w:bookmarkEnd w:id="0"/>
    </w:p>
    <w:p w14:paraId="095A2592" w14:textId="1D48643A" w:rsidR="000A351F" w:rsidRPr="00D720AE" w:rsidRDefault="000A351F" w:rsidP="000A351F">
      <w:pPr>
        <w:rPr>
          <w:b/>
          <w:bCs/>
        </w:rPr>
      </w:pPr>
      <w:r>
        <w:rPr>
          <w:b/>
          <w:bCs/>
        </w:rPr>
        <w:t xml:space="preserve">A Future Life </w:t>
      </w:r>
      <w:proofErr w:type="gramStart"/>
      <w:r>
        <w:rPr>
          <w:b/>
          <w:bCs/>
        </w:rPr>
        <w:t>With</w:t>
      </w:r>
      <w:proofErr w:type="gramEnd"/>
      <w:r w:rsidRPr="00D720AE">
        <w:rPr>
          <w:b/>
          <w:bCs/>
        </w:rPr>
        <w:t xml:space="preserve"> Improved Internet </w:t>
      </w:r>
    </w:p>
    <w:p w14:paraId="626019D2" w14:textId="77777777" w:rsidR="000A351F" w:rsidRDefault="000A351F" w:rsidP="000A351F"/>
    <w:p w14:paraId="1BCB6795" w14:textId="59905E05" w:rsidR="000A351F" w:rsidRDefault="000A351F" w:rsidP="000A351F">
      <w:r>
        <w:t xml:space="preserve">This is an attempt to illustrate </w:t>
      </w:r>
      <w:r w:rsidR="00181736">
        <w:t xml:space="preserve">island </w:t>
      </w:r>
      <w:r>
        <w:t xml:space="preserve">life if </w:t>
      </w:r>
      <w:r w:rsidR="000D658F">
        <w:t xml:space="preserve">our homes </w:t>
      </w:r>
      <w:r>
        <w:t xml:space="preserve">all had fibre </w:t>
      </w:r>
      <w:r w:rsidR="000D658F">
        <w:t>cable internet</w:t>
      </w:r>
      <w:r>
        <w:t xml:space="preserve"> service.</w:t>
      </w:r>
    </w:p>
    <w:p w14:paraId="65516DE2" w14:textId="77777777" w:rsidR="000A351F" w:rsidRDefault="000A351F" w:rsidP="000A351F"/>
    <w:p w14:paraId="7AE3992C" w14:textId="2E4F2B92" w:rsidR="006876E8" w:rsidRDefault="000A351F" w:rsidP="006876E8">
      <w:r w:rsidRPr="000A351F">
        <w:t xml:space="preserve">Here’s </w:t>
      </w:r>
      <w:r w:rsidR="004E46CD">
        <w:t>a</w:t>
      </w:r>
      <w:r w:rsidRPr="000A351F">
        <w:t xml:space="preserve"> </w:t>
      </w:r>
      <w:r>
        <w:t xml:space="preserve">representative </w:t>
      </w:r>
      <w:r w:rsidRPr="000A351F">
        <w:t>cast of characters</w:t>
      </w:r>
      <w:r w:rsidR="004E46CD">
        <w:t xml:space="preserve"> </w:t>
      </w:r>
      <w:r w:rsidR="00181736">
        <w:t xml:space="preserve">we may find </w:t>
      </w:r>
      <w:r w:rsidR="004E46CD">
        <w:t>living across</w:t>
      </w:r>
      <w:r>
        <w:t xml:space="preserve"> </w:t>
      </w:r>
      <w:r w:rsidRPr="000A351F">
        <w:t xml:space="preserve">Denman </w:t>
      </w:r>
      <w:r>
        <w:t xml:space="preserve">and </w:t>
      </w:r>
      <w:r w:rsidRPr="000A351F">
        <w:t>Ho</w:t>
      </w:r>
      <w:r>
        <w:t>rnby Islands. Anna’s a part-time teacher, potter and quilter, and her partner Don works as a faller som</w:t>
      </w:r>
      <w:r w:rsidR="006876E8">
        <w:t>e</w:t>
      </w:r>
      <w:r>
        <w:t>times, otherwise subcontracts. Daughter Danie</w:t>
      </w:r>
      <w:r w:rsidR="006876E8">
        <w:t xml:space="preserve">lle </w:t>
      </w:r>
      <w:r w:rsidR="006876E8" w:rsidRPr="0084594B">
        <w:t>attends George Vanier</w:t>
      </w:r>
      <w:r w:rsidR="006876E8">
        <w:t xml:space="preserve"> and loves her mandolin, while her younger brother Philip is keen on sports, mainly basketball. Margaret and Harriet</w:t>
      </w:r>
      <w:r w:rsidR="00181736">
        <w:t>, both</w:t>
      </w:r>
      <w:r w:rsidR="00181736" w:rsidRPr="006876E8">
        <w:t xml:space="preserve"> </w:t>
      </w:r>
      <w:r w:rsidR="00181736">
        <w:t>in their 80s,</w:t>
      </w:r>
      <w:r w:rsidR="006876E8">
        <w:t xml:space="preserve"> are active travellers and Margaret has health issues. New Canadian Gretchen has an MSc in Biology and works on the BS Con</w:t>
      </w:r>
      <w:r w:rsidR="00BC7D5B">
        <w:t xml:space="preserve"> (ferry)</w:t>
      </w:r>
      <w:r w:rsidR="006876E8">
        <w:t xml:space="preserve">, while husband Sid is a geological engineer. Their daughter Lorraine is a pre-schooler. Shelagh is a retired librarian who paints (water-colour) while Bart, a retired mortician, does some fishing, wood-working and loves cooking. Cathy works where-ever she can, keeps a big garden and raises a few animals for sale. Her son Alphonso </w:t>
      </w:r>
      <w:r w:rsidR="000D658F">
        <w:t>is starting</w:t>
      </w:r>
      <w:r w:rsidR="006876E8">
        <w:t xml:space="preserve"> </w:t>
      </w:r>
      <w:r w:rsidR="000D658F">
        <w:t xml:space="preserve">the architectural technology course </w:t>
      </w:r>
      <w:r w:rsidR="006876E8">
        <w:t>at BCIT.</w:t>
      </w:r>
    </w:p>
    <w:p w14:paraId="182A0A89" w14:textId="28CAD109" w:rsidR="000A351F" w:rsidRDefault="000A351F" w:rsidP="002657C8"/>
    <w:p w14:paraId="1FE2DAED" w14:textId="33C509EC" w:rsidR="000A351F" w:rsidRDefault="000A351F" w:rsidP="000A351F">
      <w:r>
        <w:t>Sid is up before dawn for an online meeting to integrat</w:t>
      </w:r>
      <w:r w:rsidR="002657C8">
        <w:t>e</w:t>
      </w:r>
      <w:r>
        <w:t xml:space="preserve"> sample data from</w:t>
      </w:r>
      <w:r w:rsidR="002657C8">
        <w:t xml:space="preserve"> his geo-tech team’s </w:t>
      </w:r>
      <w:r>
        <w:t>fresh drill-holes in K</w:t>
      </w:r>
      <w:r w:rsidR="002657C8">
        <w:t>h</w:t>
      </w:r>
      <w:r>
        <w:t xml:space="preserve">azakstan with the company mainframe in Salt Lake. Sid’s geo-analytical model runs computers in the three locations </w:t>
      </w:r>
      <w:r w:rsidR="002657C8">
        <w:t>to</w:t>
      </w:r>
      <w:r>
        <w:t xml:space="preserve"> feed mega-bytes of data back and forth in milli-seconds. Gretchen is up to </w:t>
      </w:r>
      <w:r w:rsidR="002657C8">
        <w:t>feed</w:t>
      </w:r>
      <w:r>
        <w:t xml:space="preserve"> the animals </w:t>
      </w:r>
      <w:r w:rsidR="004E46CD">
        <w:t xml:space="preserve">before </w:t>
      </w:r>
      <w:r w:rsidR="000D658F">
        <w:t xml:space="preserve">the </w:t>
      </w:r>
      <w:r>
        <w:t>interactive session</w:t>
      </w:r>
      <w:r w:rsidR="004E46CD">
        <w:t>s</w:t>
      </w:r>
      <w:r>
        <w:t xml:space="preserve"> of her</w:t>
      </w:r>
      <w:r w:rsidR="004E46CD">
        <w:t xml:space="preserve"> two online courses,</w:t>
      </w:r>
      <w:r>
        <w:t xml:space="preserve"> veterinary </w:t>
      </w:r>
      <w:r w:rsidR="004E46CD">
        <w:t>science and early childhood education</w:t>
      </w:r>
      <w:r>
        <w:t xml:space="preserve">. </w:t>
      </w:r>
      <w:r w:rsidR="002657C8">
        <w:t xml:space="preserve">Lorraine </w:t>
      </w:r>
      <w:r w:rsidR="00C356BD">
        <w:t xml:space="preserve">and her </w:t>
      </w:r>
      <w:r w:rsidR="002657C8">
        <w:t xml:space="preserve">grandmother from </w:t>
      </w:r>
      <w:r w:rsidR="00C356BD">
        <w:t>Stuttgar</w:t>
      </w:r>
      <w:r w:rsidR="00BC7D5B">
        <w:t>t</w:t>
      </w:r>
      <w:r w:rsidR="002657C8">
        <w:t xml:space="preserve"> </w:t>
      </w:r>
      <w:r w:rsidR="00C356BD">
        <w:t xml:space="preserve">are on Skype, </w:t>
      </w:r>
      <w:r w:rsidR="002657C8">
        <w:t>reading G</w:t>
      </w:r>
      <w:r w:rsidR="00C356BD">
        <w:t xml:space="preserve">erman folk tales together. </w:t>
      </w:r>
      <w:r>
        <w:t>The family recently convert</w:t>
      </w:r>
      <w:r w:rsidR="002657C8">
        <w:t>ed</w:t>
      </w:r>
      <w:r>
        <w:t xml:space="preserve"> from summe</w:t>
      </w:r>
      <w:r w:rsidR="00181736">
        <w:t>r</w:t>
      </w:r>
      <w:r>
        <w:t xml:space="preserve"> to fulltime residence </w:t>
      </w:r>
      <w:r w:rsidR="002657C8">
        <w:t xml:space="preserve">here </w:t>
      </w:r>
      <w:r>
        <w:t>because the new fibre service allow</w:t>
      </w:r>
      <w:r w:rsidR="000D658F">
        <w:t>s</w:t>
      </w:r>
      <w:r>
        <w:t xml:space="preserve"> Sid to </w:t>
      </w:r>
      <w:r w:rsidR="000D658F">
        <w:t>get away from</w:t>
      </w:r>
      <w:r w:rsidR="002657C8">
        <w:t xml:space="preserve"> his Vancouver office and </w:t>
      </w:r>
      <w:r>
        <w:t>work from home.</w:t>
      </w:r>
    </w:p>
    <w:p w14:paraId="5CF56F91" w14:textId="77777777" w:rsidR="000A351F" w:rsidRDefault="000A351F" w:rsidP="000A351F"/>
    <w:p w14:paraId="4EC5F3BA" w14:textId="54829FE4" w:rsidR="000A351F" w:rsidRDefault="000A351F" w:rsidP="000A351F">
      <w:r>
        <w:t xml:space="preserve">Don has a seven o’clock </w:t>
      </w:r>
      <w:r w:rsidR="00C356BD">
        <w:t xml:space="preserve">online </w:t>
      </w:r>
      <w:r>
        <w:t>job interview with an Edmonton contractor. Meanwhile, Anna is scanning the job boards at Comox Valley schools, hoping t</w:t>
      </w:r>
      <w:r w:rsidR="00C356BD">
        <w:t xml:space="preserve">o fill-in </w:t>
      </w:r>
      <w:r>
        <w:t xml:space="preserve">today, and </w:t>
      </w:r>
      <w:r w:rsidR="00C356BD">
        <w:t xml:space="preserve">that she can still </w:t>
      </w:r>
      <w:r>
        <w:t xml:space="preserve">get over there on an early boat. Philip is streaming </w:t>
      </w:r>
      <w:r w:rsidR="00C356BD">
        <w:t xml:space="preserve">a key </w:t>
      </w:r>
      <w:r>
        <w:t xml:space="preserve">game from the FIBA World Cup in Melbourne between a very tall </w:t>
      </w:r>
      <w:r w:rsidR="004E46CD">
        <w:t xml:space="preserve">Slovak </w:t>
      </w:r>
      <w:r>
        <w:t xml:space="preserve">team </w:t>
      </w:r>
      <w:r w:rsidR="00C356BD">
        <w:t>and Canada’s U-18 men</w:t>
      </w:r>
      <w:r>
        <w:t xml:space="preserve">. Danielle and several friends are having an online </w:t>
      </w:r>
      <w:r w:rsidR="00C356BD">
        <w:t>chat</w:t>
      </w:r>
      <w:r>
        <w:t xml:space="preserve"> over photos and videos taken during their performance </w:t>
      </w:r>
      <w:r w:rsidR="00C356BD">
        <w:t xml:space="preserve">last night </w:t>
      </w:r>
      <w:r>
        <w:t xml:space="preserve">at the Open Stage. They often practice </w:t>
      </w:r>
      <w:r w:rsidR="00C356BD">
        <w:t>remotely</w:t>
      </w:r>
      <w:r>
        <w:t>,</w:t>
      </w:r>
      <w:r w:rsidR="00C356BD">
        <w:t xml:space="preserve"> thanks to</w:t>
      </w:r>
      <w:r>
        <w:t xml:space="preserve"> </w:t>
      </w:r>
      <w:r w:rsidR="00006AB9">
        <w:t>their</w:t>
      </w:r>
      <w:r>
        <w:t xml:space="preserve"> </w:t>
      </w:r>
      <w:r w:rsidR="00C356BD">
        <w:t>online</w:t>
      </w:r>
      <w:r>
        <w:t xml:space="preserve"> multi-channel “garagejam” program. As Don leaves his tablet after the interview, he reflects on how fibre internet allows their family to engage in all of these data-intensive activities simultaneously!</w:t>
      </w:r>
    </w:p>
    <w:p w14:paraId="1B240F8C" w14:textId="77777777" w:rsidR="000A351F" w:rsidRDefault="000A351F" w:rsidP="000A351F"/>
    <w:p w14:paraId="517533B1" w14:textId="62C7511B" w:rsidR="000A351F" w:rsidRDefault="000A351F" w:rsidP="000A351F">
      <w:r>
        <w:t>Margaret was up most of the night. Yesterday she consulted a doctor online through Island Health</w:t>
      </w:r>
      <w:r w:rsidR="00BC7D5B">
        <w:t xml:space="preserve"> and </w:t>
      </w:r>
      <w:r>
        <w:t>was diagnosed</w:t>
      </w:r>
      <w:r w:rsidR="00006AB9">
        <w:t>.</w:t>
      </w:r>
      <w:r>
        <w:t xml:space="preserve"> </w:t>
      </w:r>
      <w:r w:rsidR="00BC7D5B">
        <w:t>M</w:t>
      </w:r>
      <w:r>
        <w:t xml:space="preserve">edical equipment was dropped off at her house and she received online </w:t>
      </w:r>
      <w:r w:rsidR="00DA2D1B">
        <w:t>coaching</w:t>
      </w:r>
      <w:r>
        <w:t xml:space="preserve"> </w:t>
      </w:r>
      <w:r w:rsidR="00BC7D5B">
        <w:t xml:space="preserve">allowing her </w:t>
      </w:r>
      <w:r>
        <w:t>to connect</w:t>
      </w:r>
      <w:r w:rsidR="00DA2D1B">
        <w:t xml:space="preserve"> to online</w:t>
      </w:r>
      <w:r>
        <w:t xml:space="preserve"> heart, pulse and </w:t>
      </w:r>
      <w:r w:rsidR="004E46CD">
        <w:t xml:space="preserve">nerve </w:t>
      </w:r>
      <w:r>
        <w:t xml:space="preserve">monitors. </w:t>
      </w:r>
      <w:r w:rsidR="004E46CD">
        <w:t>These</w:t>
      </w:r>
      <w:r>
        <w:t xml:space="preserve"> 24/7 </w:t>
      </w:r>
      <w:r w:rsidR="004E46CD">
        <w:t>connections are live with a specialist department of the Comox hospital. The new regime</w:t>
      </w:r>
      <w:r>
        <w:t xml:space="preserve"> kept her awake</w:t>
      </w:r>
      <w:r w:rsidR="004E46CD">
        <w:t xml:space="preserve"> so</w:t>
      </w:r>
      <w:r>
        <w:t xml:space="preserve"> she spent the night watching travel videos and streaming exchanges with buddies all over the world. In the next room Harriet watched Netflix, snoozed and kept an eye on her friend.</w:t>
      </w:r>
    </w:p>
    <w:p w14:paraId="184CF23B" w14:textId="77777777" w:rsidR="000A351F" w:rsidRDefault="000A351F" w:rsidP="000A351F"/>
    <w:p w14:paraId="5AF58E9C" w14:textId="7908D8AA" w:rsidR="000A351F" w:rsidRDefault="000A351F" w:rsidP="000A351F">
      <w:r>
        <w:lastRenderedPageBreak/>
        <w:t xml:space="preserve">Bart is </w:t>
      </w:r>
      <w:r w:rsidR="00DA2D1B">
        <w:t xml:space="preserve">on his laptop </w:t>
      </w:r>
      <w:r>
        <w:t>going through this week</w:t>
      </w:r>
      <w:r w:rsidR="00DA2D1B">
        <w:t>’s</w:t>
      </w:r>
      <w:r>
        <w:t xml:space="preserve"> grocery specials. He</w:t>
      </w:r>
      <w:r w:rsidR="00DA2D1B">
        <w:t xml:space="preserve"> places </w:t>
      </w:r>
      <w:r>
        <w:t xml:space="preserve">orders </w:t>
      </w:r>
      <w:r w:rsidR="00DA2D1B">
        <w:t>with</w:t>
      </w:r>
      <w:r>
        <w:t xml:space="preserve"> Thrifty’s and The Superstore</w:t>
      </w:r>
      <w:r w:rsidR="00DA2D1B">
        <w:t xml:space="preserve"> that will be</w:t>
      </w:r>
      <w:r>
        <w:t xml:space="preserve"> deliver</w:t>
      </w:r>
      <w:r w:rsidR="00DA2D1B">
        <w:t>ed</w:t>
      </w:r>
      <w:r>
        <w:t xml:space="preserve"> by mid-afternoon. Shelagh </w:t>
      </w:r>
      <w:r w:rsidR="00DA2D1B">
        <w:t>checks</w:t>
      </w:r>
      <w:r>
        <w:t xml:space="preserve"> her tablet to </w:t>
      </w:r>
      <w:r w:rsidR="00DA2D1B">
        <w:t xml:space="preserve">see where </w:t>
      </w:r>
      <w:r>
        <w:t xml:space="preserve">the </w:t>
      </w:r>
      <w:r w:rsidR="004E46CD">
        <w:t>island</w:t>
      </w:r>
      <w:r>
        <w:t xml:space="preserve"> bus </w:t>
      </w:r>
      <w:r w:rsidR="00DA2D1B">
        <w:t xml:space="preserve">is </w:t>
      </w:r>
      <w:r>
        <w:t>on its circuit</w:t>
      </w:r>
      <w:r w:rsidR="004E46CD">
        <w:t xml:space="preserve"> and</w:t>
      </w:r>
      <w:r>
        <w:t xml:space="preserve"> texts the driver </w:t>
      </w:r>
      <w:r w:rsidR="004E46CD">
        <w:t>to</w:t>
      </w:r>
      <w:r>
        <w:t xml:space="preserve"> divert from </w:t>
      </w:r>
      <w:r w:rsidR="004E46CD">
        <w:t>the</w:t>
      </w:r>
      <w:r>
        <w:t xml:space="preserve"> </w:t>
      </w:r>
      <w:r w:rsidR="004E46CD">
        <w:t xml:space="preserve">mainroad </w:t>
      </w:r>
      <w:r>
        <w:t xml:space="preserve">route to pick her up </w:t>
      </w:r>
      <w:r w:rsidR="004E46CD">
        <w:t>at the end of her driveway.</w:t>
      </w:r>
    </w:p>
    <w:p w14:paraId="196CD3F6" w14:textId="77777777" w:rsidR="000A351F" w:rsidRDefault="000A351F" w:rsidP="000A351F"/>
    <w:p w14:paraId="7F0C3D4F" w14:textId="05C9EE63" w:rsidR="000A351F" w:rsidRDefault="00DA2D1B" w:rsidP="000A351F">
      <w:r>
        <w:t>T</w:t>
      </w:r>
      <w:r w:rsidR="000A351F">
        <w:t xml:space="preserve">he garden club </w:t>
      </w:r>
      <w:r w:rsidR="00AD7EBA">
        <w:t xml:space="preserve">will be </w:t>
      </w:r>
      <w:r w:rsidR="000A351F">
        <w:t>meet</w:t>
      </w:r>
      <w:r w:rsidR="00AD7EBA">
        <w:t>ing</w:t>
      </w:r>
      <w:r w:rsidR="000A351F">
        <w:t xml:space="preserve"> </w:t>
      </w:r>
      <w:r>
        <w:t>at midmorning</w:t>
      </w:r>
      <w:r w:rsidR="00AD7EBA">
        <w:t>, online</w:t>
      </w:r>
      <w:r w:rsidR="004E46CD">
        <w:t xml:space="preserve">. Cathy is </w:t>
      </w:r>
      <w:r w:rsidR="00AD7EBA">
        <w:t xml:space="preserve">in her garden preparing for it by </w:t>
      </w:r>
      <w:r w:rsidR="004E46CD">
        <w:t>harvesting</w:t>
      </w:r>
      <w:r w:rsidR="00AD7EBA">
        <w:t xml:space="preserve"> </w:t>
      </w:r>
      <w:r w:rsidR="004E46CD">
        <w:t xml:space="preserve">colourful beans </w:t>
      </w:r>
      <w:r w:rsidR="00AD7EBA">
        <w:t xml:space="preserve">she </w:t>
      </w:r>
      <w:r w:rsidR="004E46CD">
        <w:t>gr</w:t>
      </w:r>
      <w:r w:rsidR="00AD7EBA">
        <w:t>ew</w:t>
      </w:r>
      <w:r w:rsidR="004E46CD">
        <w:t xml:space="preserve"> from seeds </w:t>
      </w:r>
      <w:r w:rsidR="00AD7EBA">
        <w:t xml:space="preserve">that </w:t>
      </w:r>
      <w:r w:rsidR="004E46CD">
        <w:t>Harriet brought her from Anatolia</w:t>
      </w:r>
      <w:r w:rsidR="000A351F">
        <w:t xml:space="preserve">. Alphonso is </w:t>
      </w:r>
      <w:r w:rsidR="00AD7EBA">
        <w:t>midway through</w:t>
      </w:r>
      <w:r w:rsidR="000A351F">
        <w:t xml:space="preserve"> an online CAD course</w:t>
      </w:r>
      <w:r w:rsidR="00AD7EBA">
        <w:t>, and his current assignment</w:t>
      </w:r>
      <w:r w:rsidR="000A351F">
        <w:t xml:space="preserve"> involves computations interact</w:t>
      </w:r>
      <w:r w:rsidR="00AD7EBA">
        <w:t>ing</w:t>
      </w:r>
      <w:r w:rsidR="000A351F">
        <w:t xml:space="preserve"> with a data hog</w:t>
      </w:r>
      <w:r w:rsidR="004C35D5">
        <w:t>, a mainframe geomatics computer</w:t>
      </w:r>
      <w:r w:rsidR="000A351F">
        <w:t>.</w:t>
      </w:r>
    </w:p>
    <w:p w14:paraId="139901B4" w14:textId="77777777" w:rsidR="000A351F" w:rsidRDefault="000A351F" w:rsidP="000A351F"/>
    <w:p w14:paraId="6FE30F8F" w14:textId="294F00DB" w:rsidR="000A351F" w:rsidRDefault="000A351F" w:rsidP="000A351F">
      <w:r>
        <w:t xml:space="preserve">That evening, Anna, Don, Gretchen, Margaret, Bart and Shelagh will </w:t>
      </w:r>
      <w:r w:rsidR="004C35D5">
        <w:t>use</w:t>
      </w:r>
      <w:r>
        <w:t xml:space="preserve"> their computers </w:t>
      </w:r>
      <w:r w:rsidR="00AD7EBA">
        <w:t>to</w:t>
      </w:r>
      <w:r w:rsidR="004C35D5">
        <w:t xml:space="preserve"> interactive</w:t>
      </w:r>
      <w:r w:rsidR="00AD7EBA">
        <w:t>ly</w:t>
      </w:r>
      <w:r w:rsidR="004C35D5">
        <w:t xml:space="preserve"> </w:t>
      </w:r>
      <w:r>
        <w:t>stream</w:t>
      </w:r>
      <w:r w:rsidR="004C35D5">
        <w:t xml:space="preserve"> the monthly DIRA meeting, </w:t>
      </w:r>
      <w:r>
        <w:t>decid</w:t>
      </w:r>
      <w:r w:rsidR="00AD7EBA">
        <w:t>ing</w:t>
      </w:r>
      <w:r>
        <w:t xml:space="preserve"> on </w:t>
      </w:r>
      <w:r w:rsidR="00AD7EBA">
        <w:t xml:space="preserve">community </w:t>
      </w:r>
      <w:r>
        <w:t>activities. With connectivity, DIRA has become much like Athen</w:t>
      </w:r>
      <w:r w:rsidR="00BC7D5B">
        <w:t>i</w:t>
      </w:r>
      <w:r>
        <w:t xml:space="preserve">an democracy </w:t>
      </w:r>
      <w:r w:rsidR="00191A2D">
        <w:t xml:space="preserve">from </w:t>
      </w:r>
      <w:r>
        <w:t>a few millen</w:t>
      </w:r>
      <w:r w:rsidR="00BC7D5B">
        <w:t>n</w:t>
      </w:r>
      <w:r>
        <w:t>ia ago.</w:t>
      </w:r>
    </w:p>
    <w:p w14:paraId="74D8D17D" w14:textId="77777777" w:rsidR="000A351F" w:rsidRDefault="000A351F" w:rsidP="000A351F"/>
    <w:p w14:paraId="3CE9A205" w14:textId="3B05CBE4" w:rsidR="000A351F" w:rsidRDefault="00181736" w:rsidP="000A351F">
      <w:r>
        <w:t>U</w:t>
      </w:r>
      <w:r w:rsidR="000A351F">
        <w:t xml:space="preserve">niversal fibre-optic service on </w:t>
      </w:r>
      <w:r w:rsidR="004C35D5">
        <w:t>our islands</w:t>
      </w:r>
      <w:r w:rsidR="000A351F">
        <w:t xml:space="preserve"> </w:t>
      </w:r>
      <w:r w:rsidR="004C35D5">
        <w:t xml:space="preserve">will </w:t>
      </w:r>
      <w:r w:rsidR="000A351F">
        <w:t>allow all of this activity to occur along one street simultaneously, and everywhere else on the Island</w:t>
      </w:r>
      <w:r w:rsidR="00191A2D">
        <w:t>s</w:t>
      </w:r>
      <w:r w:rsidR="000A351F">
        <w:t xml:space="preserve"> too. Reliably. Inexpensively. And th</w:t>
      </w:r>
      <w:r w:rsidR="00BC7D5B">
        <w:t>is</w:t>
      </w:r>
      <w:r w:rsidR="000A351F">
        <w:t xml:space="preserve"> capabilit</w:t>
      </w:r>
      <w:r w:rsidR="00BC7D5B">
        <w:t>y</w:t>
      </w:r>
      <w:r w:rsidR="000A351F">
        <w:t xml:space="preserve"> will replace a great deal of physical travel</w:t>
      </w:r>
      <w:r w:rsidR="00BC7D5B">
        <w:t xml:space="preserve"> that now consumes time, money and energy.</w:t>
      </w:r>
    </w:p>
    <w:p w14:paraId="69F96C29" w14:textId="77777777" w:rsidR="000A351F" w:rsidRDefault="000A351F" w:rsidP="000A351F"/>
    <w:p w14:paraId="12A0D685" w14:textId="77777777" w:rsidR="00A1190C" w:rsidRPr="000A351F" w:rsidRDefault="00A1190C" w:rsidP="000A351F"/>
    <w:sectPr w:rsidR="00A1190C" w:rsidRPr="000A351F" w:rsidSect="00AD1E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51F"/>
    <w:rsid w:val="00006AB9"/>
    <w:rsid w:val="00040CE7"/>
    <w:rsid w:val="000A351F"/>
    <w:rsid w:val="000D658F"/>
    <w:rsid w:val="00181736"/>
    <w:rsid w:val="00191A2D"/>
    <w:rsid w:val="002657C8"/>
    <w:rsid w:val="004C35D5"/>
    <w:rsid w:val="004C5427"/>
    <w:rsid w:val="004E46CD"/>
    <w:rsid w:val="006876E8"/>
    <w:rsid w:val="00725A36"/>
    <w:rsid w:val="00863197"/>
    <w:rsid w:val="00A1190C"/>
    <w:rsid w:val="00AD1E0D"/>
    <w:rsid w:val="00AD7EBA"/>
    <w:rsid w:val="00B04737"/>
    <w:rsid w:val="00BC7D5B"/>
    <w:rsid w:val="00BE1CEB"/>
    <w:rsid w:val="00C356BD"/>
    <w:rsid w:val="00DA2D1B"/>
    <w:rsid w:val="00FA21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9A796"/>
  <w15:docId w15:val="{4D0ACE04-C59D-4108-A425-6BDDFF86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A35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D5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C7D5B"/>
    <w:rPr>
      <w:rFonts w:ascii="Times New Roman" w:hAnsi="Times New Roman" w:cs="Times New Roman"/>
      <w:sz w:val="18"/>
      <w:szCs w:val="18"/>
    </w:rPr>
  </w:style>
  <w:style w:type="paragraph" w:styleId="NoSpacing">
    <w:name w:val="No Spacing"/>
    <w:uiPriority w:val="1"/>
    <w:qFormat/>
    <w:rsid w:val="00B04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Spurr</dc:creator>
  <cp:lastModifiedBy>Karen</cp:lastModifiedBy>
  <cp:revision>2</cp:revision>
  <cp:lastPrinted>2019-10-08T03:40:00Z</cp:lastPrinted>
  <dcterms:created xsi:type="dcterms:W3CDTF">2019-10-09T22:17:00Z</dcterms:created>
  <dcterms:modified xsi:type="dcterms:W3CDTF">2019-10-09T22:17:00Z</dcterms:modified>
</cp:coreProperties>
</file>