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A9E2F" w14:textId="79088E7C" w:rsidR="00880006" w:rsidRPr="00081DDF" w:rsidRDefault="00D05678">
      <w:pPr>
        <w:rPr>
          <w:color w:val="FF0000"/>
        </w:rPr>
      </w:pPr>
      <w:r w:rsidRPr="00081DDF">
        <w:rPr>
          <w:color w:val="FF0000"/>
        </w:rPr>
        <w:t>January 7, 2023</w:t>
      </w:r>
    </w:p>
    <w:p w14:paraId="584F360A" w14:textId="71D8F55F" w:rsidR="00D05678" w:rsidRPr="00D05678" w:rsidRDefault="00D05678">
      <w:pPr>
        <w:rPr>
          <w:color w:val="000000" w:themeColor="text1"/>
        </w:rPr>
      </w:pPr>
    </w:p>
    <w:p w14:paraId="3E3F1E70" w14:textId="18252C41" w:rsidR="00081DDF" w:rsidRDefault="00081DDF">
      <w:pPr>
        <w:rPr>
          <w:color w:val="FF0000"/>
        </w:rPr>
      </w:pPr>
      <w:r>
        <w:rPr>
          <w:color w:val="FF0000"/>
        </w:rPr>
        <w:t>John Mark Doe</w:t>
      </w:r>
    </w:p>
    <w:p w14:paraId="651F8105" w14:textId="7DA0B354" w:rsidR="00081DDF" w:rsidRDefault="00081DDF">
      <w:pPr>
        <w:rPr>
          <w:color w:val="FF0000"/>
        </w:rPr>
      </w:pPr>
      <w:r>
        <w:rPr>
          <w:color w:val="FF0000"/>
        </w:rPr>
        <w:t>123 Faraway Ave</w:t>
      </w:r>
    </w:p>
    <w:p w14:paraId="190C9DA5" w14:textId="72F2CAF9" w:rsidR="00081DDF" w:rsidRPr="00081DDF" w:rsidRDefault="00081DDF">
      <w:pPr>
        <w:rPr>
          <w:color w:val="FF0000"/>
        </w:rPr>
      </w:pPr>
      <w:r>
        <w:rPr>
          <w:color w:val="FF0000"/>
        </w:rPr>
        <w:t>Anytown, Colorado. 80930</w:t>
      </w:r>
    </w:p>
    <w:p w14:paraId="66F2D341" w14:textId="0C9F47F9" w:rsidR="00880006" w:rsidRPr="00D05678" w:rsidRDefault="00880006">
      <w:pPr>
        <w:rPr>
          <w:color w:val="000000" w:themeColor="text1"/>
        </w:rPr>
      </w:pPr>
    </w:p>
    <w:p w14:paraId="5598C963" w14:textId="6172C211" w:rsidR="00880006" w:rsidRPr="00D05678" w:rsidRDefault="00880006">
      <w:pPr>
        <w:rPr>
          <w:color w:val="000000" w:themeColor="text1"/>
        </w:rPr>
      </w:pPr>
    </w:p>
    <w:p w14:paraId="7AA6D103" w14:textId="21C32C97" w:rsidR="00880006" w:rsidRPr="00D05678" w:rsidRDefault="00A74CAA">
      <w:pPr>
        <w:rPr>
          <w:color w:val="000000" w:themeColor="text1"/>
        </w:rPr>
      </w:pPr>
      <w:r w:rsidRPr="00D05678">
        <w:rPr>
          <w:color w:val="000000" w:themeColor="text1"/>
        </w:rPr>
        <w:t>Internal Revenue Office of the Commissioner</w:t>
      </w:r>
    </w:p>
    <w:p w14:paraId="57924FE1" w14:textId="715B2EEE" w:rsidR="00A74CAA" w:rsidRPr="00D05678" w:rsidRDefault="00A74CAA">
      <w:pPr>
        <w:rPr>
          <w:color w:val="000000" w:themeColor="text1"/>
        </w:rPr>
      </w:pPr>
      <w:r w:rsidRPr="00D05678">
        <w:rPr>
          <w:color w:val="000000" w:themeColor="text1"/>
        </w:rPr>
        <w:t>Room 3000. 1111 Constitution Ave NW</w:t>
      </w:r>
    </w:p>
    <w:p w14:paraId="522465D5" w14:textId="4239EBED" w:rsidR="00A74CAA" w:rsidRPr="00D05678" w:rsidRDefault="00A74CAA">
      <w:pPr>
        <w:rPr>
          <w:color w:val="000000" w:themeColor="text1"/>
        </w:rPr>
      </w:pPr>
      <w:r w:rsidRPr="00D05678">
        <w:rPr>
          <w:color w:val="000000" w:themeColor="text1"/>
        </w:rPr>
        <w:t>Washington, DC  20224</w:t>
      </w:r>
    </w:p>
    <w:p w14:paraId="137EBEBA" w14:textId="0067947B" w:rsidR="00880006" w:rsidRPr="00D05678" w:rsidRDefault="00880006">
      <w:pPr>
        <w:rPr>
          <w:color w:val="000000" w:themeColor="text1"/>
        </w:rPr>
      </w:pPr>
    </w:p>
    <w:p w14:paraId="20B7DAEC" w14:textId="1EA10B1D" w:rsidR="00880006" w:rsidRPr="00D05678" w:rsidRDefault="00880006">
      <w:pPr>
        <w:rPr>
          <w:color w:val="000000" w:themeColor="text1"/>
        </w:rPr>
      </w:pPr>
      <w:r w:rsidRPr="00D05678">
        <w:rPr>
          <w:color w:val="000000" w:themeColor="text1"/>
        </w:rPr>
        <w:t>RE: Revocation of Election to Pay Taxes</w:t>
      </w:r>
    </w:p>
    <w:p w14:paraId="233409F7" w14:textId="1E6F0593" w:rsidR="00880006" w:rsidRPr="00D05678" w:rsidRDefault="00880006">
      <w:pPr>
        <w:rPr>
          <w:color w:val="000000" w:themeColor="text1"/>
        </w:rPr>
      </w:pPr>
    </w:p>
    <w:p w14:paraId="24359EC3" w14:textId="0C9F29A3" w:rsidR="00880006" w:rsidRPr="00D05678" w:rsidRDefault="00880006">
      <w:pPr>
        <w:rPr>
          <w:color w:val="000000" w:themeColor="text1"/>
        </w:rPr>
      </w:pPr>
      <w:r w:rsidRPr="00D05678">
        <w:rPr>
          <w:color w:val="000000" w:themeColor="text1"/>
        </w:rPr>
        <w:t xml:space="preserve">Dear Commissioner </w:t>
      </w:r>
      <w:r w:rsidR="00D05678">
        <w:rPr>
          <w:color w:val="000000" w:themeColor="text1"/>
        </w:rPr>
        <w:t>O’Donnell</w:t>
      </w:r>
      <w:r w:rsidRPr="00D05678">
        <w:rPr>
          <w:color w:val="000000" w:themeColor="text1"/>
        </w:rPr>
        <w:t>;</w:t>
      </w:r>
    </w:p>
    <w:p w14:paraId="6D3B7E34" w14:textId="1E6572D3" w:rsidR="00880006" w:rsidRPr="00D05678" w:rsidRDefault="00880006">
      <w:pPr>
        <w:rPr>
          <w:color w:val="000000" w:themeColor="text1"/>
        </w:rPr>
      </w:pPr>
    </w:p>
    <w:p w14:paraId="34F2CBB7" w14:textId="74BA1FF4" w:rsidR="00880006" w:rsidRPr="00D05678" w:rsidRDefault="00880006">
      <w:pPr>
        <w:rPr>
          <w:color w:val="000000" w:themeColor="text1"/>
        </w:rPr>
      </w:pPr>
      <w:r w:rsidRPr="00D05678">
        <w:rPr>
          <w:color w:val="000000" w:themeColor="text1"/>
        </w:rPr>
        <w:t xml:space="preserve">This letter is to inform you and to state that I hereby revoke my election to pay federal income taxes as of </w:t>
      </w:r>
      <w:r w:rsidR="008B1FF7">
        <w:rPr>
          <w:color w:val="FF0000"/>
        </w:rPr>
        <w:t xml:space="preserve">(10 years prior to date of document). </w:t>
      </w:r>
      <w:r w:rsidRPr="00D05678">
        <w:rPr>
          <w:color w:val="000000" w:themeColor="text1"/>
        </w:rPr>
        <w:t xml:space="preserve">I made the mistake that I need to do so. Having determined that I was never actually a volunteer Warrant Officer in the Merchant Marine Service and clearing the confusion about what a Withholding Agent was, and now knowing that I am not a Withholding Agent, and never have been when I signed previous 1040 and other tax forms, I now revoke my election to pay any federal income taxes from the above date and going forward. </w:t>
      </w:r>
    </w:p>
    <w:p w14:paraId="33631824" w14:textId="7BA1F172" w:rsidR="00880006" w:rsidRPr="00D05678" w:rsidRDefault="00880006">
      <w:pPr>
        <w:rPr>
          <w:color w:val="000000" w:themeColor="text1"/>
        </w:rPr>
      </w:pPr>
    </w:p>
    <w:p w14:paraId="0EB8907D" w14:textId="326A5704" w:rsidR="00880006" w:rsidRPr="00D05678" w:rsidRDefault="00880006" w:rsidP="00880006">
      <w:pPr>
        <w:jc w:val="right"/>
        <w:rPr>
          <w:color w:val="000000" w:themeColor="text1"/>
        </w:rPr>
      </w:pPr>
      <w:proofErr w:type="gramStart"/>
      <w:r w:rsidRPr="00D05678">
        <w:rPr>
          <w:color w:val="000000" w:themeColor="text1"/>
        </w:rPr>
        <w:t>By:…</w:t>
      </w:r>
      <w:proofErr w:type="gramEnd"/>
      <w:r w:rsidRPr="00D05678">
        <w:rPr>
          <w:color w:val="000000" w:themeColor="text1"/>
        </w:rPr>
        <w:t xml:space="preserve">……………………………………………………………………© </w:t>
      </w:r>
      <w:r w:rsidR="00081DDF">
        <w:rPr>
          <w:color w:val="FF0000"/>
        </w:rPr>
        <w:t>John Mark Doe</w:t>
      </w:r>
    </w:p>
    <w:p w14:paraId="52B1D66F" w14:textId="43BA6ED1" w:rsidR="00880006" w:rsidRDefault="00880006" w:rsidP="00880006">
      <w:pPr>
        <w:jc w:val="center"/>
      </w:pPr>
      <w:r>
        <w:t xml:space="preserve">All Rights Reserved. Without Prejudice         </w:t>
      </w:r>
    </w:p>
    <w:p w14:paraId="56135455" w14:textId="77777777" w:rsidR="00880006" w:rsidRDefault="00880006" w:rsidP="00880006">
      <w:pPr>
        <w:jc w:val="center"/>
      </w:pPr>
    </w:p>
    <w:sectPr w:rsidR="00880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06"/>
    <w:rsid w:val="00081DDF"/>
    <w:rsid w:val="001F0E78"/>
    <w:rsid w:val="0039222E"/>
    <w:rsid w:val="00781DE7"/>
    <w:rsid w:val="00880006"/>
    <w:rsid w:val="008B1FF7"/>
    <w:rsid w:val="00A74CAA"/>
    <w:rsid w:val="00D05678"/>
    <w:rsid w:val="00DC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B092B7"/>
  <w15:chartTrackingRefBased/>
  <w15:docId w15:val="{3D66D5A0-9DD4-AA44-A6C4-AF644C49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 China Salesman</dc:creator>
  <cp:keywords/>
  <dc:description/>
  <cp:lastModifiedBy>Fine China Salesman</cp:lastModifiedBy>
  <cp:revision>3</cp:revision>
  <cp:lastPrinted>2023-01-07T21:26:00Z</cp:lastPrinted>
  <dcterms:created xsi:type="dcterms:W3CDTF">2023-03-06T05:13:00Z</dcterms:created>
  <dcterms:modified xsi:type="dcterms:W3CDTF">2023-05-13T16:04:00Z</dcterms:modified>
</cp:coreProperties>
</file>