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1C4E" w14:textId="61F818AA" w:rsidR="00932A2B" w:rsidRPr="00871EE1" w:rsidRDefault="00932A2B" w:rsidP="00932A2B">
      <w:pPr>
        <w:jc w:val="center"/>
        <w:rPr>
          <w:rFonts w:ascii="Arial" w:hAnsi="Arial" w:cs="Arial"/>
          <w:b/>
          <w:sz w:val="36"/>
          <w:szCs w:val="36"/>
        </w:rPr>
      </w:pPr>
      <w:r w:rsidRPr="00871EE1">
        <w:rPr>
          <w:rFonts w:ascii="Arial" w:hAnsi="Arial" w:cs="Arial"/>
          <w:b/>
          <w:sz w:val="36"/>
          <w:szCs w:val="36"/>
        </w:rPr>
        <w:t xml:space="preserve">DIAPERING </w:t>
      </w:r>
      <w:r w:rsidR="00ED42BD">
        <w:rPr>
          <w:rFonts w:ascii="Arial" w:hAnsi="Arial" w:cs="Arial"/>
          <w:b/>
          <w:sz w:val="36"/>
          <w:szCs w:val="36"/>
        </w:rPr>
        <w:t xml:space="preserve">AND PULL UPS </w:t>
      </w:r>
      <w:r w:rsidRPr="00871EE1">
        <w:rPr>
          <w:rFonts w:ascii="Arial" w:hAnsi="Arial" w:cs="Arial"/>
          <w:b/>
          <w:sz w:val="36"/>
          <w:szCs w:val="36"/>
        </w:rPr>
        <w:t>LOG</w:t>
      </w:r>
    </w:p>
    <w:p w14:paraId="6E93BCFE" w14:textId="77777777" w:rsidR="00932A2B" w:rsidRPr="00871EE1" w:rsidRDefault="00932A2B" w:rsidP="00932A2B">
      <w:pPr>
        <w:rPr>
          <w:rFonts w:ascii="Arial" w:hAnsi="Arial" w:cs="Arial"/>
          <w:sz w:val="24"/>
          <w:szCs w:val="22"/>
        </w:rPr>
      </w:pPr>
    </w:p>
    <w:p w14:paraId="34C64240" w14:textId="77777777" w:rsidR="00932A2B" w:rsidRPr="00871EE1" w:rsidRDefault="00932A2B" w:rsidP="00932A2B">
      <w:pPr>
        <w:rPr>
          <w:rFonts w:ascii="Arial" w:hAnsi="Arial" w:cs="Arial"/>
        </w:rPr>
      </w:pPr>
    </w:p>
    <w:p w14:paraId="34E87355" w14:textId="77198AE6" w:rsidR="00932A2B" w:rsidRPr="00871EE1" w:rsidRDefault="00932A2B" w:rsidP="00932A2B">
      <w:pPr>
        <w:rPr>
          <w:rFonts w:ascii="Arial" w:hAnsi="Arial" w:cs="Arial"/>
        </w:rPr>
      </w:pPr>
      <w:r w:rsidRPr="00871EE1">
        <w:rPr>
          <w:rFonts w:ascii="Arial" w:hAnsi="Arial" w:cs="Arial"/>
        </w:rPr>
        <w:t xml:space="preserve">Child’s Name: </w:t>
      </w:r>
      <w:r w:rsidRPr="00871EE1">
        <w:rPr>
          <w:rFonts w:ascii="Arial" w:hAnsi="Arial" w:cs="Arial"/>
          <w:u w:val="single"/>
        </w:rPr>
        <w:tab/>
      </w:r>
      <w:r w:rsidRPr="00871EE1">
        <w:rPr>
          <w:rFonts w:ascii="Arial" w:hAnsi="Arial" w:cs="Arial"/>
          <w:u w:val="single"/>
        </w:rPr>
        <w:tab/>
      </w:r>
      <w:r w:rsidRPr="00871EE1">
        <w:rPr>
          <w:rFonts w:ascii="Arial" w:hAnsi="Arial" w:cs="Arial"/>
          <w:u w:val="single"/>
        </w:rPr>
        <w:tab/>
      </w:r>
      <w:r w:rsidRPr="00871EE1">
        <w:rPr>
          <w:rFonts w:ascii="Arial" w:hAnsi="Arial" w:cs="Arial"/>
          <w:u w:val="single"/>
        </w:rPr>
        <w:tab/>
      </w:r>
      <w:r w:rsidRPr="00871EE1">
        <w:rPr>
          <w:rFonts w:ascii="Arial" w:hAnsi="Arial" w:cs="Arial"/>
          <w:u w:val="single"/>
        </w:rPr>
        <w:tab/>
      </w:r>
      <w:r w:rsidRPr="00871EE1">
        <w:rPr>
          <w:rFonts w:ascii="Arial" w:hAnsi="Arial" w:cs="Arial"/>
          <w:u w:val="single"/>
        </w:rPr>
        <w:tab/>
      </w:r>
      <w:r w:rsidRPr="00871EE1">
        <w:rPr>
          <w:rFonts w:ascii="Arial" w:hAnsi="Arial" w:cs="Arial"/>
          <w:u w:val="single"/>
        </w:rPr>
        <w:tab/>
      </w:r>
      <w:r w:rsidRPr="00871EE1">
        <w:rPr>
          <w:rFonts w:ascii="Arial" w:hAnsi="Arial" w:cs="Arial"/>
          <w:u w:val="single"/>
        </w:rPr>
        <w:tab/>
      </w:r>
      <w:r w:rsidRPr="00871EE1">
        <w:rPr>
          <w:rFonts w:ascii="Arial" w:hAnsi="Arial" w:cs="Arial"/>
          <w:u w:val="single"/>
        </w:rPr>
        <w:tab/>
      </w:r>
      <w:r w:rsidRPr="00871EE1">
        <w:rPr>
          <w:rFonts w:ascii="Arial" w:hAnsi="Arial" w:cs="Arial"/>
        </w:rPr>
        <w:t xml:space="preserve">       </w:t>
      </w:r>
      <w:r w:rsidR="00871EE1">
        <w:rPr>
          <w:rFonts w:ascii="Arial" w:hAnsi="Arial" w:cs="Arial"/>
        </w:rPr>
        <w:tab/>
      </w:r>
      <w:r w:rsidRPr="00871EE1">
        <w:rPr>
          <w:rFonts w:ascii="Arial" w:hAnsi="Arial" w:cs="Arial"/>
        </w:rPr>
        <w:t xml:space="preserve"> </w:t>
      </w:r>
      <w:r w:rsidR="00AA0A40">
        <w:rPr>
          <w:rFonts w:ascii="Arial" w:hAnsi="Arial" w:cs="Arial"/>
        </w:rPr>
        <w:tab/>
      </w:r>
      <w:r w:rsidRPr="00871EE1">
        <w:rPr>
          <w:rFonts w:ascii="Arial" w:hAnsi="Arial" w:cs="Arial"/>
        </w:rPr>
        <w:t xml:space="preserve">Toilet Training Plan Implemented      ___ Yes  </w:t>
      </w:r>
      <w:r w:rsidRPr="00871EE1">
        <w:rPr>
          <w:rFonts w:ascii="Arial" w:hAnsi="Arial" w:cs="Arial"/>
        </w:rPr>
        <w:tab/>
        <w:t xml:space="preserve">       ___ No </w:t>
      </w:r>
    </w:p>
    <w:p w14:paraId="549D54CD" w14:textId="77777777" w:rsidR="00932A2B" w:rsidRPr="00871EE1" w:rsidRDefault="00932A2B" w:rsidP="00932A2B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260"/>
        <w:gridCol w:w="720"/>
        <w:gridCol w:w="810"/>
        <w:gridCol w:w="8010"/>
        <w:gridCol w:w="2065"/>
      </w:tblGrid>
      <w:tr w:rsidR="00932A2B" w:rsidRPr="00871EE1" w14:paraId="4A7B43A6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1CE8" w14:textId="77777777" w:rsidR="00932A2B" w:rsidRPr="00A27530" w:rsidRDefault="00932A2B">
            <w:pPr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A27530">
              <w:rPr>
                <w:rFonts w:ascii="Arial" w:hAnsi="Arial" w:cs="Arial"/>
                <w:b/>
                <w:color w:val="538135" w:themeColor="accent6" w:themeShade="BF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0C15B" w14:textId="77777777" w:rsidR="00932A2B" w:rsidRPr="00A27530" w:rsidRDefault="00932A2B">
            <w:pPr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A27530">
              <w:rPr>
                <w:rFonts w:ascii="Arial" w:hAnsi="Arial" w:cs="Arial"/>
                <w:b/>
                <w:color w:val="538135" w:themeColor="accent6" w:themeShade="BF"/>
              </w:rPr>
              <w:t>Time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8811" w14:textId="77777777" w:rsidR="00932A2B" w:rsidRPr="00A27530" w:rsidRDefault="00932A2B">
            <w:pPr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A27530">
              <w:rPr>
                <w:rFonts w:ascii="Arial" w:hAnsi="Arial" w:cs="Arial"/>
                <w:b/>
                <w:color w:val="538135" w:themeColor="accent6" w:themeShade="BF"/>
              </w:rPr>
              <w:t>BM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BD02" w14:textId="77777777" w:rsidR="00932A2B" w:rsidRPr="00A27530" w:rsidRDefault="00932A2B">
            <w:pPr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A27530">
              <w:rPr>
                <w:rFonts w:ascii="Arial" w:hAnsi="Arial" w:cs="Arial"/>
                <w:b/>
                <w:color w:val="538135" w:themeColor="accent6" w:themeShade="BF"/>
              </w:rPr>
              <w:t>Wet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BE7C" w14:textId="77777777" w:rsidR="00932A2B" w:rsidRPr="00A27530" w:rsidRDefault="00932A2B">
            <w:pPr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A27530">
              <w:rPr>
                <w:rFonts w:ascii="Arial" w:hAnsi="Arial" w:cs="Arial"/>
                <w:b/>
                <w:color w:val="538135" w:themeColor="accent6" w:themeShade="BF"/>
              </w:rPr>
              <w:t>Comments/Observations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5CD5" w14:textId="77777777" w:rsidR="00932A2B" w:rsidRPr="00A27530" w:rsidRDefault="00932A2B">
            <w:pPr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A27530">
              <w:rPr>
                <w:rFonts w:ascii="Arial" w:hAnsi="Arial" w:cs="Arial"/>
                <w:b/>
                <w:color w:val="538135" w:themeColor="accent6" w:themeShade="BF"/>
              </w:rPr>
              <w:t>Changer’s Initials</w:t>
            </w:r>
          </w:p>
        </w:tc>
      </w:tr>
      <w:tr w:rsidR="00932A2B" w14:paraId="4D2F0DD1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2333" w14:textId="77777777" w:rsidR="00932A2B" w:rsidRDefault="00932A2B"/>
          <w:p w14:paraId="0C564AF3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03A6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DA0F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5AB8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4CEB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8174" w14:textId="77777777" w:rsidR="00932A2B" w:rsidRDefault="00932A2B"/>
        </w:tc>
      </w:tr>
      <w:tr w:rsidR="00932A2B" w14:paraId="1BEE8268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A21" w14:textId="77777777" w:rsidR="00932A2B" w:rsidRDefault="00932A2B"/>
          <w:p w14:paraId="1089D73E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224B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6A2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7850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91BE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0974" w14:textId="77777777" w:rsidR="00932A2B" w:rsidRDefault="00932A2B"/>
        </w:tc>
      </w:tr>
      <w:tr w:rsidR="00932A2B" w14:paraId="4705B870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8C66" w14:textId="77777777" w:rsidR="00932A2B" w:rsidRDefault="00932A2B"/>
          <w:p w14:paraId="2ACFFCDF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CC5C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94A1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A89A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D3B1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C8A" w14:textId="77777777" w:rsidR="00932A2B" w:rsidRDefault="00932A2B"/>
        </w:tc>
      </w:tr>
      <w:tr w:rsidR="00932A2B" w14:paraId="4187DB52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8445" w14:textId="77777777" w:rsidR="00932A2B" w:rsidRDefault="00932A2B"/>
          <w:p w14:paraId="20BC195E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FDDE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1BDF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4FB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1926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A16" w14:textId="77777777" w:rsidR="00932A2B" w:rsidRDefault="00932A2B"/>
        </w:tc>
      </w:tr>
      <w:tr w:rsidR="00932A2B" w14:paraId="4F926125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9DA7" w14:textId="77777777" w:rsidR="00932A2B" w:rsidRDefault="00932A2B"/>
          <w:p w14:paraId="50ADC05F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D8E6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C7F8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5BD2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6240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1EB9" w14:textId="77777777" w:rsidR="00932A2B" w:rsidRDefault="00932A2B"/>
        </w:tc>
      </w:tr>
      <w:tr w:rsidR="00932A2B" w14:paraId="3CB4AB77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9C49" w14:textId="77777777" w:rsidR="00932A2B" w:rsidRDefault="00932A2B"/>
          <w:p w14:paraId="1569802D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0828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96CA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75F6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2926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54EB" w14:textId="77777777" w:rsidR="00932A2B" w:rsidRDefault="00932A2B"/>
        </w:tc>
      </w:tr>
      <w:tr w:rsidR="00932A2B" w14:paraId="3E73EB8F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C3E0" w14:textId="77777777" w:rsidR="00932A2B" w:rsidRDefault="00932A2B"/>
          <w:p w14:paraId="22C16BCD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6206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761E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3324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C88A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3584" w14:textId="77777777" w:rsidR="00932A2B" w:rsidRDefault="00932A2B"/>
        </w:tc>
      </w:tr>
      <w:tr w:rsidR="00932A2B" w14:paraId="0B9212A8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A84B" w14:textId="77777777" w:rsidR="00932A2B" w:rsidRDefault="00932A2B"/>
          <w:p w14:paraId="7FE4E277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E94B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A011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5A09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C509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EC31" w14:textId="77777777" w:rsidR="00932A2B" w:rsidRDefault="00932A2B"/>
        </w:tc>
      </w:tr>
      <w:tr w:rsidR="00932A2B" w14:paraId="15DE4715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7E6F" w14:textId="77777777" w:rsidR="00932A2B" w:rsidRDefault="00932A2B"/>
          <w:p w14:paraId="75196C7F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2DDC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3626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38EE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D64E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51FE" w14:textId="77777777" w:rsidR="00932A2B" w:rsidRDefault="00932A2B"/>
        </w:tc>
      </w:tr>
      <w:tr w:rsidR="00932A2B" w14:paraId="36CFCCE0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A0E3" w14:textId="77777777" w:rsidR="00932A2B" w:rsidRDefault="00932A2B"/>
          <w:p w14:paraId="087DD70C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8BC6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0F69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8DF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7905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851" w14:textId="77777777" w:rsidR="00932A2B" w:rsidRDefault="00932A2B"/>
        </w:tc>
      </w:tr>
      <w:tr w:rsidR="00932A2B" w14:paraId="6F34E914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71DC" w14:textId="77777777" w:rsidR="00932A2B" w:rsidRDefault="00932A2B"/>
          <w:p w14:paraId="0263DF84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6F38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8DE3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2670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82E3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FD07" w14:textId="77777777" w:rsidR="00932A2B" w:rsidRDefault="00932A2B"/>
        </w:tc>
      </w:tr>
      <w:tr w:rsidR="00932A2B" w14:paraId="03DD65BE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A7EA" w14:textId="77777777" w:rsidR="00932A2B" w:rsidRDefault="00932A2B"/>
          <w:p w14:paraId="07DC9B65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2DEF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0529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DFD7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352A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620E" w14:textId="77777777" w:rsidR="00932A2B" w:rsidRDefault="00932A2B"/>
        </w:tc>
      </w:tr>
      <w:tr w:rsidR="00932A2B" w14:paraId="063D6386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D568" w14:textId="77777777" w:rsidR="00932A2B" w:rsidRDefault="00932A2B"/>
          <w:p w14:paraId="6BCBEE21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6679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D472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4DD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57E5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BC38" w14:textId="77777777" w:rsidR="00932A2B" w:rsidRDefault="00932A2B"/>
        </w:tc>
      </w:tr>
      <w:tr w:rsidR="00932A2B" w14:paraId="2FD46749" w14:textId="77777777" w:rsidTr="00A2753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C17A" w14:textId="77777777" w:rsidR="00932A2B" w:rsidRDefault="00932A2B"/>
          <w:p w14:paraId="694E4F31" w14:textId="77777777" w:rsidR="00932A2B" w:rsidRDefault="00932A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FDF6" w14:textId="77777777" w:rsidR="00932A2B" w:rsidRDefault="00932A2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CD89" w14:textId="77777777" w:rsidR="00932A2B" w:rsidRDefault="00932A2B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F4AF" w14:textId="77777777" w:rsidR="00932A2B" w:rsidRDefault="00932A2B"/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B756" w14:textId="77777777" w:rsidR="00932A2B" w:rsidRDefault="00932A2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4F4F" w14:textId="77777777" w:rsidR="00932A2B" w:rsidRDefault="00932A2B"/>
        </w:tc>
      </w:tr>
    </w:tbl>
    <w:p w14:paraId="7C77DEE2" w14:textId="77777777" w:rsidR="00533980" w:rsidRPr="00932A2B" w:rsidRDefault="00533980" w:rsidP="00932A2B"/>
    <w:sectPr w:rsidR="00533980" w:rsidRPr="00932A2B" w:rsidSect="00871EE1">
      <w:headerReference w:type="default" r:id="rId6"/>
      <w:pgSz w:w="15840" w:h="12240" w:orient="landscape"/>
      <w:pgMar w:top="1080" w:right="720" w:bottom="108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C6B3" w14:textId="77777777" w:rsidR="000E0674" w:rsidRDefault="000E0674" w:rsidP="00850475">
      <w:r>
        <w:separator/>
      </w:r>
    </w:p>
  </w:endnote>
  <w:endnote w:type="continuationSeparator" w:id="0">
    <w:p w14:paraId="351349AC" w14:textId="77777777" w:rsidR="000E0674" w:rsidRDefault="000E0674" w:rsidP="0085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B3EB" w14:textId="77777777" w:rsidR="000E0674" w:rsidRDefault="000E0674" w:rsidP="00850475">
      <w:r>
        <w:separator/>
      </w:r>
    </w:p>
  </w:footnote>
  <w:footnote w:type="continuationSeparator" w:id="0">
    <w:p w14:paraId="13C575C8" w14:textId="77777777" w:rsidR="000E0674" w:rsidRDefault="000E0674" w:rsidP="0085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76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8010"/>
    </w:tblGrid>
    <w:tr w:rsidR="00BF52DD" w:rsidRPr="00BF52DD" w14:paraId="2E037CAE" w14:textId="77777777" w:rsidTr="00932A2B">
      <w:tc>
        <w:tcPr>
          <w:tcW w:w="6750" w:type="dxa"/>
        </w:tcPr>
        <w:p w14:paraId="02369AD2" w14:textId="1764E018" w:rsidR="00850475" w:rsidRPr="00850475" w:rsidRDefault="00850475" w:rsidP="00850475">
          <w:pPr>
            <w:ind w:left="450"/>
            <w:rPr>
              <w:rFonts w:ascii="Arial" w:eastAsia="Calibri" w:hAnsi="Arial" w:cs="Arial"/>
              <w:sz w:val="24"/>
              <w:szCs w:val="24"/>
            </w:rPr>
          </w:pPr>
        </w:p>
      </w:tc>
      <w:tc>
        <w:tcPr>
          <w:tcW w:w="8010" w:type="dxa"/>
        </w:tcPr>
        <w:p w14:paraId="03DE239D" w14:textId="008B1E94" w:rsidR="00850475" w:rsidRPr="00BF52DD" w:rsidRDefault="00932A2B" w:rsidP="00954F5E">
          <w:pPr>
            <w:jc w:val="right"/>
            <w:rPr>
              <w:rFonts w:ascii="Arial" w:eastAsia="Calibri" w:hAnsi="Arial" w:cs="Arial"/>
              <w:sz w:val="24"/>
              <w:szCs w:val="24"/>
            </w:rPr>
          </w:pPr>
          <w:r w:rsidRPr="00BF52DD">
            <w:rPr>
              <w:rFonts w:ascii="Arial" w:eastAsia="Calibri" w:hAnsi="Arial" w:cs="Arial"/>
              <w:sz w:val="24"/>
              <w:szCs w:val="24"/>
            </w:rPr>
            <w:t xml:space="preserve">  </w:t>
          </w:r>
          <w:r w:rsidR="00954F5E" w:rsidRPr="00BF52DD">
            <w:rPr>
              <w:rFonts w:ascii="Arial" w:eastAsia="Calibri" w:hAnsi="Arial" w:cs="Arial"/>
              <w:sz w:val="24"/>
              <w:szCs w:val="24"/>
            </w:rPr>
            <w:t>Appendix H-</w:t>
          </w:r>
          <w:r w:rsidR="00A9085C" w:rsidRPr="00BF52DD">
            <w:rPr>
              <w:rFonts w:ascii="Arial" w:eastAsia="Calibri" w:hAnsi="Arial" w:cs="Arial"/>
              <w:sz w:val="24"/>
              <w:szCs w:val="24"/>
            </w:rPr>
            <w:t>A3</w:t>
          </w:r>
        </w:p>
        <w:p w14:paraId="7C08EFC9" w14:textId="77777777" w:rsidR="00850475" w:rsidRPr="00BF52DD" w:rsidRDefault="00850475" w:rsidP="00850475">
          <w:pPr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  <w:p w14:paraId="7DE3FA3A" w14:textId="77777777" w:rsidR="00850475" w:rsidRPr="00BF52DD" w:rsidRDefault="00850475" w:rsidP="00850475">
          <w:pPr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</w:tc>
    </w:tr>
  </w:tbl>
  <w:p w14:paraId="56D2F18E" w14:textId="77777777" w:rsidR="00850475" w:rsidRDefault="00850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23"/>
    <w:rsid w:val="000560EE"/>
    <w:rsid w:val="000E0674"/>
    <w:rsid w:val="00447098"/>
    <w:rsid w:val="004E6523"/>
    <w:rsid w:val="00533980"/>
    <w:rsid w:val="005833B8"/>
    <w:rsid w:val="007916BC"/>
    <w:rsid w:val="00850475"/>
    <w:rsid w:val="00871EE1"/>
    <w:rsid w:val="00932A2B"/>
    <w:rsid w:val="00932D54"/>
    <w:rsid w:val="00954F5E"/>
    <w:rsid w:val="00A16F1A"/>
    <w:rsid w:val="00A260D7"/>
    <w:rsid w:val="00A27530"/>
    <w:rsid w:val="00A45D36"/>
    <w:rsid w:val="00A9085C"/>
    <w:rsid w:val="00AA0A40"/>
    <w:rsid w:val="00AA1F20"/>
    <w:rsid w:val="00B50E9E"/>
    <w:rsid w:val="00BF52DD"/>
    <w:rsid w:val="00C96523"/>
    <w:rsid w:val="00D60268"/>
    <w:rsid w:val="00D65A2E"/>
    <w:rsid w:val="00DC32F7"/>
    <w:rsid w:val="00E2058F"/>
    <w:rsid w:val="00ED42BD"/>
    <w:rsid w:val="00EF057E"/>
    <w:rsid w:val="00F2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AE82"/>
  <w15:chartTrackingRefBased/>
  <w15:docId w15:val="{7791EF16-E2CE-4176-B772-E5D48E9B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2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E652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4E652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47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0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47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85047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2</cp:revision>
  <cp:lastPrinted>2016-09-08T16:32:00Z</cp:lastPrinted>
  <dcterms:created xsi:type="dcterms:W3CDTF">2026-04-16T13:38:00Z</dcterms:created>
  <dcterms:modified xsi:type="dcterms:W3CDTF">2026-04-16T13:38:00Z</dcterms:modified>
</cp:coreProperties>
</file>