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8B0E" w14:textId="5E5DF19D" w:rsidR="00D73235" w:rsidRDefault="00763B98" w:rsidP="00D73235">
      <w:r>
        <w:softHyphen/>
      </w:r>
      <w:r>
        <w:softHyphen/>
      </w:r>
      <w:r>
        <w:softHyphen/>
      </w:r>
      <w:r w:rsidR="00D73235">
        <w:rPr>
          <w:b/>
          <w:bCs/>
        </w:rPr>
        <w:t xml:space="preserve">WINSTON-SALEM, N.C. (June 8, 2021) </w:t>
      </w:r>
      <w:r w:rsidR="00D73235">
        <w:t xml:space="preserve">— </w:t>
      </w:r>
      <w:r w:rsidR="00E87EDF">
        <w:t xml:space="preserve">The Winston-Salem Dash welcomed the Greenville Drive, High-A affiliate of the Boston Red Sox, to </w:t>
      </w:r>
      <w:proofErr w:type="spellStart"/>
      <w:r w:rsidR="00E87EDF">
        <w:t>Truist</w:t>
      </w:r>
      <w:proofErr w:type="spellEnd"/>
      <w:r w:rsidR="00E87EDF">
        <w:t xml:space="preserve"> Stadium on Tuesday with a series-opening 6-4 victory.</w:t>
      </w:r>
    </w:p>
    <w:p w14:paraId="742261B1" w14:textId="660AC154" w:rsidR="00D73235" w:rsidRDefault="00D73235" w:rsidP="00D73235"/>
    <w:p w14:paraId="50E75D06" w14:textId="78B6DE8D" w:rsidR="00D73235" w:rsidRDefault="0033665E" w:rsidP="00D73235">
      <w:r>
        <w:t xml:space="preserve">Dash starter </w:t>
      </w:r>
      <w:hyperlink r:id="rId5" w:history="1">
        <w:r w:rsidRPr="00754C33">
          <w:rPr>
            <w:rStyle w:val="Hyperlink"/>
            <w:b/>
            <w:bCs/>
          </w:rPr>
          <w:t>Jeremiah Burke</w:t>
        </w:r>
      </w:hyperlink>
      <w:r>
        <w:rPr>
          <w:b/>
          <w:bCs/>
        </w:rPr>
        <w:t xml:space="preserve"> </w:t>
      </w:r>
      <w:r>
        <w:t xml:space="preserve">got his first taste of the </w:t>
      </w:r>
      <w:r w:rsidR="00E87EDF">
        <w:t xml:space="preserve">mighty </w:t>
      </w:r>
      <w:r>
        <w:t>Greenville offense in the</w:t>
      </w:r>
      <w:r w:rsidR="00D73235">
        <w:t xml:space="preserve"> second inning as </w:t>
      </w:r>
      <w:hyperlink r:id="rId6" w:history="1">
        <w:r w:rsidR="00D73235" w:rsidRPr="00754C33">
          <w:rPr>
            <w:rStyle w:val="Hyperlink"/>
            <w:b/>
            <w:bCs/>
          </w:rPr>
          <w:t xml:space="preserve">Devlin </w:t>
        </w:r>
        <w:proofErr w:type="spellStart"/>
        <w:r w:rsidR="00D73235" w:rsidRPr="00754C33">
          <w:rPr>
            <w:rStyle w:val="Hyperlink"/>
            <w:b/>
            <w:bCs/>
          </w:rPr>
          <w:t>Granberg</w:t>
        </w:r>
        <w:proofErr w:type="spellEnd"/>
      </w:hyperlink>
      <w:r w:rsidR="00D73235">
        <w:rPr>
          <w:b/>
          <w:bCs/>
        </w:rPr>
        <w:t xml:space="preserve"> </w:t>
      </w:r>
      <w:r w:rsidR="00D73235">
        <w:t>drove a two-run homer—his seventh of the year—into left field to put the Drive ahead 2-0.</w:t>
      </w:r>
    </w:p>
    <w:p w14:paraId="3C1653E4" w14:textId="4E3A47AB" w:rsidR="00D73235" w:rsidRDefault="00D73235" w:rsidP="00D73235"/>
    <w:p w14:paraId="2CDC59CB" w14:textId="5FB6103E" w:rsidR="00D73235" w:rsidRDefault="00D73235" w:rsidP="00D73235">
      <w:r>
        <w:t xml:space="preserve">The Drive plated two more in the third as </w:t>
      </w:r>
      <w:hyperlink r:id="rId7" w:history="1">
        <w:r w:rsidRPr="00754C33">
          <w:rPr>
            <w:rStyle w:val="Hyperlink"/>
            <w:b/>
            <w:bCs/>
          </w:rPr>
          <w:t>Tyler Esplin</w:t>
        </w:r>
      </w:hyperlink>
      <w:r>
        <w:t xml:space="preserve"> bounced </w:t>
      </w:r>
      <w:proofErr w:type="spellStart"/>
      <w:r w:rsidR="0033665E">
        <w:t>a</w:t>
      </w:r>
      <w:proofErr w:type="spellEnd"/>
      <w:r w:rsidR="0033665E">
        <w:t xml:space="preserve"> two-bagger</w:t>
      </w:r>
      <w:r>
        <w:t xml:space="preserve"> off the center field wall to score </w:t>
      </w:r>
      <w:hyperlink r:id="rId8" w:history="1">
        <w:r w:rsidRPr="00754C33">
          <w:rPr>
            <w:rStyle w:val="Hyperlink"/>
            <w:b/>
            <w:bCs/>
          </w:rPr>
          <w:t>Cam Cannon</w:t>
        </w:r>
      </w:hyperlink>
      <w:r>
        <w:rPr>
          <w:b/>
          <w:bCs/>
        </w:rPr>
        <w:t xml:space="preserve"> </w:t>
      </w:r>
      <w:r>
        <w:t xml:space="preserve">and </w:t>
      </w:r>
      <w:hyperlink r:id="rId9" w:history="1">
        <w:proofErr w:type="spellStart"/>
        <w:r w:rsidRPr="00754C33">
          <w:rPr>
            <w:rStyle w:val="Hyperlink"/>
            <w:b/>
            <w:bCs/>
          </w:rPr>
          <w:t>Elih</w:t>
        </w:r>
        <w:proofErr w:type="spellEnd"/>
        <w:r w:rsidRPr="00754C33">
          <w:rPr>
            <w:rStyle w:val="Hyperlink"/>
            <w:b/>
            <w:bCs/>
          </w:rPr>
          <w:t xml:space="preserve"> Marrero</w:t>
        </w:r>
      </w:hyperlink>
      <w:r>
        <w:rPr>
          <w:b/>
          <w:bCs/>
        </w:rPr>
        <w:t xml:space="preserve"> </w:t>
      </w:r>
      <w:r>
        <w:t>to extend the lead to 4-0.</w:t>
      </w:r>
    </w:p>
    <w:p w14:paraId="78947A79" w14:textId="732B5B35" w:rsidR="00D73235" w:rsidRDefault="00D73235" w:rsidP="00D73235"/>
    <w:p w14:paraId="6156E5C8" w14:textId="074C8CE2" w:rsidR="00D73235" w:rsidRDefault="00D73235" w:rsidP="00D73235">
      <w:r>
        <w:t xml:space="preserve">Winston-Salem answered in the home half of the third beginning with three consecutive singles, with </w:t>
      </w:r>
      <w:hyperlink r:id="rId10" w:history="1">
        <w:r w:rsidRPr="00754C33">
          <w:rPr>
            <w:rStyle w:val="Hyperlink"/>
            <w:b/>
            <w:bCs/>
          </w:rPr>
          <w:t xml:space="preserve">Tyler </w:t>
        </w:r>
        <w:proofErr w:type="spellStart"/>
        <w:r w:rsidRPr="00754C33">
          <w:rPr>
            <w:rStyle w:val="Hyperlink"/>
            <w:b/>
            <w:bCs/>
          </w:rPr>
          <w:t>Osik</w:t>
        </w:r>
        <w:proofErr w:type="spellEnd"/>
      </w:hyperlink>
      <w:r>
        <w:rPr>
          <w:b/>
          <w:bCs/>
        </w:rPr>
        <w:t xml:space="preserve"> </w:t>
      </w:r>
      <w:r>
        <w:t xml:space="preserve">touching home </w:t>
      </w:r>
      <w:r w:rsidR="003066A8">
        <w:t>on a</w:t>
      </w:r>
      <w:r w:rsidR="00754C33">
        <w:t xml:space="preserve"> hit </w:t>
      </w:r>
      <w:r>
        <w:t xml:space="preserve">by </w:t>
      </w:r>
      <w:hyperlink r:id="rId11" w:history="1">
        <w:r w:rsidRPr="00754C33">
          <w:rPr>
            <w:rStyle w:val="Hyperlink"/>
            <w:b/>
            <w:bCs/>
          </w:rPr>
          <w:t>Ian Dawkins</w:t>
        </w:r>
      </w:hyperlink>
      <w:r>
        <w:t xml:space="preserve">. With one out, </w:t>
      </w:r>
      <w:hyperlink r:id="rId12" w:history="1">
        <w:r w:rsidRPr="00754C33">
          <w:rPr>
            <w:rStyle w:val="Hyperlink"/>
            <w:b/>
            <w:bCs/>
          </w:rPr>
          <w:t>Luis Curbelo</w:t>
        </w:r>
      </w:hyperlink>
      <w:r>
        <w:t xml:space="preserve"> grounding into an unassisted play at first base that plated </w:t>
      </w:r>
      <w:hyperlink r:id="rId13" w:history="1">
        <w:r w:rsidRPr="00754C33">
          <w:rPr>
            <w:rStyle w:val="Hyperlink"/>
            <w:b/>
            <w:bCs/>
          </w:rPr>
          <w:t>Johan Cruz</w:t>
        </w:r>
      </w:hyperlink>
      <w:r>
        <w:rPr>
          <w:b/>
          <w:bCs/>
        </w:rPr>
        <w:t xml:space="preserve"> </w:t>
      </w:r>
      <w:r>
        <w:t xml:space="preserve">on </w:t>
      </w:r>
      <w:r w:rsidR="00754C33">
        <w:t>the</w:t>
      </w:r>
      <w:r>
        <w:t xml:space="preserve"> fielder’s choice</w:t>
      </w:r>
      <w:r w:rsidR="006E36BE">
        <w:t xml:space="preserve">. </w:t>
      </w:r>
    </w:p>
    <w:p w14:paraId="265E04D0" w14:textId="7FEB6E29" w:rsidR="006E36BE" w:rsidRDefault="006E36BE" w:rsidP="00D73235"/>
    <w:p w14:paraId="05EE097E" w14:textId="27EF0ADF" w:rsidR="006E36BE" w:rsidRDefault="006E36BE" w:rsidP="00D73235">
      <w:r>
        <w:t xml:space="preserve">After the Drive put up a scoreless </w:t>
      </w:r>
      <w:r w:rsidR="0033665E">
        <w:t>fourth</w:t>
      </w:r>
      <w:r>
        <w:t xml:space="preserve"> inning</w:t>
      </w:r>
      <w:r w:rsidR="0073226A">
        <w:t xml:space="preserve">, </w:t>
      </w:r>
      <w:hyperlink r:id="rId14" w:history="1">
        <w:r w:rsidR="0073226A" w:rsidRPr="00754C33">
          <w:rPr>
            <w:rStyle w:val="Hyperlink"/>
            <w:b/>
            <w:bCs/>
          </w:rPr>
          <w:t>Xavier Fernandez</w:t>
        </w:r>
      </w:hyperlink>
      <w:r w:rsidR="0073226A">
        <w:t xml:space="preserve"> hit the reset button, tying the game </w:t>
      </w:r>
      <w:r w:rsidR="00754C33">
        <w:t xml:space="preserve">at </w:t>
      </w:r>
      <w:r w:rsidR="0073226A">
        <w:t>4-4 on a two-run blast to left</w:t>
      </w:r>
      <w:r w:rsidR="0033665E">
        <w:t>-</w:t>
      </w:r>
      <w:r w:rsidR="0073226A">
        <w:t xml:space="preserve">center field. </w:t>
      </w:r>
    </w:p>
    <w:p w14:paraId="7C08172A" w14:textId="5D6D8FD5" w:rsidR="0073226A" w:rsidRDefault="0073226A" w:rsidP="00D73235"/>
    <w:p w14:paraId="4F33B5AB" w14:textId="5FC41B75" w:rsidR="0073226A" w:rsidRDefault="0033665E" w:rsidP="00D73235">
      <w:r>
        <w:t xml:space="preserve">In the bottom of the seventh inning, </w:t>
      </w:r>
      <w:hyperlink r:id="rId15" w:history="1">
        <w:r w:rsidR="009331A5" w:rsidRPr="00754C33">
          <w:rPr>
            <w:rStyle w:val="Hyperlink"/>
            <w:b/>
            <w:bCs/>
          </w:rPr>
          <w:t>Johan Cruz</w:t>
        </w:r>
      </w:hyperlink>
      <w:r w:rsidR="009331A5">
        <w:rPr>
          <w:b/>
          <w:bCs/>
        </w:rPr>
        <w:t xml:space="preserve"> </w:t>
      </w:r>
      <w:r w:rsidR="003066A8">
        <w:t xml:space="preserve">smacked his second homer of the year, </w:t>
      </w:r>
      <w:r w:rsidR="009331A5">
        <w:t>a two-run round-tripper</w:t>
      </w:r>
      <w:r>
        <w:t xml:space="preserve"> into left-center,</w:t>
      </w:r>
      <w:r w:rsidR="009331A5">
        <w:t xml:space="preserve"> </w:t>
      </w:r>
      <w:r>
        <w:t>charging</w:t>
      </w:r>
      <w:r w:rsidR="009331A5">
        <w:t xml:space="preserve"> the Dash ahead to a 6-4 lead</w:t>
      </w:r>
      <w:r>
        <w:t>.</w:t>
      </w:r>
    </w:p>
    <w:p w14:paraId="1E5FA0AE" w14:textId="55A3EBC8" w:rsidR="0033665E" w:rsidRDefault="0033665E" w:rsidP="00D73235"/>
    <w:p w14:paraId="0C9936D2" w14:textId="1F95B5AA" w:rsidR="0033665E" w:rsidRDefault="0033665E" w:rsidP="00D73235">
      <w:r>
        <w:t xml:space="preserve">The Dash sustained their </w:t>
      </w:r>
      <w:r w:rsidR="003066A8">
        <w:t>edge</w:t>
      </w:r>
      <w:r>
        <w:t xml:space="preserve"> all the way through the top of the ninth, thanks to a stellar bullpen. </w:t>
      </w:r>
      <w:hyperlink r:id="rId16" w:history="1">
        <w:r w:rsidRPr="00754C33">
          <w:rPr>
            <w:rStyle w:val="Hyperlink"/>
            <w:b/>
            <w:bCs/>
          </w:rPr>
          <w:t>Edgar Navarro</w:t>
        </w:r>
      </w:hyperlink>
      <w:r>
        <w:t xml:space="preserve"> (1-0) relieved Burke to begin the sixth inning</w:t>
      </w:r>
      <w:r>
        <w:rPr>
          <w:b/>
          <w:bCs/>
        </w:rPr>
        <w:t xml:space="preserve"> </w:t>
      </w:r>
      <w:r>
        <w:t xml:space="preserve">and collected his first win of the season after two </w:t>
      </w:r>
      <w:r w:rsidR="00754C33">
        <w:t>frames</w:t>
      </w:r>
      <w:r>
        <w:t xml:space="preserve"> of hitless baseball. </w:t>
      </w:r>
      <w:hyperlink r:id="rId17" w:history="1">
        <w:r w:rsidRPr="00754C33">
          <w:rPr>
            <w:rStyle w:val="Hyperlink"/>
            <w:b/>
            <w:bCs/>
          </w:rPr>
          <w:t>Luke Shilling</w:t>
        </w:r>
      </w:hyperlink>
      <w:r>
        <w:t xml:space="preserve"> impressed in his first save, striking out five Greenville hitters and allowing one walk in two hitless innings.</w:t>
      </w:r>
      <w:r w:rsidR="00E87EDF">
        <w:t xml:space="preserve"> Drive reliever</w:t>
      </w:r>
      <w:r>
        <w:t xml:space="preserve"> </w:t>
      </w:r>
      <w:hyperlink r:id="rId18" w:history="1">
        <w:r w:rsidRPr="00754C33">
          <w:rPr>
            <w:rStyle w:val="Hyperlink"/>
            <w:b/>
            <w:bCs/>
          </w:rPr>
          <w:t xml:space="preserve">Dylan </w:t>
        </w:r>
        <w:proofErr w:type="spellStart"/>
        <w:r w:rsidRPr="00754C33">
          <w:rPr>
            <w:rStyle w:val="Hyperlink"/>
            <w:b/>
            <w:bCs/>
          </w:rPr>
          <w:t>Spacke</w:t>
        </w:r>
        <w:proofErr w:type="spellEnd"/>
      </w:hyperlink>
      <w:r>
        <w:rPr>
          <w:b/>
          <w:bCs/>
        </w:rPr>
        <w:t xml:space="preserve"> </w:t>
      </w:r>
      <w:r>
        <w:t xml:space="preserve">(2-1) took his first loss of the season. </w:t>
      </w:r>
    </w:p>
    <w:p w14:paraId="1F0B3050" w14:textId="0B492629" w:rsidR="00E87EDF" w:rsidRDefault="00E87EDF" w:rsidP="00D73235"/>
    <w:p w14:paraId="1049B61C" w14:textId="7C2A4946" w:rsidR="00E87EDF" w:rsidRDefault="00E87EDF" w:rsidP="00D73235">
      <w:r>
        <w:t xml:space="preserve">With the 6-4 victory, the Dash </w:t>
      </w:r>
      <w:r w:rsidR="003066A8">
        <w:t>take</w:t>
      </w:r>
      <w:r>
        <w:t xml:space="preserve"> an early one-game lead to begin the six-game homestand. Southpaw </w:t>
      </w:r>
      <w:hyperlink r:id="rId19" w:history="1">
        <w:r w:rsidRPr="00754C33">
          <w:rPr>
            <w:rStyle w:val="Hyperlink"/>
            <w:b/>
            <w:bCs/>
          </w:rPr>
          <w:t>Taylor Varnell</w:t>
        </w:r>
      </w:hyperlink>
      <w:r>
        <w:t xml:space="preserve"> opens on the mound for the Dash </w:t>
      </w:r>
      <w:r w:rsidR="003066A8">
        <w:t>Wednesday</w:t>
      </w:r>
      <w:r>
        <w:t xml:space="preserve"> evening, as the Drive will call upon </w:t>
      </w:r>
      <w:hyperlink r:id="rId20" w:history="1">
        <w:r w:rsidRPr="00754C33">
          <w:rPr>
            <w:rStyle w:val="Hyperlink"/>
            <w:b/>
            <w:bCs/>
          </w:rPr>
          <w:t>Jay Groome</w:t>
        </w:r>
      </w:hyperlink>
      <w:r>
        <w:t>, Boston’s first</w:t>
      </w:r>
      <w:r w:rsidR="003066A8">
        <w:t>-</w:t>
      </w:r>
      <w:r>
        <w:t xml:space="preserve">round draft pick in 2016. First pitch is slated for 7:00 p.m. ET with pregame coverage beginning at 6:45 on </w:t>
      </w:r>
      <w:hyperlink r:id="rId21" w:history="1">
        <w:r w:rsidRPr="008959A4">
          <w:rPr>
            <w:rStyle w:val="Hyperlink"/>
          </w:rPr>
          <w:t>https://www.milb.com/winston-salem/team/broadcast-corner</w:t>
        </w:r>
      </w:hyperlink>
      <w:r>
        <w:t>.</w:t>
      </w:r>
    </w:p>
    <w:p w14:paraId="011230D8" w14:textId="6FD982F4" w:rsidR="00E87EDF" w:rsidRDefault="00E87EDF" w:rsidP="00D73235"/>
    <w:p w14:paraId="0681ACE0" w14:textId="77777777" w:rsidR="00E87EDF" w:rsidRPr="00E87EDF" w:rsidRDefault="00E87EDF" w:rsidP="00D73235"/>
    <w:p w14:paraId="531ED31B" w14:textId="77777777" w:rsidR="0033665E" w:rsidRPr="0033665E" w:rsidRDefault="0033665E" w:rsidP="00D73235"/>
    <w:p w14:paraId="4D153C2D" w14:textId="29E45EDC" w:rsidR="00D73235" w:rsidRPr="0033665E" w:rsidRDefault="00D73235" w:rsidP="00D73235">
      <w:pPr>
        <w:rPr>
          <w:b/>
          <w:bCs/>
        </w:rPr>
      </w:pPr>
    </w:p>
    <w:p w14:paraId="5BA48A5C" w14:textId="14663E59" w:rsidR="00763B98" w:rsidRDefault="00763B98"/>
    <w:sectPr w:rsidR="00763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6A0B"/>
    <w:multiLevelType w:val="multilevel"/>
    <w:tmpl w:val="0409001D"/>
    <w:styleLink w:val="McCarthyOutlineNotes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  <w:rPr>
        <w:rFonts w:ascii="Times New Roman" w:hAnsi="Times New Roman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98"/>
    <w:rsid w:val="000C16CB"/>
    <w:rsid w:val="002004A6"/>
    <w:rsid w:val="003066A8"/>
    <w:rsid w:val="0033665E"/>
    <w:rsid w:val="00552F2F"/>
    <w:rsid w:val="006E36BE"/>
    <w:rsid w:val="0073226A"/>
    <w:rsid w:val="00754C33"/>
    <w:rsid w:val="00763B98"/>
    <w:rsid w:val="00791C10"/>
    <w:rsid w:val="009331A5"/>
    <w:rsid w:val="00C82057"/>
    <w:rsid w:val="00D73235"/>
    <w:rsid w:val="00E8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E32D"/>
  <w15:chartTrackingRefBased/>
  <w15:docId w15:val="{FE1AA3EE-0F36-4437-B8F2-094A74B3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cCarthyOutlineNotes">
    <w:name w:val="McCarthy Outline Notes"/>
    <w:uiPriority w:val="99"/>
    <w:rsid w:val="00791C1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E87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b.com/r/player/669069" TargetMode="External"/><Relationship Id="rId13" Type="http://schemas.openxmlformats.org/officeDocument/2006/relationships/hyperlink" Target="https://www.milb.com/r/player/642711" TargetMode="External"/><Relationship Id="rId18" Type="http://schemas.openxmlformats.org/officeDocument/2006/relationships/hyperlink" Target="https://www.milb.com/r/player/6866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ilb.com/winston-salem/team/broadcast-corner" TargetMode="External"/><Relationship Id="rId7" Type="http://schemas.openxmlformats.org/officeDocument/2006/relationships/hyperlink" Target="https://www.milb.com/r/player/676613" TargetMode="External"/><Relationship Id="rId12" Type="http://schemas.openxmlformats.org/officeDocument/2006/relationships/hyperlink" Target="https://www.milb.com/r/player/666127" TargetMode="External"/><Relationship Id="rId17" Type="http://schemas.openxmlformats.org/officeDocument/2006/relationships/hyperlink" Target="https://www.milb.com/r/player/6634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lb.com/r/player/679346" TargetMode="External"/><Relationship Id="rId20" Type="http://schemas.openxmlformats.org/officeDocument/2006/relationships/hyperlink" Target="https://www.milb.com/player/jay-groome-6661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lb.com/r/player/680748" TargetMode="External"/><Relationship Id="rId11" Type="http://schemas.openxmlformats.org/officeDocument/2006/relationships/hyperlink" Target="https://www.milb.com/r/player/682075" TargetMode="External"/><Relationship Id="rId5" Type="http://schemas.openxmlformats.org/officeDocument/2006/relationships/hyperlink" Target="https://www.milb.com/r/player/690319" TargetMode="External"/><Relationship Id="rId15" Type="http://schemas.openxmlformats.org/officeDocument/2006/relationships/hyperlink" Target="https://www.milb.com/r/player/6427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ilb.com/r/player/677068" TargetMode="External"/><Relationship Id="rId19" Type="http://schemas.openxmlformats.org/officeDocument/2006/relationships/hyperlink" Target="https://www.milb.com/player/taylor-varnell-669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lb.com/r/player/663503" TargetMode="External"/><Relationship Id="rId14" Type="http://schemas.openxmlformats.org/officeDocument/2006/relationships/hyperlink" Target="https://www.milb.com/r/player/64156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Murphy</dc:creator>
  <cp:keywords/>
  <dc:description/>
  <cp:lastModifiedBy>Andrew Murphy</cp:lastModifiedBy>
  <cp:revision>2</cp:revision>
  <dcterms:created xsi:type="dcterms:W3CDTF">2021-06-09T02:19:00Z</dcterms:created>
  <dcterms:modified xsi:type="dcterms:W3CDTF">2021-06-09T02:19:00Z</dcterms:modified>
</cp:coreProperties>
</file>