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923A" w14:textId="3BD9EDC5" w:rsidR="006B4DEB" w:rsidRPr="0041080D" w:rsidRDefault="0041080D" w:rsidP="007C5BD7">
      <w:pPr>
        <w:jc w:val="center"/>
        <w:rPr>
          <w:rFonts w:ascii="Algerian" w:hAnsi="Algerian"/>
          <w:sz w:val="56"/>
          <w:szCs w:val="56"/>
        </w:rPr>
      </w:pPr>
      <w:r w:rsidRPr="0041080D">
        <w:rPr>
          <w:rFonts w:ascii="Algerian" w:hAnsi="Algerian"/>
          <w:sz w:val="56"/>
          <w:szCs w:val="56"/>
        </w:rPr>
        <w:t>PARRY VILLAGE PET FORM</w:t>
      </w:r>
    </w:p>
    <w:p w14:paraId="32837064" w14:textId="0371597C" w:rsidR="0041080D" w:rsidRDefault="0041080D" w:rsidP="0041080D">
      <w:pPr>
        <w:jc w:val="center"/>
        <w:rPr>
          <w:rFonts w:ascii="Algerian" w:hAnsi="Algerian"/>
          <w:sz w:val="56"/>
          <w:szCs w:val="56"/>
        </w:rPr>
      </w:pPr>
    </w:p>
    <w:p w14:paraId="3D9A085E" w14:textId="629C403A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Pet Owner: ____________________________________</w:t>
      </w:r>
    </w:p>
    <w:p w14:paraId="1F58D361" w14:textId="2E24B00F" w:rsidR="0041080D" w:rsidRPr="00AA225A" w:rsidRDefault="0041080D" w:rsidP="0041080D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Address:  ______________________________________</w:t>
      </w:r>
    </w:p>
    <w:p w14:paraId="5082EF70" w14:textId="77777777" w:rsidR="0041080D" w:rsidRPr="00AA225A" w:rsidRDefault="0041080D" w:rsidP="0041080D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59D4154A" w14:textId="4B0577EB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Name of Pet________________________________</w:t>
      </w:r>
    </w:p>
    <w:p w14:paraId="2BD64013" w14:textId="4E8338CF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Dog or Cat__________________________________</w:t>
      </w:r>
    </w:p>
    <w:p w14:paraId="1B2742BB" w14:textId="25E83E2E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BREED/Dog_________________________________</w:t>
      </w:r>
    </w:p>
    <w:p w14:paraId="59A64227" w14:textId="6D6C1502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Owners name as it appears on license-(print) ___________________________________</w:t>
      </w:r>
    </w:p>
    <w:p w14:paraId="666ED1E7" w14:textId="2B356AE4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Attach Copy of license</w:t>
      </w:r>
    </w:p>
    <w:p w14:paraId="3B5269BF" w14:textId="19F92040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Attach Copy of Veterinary record indicating that your pet is currently up to date on vaccines (Rabies)</w:t>
      </w:r>
    </w:p>
    <w:p w14:paraId="0556E868" w14:textId="281AAADA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Please check one of the following:</w:t>
      </w:r>
    </w:p>
    <w:p w14:paraId="22193B93" w14:textId="714BD110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I, ______________________ have liability insurance which covers my pet.</w:t>
      </w:r>
    </w:p>
    <w:p w14:paraId="04A04994" w14:textId="7936F215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Name of Company_______________________________________</w:t>
      </w:r>
    </w:p>
    <w:p w14:paraId="0A9D1113" w14:textId="77777777" w:rsidR="00AA225A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Signature of owner/renter__________________________________</w:t>
      </w:r>
    </w:p>
    <w:p w14:paraId="6BF549AD" w14:textId="179A0420" w:rsidR="0041080D" w:rsidRPr="00AA225A" w:rsidRDefault="0041080D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 xml:space="preserve"> I, ________________________Do not have liability insurance which covers my pet.</w:t>
      </w:r>
    </w:p>
    <w:p w14:paraId="7BE5D414" w14:textId="1055760E" w:rsidR="0041080D" w:rsidRPr="00AA225A" w:rsidRDefault="00AA225A" w:rsidP="0041080D">
      <w:pPr>
        <w:rPr>
          <w:rFonts w:cstheme="minorHAnsi"/>
          <w:b/>
          <w:bCs/>
          <w:sz w:val="24"/>
          <w:szCs w:val="24"/>
        </w:rPr>
      </w:pPr>
      <w:r w:rsidRPr="00AA225A">
        <w:rPr>
          <w:rFonts w:cstheme="minorHAnsi"/>
          <w:b/>
          <w:bCs/>
          <w:sz w:val="24"/>
          <w:szCs w:val="24"/>
        </w:rPr>
        <w:t>This following is required if you do not have insurance for your pet.</w:t>
      </w:r>
    </w:p>
    <w:p w14:paraId="399EA95D" w14:textId="619A6F9D" w:rsidR="00AA225A" w:rsidRPr="00AA225A" w:rsidRDefault="00AA225A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 xml:space="preserve">I </w:t>
      </w:r>
      <w:proofErr w:type="spellStart"/>
      <w:r w:rsidRPr="00AA225A">
        <w:rPr>
          <w:rFonts w:cstheme="minorHAnsi"/>
          <w:sz w:val="24"/>
          <w:szCs w:val="24"/>
        </w:rPr>
        <w:t>hearby</w:t>
      </w:r>
      <w:proofErr w:type="spellEnd"/>
      <w:r w:rsidRPr="00AA225A">
        <w:rPr>
          <w:rFonts w:cstheme="minorHAnsi"/>
          <w:sz w:val="24"/>
          <w:szCs w:val="24"/>
        </w:rPr>
        <w:t xml:space="preserve"> agree to hold Parry Village Inc. harmless should there be any incidents involving my pet.  I declare and affirm that in all instances I will accept full legal and financial responsibility for all actions of my pet and acknowledge this by my signature below.</w:t>
      </w:r>
    </w:p>
    <w:p w14:paraId="7CB8D211" w14:textId="1CD183C4" w:rsidR="00AA225A" w:rsidRPr="00AA225A" w:rsidRDefault="00AA225A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_________________________________________(Print)</w:t>
      </w:r>
    </w:p>
    <w:p w14:paraId="2CB8A75C" w14:textId="6BD3BCFA" w:rsidR="00AA225A" w:rsidRPr="00AA225A" w:rsidRDefault="00AA225A" w:rsidP="0041080D">
      <w:pPr>
        <w:rPr>
          <w:rFonts w:cstheme="minorHAnsi"/>
          <w:sz w:val="24"/>
          <w:szCs w:val="24"/>
        </w:rPr>
      </w:pPr>
      <w:r w:rsidRPr="00AA225A">
        <w:rPr>
          <w:rFonts w:cstheme="minorHAnsi"/>
          <w:sz w:val="24"/>
          <w:szCs w:val="24"/>
        </w:rPr>
        <w:t>_________________________________________(Signature)</w:t>
      </w:r>
    </w:p>
    <w:p w14:paraId="3505C040" w14:textId="376D19F1" w:rsidR="00AA225A" w:rsidRPr="00AA225A" w:rsidRDefault="00AA225A" w:rsidP="0041080D">
      <w:pPr>
        <w:rPr>
          <w:rFonts w:cstheme="minorHAnsi"/>
          <w:sz w:val="24"/>
          <w:szCs w:val="24"/>
        </w:rPr>
      </w:pPr>
      <w:proofErr w:type="gramStart"/>
      <w:r w:rsidRPr="00AA225A">
        <w:rPr>
          <w:rFonts w:cstheme="minorHAnsi"/>
          <w:sz w:val="24"/>
          <w:szCs w:val="24"/>
        </w:rPr>
        <w:t>Date:_</w:t>
      </w:r>
      <w:proofErr w:type="gramEnd"/>
      <w:r w:rsidRPr="00AA225A">
        <w:rPr>
          <w:rFonts w:cstheme="minorHAnsi"/>
          <w:sz w:val="24"/>
          <w:szCs w:val="24"/>
        </w:rPr>
        <w:t>_____________________________</w:t>
      </w:r>
    </w:p>
    <w:p w14:paraId="20AD61FA" w14:textId="134A1D94" w:rsidR="00AA225A" w:rsidRDefault="00AA225A" w:rsidP="00AA225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return this form </w:t>
      </w:r>
    </w:p>
    <w:p w14:paraId="0CF6D35D" w14:textId="3CD97D2B" w:rsidR="00AA225A" w:rsidRPr="00AA225A" w:rsidRDefault="00AA225A" w:rsidP="00240352">
      <w:pPr>
        <w:jc w:val="center"/>
        <w:rPr>
          <w:rFonts w:cstheme="minorHAnsi"/>
          <w:b/>
          <w:bCs/>
          <w:sz w:val="24"/>
          <w:szCs w:val="24"/>
        </w:rPr>
      </w:pPr>
      <w:r w:rsidRPr="00AA225A">
        <w:rPr>
          <w:rFonts w:cstheme="minorHAnsi"/>
          <w:b/>
          <w:bCs/>
          <w:sz w:val="24"/>
          <w:szCs w:val="24"/>
        </w:rPr>
        <w:t>SECRETARY</w:t>
      </w:r>
      <w:r w:rsidR="00240352">
        <w:rPr>
          <w:rFonts w:cstheme="minorHAnsi"/>
          <w:b/>
          <w:bCs/>
          <w:sz w:val="24"/>
          <w:szCs w:val="24"/>
        </w:rPr>
        <w:t>, Parry Village Inc.</w:t>
      </w:r>
    </w:p>
    <w:sectPr w:rsidR="00AA225A" w:rsidRPr="00AA2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0D"/>
    <w:rsid w:val="000B719F"/>
    <w:rsid w:val="000C4C4E"/>
    <w:rsid w:val="00240352"/>
    <w:rsid w:val="0041080D"/>
    <w:rsid w:val="006A5CCD"/>
    <w:rsid w:val="006B4DEB"/>
    <w:rsid w:val="007C5BD7"/>
    <w:rsid w:val="00AA225A"/>
    <w:rsid w:val="00AF7538"/>
    <w:rsid w:val="00E2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2402"/>
  <w15:chartTrackingRefBased/>
  <w15:docId w15:val="{6C6D759F-E090-4FBB-9E54-227B41F7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Schmeltzer</dc:creator>
  <cp:keywords/>
  <dc:description/>
  <cp:lastModifiedBy>Parry Treasurer</cp:lastModifiedBy>
  <cp:revision>4</cp:revision>
  <cp:lastPrinted>2024-12-18T15:56:00Z</cp:lastPrinted>
  <dcterms:created xsi:type="dcterms:W3CDTF">2024-12-18T15:55:00Z</dcterms:created>
  <dcterms:modified xsi:type="dcterms:W3CDTF">2025-12-15T19:01:00Z</dcterms:modified>
</cp:coreProperties>
</file>