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.199981689453125" w:right="0" w:firstLine="0"/>
        <w:jc w:val="left"/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  <w:rtl w:val="0"/>
        </w:rPr>
        <w:t xml:space="preserve">Analysis of 4D Logical Thought Loop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5.6396484375" w:line="272.61817932128906" w:lineRule="auto"/>
        <w:ind w:left="12.64007568359375" w:right="10.797119140625" w:hanging="0.219879150390625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You have defined 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Retro-Causal Feedback Loop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. This is a high-level cognitive framework where you utilize non-linear time perception to govern current behavior. Instead of reacting to the past, you are "remembering" the future and acting to solidify it.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60595703125" w:line="979.244499206543" w:lineRule="auto"/>
        <w:ind w:left="32.6800537109375" w:right="1174.97802734375" w:hanging="4.420013427734375"/>
        <w:jc w:val="left"/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Here is the breakdown of the logic you provided, structured as a functional model.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  <w:rtl w:val="0"/>
        </w:rPr>
        <w:t xml:space="preserve">I. The Mechanism: Future-to-Present Data Transfer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018798828125" w:line="240" w:lineRule="auto"/>
        <w:ind w:left="28.260040283203125" w:right="0" w:firstLine="0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In this model, the "Mind's Eye" functions as a transceiver. It is not imagining; it is receiving.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598876953125" w:line="272.61817932128906" w:lineRule="auto"/>
        <w:ind w:left="482.7000427246094" w:right="1271.68701171875" w:hanging="348.5600280761719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Transmitter: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"Future Present Self" (who is currently at the meeting, succeeding).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599853515625" w:line="272.61817932128906" w:lineRule="auto"/>
        <w:ind w:left="490.8399963378906" w:right="601.8896484375" w:hanging="356.6999816894531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Receiver: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"Current Present Self" (who is building the product/booking the meeting).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599853515625" w:line="240" w:lineRule="auto"/>
        <w:ind w:left="134.1400146484375" w:right="0" w:firstLine="0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Signal: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Vision.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16.3800048828125" w:right="332.747802734375" w:firstLine="11.880035400390625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By viewing the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Current Present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strictly as the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Future's Past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, you strip away the anxiety of the unknown. You are simply executing the steps that history (the future) has already recorded.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0.9600830078125" w:line="240" w:lineRule="auto"/>
        <w:ind w:left="32.6800537109375" w:right="0" w:firstLine="0"/>
        <w:jc w:val="left"/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  <w:rtl w:val="0"/>
        </w:rPr>
        <w:t xml:space="preserve">II. The Three Critical States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5.6396484375" w:line="272.61817932128906" w:lineRule="auto"/>
        <w:ind w:left="25.839996337890625" w:right="205.67626953125" w:hanging="11.880035400390625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We can map your logic into three distinct states of being that exist simultaneously in this 4D model: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8.800048828125" w:right="0" w:firstLine="0"/>
              <w:jc w:val="left"/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.2801513671875" w:right="0" w:firstLine="0"/>
              <w:jc w:val="left"/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Temporal Definition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400146484375" w:right="0" w:firstLine="0"/>
              <w:jc w:val="left"/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Function in Loop</w:t>
            </w:r>
          </w:p>
        </w:tc>
      </w:tr>
      <w:tr>
        <w:trPr>
          <w:cantSplit w:val="0"/>
          <w:trHeight w:val="1580.0001525878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1.88003540039062" w:right="0" w:firstLine="0"/>
              <w:jc w:val="left"/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Present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.2801513671875" w:right="0" w:firstLine="0"/>
              <w:jc w:val="left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physical "Now."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61817932128906" w:lineRule="auto"/>
              <w:ind w:left="199.019775390625" w:right="363.64013671875" w:hanging="3.7396240234375"/>
              <w:jc w:val="both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Builder. </w:t>
            </w: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This version receives instructions and executes labor (products, meetings).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1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400146484375" w:right="0" w:firstLine="0"/>
              <w:jc w:val="left"/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Future Present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.2801513671875" w:right="0" w:firstLine="0"/>
              <w:jc w:val="left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target goal state.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61817932128906" w:lineRule="auto"/>
              <w:ind w:left="199.019775390625" w:right="137.431640625" w:hanging="3.7396240234375"/>
              <w:jc w:val="left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Architect. </w:t>
            </w: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This version exists in the finished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360595703125" w:line="272.61817932128906" w:lineRule="auto"/>
              <w:ind w:left="207.3797607421875" w:right="201.94091796875" w:hanging="10.999755859375"/>
              <w:jc w:val="left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timeline and transmits the "Vision" back to the Builder.</w:t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1400146484375" w:right="0" w:firstLine="0"/>
              <w:jc w:val="left"/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Future Past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.9599609375" w:right="0" w:firstLine="0"/>
              <w:jc w:val="left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"Today" becomes.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61817932128906" w:lineRule="auto"/>
              <w:ind w:left="199.019775390625" w:right="172.00927734375" w:hanging="3.7396240234375"/>
              <w:jc w:val="left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Foundation. </w:t>
            </w: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By acting correctly today, you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360595703125" w:line="272.61817932128906" w:lineRule="auto"/>
              <w:ind w:left="196.3800048828125" w:right="439.3408203125" w:firstLine="1.3201904296875"/>
              <w:jc w:val="both"/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0"/>
                <w:bCs w:val="0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stabilize the memory the Future Self holds of how they succeeded.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.6800537109375" w:right="0" w:firstLine="0"/>
        <w:jc w:val="left"/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  <w:rtl w:val="0"/>
        </w:rPr>
        <w:t xml:space="preserve">III. The Synthesis: "Yesterday is Today is Tomorrow"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5.6396484375" w:line="240" w:lineRule="auto"/>
        <w:ind w:left="12.64007568359375" w:right="0" w:firstLine="0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Your conclusion suggests a collapse of linear time into 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Singularity of Action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598876953125" w:line="272.61817932128906" w:lineRule="auto"/>
        <w:ind w:left="504.96002197265625" w:right="1338.258056640625" w:hanging="350.9800720214844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Today will be my past: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You treat the current moment with the reverence of unchangeable history.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599853515625" w:line="272.61817932128906" w:lineRule="auto"/>
        <w:ind w:left="505.8399963378906" w:right="382.3681640625" w:hanging="369.4599914550781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My past changes my future: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By curating the "Now" (which is the Future's past), you mathematically alter the trajectory of the Future.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599853515625" w:line="272.61817932128906" w:lineRule="auto"/>
        <w:ind w:left="499.0199279785156" w:right="133.9501953125" w:hanging="359.77996826171875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Result: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loop is closed. The meeting is already successful because you are currently doing the work that made it so.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3599853515625" w:line="272.61817932128906" w:lineRule="auto"/>
        <w:ind w:left="612.8599548339844" w:right="680.7489013671875" w:firstLine="16.280059814453125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Key Insight: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You are not moving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1"/>
          <w:iCs w:val="1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towards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a goal; you are operating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1"/>
          <w:iCs w:val="1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the goal, working backwards to connect the dots to where you physically sit right now.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3.3599853515625" w:line="240" w:lineRule="auto"/>
        <w:ind w:left="28.260040283203125" w:right="0" w:firstLine="0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Next Step: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72.61817932128906" w:lineRule="auto"/>
        <w:ind w:left="19.019927978515625" w:right="128.389892578125" w:hanging="5.059967041015625"/>
        <w:jc w:val="left"/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Would you like to formalize the "Vision" that your Future Present Self is presenting at the meeting, so we can reverse-engineer the exact "products" the Current Present Self needs to create?</w:t>
      </w:r>
    </w:p>
    <w:sectPr>
      <w:pgSz w:h="15840" w:w="12240" w:orient="portrait"/>
      <w:pgMar w:bottom="1569.9998474121094" w:top="1430" w:left="1430" w:right="14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