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9C40" w14:textId="77777777" w:rsidR="00D63997" w:rsidRDefault="00286B80">
      <w:r w:rsidRPr="00E77A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287B" wp14:editId="6DE2B95E">
                <wp:simplePos x="0" y="0"/>
                <wp:positionH relativeFrom="page">
                  <wp:posOffset>508635</wp:posOffset>
                </wp:positionH>
                <wp:positionV relativeFrom="page">
                  <wp:posOffset>349150</wp:posOffset>
                </wp:positionV>
                <wp:extent cx="6905625" cy="10475595"/>
                <wp:effectExtent l="0" t="0" r="0" b="0"/>
                <wp:wrapThrough wrapText="bothSides">
                  <wp:wrapPolygon edited="0">
                    <wp:start x="79" y="0"/>
                    <wp:lineTo x="79" y="21525"/>
                    <wp:lineTo x="21451" y="21525"/>
                    <wp:lineTo x="21451" y="0"/>
                    <wp:lineTo x="7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47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32FE" w14:textId="77777777" w:rsidR="00286B80" w:rsidRDefault="00286B80" w:rsidP="00286B8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 Bold" w:hAnsi="Times New Roman Bold"/>
                                <w:sz w:val="28"/>
                                <w:lang w:val="en-GB"/>
                              </w:rPr>
                              <w:t>DARWELL FAIR BENCH SHOW</w:t>
                            </w:r>
                          </w:p>
                          <w:p w14:paraId="29FE244C" w14:textId="77777777" w:rsidR="00286B80" w:rsidRDefault="00286B80" w:rsidP="00286B8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lang w:val="en-GB"/>
                              </w:rPr>
                              <w:t>Saturday, August 19 Judging Starts at 9:30 a.m.</w:t>
                            </w:r>
                          </w:p>
                          <w:p w14:paraId="15C3525A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Hall hours</w:t>
                            </w:r>
                          </w:p>
                          <w:p w14:paraId="013AF8E7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You may </w:t>
                            </w:r>
                            <w:proofErr w:type="gramStart"/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pre buy</w:t>
                            </w:r>
                            <w:proofErr w:type="gramEnd"/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entry tags and enter exhibits at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the hall on Friday, August 18</w:t>
                            </w: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from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:00 p.m-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:00 p.m.</w:t>
                            </w:r>
                          </w:p>
                          <w:p w14:paraId="4E6B5DDB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Pre-entries and exhibits will be accepted at the hall on Saturday, Aug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ust 19 from 7:00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a.m..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9</w:t>
                            </w: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:15a.m.</w:t>
                            </w:r>
                          </w:p>
                          <w:p w14:paraId="07FC6D49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Fees</w:t>
                            </w:r>
                          </w:p>
                          <w:p w14:paraId="79F93679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Adults: $1.00 for first entry and 50¢ for each additional entry.    Junior and Intermediate:  25¢ per entry and</w:t>
                            </w:r>
                          </w:p>
                          <w:p w14:paraId="68ABBF8F" w14:textId="77777777" w:rsidR="00286B80" w:rsidRPr="00841AFC" w:rsidRDefault="00286B80" w:rsidP="00286B8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no charge for Schoolwork entries</w:t>
                            </w:r>
                          </w:p>
                          <w:p w14:paraId="1FE0B7AE" w14:textId="77777777" w:rsidR="00286B80" w:rsidRPr="00841AFC" w:rsidRDefault="00286B80" w:rsidP="00286B80">
                            <w:pPr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>For rules governing various sections see fair book index.  Entry forms must be completed and submitted to appropriate convenor prior to judging.</w:t>
                            </w:r>
                            <w:r w:rsidRPr="00841AFC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841AFC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EACH PERSON MUST</w:t>
                            </w:r>
                            <w:r w:rsidRPr="00841AF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complete a form for classes he or she is entering. </w:t>
                            </w:r>
                          </w:p>
                          <w:p w14:paraId="0AF342D0" w14:textId="77777777" w:rsidR="00286B80" w:rsidRDefault="00286B80" w:rsidP="00286B8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  <w:t>SECTION EXHIBITOR IS ENTERING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156ECAC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u w:val="single"/>
                                <w:lang w:val="en-GB"/>
                              </w:rPr>
                              <w:t>FAIR BENCH SHOW ENTRY FORM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Junior/Intermediate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Adult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____________</w:t>
                            </w:r>
                          </w:p>
                          <w:p w14:paraId="6EC2446B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4"/>
                              <w:gridCol w:w="4258"/>
                              <w:gridCol w:w="4258"/>
                              <w:gridCol w:w="1064"/>
                            </w:tblGrid>
                            <w:tr w:rsidR="00286B80" w14:paraId="76D39278" w14:textId="77777777" w:rsidTr="00707711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DC7B715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1C75DFE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  <w:t>CLASS#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86DD06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67E11EA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26152E5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2AB5E27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  <w:t>NAME OF EXHIBIT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EBD25A7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595A434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sz w:val="20"/>
                                      <w:lang w:val="en-GB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286B80" w14:paraId="54FD42BA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A6EEB8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lang w:val="en-GB"/>
                                    </w:rPr>
                                  </w:pPr>
                                </w:p>
                                <w:p w14:paraId="7820DCA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BF2F98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491A42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54108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E0B4ED4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DC0CE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EE7FDB7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0A5D0D5A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F5AD1E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5FF1FA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6F3080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FA473B1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F73B4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1AA9EF7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A120BB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57165D9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60A358EC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D5EF2B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045044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C333A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5A239A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B8BAD23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87E0B42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8299E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B56EBD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67AACADD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973531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4E0826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F6742A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0D3608C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2BCD4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36EDE48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52408D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1835D9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5BAC92CA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356C0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27E5064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DECBDE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83FDEB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4EEB04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F9AD3A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B6169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18D7ACA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26C1304B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882F85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193B684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CDBE72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20FE2C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7A903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6FBEEE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096BCA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678E39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72373E08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666571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F4E82B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FA223D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40063F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08B4FB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F13D362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A1140B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C8AC1BC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0AF6C5B9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53B91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2F138E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216FBB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CC8230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F502C2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677BB4B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591EF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805A0C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5CB3F6CA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0BF764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E1E7F1C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FF2F7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2CC96F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C92892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9265FE1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390870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705986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70BF537F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0F81A4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0ED5DC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325B40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FE3918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5385E5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7447A7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1AB34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05D277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12BA13A2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F31E7A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7E52B86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C3A19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51B5654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CBB5FF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611DD8A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6CD22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7C7B01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7B43DEC8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8FDBB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4EC8EE3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32760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4E6C309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D4F7A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C2E85A8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CA67C2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2FB3C4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6B3F272E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C695F1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E73360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EDD2DE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2BF33F7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394FBD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DB4EAA9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9B4FE7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1552A28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0BDD19C6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CF0A37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1C7DF9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D93DDA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826D58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DA3CEF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3609310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F6986A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141FEE9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193ED912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326E6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5C295CC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F9A347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7F9B17C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1AC1F6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A8F9AA8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D2A3F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9BAAAFF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330FD415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1A589D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CC6470A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A039D4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6D742C5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2967B7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E7CC3C1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6E88A5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27D115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  <w:tr w:rsidR="00286B80" w14:paraId="012026BB" w14:textId="77777777" w:rsidTr="0070771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48056C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304A0E7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9D9F41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0F33DAD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921779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59B6017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C211BF" w14:textId="77777777" w:rsidR="00286B80" w:rsidRDefault="00286B80" w:rsidP="00707711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42F997E" w14:textId="77777777" w:rsidR="00286B80" w:rsidRDefault="00286B80" w:rsidP="00707711">
                                  <w:pPr>
                                    <w:tabs>
                                      <w:tab w:val="left" w:pos="-360"/>
                                    </w:tabs>
                                    <w:spacing w:after="58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7A9100" w14:textId="77777777" w:rsidR="00286B80" w:rsidRDefault="00286B80" w:rsidP="00286B80">
                            <w:pPr>
                              <w:pStyle w:val="FreeForm"/>
                              <w:ind w:left="120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14:paraId="7E198843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348D60C9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ind w:right="27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_________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      </w:t>
                            </w:r>
                          </w:p>
                          <w:p w14:paraId="2EC6CEF8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NAME OF EXHIBITOR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1BFED2AB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</w:p>
                          <w:p w14:paraId="19E4A40B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7375FD21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107CD19A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PHONE NUMBER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__________________________________________________                               </w:t>
                            </w:r>
                          </w:p>
                          <w:p w14:paraId="1F81C91B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rPr>
                                <w:lang w:val="en-GB"/>
                              </w:rPr>
                            </w:pPr>
                          </w:p>
                          <w:p w14:paraId="510CC136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  <w:t xml:space="preserve">Are you presently engaged in the </w:t>
                            </w:r>
                            <w:proofErr w:type="gramStart"/>
                            <w:r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  <w:t>production</w:t>
                            </w:r>
                            <w:proofErr w:type="gramEnd"/>
                          </w:p>
                          <w:p w14:paraId="715D1B7E" w14:textId="77777777" w:rsidR="00286B80" w:rsidRDefault="00286B80" w:rsidP="00286B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  <w:t xml:space="preserve">of agricultural products?  Yes </w:t>
                            </w:r>
                            <w:r>
                              <w:rPr>
                                <w:rFonts w:ascii="Times New Roman Bold" w:hAnsi="Times New Roman Bold"/>
                                <w:sz w:val="22"/>
                                <w:u w:val="single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 Bold" w:hAnsi="Times New Roman Bold"/>
                                <w:sz w:val="22"/>
                                <w:lang w:val="en-GB"/>
                              </w:rPr>
                              <w:t xml:space="preserve">  No ______</w:t>
                            </w:r>
                            <w:r>
                              <w:rPr>
                                <w:rFonts w:ascii="Times New Roman Bold" w:hAnsi="Times New Roman Bold"/>
                                <w:sz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1BF499AD" w14:textId="77777777" w:rsidR="00286B80" w:rsidRDefault="00286B80" w:rsidP="00286B80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287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0.05pt;margin-top:27.5pt;width:543.75pt;height:8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" mv:complextextbox="1" filled="f" stroked="f">
                <v:textbox>
                  <w:txbxContent>
                    <w:p w14:paraId="75B132FE" w14:textId="77777777" w:rsidR="00286B80" w:rsidRDefault="00286B80" w:rsidP="00286B80">
                      <w:pPr>
                        <w:jc w:val="center"/>
                        <w:rPr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Times New Roman Bold" w:hAnsi="Times New Roman Bold"/>
                          <w:sz w:val="28"/>
                          <w:lang w:val="en-GB"/>
                        </w:rPr>
                        <w:t>DARWELL FAIR BENCH SHOW</w:t>
                      </w:r>
                    </w:p>
                    <w:p w14:paraId="29FE244C" w14:textId="77777777" w:rsidR="00286B80" w:rsidRDefault="00286B80" w:rsidP="00286B8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lang w:val="en-GB"/>
                        </w:rPr>
                        <w:t>Saturday, August 19 Judging Starts at 9:30 a.m.</w:t>
                      </w:r>
                    </w:p>
                    <w:p w14:paraId="15C3525A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Hall hours</w:t>
                      </w:r>
                    </w:p>
                    <w:p w14:paraId="013AF8E7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 xml:space="preserve">You may </w:t>
                      </w:r>
                      <w:proofErr w:type="gramStart"/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pre buy</w:t>
                      </w:r>
                      <w:proofErr w:type="gramEnd"/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 xml:space="preserve"> entry tags and enter exhibits at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the hall on Friday, August 18</w:t>
                      </w: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 xml:space="preserve"> from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6</w:t>
                      </w: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:00 p.m-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:00 p.m.</w:t>
                      </w:r>
                    </w:p>
                    <w:p w14:paraId="4E6B5DDB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Pre-entries and exhibits will be accepted at the hall on Saturday, Aug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ust 19 from 7:00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a.m..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– 9</w:t>
                      </w: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:15a.m.</w:t>
                      </w:r>
                    </w:p>
                    <w:p w14:paraId="07FC6D49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Fees</w:t>
                      </w:r>
                    </w:p>
                    <w:p w14:paraId="79F93679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Adults: $1.00 for first entry and 50¢ for each additional entry.    Junior and Intermediate:  25¢ per entry and</w:t>
                      </w:r>
                    </w:p>
                    <w:p w14:paraId="68ABBF8F" w14:textId="77777777" w:rsidR="00286B80" w:rsidRPr="00841AFC" w:rsidRDefault="00286B80" w:rsidP="00286B8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no charge for Schoolwork entries</w:t>
                      </w:r>
                    </w:p>
                    <w:p w14:paraId="1FE0B7AE" w14:textId="77777777" w:rsidR="00286B80" w:rsidRPr="00841AFC" w:rsidRDefault="00286B80" w:rsidP="00286B80">
                      <w:pPr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</w:pP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>For rules governing various sections see fair book index.  Entry forms must be completed and submitted to appropriate convenor prior to judging.</w:t>
                      </w:r>
                      <w:r w:rsidRPr="00841AFC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841AFC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>EACH PERSON MUST</w:t>
                      </w:r>
                      <w:r w:rsidRPr="00841AFC">
                        <w:rPr>
                          <w:sz w:val="20"/>
                          <w:szCs w:val="20"/>
                          <w:lang w:val="en-GB"/>
                        </w:rPr>
                        <w:t xml:space="preserve"> complete a form for classes he or she is entering. </w:t>
                      </w:r>
                    </w:p>
                    <w:p w14:paraId="0AF342D0" w14:textId="77777777" w:rsidR="00286B80" w:rsidRDefault="00286B80" w:rsidP="00286B80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  <w:t>SECTION EXHIBITOR IS ENTERING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3156ECAC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u w:val="single"/>
                          <w:lang w:val="en-GB"/>
                        </w:rPr>
                        <w:t>FAIR BENCH SHOW ENTRY FORM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Junior/Intermediate</w:t>
                      </w:r>
                      <w:r>
                        <w:rPr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 xml:space="preserve">               </w:t>
                      </w:r>
                      <w:r>
                        <w:rPr>
                          <w:sz w:val="2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Adult</w:t>
                      </w:r>
                      <w:r>
                        <w:rPr>
                          <w:sz w:val="20"/>
                          <w:lang w:val="en-GB"/>
                        </w:rPr>
                        <w:t xml:space="preserve"> ____________</w:t>
                      </w:r>
                    </w:p>
                    <w:p w14:paraId="6EC2446B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4"/>
                        <w:gridCol w:w="4258"/>
                        <w:gridCol w:w="4258"/>
                        <w:gridCol w:w="1064"/>
                      </w:tblGrid>
                      <w:tr w:rsidR="00286B80" w14:paraId="76D39278" w14:textId="77777777" w:rsidTr="00707711">
                        <w:trPr>
                          <w:cantSplit/>
                          <w:trHeight w:val="432"/>
                        </w:trPr>
                        <w:tc>
                          <w:tcPr>
                            <w:tcW w:w="1064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2DC7B715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1C75DFE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CLASS#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86DD069" w14:textId="77777777" w:rsidR="00286B80" w:rsidRDefault="00286B80" w:rsidP="00707711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</w:p>
                          <w:p w14:paraId="67E11EA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26152E5" w14:textId="77777777" w:rsidR="00286B80" w:rsidRDefault="00286B80" w:rsidP="00707711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</w:p>
                          <w:p w14:paraId="2AB5E27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NAME OF EXHIBIT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1EBD25A7" w14:textId="77777777" w:rsidR="00286B80" w:rsidRDefault="00286B80" w:rsidP="00707711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</w:p>
                          <w:p w14:paraId="595A434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lang w:val="en-GB"/>
                              </w:rPr>
                              <w:t>FEES</w:t>
                            </w:r>
                          </w:p>
                        </w:tc>
                      </w:tr>
                      <w:tr w:rsidR="00286B80" w14:paraId="54FD42BA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A6EEB8" w14:textId="77777777" w:rsidR="00286B80" w:rsidRDefault="00286B80" w:rsidP="00707711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lang w:val="en-GB"/>
                              </w:rPr>
                            </w:pPr>
                          </w:p>
                          <w:p w14:paraId="7820DCA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BF2F98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491A42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54108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E0B4ED4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DC0CE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EE7FDB7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0A5D0D5A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F5AD1E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5FF1FA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6F3080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FA473B1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F73B4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1AA9EF7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A120BB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57165D9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60A358EC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D5EF2B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045044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C333A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5A239A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B8BAD23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87E0B42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8299E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B56EBD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67AACADD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973531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4E0826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F6742A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0D3608C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2BCD4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36EDE48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52408D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1835D9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5BAC92CA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356C0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27E5064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DECBDE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83FDEB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4EEB04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F9AD3A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B6169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18D7ACA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26C1304B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882F85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193B684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CDBE72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20FE2C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7A903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6FBEEE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096BCA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678E39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72373E08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66571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F4E82B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FA223D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40063F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08B4FB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F13D362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A1140B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C8AC1BC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0AF6C5B9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53B91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2F138E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216FBB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CC8230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F502C2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677BB4B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591EF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805A0C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5CB3F6CA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0BF764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E1E7F1C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FF2F7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2CC96F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C92892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9265FE1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390870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705986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70BF537F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0F81A4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0ED5DC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325B40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FE3918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5385E5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7447A7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1AB34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05D277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12BA13A2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F31E7A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7E52B86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C3A19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51B5654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CBB5FF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611DD8A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6CD22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7C7B01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7B43DEC8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8FDBB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4EC8EE3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32760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4E6C309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D4F7A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C2E85A8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CA67C2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2FB3C4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6B3F272E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C695F1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E73360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EDD2DE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2BF33F7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394FBD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6DB4EAA9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9B4FE7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1552A28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0BDD19C6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CF0A37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1C7DF9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D93DDA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826D58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DA3CEF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3609310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F6986A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141FEE9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193ED912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326E6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5C295CC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F9A347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37F9B17C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1AC1F6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A8F9AA8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D2A3F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9BAAAFF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330FD415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1A589D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5CC6470A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A039D4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6D742C5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2967B7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E7CC3C1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6E88A5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227D115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  <w:tr w:rsidR="00286B80" w14:paraId="012026BB" w14:textId="77777777" w:rsidTr="00707711">
                        <w:trPr>
                          <w:cantSplit/>
                          <w:trHeight w:val="400"/>
                        </w:trPr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48056C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4304A0E7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9D9F41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70F33DAD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921779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059B6017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C211BF" w14:textId="77777777" w:rsidR="00286B80" w:rsidRDefault="00286B80" w:rsidP="00707711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14:paraId="142F997E" w14:textId="77777777" w:rsidR="00286B80" w:rsidRDefault="00286B80" w:rsidP="00707711">
                            <w:pPr>
                              <w:tabs>
                                <w:tab w:val="left" w:pos="-360"/>
                              </w:tabs>
                              <w:spacing w:after="58"/>
                              <w:jc w:val="center"/>
                            </w:pPr>
                          </w:p>
                        </w:tc>
                      </w:tr>
                    </w:tbl>
                    <w:p w14:paraId="497A9100" w14:textId="77777777" w:rsidR="00286B80" w:rsidRDefault="00286B80" w:rsidP="00286B80">
                      <w:pPr>
                        <w:pStyle w:val="FreeForm"/>
                        <w:ind w:left="120"/>
                        <w:rPr>
                          <w:sz w:val="24"/>
                          <w:lang w:val="en-GB"/>
                        </w:rPr>
                      </w:pPr>
                    </w:p>
                    <w:p w14:paraId="7E198843" w14:textId="77777777" w:rsidR="00286B80" w:rsidRDefault="00286B80" w:rsidP="00286B80">
                      <w:pPr>
                        <w:tabs>
                          <w:tab w:val="left" w:pos="0"/>
                        </w:tabs>
                        <w:jc w:val="right"/>
                        <w:rPr>
                          <w:sz w:val="20"/>
                          <w:lang w:val="en-GB"/>
                        </w:rPr>
                      </w:pPr>
                    </w:p>
                    <w:p w14:paraId="348D60C9" w14:textId="77777777" w:rsidR="00286B80" w:rsidRDefault="00286B80" w:rsidP="00286B80">
                      <w:pPr>
                        <w:tabs>
                          <w:tab w:val="left" w:pos="0"/>
                        </w:tabs>
                        <w:ind w:right="27"/>
                        <w:jc w:val="right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TOTAL</w:t>
                      </w:r>
                      <w:r>
                        <w:rPr>
                          <w:sz w:val="20"/>
                          <w:lang w:val="en-GB"/>
                        </w:rPr>
                        <w:t xml:space="preserve"> _________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 xml:space="preserve">                  </w:t>
                      </w:r>
                      <w:r>
                        <w:rPr>
                          <w:sz w:val="20"/>
                          <w:lang w:val="en-GB"/>
                        </w:rPr>
                        <w:t xml:space="preserve">           </w:t>
                      </w:r>
                    </w:p>
                    <w:p w14:paraId="2EC6CEF8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NAME OF EXHIBITOR</w:t>
                      </w:r>
                      <w:r>
                        <w:rPr>
                          <w:sz w:val="20"/>
                          <w:lang w:val="en-GB"/>
                        </w:rPr>
                        <w:t xml:space="preserve"> 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 xml:space="preserve"> ____________________________________________________________________</w:t>
                      </w:r>
                    </w:p>
                    <w:p w14:paraId="1BFED2AB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</w:pPr>
                    </w:p>
                    <w:p w14:paraId="19E4A40B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ADDRESS</w:t>
                      </w:r>
                      <w:r>
                        <w:rPr>
                          <w:sz w:val="20"/>
                          <w:lang w:val="en-GB"/>
                        </w:rPr>
                        <w:t xml:space="preserve"> 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 xml:space="preserve"> ________________________________________________________________________________</w:t>
                      </w:r>
                    </w:p>
                    <w:p w14:paraId="7375FD21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sz w:val="20"/>
                          <w:lang w:val="en-GB"/>
                        </w:rPr>
                      </w:pPr>
                    </w:p>
                    <w:p w14:paraId="107CD19A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lang w:val="en-GB"/>
                        </w:rPr>
                        <w:t>PHONE NUMBER</w:t>
                      </w:r>
                      <w:r>
                        <w:rPr>
                          <w:sz w:val="20"/>
                          <w:lang w:val="en-GB"/>
                        </w:rPr>
                        <w:t xml:space="preserve">  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 xml:space="preserve">__________________________________________________                               </w:t>
                      </w:r>
                    </w:p>
                    <w:p w14:paraId="1F81C91B" w14:textId="77777777" w:rsidR="00286B80" w:rsidRDefault="00286B80" w:rsidP="00286B80">
                      <w:pPr>
                        <w:tabs>
                          <w:tab w:val="left" w:pos="0"/>
                        </w:tabs>
                        <w:rPr>
                          <w:lang w:val="en-GB"/>
                        </w:rPr>
                      </w:pPr>
                    </w:p>
                    <w:p w14:paraId="510CC136" w14:textId="77777777" w:rsidR="00286B80" w:rsidRDefault="00286B80" w:rsidP="00286B80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  <w:t xml:space="preserve">Are you presently engaged in the </w:t>
                      </w:r>
                      <w:proofErr w:type="gramStart"/>
                      <w:r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  <w:t>production</w:t>
                      </w:r>
                      <w:proofErr w:type="gramEnd"/>
                    </w:p>
                    <w:p w14:paraId="715D1B7E" w14:textId="77777777" w:rsidR="00286B80" w:rsidRDefault="00286B80" w:rsidP="00286B80">
                      <w:pPr>
                        <w:tabs>
                          <w:tab w:val="left" w:pos="0"/>
                        </w:tabs>
                        <w:jc w:val="center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  <w:t xml:space="preserve">of agricultural products?  Yes </w:t>
                      </w:r>
                      <w:r>
                        <w:rPr>
                          <w:rFonts w:ascii="Times New Roman Bold" w:hAnsi="Times New Roman Bold"/>
                          <w:sz w:val="22"/>
                          <w:u w:val="single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Times New Roman Bold" w:hAnsi="Times New Roman Bold"/>
                          <w:sz w:val="22"/>
                          <w:lang w:val="en-GB"/>
                        </w:rPr>
                        <w:t xml:space="preserve">  No ______</w:t>
                      </w:r>
                      <w:r>
                        <w:rPr>
                          <w:rFonts w:ascii="Times New Roman Bold" w:hAnsi="Times New Roman Bold"/>
                          <w:sz w:val="2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1BF499AD" w14:textId="77777777" w:rsidR="00286B80" w:rsidRDefault="00286B80" w:rsidP="00286B80"/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63997" w:rsidSect="00BB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9"/>
    <w:rsid w:val="00286B80"/>
    <w:rsid w:val="007C0333"/>
    <w:rsid w:val="00931E89"/>
    <w:rsid w:val="00BB2331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5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E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31E89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Stark</dc:creator>
  <cp:keywords/>
  <dc:description/>
  <cp:lastModifiedBy>Victoria Stark</cp:lastModifiedBy>
  <cp:revision>1</cp:revision>
  <dcterms:created xsi:type="dcterms:W3CDTF">2018-07-08T18:21:00Z</dcterms:created>
  <dcterms:modified xsi:type="dcterms:W3CDTF">2018-07-08T18:31:00Z</dcterms:modified>
</cp:coreProperties>
</file>