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3D01A" w14:textId="1319B536" w:rsidR="00541F3E" w:rsidRPr="00923975" w:rsidRDefault="002D38FF" w:rsidP="008056CC">
      <w:pPr>
        <w:jc w:val="center"/>
        <w:rPr>
          <w:rFonts w:ascii="Footlight MT Light" w:hAnsi="Footlight MT Light"/>
          <w:b/>
          <w:bCs/>
          <w:sz w:val="48"/>
          <w:szCs w:val="48"/>
        </w:rPr>
      </w:pPr>
      <w:r w:rsidRPr="00923975">
        <w:rPr>
          <w:rFonts w:ascii="Footlight MT Light" w:hAnsi="Footlight MT Light"/>
          <w:b/>
          <w:bCs/>
          <w:sz w:val="48"/>
          <w:szCs w:val="48"/>
        </w:rPr>
        <w:t>Local Places We Love</w:t>
      </w:r>
    </w:p>
    <w:p w14:paraId="4103A9E3" w14:textId="77777777" w:rsidR="002D38FF" w:rsidRPr="00923975" w:rsidRDefault="002D38FF">
      <w:pPr>
        <w:rPr>
          <w:rFonts w:ascii="Footlight MT Light" w:hAnsi="Footlight MT Light"/>
          <w:b/>
          <w:bCs/>
        </w:rPr>
      </w:pPr>
    </w:p>
    <w:p w14:paraId="45D7A318" w14:textId="7956FDE5" w:rsidR="002D38FF" w:rsidRPr="00923975" w:rsidRDefault="002D38FF" w:rsidP="008056CC">
      <w:pPr>
        <w:jc w:val="center"/>
        <w:rPr>
          <w:rFonts w:ascii="Footlight MT Light" w:hAnsi="Footlight MT Light"/>
          <w:b/>
          <w:bCs/>
          <w:sz w:val="40"/>
          <w:szCs w:val="40"/>
        </w:rPr>
      </w:pPr>
      <w:r w:rsidRPr="00923975">
        <w:rPr>
          <w:rFonts w:ascii="Footlight MT Light" w:hAnsi="Footlight MT Light"/>
          <w:b/>
          <w:bCs/>
          <w:sz w:val="40"/>
          <w:szCs w:val="40"/>
        </w:rPr>
        <w:t>Dining</w:t>
      </w:r>
    </w:p>
    <w:p w14:paraId="42EC407D" w14:textId="77777777" w:rsidR="002D38FF" w:rsidRPr="00923975" w:rsidRDefault="002D38FF">
      <w:pPr>
        <w:rPr>
          <w:rFonts w:ascii="Footlight MT Light" w:hAnsi="Footlight MT Light"/>
        </w:rPr>
      </w:pPr>
    </w:p>
    <w:p w14:paraId="2C1DDBAE" w14:textId="77777777" w:rsidR="008056CC" w:rsidRPr="00923975" w:rsidRDefault="008056CC">
      <w:pPr>
        <w:rPr>
          <w:rFonts w:ascii="Footlight MT Light" w:hAnsi="Footlight MT Light"/>
        </w:rPr>
      </w:pPr>
    </w:p>
    <w:p w14:paraId="5DBC1ACA" w14:textId="0E63A42B" w:rsidR="002D38FF" w:rsidRPr="00923975" w:rsidRDefault="002D38FF">
      <w:pPr>
        <w:rPr>
          <w:rFonts w:ascii="Footlight MT Light" w:hAnsi="Footlight MT Light"/>
        </w:rPr>
      </w:pPr>
      <w:r w:rsidRPr="00923975">
        <w:rPr>
          <w:rFonts w:ascii="Footlight MT Light" w:hAnsi="Footlight MT Light"/>
          <w:b/>
          <w:bCs/>
        </w:rPr>
        <w:t>Sips Sundridge</w:t>
      </w:r>
      <w:r w:rsidR="004C023F" w:rsidRPr="00923975">
        <w:rPr>
          <w:rFonts w:ascii="Footlight MT Light" w:hAnsi="Footlight MT Light"/>
        </w:rPr>
        <w:tab/>
      </w:r>
      <w:r w:rsidR="004C023F" w:rsidRPr="00923975">
        <w:rPr>
          <w:rFonts w:ascii="Footlight MT Light" w:hAnsi="Footlight MT Light"/>
        </w:rPr>
        <w:tab/>
      </w:r>
      <w:r w:rsidR="004C023F" w:rsidRPr="00923975">
        <w:rPr>
          <w:rFonts w:ascii="Footlight MT Light" w:hAnsi="Footlight MT Light"/>
        </w:rPr>
        <w:tab/>
      </w:r>
      <w:r w:rsidR="004C023F" w:rsidRPr="00923975">
        <w:rPr>
          <w:rFonts w:ascii="Footlight MT Light" w:hAnsi="Footlight MT Light" w:cs="Arial"/>
          <w:color w:val="050505"/>
          <w:shd w:val="clear" w:color="auto" w:fill="FFFFFF"/>
        </w:rPr>
        <w:t>80 Main Street, Sundridge, ON, P0A 1Z0</w:t>
      </w:r>
    </w:p>
    <w:p w14:paraId="4FCCF6C1" w14:textId="6E82FCEE" w:rsidR="002D38FF" w:rsidRPr="00923975" w:rsidRDefault="002D38FF">
      <w:pPr>
        <w:rPr>
          <w:rFonts w:ascii="Footlight MT Light" w:hAnsi="Footlight MT Light"/>
        </w:rPr>
      </w:pPr>
      <w:r w:rsidRPr="00923975">
        <w:rPr>
          <w:rFonts w:ascii="Footlight MT Light" w:hAnsi="Footlight MT Light"/>
        </w:rPr>
        <w:t>Coffee house</w:t>
      </w:r>
      <w:r w:rsidR="004C023F" w:rsidRPr="00923975">
        <w:rPr>
          <w:rFonts w:ascii="Footlight MT Light" w:hAnsi="Footlight MT Light"/>
        </w:rPr>
        <w:tab/>
      </w:r>
      <w:r w:rsidR="004C023F" w:rsidRPr="00923975">
        <w:rPr>
          <w:rFonts w:ascii="Footlight MT Light" w:hAnsi="Footlight MT Light"/>
        </w:rPr>
        <w:tab/>
      </w:r>
      <w:r w:rsidR="004C023F" w:rsidRPr="00923975">
        <w:rPr>
          <w:rFonts w:ascii="Footlight MT Light" w:hAnsi="Footlight MT Light"/>
        </w:rPr>
        <w:tab/>
      </w:r>
      <w:r w:rsidR="008056CC" w:rsidRPr="00923975">
        <w:rPr>
          <w:rFonts w:ascii="Footlight MT Light" w:hAnsi="Footlight MT Light"/>
        </w:rPr>
        <w:tab/>
      </w:r>
      <w:r w:rsidR="004C023F" w:rsidRPr="00923975">
        <w:rPr>
          <w:rFonts w:ascii="Footlight MT Light" w:hAnsi="Footlight MT Light" w:cs="Arial"/>
          <w:color w:val="050505"/>
          <w:shd w:val="clear" w:color="auto" w:fill="FFFFFF"/>
        </w:rPr>
        <w:t>(249) 397-4500</w:t>
      </w:r>
    </w:p>
    <w:p w14:paraId="7869BF21" w14:textId="6FA7741F" w:rsidR="002D38FF" w:rsidRPr="00923975" w:rsidRDefault="002D38FF">
      <w:pPr>
        <w:rPr>
          <w:rFonts w:ascii="Footlight MT Light" w:hAnsi="Footlight MT Light"/>
        </w:rPr>
      </w:pPr>
      <w:r w:rsidRPr="00923975">
        <w:rPr>
          <w:rFonts w:ascii="Footlight MT Light" w:hAnsi="Footlight MT Light"/>
        </w:rPr>
        <w:t>Sandwiches, baked treats</w:t>
      </w:r>
    </w:p>
    <w:p w14:paraId="1EF7B53D" w14:textId="77777777" w:rsidR="00337015" w:rsidRPr="00923975" w:rsidRDefault="00337015">
      <w:pPr>
        <w:rPr>
          <w:rFonts w:ascii="Footlight MT Light" w:hAnsi="Footlight MT Light"/>
        </w:rPr>
      </w:pPr>
    </w:p>
    <w:p w14:paraId="70526663" w14:textId="732AF809" w:rsidR="00337015" w:rsidRPr="00923975" w:rsidRDefault="00337015">
      <w:pPr>
        <w:rPr>
          <w:rFonts w:ascii="Footlight MT Light" w:hAnsi="Footlight MT Light"/>
        </w:rPr>
      </w:pPr>
      <w:r w:rsidRPr="00923975">
        <w:rPr>
          <w:rFonts w:ascii="Footlight MT Light" w:hAnsi="Footlight MT Light"/>
          <w:b/>
          <w:bCs/>
        </w:rPr>
        <w:t>Pie O My Pizza</w:t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 xml:space="preserve">77 Main Street, Sundridge, ON, </w:t>
      </w:r>
      <w:r w:rsidR="008056CC" w:rsidRPr="00923975">
        <w:rPr>
          <w:rFonts w:ascii="Footlight MT Light" w:hAnsi="Footlight MT Light" w:cs="Arial"/>
          <w:color w:val="050505"/>
          <w:shd w:val="clear" w:color="auto" w:fill="FFFFFF"/>
        </w:rPr>
        <w:t>P0A1Z0</w:t>
      </w:r>
    </w:p>
    <w:p w14:paraId="0AF0C0F7" w14:textId="322E1EEA" w:rsidR="00337015" w:rsidRPr="00923975" w:rsidRDefault="00337015">
      <w:pPr>
        <w:rPr>
          <w:rFonts w:ascii="Footlight MT Light" w:hAnsi="Footlight MT Light"/>
        </w:rPr>
      </w:pPr>
      <w:r w:rsidRPr="00923975">
        <w:rPr>
          <w:rFonts w:ascii="Footlight MT Light" w:hAnsi="Footlight MT Light"/>
        </w:rPr>
        <w:t>Pizza / Subs / Wings</w:t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="008056CC"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>(705) 384-1008</w:t>
      </w:r>
    </w:p>
    <w:p w14:paraId="74DAFDFB" w14:textId="77777777" w:rsidR="00337015" w:rsidRPr="00923975" w:rsidRDefault="00337015">
      <w:pPr>
        <w:rPr>
          <w:rFonts w:ascii="Footlight MT Light" w:hAnsi="Footlight MT Light"/>
        </w:rPr>
      </w:pPr>
    </w:p>
    <w:p w14:paraId="48FFF579" w14:textId="6704085C" w:rsidR="002D38FF" w:rsidRPr="00923975" w:rsidRDefault="002D38FF">
      <w:pPr>
        <w:rPr>
          <w:rFonts w:ascii="Footlight MT Light" w:hAnsi="Footlight MT Light"/>
        </w:rPr>
      </w:pPr>
      <w:r w:rsidRPr="00923975">
        <w:rPr>
          <w:rFonts w:ascii="Footlight MT Light" w:hAnsi="Footlight MT Light"/>
          <w:b/>
          <w:bCs/>
        </w:rPr>
        <w:t>Happy Tummy</w:t>
      </w:r>
      <w:r w:rsidRPr="00923975">
        <w:rPr>
          <w:rFonts w:ascii="Footlight MT Light" w:hAnsi="Footlight MT Light"/>
        </w:rPr>
        <w:t xml:space="preserve"> </w:t>
      </w:r>
      <w:r w:rsidRPr="00923975">
        <w:rPr>
          <w:rFonts w:ascii="Footlight MT Light" w:hAnsi="Footlight MT Light"/>
        </w:rPr>
        <w:tab/>
      </w:r>
      <w:r w:rsidR="008056CC"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  <w:color w:val="050505"/>
          <w:shd w:val="clear" w:color="auto" w:fill="FFFFFF"/>
        </w:rPr>
        <w:t>323 Adams Rd, Sundridge, ON, P0A 1Z0</w:t>
      </w:r>
    </w:p>
    <w:p w14:paraId="46ABDB85" w14:textId="57DA3D28" w:rsidR="002D38FF" w:rsidRPr="00923975" w:rsidRDefault="002D38FF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/>
        </w:rPr>
        <w:t xml:space="preserve">Gluten </w:t>
      </w:r>
      <w:r w:rsidR="007B709E" w:rsidRPr="00923975">
        <w:rPr>
          <w:rFonts w:ascii="Footlight MT Light" w:hAnsi="Footlight MT Light"/>
        </w:rPr>
        <w:t>f</w:t>
      </w:r>
      <w:r w:rsidRPr="00923975">
        <w:rPr>
          <w:rFonts w:ascii="Footlight MT Light" w:hAnsi="Footlight MT Light"/>
        </w:rPr>
        <w:t xml:space="preserve">ree </w:t>
      </w:r>
      <w:r w:rsidR="007B709E" w:rsidRPr="00923975">
        <w:rPr>
          <w:rFonts w:ascii="Footlight MT Light" w:hAnsi="Footlight MT Light"/>
        </w:rPr>
        <w:t>b</w:t>
      </w:r>
      <w:r w:rsidRPr="00923975">
        <w:rPr>
          <w:rFonts w:ascii="Footlight MT Light" w:hAnsi="Footlight MT Light"/>
        </w:rPr>
        <w:t>akery</w:t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="008056CC"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>(705) 384-7320</w:t>
      </w:r>
    </w:p>
    <w:p w14:paraId="0BFA439A" w14:textId="77777777" w:rsidR="004C023F" w:rsidRPr="00923975" w:rsidRDefault="004C023F">
      <w:pPr>
        <w:rPr>
          <w:rFonts w:ascii="Footlight MT Light" w:hAnsi="Footlight MT Light" w:cs="Arial"/>
          <w:color w:val="050505"/>
          <w:shd w:val="clear" w:color="auto" w:fill="FFFFFF"/>
        </w:rPr>
      </w:pPr>
    </w:p>
    <w:p w14:paraId="71FFFFD9" w14:textId="38732C9C" w:rsidR="004C023F" w:rsidRPr="00923975" w:rsidRDefault="004C023F" w:rsidP="004C023F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 w:cs="Arial"/>
          <w:b/>
          <w:bCs/>
          <w:color w:val="050505"/>
          <w:shd w:val="clear" w:color="auto" w:fill="FFFFFF"/>
        </w:rPr>
        <w:t>Wing House</w:t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8056CC" w:rsidRPr="00923975">
        <w:rPr>
          <w:rFonts w:ascii="Footlight MT Light" w:hAnsi="Footlight MT Light" w:cs="Arial"/>
          <w:color w:val="050505"/>
          <w:shd w:val="clear" w:color="auto" w:fill="FFFFFF"/>
        </w:rPr>
        <w:tab/>
        <w:t xml:space="preserve">93 Main St, Sundridge, P0A1Z0 </w:t>
      </w:r>
    </w:p>
    <w:p w14:paraId="210BD772" w14:textId="5A2422A6" w:rsidR="004C023F" w:rsidRPr="00923975" w:rsidRDefault="004C023F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 w:cs="Arial"/>
          <w:color w:val="050505"/>
          <w:shd w:val="clear" w:color="auto" w:fill="FFFFFF"/>
        </w:rPr>
        <w:t xml:space="preserve">Wings and </w:t>
      </w:r>
      <w:r w:rsidR="007B709E" w:rsidRPr="00923975">
        <w:rPr>
          <w:rFonts w:ascii="Footlight MT Light" w:hAnsi="Footlight MT Light" w:cs="Arial"/>
          <w:color w:val="050505"/>
          <w:shd w:val="clear" w:color="auto" w:fill="FFFFFF"/>
        </w:rPr>
        <w:t>f</w:t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>ull menu</w:t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8056CC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8056CC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>(705) 384-1333</w:t>
      </w:r>
    </w:p>
    <w:p w14:paraId="36584033" w14:textId="77777777" w:rsidR="004C023F" w:rsidRPr="00923975" w:rsidRDefault="004C023F">
      <w:pPr>
        <w:rPr>
          <w:rFonts w:ascii="Footlight MT Light" w:hAnsi="Footlight MT Light" w:cs="Arial"/>
          <w:b/>
          <w:bCs/>
          <w:color w:val="050505"/>
          <w:shd w:val="clear" w:color="auto" w:fill="FFFFFF"/>
        </w:rPr>
      </w:pPr>
    </w:p>
    <w:p w14:paraId="0F3DE8A7" w14:textId="387140E9" w:rsidR="004C023F" w:rsidRPr="00923975" w:rsidRDefault="004C023F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 w:cs="Arial"/>
          <w:b/>
          <w:bCs/>
          <w:color w:val="050505"/>
          <w:shd w:val="clear" w:color="auto" w:fill="FFFFFF"/>
        </w:rPr>
        <w:t>Blue Roof Restaurant</w:t>
      </w:r>
      <w:r w:rsidRPr="00923975">
        <w:rPr>
          <w:rFonts w:ascii="Footlight MT Light" w:hAnsi="Footlight MT Light" w:cs="Arial"/>
          <w:b/>
          <w:bCs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8056CC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 xml:space="preserve">10419 Hwy 124, Sundridge, ON, </w:t>
      </w:r>
      <w:r w:rsidR="008056CC" w:rsidRPr="00923975">
        <w:rPr>
          <w:rFonts w:ascii="Footlight MT Light" w:hAnsi="Footlight MT Light" w:cs="Arial"/>
          <w:color w:val="050505"/>
          <w:shd w:val="clear" w:color="auto" w:fill="FFFFFF"/>
        </w:rPr>
        <w:t>P0A1Z0</w:t>
      </w:r>
    </w:p>
    <w:p w14:paraId="69DCE5EB" w14:textId="37DEACD5" w:rsidR="008056CC" w:rsidRPr="00923975" w:rsidRDefault="004C023F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 w:cs="Arial"/>
          <w:color w:val="050505"/>
          <w:shd w:val="clear" w:color="auto" w:fill="FFFFFF"/>
        </w:rPr>
        <w:t xml:space="preserve">Family Diner </w:t>
      </w:r>
      <w:r w:rsidR="008056CC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8056CC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8056CC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8056CC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8056CC" w:rsidRPr="00923975">
        <w:rPr>
          <w:rFonts w:ascii="Footlight MT Light" w:hAnsi="Footlight MT Light" w:cs="Arial"/>
          <w:color w:val="050505"/>
          <w:shd w:val="clear" w:color="auto" w:fill="FFFFFF"/>
        </w:rPr>
        <w:t>(705) 384-7300</w:t>
      </w:r>
    </w:p>
    <w:p w14:paraId="146B660A" w14:textId="79406E91" w:rsidR="004C023F" w:rsidRPr="00923975" w:rsidRDefault="008056CC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 w:cs="Arial"/>
          <w:color w:val="050505"/>
          <w:shd w:val="clear" w:color="auto" w:fill="FFFFFF"/>
        </w:rPr>
        <w:t>L</w:t>
      </w:r>
      <w:r w:rsidR="004C023F" w:rsidRPr="00923975">
        <w:rPr>
          <w:rFonts w:ascii="Footlight MT Light" w:hAnsi="Footlight MT Light" w:cs="Arial"/>
          <w:color w:val="050505"/>
          <w:shd w:val="clear" w:color="auto" w:fill="FFFFFF"/>
        </w:rPr>
        <w:t>unch and breakfast</w:t>
      </w:r>
      <w:r w:rsidR="004C023F" w:rsidRPr="00923975">
        <w:rPr>
          <w:rFonts w:ascii="Footlight MT Light" w:hAnsi="Footlight MT Light"/>
        </w:rPr>
        <w:t xml:space="preserve"> </w:t>
      </w:r>
    </w:p>
    <w:p w14:paraId="106855B6" w14:textId="2C44F2AF" w:rsidR="004C023F" w:rsidRPr="00923975" w:rsidRDefault="004C023F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 w:cs="Arial"/>
          <w:color w:val="050505"/>
          <w:shd w:val="clear" w:color="auto" w:fill="FFFFFF"/>
        </w:rPr>
        <w:t>Closed Sunday / Monday</w:t>
      </w:r>
    </w:p>
    <w:p w14:paraId="75AB23FC" w14:textId="77777777" w:rsidR="004C023F" w:rsidRPr="00923975" w:rsidRDefault="004C023F">
      <w:pPr>
        <w:rPr>
          <w:rFonts w:ascii="Footlight MT Light" w:hAnsi="Footlight MT Light" w:cs="Arial"/>
          <w:color w:val="050505"/>
          <w:shd w:val="clear" w:color="auto" w:fill="FFFFFF"/>
        </w:rPr>
      </w:pPr>
    </w:p>
    <w:p w14:paraId="5D77584B" w14:textId="619EAE2C" w:rsidR="004C023F" w:rsidRPr="00923975" w:rsidRDefault="004C023F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 w:cs="Arial"/>
          <w:b/>
          <w:bCs/>
          <w:color w:val="050505"/>
          <w:shd w:val="clear" w:color="auto" w:fill="FFFFFF"/>
        </w:rPr>
        <w:t>The Ridge Golf Course</w:t>
      </w:r>
      <w:r w:rsidRPr="00923975">
        <w:rPr>
          <w:rFonts w:ascii="Footlight MT Light" w:hAnsi="Footlight MT Light" w:cs="Arial"/>
          <w:b/>
          <w:bCs/>
          <w:color w:val="050505"/>
          <w:shd w:val="clear" w:color="auto" w:fill="FFFFFF"/>
        </w:rPr>
        <w:tab/>
      </w:r>
      <w:r w:rsidR="008056CC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>328 Sunny Ridge Road</w:t>
      </w:r>
      <w:r w:rsidR="008056CC" w:rsidRPr="00923975">
        <w:rPr>
          <w:rFonts w:ascii="Footlight MT Light" w:hAnsi="Footlight MT Light" w:cs="Arial"/>
          <w:color w:val="050505"/>
          <w:shd w:val="clear" w:color="auto" w:fill="FFFFFF"/>
        </w:rPr>
        <w:t xml:space="preserve">, </w:t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>Sundridge, O</w:t>
      </w:r>
      <w:r w:rsidR="00337015" w:rsidRPr="00923975">
        <w:rPr>
          <w:rFonts w:ascii="Footlight MT Light" w:hAnsi="Footlight MT Light" w:cs="Arial"/>
          <w:color w:val="050505"/>
          <w:shd w:val="clear" w:color="auto" w:fill="FFFFFF"/>
        </w:rPr>
        <w:t>N</w:t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>, P0A 1Z0</w:t>
      </w:r>
    </w:p>
    <w:p w14:paraId="36FE079B" w14:textId="7956F6EF" w:rsidR="004C023F" w:rsidRPr="00923975" w:rsidRDefault="004C023F" w:rsidP="004C023F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 w:cs="Arial"/>
          <w:color w:val="050505"/>
          <w:shd w:val="clear" w:color="auto" w:fill="FFFFFF"/>
        </w:rPr>
        <w:t>Full Menu</w:t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8056CC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>(705) 384-5844</w:t>
      </w:r>
    </w:p>
    <w:p w14:paraId="39935EE2" w14:textId="3F0250D7" w:rsidR="004C023F" w:rsidRPr="00923975" w:rsidRDefault="004C023F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 w:cs="Arial"/>
          <w:color w:val="050505"/>
          <w:shd w:val="clear" w:color="auto" w:fill="FFFFFF"/>
        </w:rPr>
        <w:t>Sunday Brunch</w:t>
      </w:r>
    </w:p>
    <w:p w14:paraId="6CCAFE55" w14:textId="77777777" w:rsidR="004C023F" w:rsidRPr="00923975" w:rsidRDefault="004C023F">
      <w:pPr>
        <w:rPr>
          <w:rFonts w:ascii="Footlight MT Light" w:hAnsi="Footlight MT Light" w:cs="Arial"/>
          <w:color w:val="050505"/>
          <w:shd w:val="clear" w:color="auto" w:fill="FFFFFF"/>
        </w:rPr>
      </w:pPr>
    </w:p>
    <w:p w14:paraId="0FD7F462" w14:textId="187D14E8" w:rsidR="004C023F" w:rsidRPr="00923975" w:rsidRDefault="004C023F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 w:cs="Arial"/>
          <w:b/>
          <w:bCs/>
          <w:color w:val="050505"/>
          <w:shd w:val="clear" w:color="auto" w:fill="FFFFFF"/>
        </w:rPr>
        <w:t>Double Decker</w:t>
      </w:r>
      <w:r w:rsidRPr="00923975">
        <w:rPr>
          <w:rFonts w:ascii="Footlight MT Light" w:hAnsi="Footlight MT Light" w:cs="Arial"/>
          <w:b/>
          <w:bCs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8056CC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 xml:space="preserve">10397 </w:t>
      </w:r>
      <w:r w:rsidR="008056CC" w:rsidRPr="00923975">
        <w:rPr>
          <w:rFonts w:ascii="Footlight MT Light" w:hAnsi="Footlight MT Light" w:cs="Arial"/>
          <w:color w:val="050505"/>
          <w:shd w:val="clear" w:color="auto" w:fill="FFFFFF"/>
        </w:rPr>
        <w:t>H</w:t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>wy 124, Sundridge, ON</w:t>
      </w:r>
      <w:r w:rsidR="008056CC" w:rsidRPr="00923975">
        <w:rPr>
          <w:rFonts w:ascii="Footlight MT Light" w:hAnsi="Footlight MT Light" w:cs="Arial"/>
          <w:color w:val="050505"/>
          <w:shd w:val="clear" w:color="auto" w:fill="FFFFFF"/>
        </w:rPr>
        <w:t>, P0A1Z0</w:t>
      </w:r>
    </w:p>
    <w:p w14:paraId="53CA4A93" w14:textId="26617493" w:rsidR="004C023F" w:rsidRPr="00923975" w:rsidRDefault="00337015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 w:cs="Arial"/>
          <w:color w:val="050505"/>
          <w:shd w:val="clear" w:color="auto" w:fill="FFFFFF"/>
        </w:rPr>
        <w:t xml:space="preserve">Burgers </w:t>
      </w:r>
      <w:proofErr w:type="spellStart"/>
      <w:r w:rsidRPr="00923975">
        <w:rPr>
          <w:rFonts w:ascii="Footlight MT Light" w:hAnsi="Footlight MT Light" w:cs="Arial"/>
          <w:color w:val="050505"/>
          <w:shd w:val="clear" w:color="auto" w:fill="FFFFFF"/>
        </w:rPr>
        <w:t>Etc</w:t>
      </w:r>
      <w:proofErr w:type="spellEnd"/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093FE6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>(</w:t>
      </w:r>
      <w:r w:rsidR="00093FE6" w:rsidRPr="00923975">
        <w:rPr>
          <w:rFonts w:ascii="Footlight MT Light" w:hAnsi="Footlight MT Light" w:cs="Arial"/>
          <w:color w:val="050505"/>
          <w:shd w:val="clear" w:color="auto" w:fill="FFFFFF"/>
        </w:rPr>
        <w:t>7</w:t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>05) 384-9999</w:t>
      </w:r>
    </w:p>
    <w:p w14:paraId="03F65E15" w14:textId="0BD731B6" w:rsidR="00337015" w:rsidRPr="00923975" w:rsidRDefault="00337015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 w:cs="Arial"/>
          <w:color w:val="050505"/>
          <w:shd w:val="clear" w:color="auto" w:fill="FFFFFF"/>
        </w:rPr>
        <w:t>Closed Wednesday</w:t>
      </w:r>
      <w:r w:rsidR="00093FE6" w:rsidRPr="00923975">
        <w:rPr>
          <w:rFonts w:ascii="Footlight MT Light" w:hAnsi="Footlight MT Light" w:cs="Arial"/>
          <w:color w:val="050505"/>
          <w:shd w:val="clear" w:color="auto" w:fill="FFFFFF"/>
        </w:rPr>
        <w:t>s</w:t>
      </w:r>
    </w:p>
    <w:p w14:paraId="7E8E1B1C" w14:textId="77777777" w:rsidR="004C023F" w:rsidRPr="00923975" w:rsidRDefault="004C023F">
      <w:pPr>
        <w:rPr>
          <w:rFonts w:ascii="Footlight MT Light" w:hAnsi="Footlight MT Light" w:cs="Arial"/>
          <w:color w:val="050505"/>
          <w:shd w:val="clear" w:color="auto" w:fill="FFFFFF"/>
        </w:rPr>
      </w:pPr>
    </w:p>
    <w:p w14:paraId="674BF405" w14:textId="3A41908C" w:rsidR="004C023F" w:rsidRPr="00923975" w:rsidRDefault="004C023F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 w:cs="Arial"/>
          <w:b/>
          <w:bCs/>
          <w:color w:val="050505"/>
          <w:shd w:val="clear" w:color="auto" w:fill="FFFFFF"/>
        </w:rPr>
        <w:t>June’s Country Diner</w:t>
      </w:r>
      <w:r w:rsidR="00337015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337015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337015" w:rsidRPr="00923975">
        <w:rPr>
          <w:rFonts w:ascii="Footlight MT Light" w:hAnsi="Footlight MT Light" w:cs="Arial"/>
          <w:color w:val="050505"/>
          <w:shd w:val="clear" w:color="auto" w:fill="FFFFFF"/>
        </w:rPr>
        <w:t>120 Ontario Street, Burks Falls, ON, P0A 1C0</w:t>
      </w:r>
    </w:p>
    <w:p w14:paraId="2E4E8EFA" w14:textId="1197CBA5" w:rsidR="00337015" w:rsidRPr="00923975" w:rsidRDefault="00337015" w:rsidP="00337015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 w:cs="Arial"/>
          <w:color w:val="050505"/>
          <w:shd w:val="clear" w:color="auto" w:fill="FFFFFF"/>
        </w:rPr>
        <w:t>Family Diner</w:t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093FE6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>(705) 382-0008</w:t>
      </w:r>
    </w:p>
    <w:p w14:paraId="49BF031D" w14:textId="70A2A3C3" w:rsidR="00337015" w:rsidRPr="00923975" w:rsidRDefault="00337015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 w:cs="Arial"/>
          <w:color w:val="050505"/>
          <w:shd w:val="clear" w:color="auto" w:fill="FFFFFF"/>
        </w:rPr>
        <w:t>Breakfast and Lunch</w:t>
      </w:r>
    </w:p>
    <w:p w14:paraId="65B7D28B" w14:textId="7F4AAF92" w:rsidR="00337015" w:rsidRPr="00923975" w:rsidRDefault="00337015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 w:cs="Arial"/>
          <w:color w:val="050505"/>
          <w:shd w:val="clear" w:color="auto" w:fill="FFFFFF"/>
        </w:rPr>
        <w:t>Open Weekends</w:t>
      </w:r>
    </w:p>
    <w:p w14:paraId="6FD40DA3" w14:textId="77777777" w:rsidR="004C023F" w:rsidRPr="00923975" w:rsidRDefault="004C023F">
      <w:pPr>
        <w:rPr>
          <w:rFonts w:ascii="Footlight MT Light" w:hAnsi="Footlight MT Light" w:cs="Arial"/>
          <w:color w:val="050505"/>
          <w:shd w:val="clear" w:color="auto" w:fill="FFFFFF"/>
        </w:rPr>
      </w:pPr>
    </w:p>
    <w:p w14:paraId="1259DB73" w14:textId="076C37BC" w:rsidR="004C023F" w:rsidRPr="00923975" w:rsidRDefault="004C023F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 w:cs="Arial"/>
          <w:b/>
          <w:bCs/>
          <w:color w:val="050505"/>
          <w:shd w:val="clear" w:color="auto" w:fill="FFFFFF"/>
        </w:rPr>
        <w:t>Yeti’s Pizza</w:t>
      </w:r>
      <w:r w:rsidR="00B856AB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B856AB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B856AB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093FE6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B856AB" w:rsidRPr="00923975">
        <w:rPr>
          <w:rFonts w:ascii="Footlight MT Light" w:hAnsi="Footlight MT Light" w:cs="Arial"/>
          <w:color w:val="474747"/>
          <w:shd w:val="clear" w:color="auto" w:fill="FFFFFF"/>
        </w:rPr>
        <w:t>51 Commercial Dr, Burk's Falls, ON P0A 1C0</w:t>
      </w:r>
    </w:p>
    <w:p w14:paraId="6E6B0B6A" w14:textId="74BC3403" w:rsidR="004C023F" w:rsidRPr="00923975" w:rsidRDefault="00B856AB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093FE6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>(705) 382-9384</w:t>
      </w:r>
    </w:p>
    <w:p w14:paraId="1645C246" w14:textId="77777777" w:rsidR="00337015" w:rsidRPr="00923975" w:rsidRDefault="00337015">
      <w:pPr>
        <w:rPr>
          <w:rFonts w:ascii="Footlight MT Light" w:hAnsi="Footlight MT Light" w:cs="Arial"/>
          <w:color w:val="050505"/>
          <w:shd w:val="clear" w:color="auto" w:fill="FFFFFF"/>
        </w:rPr>
      </w:pPr>
    </w:p>
    <w:p w14:paraId="17A2ABF2" w14:textId="4CEBE160" w:rsidR="00DF53CA" w:rsidRPr="00923975" w:rsidRDefault="00DF53CA">
      <w:pPr>
        <w:rPr>
          <w:rFonts w:ascii="Footlight MT Light" w:hAnsi="Footlight MT Light" w:cs="Arial"/>
          <w:color w:val="050505"/>
          <w:shd w:val="clear" w:color="auto" w:fill="FFFFFF"/>
        </w:rPr>
      </w:pPr>
      <w:proofErr w:type="spellStart"/>
      <w:r w:rsidRPr="00923975">
        <w:rPr>
          <w:rFonts w:ascii="Footlight MT Light" w:hAnsi="Footlight MT Light" w:cs="Arial"/>
          <w:b/>
          <w:bCs/>
          <w:color w:val="050505"/>
          <w:shd w:val="clear" w:color="auto" w:fill="FFFFFF"/>
        </w:rPr>
        <w:t>Wongs</w:t>
      </w:r>
      <w:proofErr w:type="spellEnd"/>
      <w:r w:rsidR="0043286A" w:rsidRPr="00923975">
        <w:rPr>
          <w:rFonts w:ascii="Footlight MT Light" w:hAnsi="Footlight MT Light" w:cs="Arial"/>
          <w:b/>
          <w:bCs/>
          <w:color w:val="050505"/>
          <w:shd w:val="clear" w:color="auto" w:fill="FFFFFF"/>
        </w:rPr>
        <w:t xml:space="preserve"> Delight</w:t>
      </w:r>
      <w:r w:rsidR="0043286A" w:rsidRPr="00923975">
        <w:rPr>
          <w:rFonts w:ascii="Footlight MT Light" w:hAnsi="Footlight MT Light" w:cs="Arial"/>
          <w:b/>
          <w:bCs/>
          <w:color w:val="050505"/>
          <w:shd w:val="clear" w:color="auto" w:fill="FFFFFF"/>
        </w:rPr>
        <w:tab/>
      </w:r>
      <w:r w:rsidR="0043286A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093FE6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43286A" w:rsidRPr="00923975">
        <w:rPr>
          <w:rFonts w:ascii="Footlight MT Light" w:hAnsi="Footlight MT Light" w:cs="Arial"/>
          <w:color w:val="474747"/>
          <w:shd w:val="clear" w:color="auto" w:fill="FFFFFF"/>
        </w:rPr>
        <w:t>99 Ottawa Ave, South River, ON P0A 1X0</w:t>
      </w:r>
    </w:p>
    <w:p w14:paraId="68712CE9" w14:textId="10320050" w:rsidR="0043286A" w:rsidRPr="00923975" w:rsidRDefault="0043286A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 w:cs="Arial"/>
          <w:color w:val="050505"/>
          <w:shd w:val="clear" w:color="auto" w:fill="FFFFFF"/>
        </w:rPr>
        <w:t>Chinese Food</w:t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093FE6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>(705) 386-7733</w:t>
      </w:r>
    </w:p>
    <w:p w14:paraId="091D9285" w14:textId="77777777" w:rsidR="00DF53CA" w:rsidRPr="00923975" w:rsidRDefault="00DF53CA">
      <w:pPr>
        <w:rPr>
          <w:rFonts w:ascii="Footlight MT Light" w:hAnsi="Footlight MT Light" w:cs="Arial"/>
          <w:color w:val="050505"/>
          <w:shd w:val="clear" w:color="auto" w:fill="FFFFFF"/>
        </w:rPr>
      </w:pPr>
    </w:p>
    <w:p w14:paraId="283DE441" w14:textId="6942A7C5" w:rsidR="004C023F" w:rsidRPr="00923975" w:rsidRDefault="004C023F">
      <w:pPr>
        <w:rPr>
          <w:rFonts w:ascii="Footlight MT Light" w:hAnsi="Footlight MT Light" w:cs="Arial"/>
          <w:color w:val="474747"/>
          <w:shd w:val="clear" w:color="auto" w:fill="FFFFFF"/>
        </w:rPr>
      </w:pPr>
      <w:r w:rsidRPr="00923975">
        <w:rPr>
          <w:rFonts w:ascii="Footlight MT Light" w:hAnsi="Footlight MT Light" w:cs="Arial"/>
          <w:b/>
          <w:bCs/>
          <w:color w:val="050505"/>
          <w:shd w:val="clear" w:color="auto" w:fill="FFFFFF"/>
        </w:rPr>
        <w:t>Tim Hortons</w:t>
      </w:r>
      <w:r w:rsidR="00DF53CA" w:rsidRPr="00923975">
        <w:rPr>
          <w:rFonts w:ascii="Footlight MT Light" w:hAnsi="Footlight MT Light" w:cs="Arial"/>
          <w:b/>
          <w:bCs/>
          <w:color w:val="050505"/>
          <w:shd w:val="clear" w:color="auto" w:fill="FFFFFF"/>
        </w:rPr>
        <w:tab/>
      </w:r>
      <w:r w:rsidR="00DF53CA" w:rsidRPr="00923975">
        <w:rPr>
          <w:rFonts w:ascii="Footlight MT Light" w:hAnsi="Footlight MT Light" w:cs="Arial"/>
          <w:b/>
          <w:bCs/>
          <w:color w:val="050505"/>
          <w:shd w:val="clear" w:color="auto" w:fill="FFFFFF"/>
        </w:rPr>
        <w:tab/>
      </w:r>
      <w:r w:rsidR="00DF53CA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093FE6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DF53CA" w:rsidRPr="00923975">
        <w:rPr>
          <w:rFonts w:ascii="Footlight MT Light" w:hAnsi="Footlight MT Light" w:cs="Arial"/>
          <w:color w:val="474747"/>
          <w:shd w:val="clear" w:color="auto" w:fill="FFFFFF"/>
        </w:rPr>
        <w:t>27 Commercial Dr, Burk's Falls, ON P0A 1C0</w:t>
      </w:r>
    </w:p>
    <w:p w14:paraId="0DA13790" w14:textId="3D2B1EF0" w:rsidR="00DF53CA" w:rsidRPr="00923975" w:rsidRDefault="00DF53CA">
      <w:pPr>
        <w:rPr>
          <w:rFonts w:ascii="Footlight MT Light" w:hAnsi="Footlight MT Light" w:cs="Arial"/>
          <w:color w:val="474747"/>
          <w:shd w:val="clear" w:color="auto" w:fill="FFFFFF"/>
        </w:rPr>
      </w:pPr>
      <w:r w:rsidRPr="00923975">
        <w:rPr>
          <w:rFonts w:ascii="Footlight MT Light" w:hAnsi="Footlight MT Light" w:cs="Arial"/>
          <w:color w:val="474747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474747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474747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474747"/>
          <w:shd w:val="clear" w:color="auto" w:fill="FFFFFF"/>
        </w:rPr>
        <w:tab/>
      </w:r>
      <w:r w:rsidR="00093FE6" w:rsidRPr="00923975">
        <w:rPr>
          <w:rFonts w:ascii="Footlight MT Light" w:hAnsi="Footlight MT Light" w:cs="Arial"/>
          <w:color w:val="474747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474747"/>
          <w:shd w:val="clear" w:color="auto" w:fill="FFFFFF"/>
        </w:rPr>
        <w:t>(705) 382-5151</w:t>
      </w:r>
    </w:p>
    <w:p w14:paraId="4D38C97F" w14:textId="77777777" w:rsidR="00DF53CA" w:rsidRPr="00923975" w:rsidRDefault="00DF53CA">
      <w:pPr>
        <w:rPr>
          <w:rFonts w:ascii="Footlight MT Light" w:hAnsi="Footlight MT Light" w:cs="Arial"/>
          <w:color w:val="050505"/>
          <w:shd w:val="clear" w:color="auto" w:fill="FFFFFF"/>
        </w:rPr>
      </w:pPr>
    </w:p>
    <w:p w14:paraId="167A0FF9" w14:textId="5D577941" w:rsidR="004C023F" w:rsidRPr="00923975" w:rsidRDefault="004C023F">
      <w:pPr>
        <w:rPr>
          <w:rFonts w:ascii="Footlight MT Light" w:hAnsi="Footlight MT Light" w:cs="Arial"/>
          <w:color w:val="050505"/>
          <w:shd w:val="clear" w:color="auto" w:fill="FFFFFF"/>
        </w:rPr>
      </w:pPr>
    </w:p>
    <w:p w14:paraId="7197D19F" w14:textId="3A4EA605" w:rsidR="004C023F" w:rsidRPr="00923975" w:rsidRDefault="004C023F">
      <w:pPr>
        <w:rPr>
          <w:rStyle w:val="lrzxr"/>
          <w:rFonts w:ascii="Footlight MT Light" w:hAnsi="Footlight MT Light" w:cs="Arial"/>
          <w:shd w:val="clear" w:color="auto" w:fill="FFFFFF"/>
        </w:rPr>
      </w:pPr>
      <w:r w:rsidRPr="00923975">
        <w:rPr>
          <w:rFonts w:ascii="Footlight MT Light" w:hAnsi="Footlight MT Light" w:cs="Arial"/>
          <w:b/>
          <w:bCs/>
          <w:color w:val="050505"/>
          <w:shd w:val="clear" w:color="auto" w:fill="FFFFFF"/>
        </w:rPr>
        <w:t>Subway</w:t>
      </w:r>
      <w:r w:rsidR="00DF53CA" w:rsidRPr="00923975">
        <w:rPr>
          <w:rFonts w:ascii="Footlight MT Light" w:hAnsi="Footlight MT Light" w:cs="Arial"/>
          <w:b/>
          <w:bCs/>
          <w:color w:val="050505"/>
          <w:shd w:val="clear" w:color="auto" w:fill="FFFFFF"/>
        </w:rPr>
        <w:t xml:space="preserve"> Sub</w:t>
      </w:r>
      <w:r w:rsidR="00DF53CA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DF53CA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DF53CA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093FE6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DF53CA" w:rsidRPr="00923975">
        <w:rPr>
          <w:rStyle w:val="w8qarf"/>
          <w:rFonts w:ascii="Footlight MT Light" w:hAnsi="Footlight MT Light" w:cs="Arial"/>
          <w:b/>
          <w:bCs/>
          <w:color w:val="1F1F1F"/>
          <w:shd w:val="clear" w:color="auto" w:fill="FFFFFF"/>
        </w:rPr>
        <w:t> </w:t>
      </w:r>
      <w:r w:rsidR="00DF53CA" w:rsidRPr="00923975">
        <w:rPr>
          <w:rStyle w:val="lrzxr"/>
          <w:rFonts w:ascii="Footlight MT Light" w:hAnsi="Footlight MT Light" w:cs="Arial"/>
          <w:shd w:val="clear" w:color="auto" w:fill="FFFFFF"/>
        </w:rPr>
        <w:t>5 Hilltop Road, Burk's Falls, ON P0A 1C0</w:t>
      </w:r>
    </w:p>
    <w:p w14:paraId="724AC1D6" w14:textId="7643D692" w:rsidR="00DF53CA" w:rsidRPr="00923975" w:rsidRDefault="00DF53CA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Style w:val="lrzxr"/>
          <w:rFonts w:ascii="Footlight MT Light" w:hAnsi="Footlight MT Light" w:cs="Arial"/>
          <w:shd w:val="clear" w:color="auto" w:fill="FFFFFF"/>
        </w:rPr>
        <w:tab/>
      </w:r>
      <w:r w:rsidRPr="00923975">
        <w:rPr>
          <w:rStyle w:val="lrzxr"/>
          <w:rFonts w:ascii="Footlight MT Light" w:hAnsi="Footlight MT Light" w:cs="Arial"/>
          <w:shd w:val="clear" w:color="auto" w:fill="FFFFFF"/>
        </w:rPr>
        <w:tab/>
      </w:r>
      <w:r w:rsidRPr="00923975">
        <w:rPr>
          <w:rStyle w:val="lrzxr"/>
          <w:rFonts w:ascii="Footlight MT Light" w:hAnsi="Footlight MT Light" w:cs="Arial"/>
          <w:shd w:val="clear" w:color="auto" w:fill="FFFFFF"/>
        </w:rPr>
        <w:tab/>
      </w:r>
      <w:r w:rsidRPr="00923975">
        <w:rPr>
          <w:rStyle w:val="lrzxr"/>
          <w:rFonts w:ascii="Footlight MT Light" w:hAnsi="Footlight MT Light" w:cs="Arial"/>
          <w:shd w:val="clear" w:color="auto" w:fill="FFFFFF"/>
        </w:rPr>
        <w:tab/>
      </w:r>
      <w:r w:rsidR="00093FE6" w:rsidRPr="00923975">
        <w:rPr>
          <w:rStyle w:val="lrzxr"/>
          <w:rFonts w:ascii="Footlight MT Light" w:hAnsi="Footlight MT Light" w:cs="Arial"/>
          <w:shd w:val="clear" w:color="auto" w:fill="FFFFFF"/>
        </w:rPr>
        <w:tab/>
      </w:r>
      <w:r w:rsidRPr="00923975">
        <w:rPr>
          <w:rStyle w:val="lrzxr"/>
          <w:rFonts w:ascii="Footlight MT Light" w:hAnsi="Footlight MT Light" w:cs="Arial"/>
          <w:shd w:val="clear" w:color="auto" w:fill="FFFFFF"/>
        </w:rPr>
        <w:t>(705) 382-1001</w:t>
      </w:r>
    </w:p>
    <w:p w14:paraId="6CDA5AD0" w14:textId="77777777" w:rsidR="004C023F" w:rsidRPr="00923975" w:rsidRDefault="004C023F">
      <w:pPr>
        <w:rPr>
          <w:rFonts w:ascii="Footlight MT Light" w:hAnsi="Footlight MT Light" w:cs="Arial"/>
          <w:color w:val="050505"/>
          <w:shd w:val="clear" w:color="auto" w:fill="FFFFFF"/>
        </w:rPr>
      </w:pPr>
    </w:p>
    <w:p w14:paraId="31FC83D1" w14:textId="3ACE28DC" w:rsidR="004C023F" w:rsidRPr="00923975" w:rsidRDefault="00093FE6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</w:p>
    <w:p w14:paraId="6EA08CC1" w14:textId="5B406981" w:rsidR="004C023F" w:rsidRPr="00923975" w:rsidRDefault="00DF53CA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 w:cs="Arial"/>
          <w:b/>
          <w:bCs/>
          <w:color w:val="050505"/>
          <w:shd w:val="clear" w:color="auto" w:fill="FFFFFF"/>
        </w:rPr>
        <w:t>South River Sips N More</w:t>
      </w:r>
      <w:r w:rsidR="0043286A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093FE6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43286A" w:rsidRPr="00923975">
        <w:rPr>
          <w:rFonts w:ascii="Footlight MT Light" w:hAnsi="Footlight MT Light" w:cs="Arial"/>
          <w:color w:val="050505"/>
          <w:shd w:val="clear" w:color="auto" w:fill="FFFFFF"/>
        </w:rPr>
        <w:t>281 Hwy 124, Sundridge, ON, P0A 1X0</w:t>
      </w:r>
    </w:p>
    <w:p w14:paraId="5D049C6E" w14:textId="3F0A0B7C" w:rsidR="0043286A" w:rsidRPr="00923975" w:rsidRDefault="0043286A" w:rsidP="0043286A">
      <w:pPr>
        <w:rPr>
          <w:rFonts w:ascii="Footlight MT Light" w:hAnsi="Footlight MT Light" w:cs="Arial"/>
          <w:color w:val="050505"/>
          <w:shd w:val="clear" w:color="auto" w:fill="FFFFFF"/>
        </w:rPr>
      </w:pPr>
      <w:r w:rsidRPr="00923975">
        <w:rPr>
          <w:rFonts w:ascii="Footlight MT Light" w:hAnsi="Footlight MT Light" w:cs="Arial"/>
          <w:color w:val="050505"/>
          <w:shd w:val="clear" w:color="auto" w:fill="FFFFFF"/>
        </w:rPr>
        <w:t>Ice Cream and Treats</w:t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093FE6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="00093FE6" w:rsidRPr="00923975">
        <w:rPr>
          <w:rFonts w:ascii="Footlight MT Light" w:hAnsi="Footlight MT Light" w:cs="Arial"/>
          <w:color w:val="050505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>(705) 386-2313</w:t>
      </w:r>
    </w:p>
    <w:p w14:paraId="6D51A769" w14:textId="77777777" w:rsidR="00280495" w:rsidRPr="00923975" w:rsidRDefault="00280495">
      <w:pPr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</w:pPr>
    </w:p>
    <w:p w14:paraId="542D0A4E" w14:textId="77777777" w:rsidR="00561D94" w:rsidRPr="00923975" w:rsidRDefault="00561D94" w:rsidP="00093FE6">
      <w:pPr>
        <w:jc w:val="center"/>
        <w:rPr>
          <w:rFonts w:ascii="Footlight MT Light" w:hAnsi="Footlight MT Light"/>
          <w:sz w:val="48"/>
          <w:szCs w:val="48"/>
        </w:rPr>
      </w:pPr>
    </w:p>
    <w:p w14:paraId="78341F70" w14:textId="77777777" w:rsidR="007B709E" w:rsidRPr="00923975" w:rsidRDefault="007B709E" w:rsidP="00093FE6">
      <w:pPr>
        <w:jc w:val="center"/>
        <w:rPr>
          <w:rFonts w:ascii="Footlight MT Light" w:hAnsi="Footlight MT Light"/>
          <w:sz w:val="48"/>
          <w:szCs w:val="48"/>
        </w:rPr>
      </w:pPr>
    </w:p>
    <w:p w14:paraId="67047753" w14:textId="77777777" w:rsidR="00561D94" w:rsidRPr="00923975" w:rsidRDefault="00561D94" w:rsidP="00093FE6">
      <w:pPr>
        <w:jc w:val="center"/>
        <w:rPr>
          <w:rFonts w:ascii="Footlight MT Light" w:hAnsi="Footlight MT Light"/>
          <w:sz w:val="48"/>
          <w:szCs w:val="48"/>
        </w:rPr>
      </w:pPr>
    </w:p>
    <w:p w14:paraId="5AAFA888" w14:textId="77777777" w:rsidR="00873AE4" w:rsidRPr="00923975" w:rsidRDefault="00873AE4" w:rsidP="00873AE4">
      <w:pPr>
        <w:jc w:val="center"/>
        <w:rPr>
          <w:rFonts w:ascii="Footlight MT Light" w:hAnsi="Footlight MT Light"/>
          <w:b/>
          <w:bCs/>
          <w:sz w:val="48"/>
          <w:szCs w:val="48"/>
        </w:rPr>
      </w:pPr>
      <w:r w:rsidRPr="00923975">
        <w:rPr>
          <w:rFonts w:ascii="Footlight MT Light" w:hAnsi="Footlight MT Light"/>
          <w:b/>
          <w:bCs/>
          <w:sz w:val="48"/>
          <w:szCs w:val="48"/>
        </w:rPr>
        <w:lastRenderedPageBreak/>
        <w:t>Local Places We Love</w:t>
      </w:r>
    </w:p>
    <w:p w14:paraId="1FE15EE5" w14:textId="77777777" w:rsidR="00873AE4" w:rsidRPr="00923975" w:rsidRDefault="00873AE4" w:rsidP="00873AE4">
      <w:pPr>
        <w:rPr>
          <w:rFonts w:ascii="Footlight MT Light" w:hAnsi="Footlight MT Light"/>
          <w:b/>
          <w:bCs/>
        </w:rPr>
      </w:pPr>
    </w:p>
    <w:p w14:paraId="240249D7" w14:textId="177673AE" w:rsidR="00873AE4" w:rsidRPr="00923975" w:rsidRDefault="00873AE4" w:rsidP="00873AE4">
      <w:pPr>
        <w:jc w:val="center"/>
        <w:rPr>
          <w:rFonts w:ascii="Footlight MT Light" w:hAnsi="Footlight MT Light"/>
          <w:b/>
          <w:bCs/>
          <w:sz w:val="40"/>
          <w:szCs w:val="40"/>
        </w:rPr>
      </w:pPr>
      <w:r w:rsidRPr="00923975">
        <w:rPr>
          <w:rFonts w:ascii="Footlight MT Light" w:hAnsi="Footlight MT Light"/>
          <w:b/>
          <w:bCs/>
          <w:sz w:val="40"/>
          <w:szCs w:val="40"/>
        </w:rPr>
        <w:t>Necessities</w:t>
      </w:r>
    </w:p>
    <w:p w14:paraId="6A4F0D09" w14:textId="77777777" w:rsidR="00873AE4" w:rsidRPr="00923975" w:rsidRDefault="00873AE4" w:rsidP="00093FE6">
      <w:pPr>
        <w:jc w:val="center"/>
        <w:rPr>
          <w:rFonts w:ascii="Footlight MT Light" w:hAnsi="Footlight MT Light"/>
          <w:sz w:val="48"/>
          <w:szCs w:val="48"/>
        </w:rPr>
      </w:pPr>
    </w:p>
    <w:p w14:paraId="62EBAD66" w14:textId="168EE0FB" w:rsidR="00873AE4" w:rsidRPr="00923975" w:rsidRDefault="00873AE4" w:rsidP="00873AE4">
      <w:pPr>
        <w:rPr>
          <w:rFonts w:ascii="Footlight MT Light" w:hAnsi="Footlight MT Light"/>
        </w:rPr>
      </w:pPr>
      <w:r w:rsidRPr="00923975">
        <w:rPr>
          <w:rFonts w:ascii="Footlight MT Light" w:hAnsi="Footlight MT Light"/>
          <w:b/>
          <w:bCs/>
        </w:rPr>
        <w:t>Foodland</w:t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 w:cs="Arial"/>
          <w:color w:val="050505"/>
          <w:shd w:val="clear" w:color="auto" w:fill="FFFFFF"/>
        </w:rPr>
        <w:t>10 John St, Sundridge, ON P0A 1Z0</w:t>
      </w:r>
    </w:p>
    <w:p w14:paraId="141F891A" w14:textId="0259CA97" w:rsidR="00873AE4" w:rsidRPr="00923975" w:rsidRDefault="00873AE4" w:rsidP="00873AE4">
      <w:pPr>
        <w:rPr>
          <w:rFonts w:ascii="Footlight MT Light" w:hAnsi="Footlight MT Light"/>
        </w:rPr>
      </w:pPr>
      <w:r w:rsidRPr="00923975">
        <w:rPr>
          <w:rFonts w:ascii="Footlight MT Light" w:hAnsi="Footlight MT Light"/>
        </w:rPr>
        <w:t>Full grocery store</w:t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>(705) 384-5378</w:t>
      </w:r>
    </w:p>
    <w:p w14:paraId="7061340F" w14:textId="77777777" w:rsidR="00873AE4" w:rsidRPr="00923975" w:rsidRDefault="00873AE4" w:rsidP="00873AE4">
      <w:pPr>
        <w:rPr>
          <w:rFonts w:ascii="Footlight MT Light" w:hAnsi="Footlight MT Light"/>
        </w:rPr>
      </w:pPr>
      <w:r w:rsidRPr="00923975">
        <w:rPr>
          <w:rFonts w:ascii="Footlight MT Light" w:hAnsi="Footlight MT Light"/>
        </w:rPr>
        <w:t>Hot table with prepared meals</w:t>
      </w:r>
      <w:r w:rsidRPr="00923975">
        <w:rPr>
          <w:rFonts w:ascii="Footlight MT Light" w:hAnsi="Footlight MT Light"/>
        </w:rPr>
        <w:tab/>
      </w:r>
    </w:p>
    <w:p w14:paraId="7CA60785" w14:textId="77777777" w:rsidR="00873AE4" w:rsidRPr="00923975" w:rsidRDefault="00873AE4" w:rsidP="00873AE4">
      <w:pPr>
        <w:rPr>
          <w:rFonts w:ascii="Footlight MT Light" w:hAnsi="Footlight MT Light"/>
        </w:rPr>
      </w:pPr>
    </w:p>
    <w:p w14:paraId="0461D019" w14:textId="77777777" w:rsidR="00873AE4" w:rsidRPr="00923975" w:rsidRDefault="00873AE4" w:rsidP="00873AE4">
      <w:pPr>
        <w:rPr>
          <w:rFonts w:ascii="Footlight MT Light" w:hAnsi="Footlight MT Light"/>
        </w:rPr>
      </w:pPr>
    </w:p>
    <w:p w14:paraId="5266A5FB" w14:textId="71768F99" w:rsidR="00873AE4" w:rsidRPr="00923975" w:rsidRDefault="00873AE4" w:rsidP="00873AE4">
      <w:pPr>
        <w:rPr>
          <w:rFonts w:ascii="Footlight MT Light" w:hAnsi="Footlight MT Light"/>
        </w:rPr>
      </w:pPr>
      <w:r w:rsidRPr="00923975">
        <w:rPr>
          <w:rFonts w:ascii="Footlight MT Light" w:hAnsi="Footlight MT Light"/>
          <w:b/>
          <w:bCs/>
        </w:rPr>
        <w:t>Home Hardware</w:t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>23 John St, Sundridge, ON P0A 1Z0</w:t>
      </w:r>
    </w:p>
    <w:p w14:paraId="1529E483" w14:textId="77777777" w:rsidR="00873AE4" w:rsidRPr="00923975" w:rsidRDefault="00873AE4" w:rsidP="00873AE4">
      <w:pPr>
        <w:rPr>
          <w:rFonts w:ascii="Footlight MT Light" w:hAnsi="Footlight MT Light"/>
        </w:rPr>
      </w:pP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>(705) 384-5365</w:t>
      </w:r>
    </w:p>
    <w:p w14:paraId="6AD21544" w14:textId="77777777" w:rsidR="00873AE4" w:rsidRPr="00923975" w:rsidRDefault="00873AE4" w:rsidP="00873AE4">
      <w:pPr>
        <w:rPr>
          <w:rFonts w:ascii="Footlight MT Light" w:hAnsi="Footlight MT Light"/>
        </w:rPr>
      </w:pPr>
    </w:p>
    <w:p w14:paraId="24EDCBB2" w14:textId="77777777" w:rsidR="00F06290" w:rsidRPr="00923975" w:rsidRDefault="00873AE4" w:rsidP="00873AE4">
      <w:pPr>
        <w:rPr>
          <w:rFonts w:ascii="Footlight MT Light" w:hAnsi="Footlight MT Light"/>
        </w:rPr>
      </w:pPr>
      <w:r w:rsidRPr="00923975">
        <w:rPr>
          <w:rFonts w:ascii="Footlight MT Light" w:hAnsi="Footlight MT Light"/>
          <w:b/>
          <w:bCs/>
        </w:rPr>
        <w:t>Guardian Drugs</w:t>
      </w:r>
      <w:r w:rsidR="00F06290" w:rsidRPr="00923975">
        <w:rPr>
          <w:rFonts w:ascii="Footlight MT Light" w:hAnsi="Footlight MT Light"/>
        </w:rPr>
        <w:tab/>
      </w:r>
      <w:r w:rsidR="00F06290" w:rsidRPr="00923975">
        <w:rPr>
          <w:rFonts w:ascii="Footlight MT Light" w:hAnsi="Footlight MT Light"/>
        </w:rPr>
        <w:tab/>
      </w:r>
      <w:r w:rsidR="00F06290" w:rsidRPr="00923975">
        <w:rPr>
          <w:rFonts w:ascii="Footlight MT Light" w:hAnsi="Footlight MT Light"/>
        </w:rPr>
        <w:tab/>
      </w:r>
      <w:r w:rsidR="00F06290" w:rsidRPr="00923975">
        <w:rPr>
          <w:rFonts w:ascii="Footlight MT Light" w:hAnsi="Footlight MT Light"/>
        </w:rPr>
        <w:t>107 Main St, Sundridge, ON P0A 1Z0</w:t>
      </w:r>
    </w:p>
    <w:p w14:paraId="27767F30" w14:textId="77777777" w:rsidR="00F06290" w:rsidRPr="00923975" w:rsidRDefault="00F06290" w:rsidP="00873AE4">
      <w:pPr>
        <w:rPr>
          <w:rFonts w:ascii="Footlight MT Light" w:hAnsi="Footlight MT Light"/>
        </w:rPr>
      </w:pP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>(705) 384-5335</w:t>
      </w:r>
    </w:p>
    <w:p w14:paraId="212D89BB" w14:textId="77777777" w:rsidR="00F06290" w:rsidRPr="00923975" w:rsidRDefault="00F06290" w:rsidP="00873AE4">
      <w:pPr>
        <w:rPr>
          <w:rFonts w:ascii="Footlight MT Light" w:hAnsi="Footlight MT Light"/>
        </w:rPr>
      </w:pPr>
    </w:p>
    <w:p w14:paraId="07E2296C" w14:textId="77777777" w:rsidR="00F06290" w:rsidRPr="00923975" w:rsidRDefault="00F06290" w:rsidP="00873AE4">
      <w:pPr>
        <w:rPr>
          <w:rFonts w:ascii="Footlight MT Light" w:hAnsi="Footlight MT Light"/>
        </w:rPr>
      </w:pPr>
      <w:r w:rsidRPr="00923975">
        <w:rPr>
          <w:rFonts w:ascii="Footlight MT Light" w:hAnsi="Footlight MT Light"/>
          <w:b/>
          <w:bCs/>
        </w:rPr>
        <w:t>LCBO</w:t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>10403 Hwy 124, Sundridge, ON P0A 1Z0</w:t>
      </w:r>
      <w:r w:rsidR="00873AE4" w:rsidRPr="00923975">
        <w:rPr>
          <w:rFonts w:ascii="Footlight MT Light" w:hAnsi="Footlight MT Light"/>
        </w:rPr>
        <w:tab/>
      </w:r>
    </w:p>
    <w:p w14:paraId="06681633" w14:textId="45CAC8A9" w:rsidR="00873AE4" w:rsidRPr="00923975" w:rsidRDefault="00F06290" w:rsidP="00873AE4">
      <w:pPr>
        <w:rPr>
          <w:rFonts w:ascii="Footlight MT Light" w:hAnsi="Footlight MT Light"/>
        </w:rPr>
      </w:pP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ab/>
      </w:r>
      <w:r w:rsidRPr="00923975">
        <w:rPr>
          <w:rFonts w:ascii="Footlight MT Light" w:hAnsi="Footlight MT Light"/>
        </w:rPr>
        <w:t>(705) 384-7000</w:t>
      </w:r>
      <w:r w:rsidR="00873AE4" w:rsidRPr="00923975">
        <w:rPr>
          <w:rFonts w:ascii="Footlight MT Light" w:hAnsi="Footlight MT Light"/>
        </w:rPr>
        <w:tab/>
      </w:r>
    </w:p>
    <w:p w14:paraId="66955BB1" w14:textId="77777777" w:rsidR="00F06290" w:rsidRDefault="00F06290" w:rsidP="0066703D">
      <w:pPr>
        <w:rPr>
          <w:rFonts w:ascii="Footlight MT Light" w:hAnsi="Footlight MT Light"/>
          <w:sz w:val="48"/>
          <w:szCs w:val="48"/>
        </w:rPr>
      </w:pPr>
    </w:p>
    <w:p w14:paraId="3C75C9CD" w14:textId="77777777" w:rsidR="00923975" w:rsidRPr="00923975" w:rsidRDefault="00923975" w:rsidP="0066703D">
      <w:pPr>
        <w:rPr>
          <w:rFonts w:ascii="Footlight MT Light" w:hAnsi="Footlight MT Light"/>
          <w:sz w:val="48"/>
          <w:szCs w:val="48"/>
        </w:rPr>
      </w:pPr>
    </w:p>
    <w:p w14:paraId="2762FF2F" w14:textId="77777777" w:rsidR="00873AE4" w:rsidRPr="00923975" w:rsidRDefault="00873AE4" w:rsidP="00093FE6">
      <w:pPr>
        <w:jc w:val="center"/>
        <w:rPr>
          <w:rFonts w:ascii="Footlight MT Light" w:hAnsi="Footlight MT Light"/>
          <w:sz w:val="48"/>
          <w:szCs w:val="48"/>
        </w:rPr>
      </w:pPr>
    </w:p>
    <w:p w14:paraId="6AE65FDA" w14:textId="6B3F0E16" w:rsidR="0066703D" w:rsidRPr="00923975" w:rsidRDefault="0066703D" w:rsidP="0066703D">
      <w:pPr>
        <w:jc w:val="center"/>
        <w:rPr>
          <w:rFonts w:ascii="Footlight MT Light" w:hAnsi="Footlight MT Light"/>
          <w:b/>
          <w:bCs/>
          <w:sz w:val="40"/>
          <w:szCs w:val="40"/>
        </w:rPr>
      </w:pPr>
      <w:r w:rsidRPr="00923975">
        <w:rPr>
          <w:rFonts w:ascii="Footlight MT Light" w:hAnsi="Footlight MT Light"/>
          <w:b/>
          <w:bCs/>
          <w:sz w:val="40"/>
          <w:szCs w:val="40"/>
        </w:rPr>
        <w:t>Pets</w:t>
      </w:r>
    </w:p>
    <w:p w14:paraId="0CAF6395" w14:textId="77777777" w:rsidR="0066703D" w:rsidRPr="00923975" w:rsidRDefault="0066703D" w:rsidP="0066703D">
      <w:pPr>
        <w:rPr>
          <w:rFonts w:ascii="Footlight MT Light" w:hAnsi="Footlight MT Light"/>
          <w:b/>
          <w:bCs/>
        </w:rPr>
      </w:pPr>
    </w:p>
    <w:p w14:paraId="5D39F1F0" w14:textId="237DA1E5" w:rsidR="0066703D" w:rsidRPr="00923975" w:rsidRDefault="0066703D" w:rsidP="00923975">
      <w:pPr>
        <w:jc w:val="center"/>
        <w:rPr>
          <w:rFonts w:ascii="Footlight MT Light" w:hAnsi="Footlight MT Light"/>
          <w:b/>
          <w:bCs/>
        </w:rPr>
      </w:pPr>
      <w:r w:rsidRPr="00923975">
        <w:rPr>
          <w:rFonts w:ascii="Footlight MT Light" w:hAnsi="Footlight MT Light"/>
          <w:b/>
          <w:bCs/>
        </w:rPr>
        <w:t xml:space="preserve">24 Hour Emergency </w:t>
      </w:r>
      <w:r w:rsidR="00923975" w:rsidRPr="00923975">
        <w:rPr>
          <w:rFonts w:ascii="Footlight MT Light" w:hAnsi="Footlight MT Light"/>
          <w:b/>
          <w:bCs/>
        </w:rPr>
        <w:t>Veterinary</w:t>
      </w:r>
      <w:r w:rsidRPr="00923975">
        <w:rPr>
          <w:rFonts w:ascii="Footlight MT Light" w:hAnsi="Footlight MT Light"/>
          <w:b/>
          <w:bCs/>
        </w:rPr>
        <w:t xml:space="preserve"> Hospital</w:t>
      </w:r>
    </w:p>
    <w:p w14:paraId="513C5BA3" w14:textId="35CD2F95" w:rsidR="00923975" w:rsidRPr="00923975" w:rsidRDefault="0066703D" w:rsidP="00923975">
      <w:pPr>
        <w:jc w:val="center"/>
        <w:rPr>
          <w:rFonts w:ascii="Footlight MT Light" w:hAnsi="Footlight MT Light"/>
        </w:rPr>
      </w:pPr>
      <w:r w:rsidRPr="00923975">
        <w:rPr>
          <w:rFonts w:ascii="Footlight MT Light" w:hAnsi="Footlight MT Light"/>
        </w:rPr>
        <w:t xml:space="preserve">Huronia Emergency </w:t>
      </w:r>
      <w:r w:rsidR="00923975" w:rsidRPr="00923975">
        <w:rPr>
          <w:rFonts w:ascii="Footlight MT Light" w:hAnsi="Footlight MT Light"/>
        </w:rPr>
        <w:t>Veterinary</w:t>
      </w:r>
      <w:r w:rsidRPr="00923975">
        <w:rPr>
          <w:rFonts w:ascii="Footlight MT Light" w:hAnsi="Footlight MT Light"/>
        </w:rPr>
        <w:t xml:space="preserve"> Clinic</w:t>
      </w:r>
    </w:p>
    <w:p w14:paraId="3C48EDAC" w14:textId="03D6C17C" w:rsidR="00923975" w:rsidRPr="00923975" w:rsidRDefault="00923975" w:rsidP="00923975">
      <w:pPr>
        <w:jc w:val="center"/>
        <w:rPr>
          <w:rFonts w:ascii="Footlight MT Light" w:hAnsi="Footlight MT Light"/>
        </w:rPr>
      </w:pPr>
      <w:r w:rsidRPr="00923975">
        <w:rPr>
          <w:rFonts w:ascii="Footlight MT Light" w:hAnsi="Footlight MT Light"/>
        </w:rPr>
        <w:t>(705) 722-0377</w:t>
      </w:r>
    </w:p>
    <w:p w14:paraId="369072A1" w14:textId="60C97003" w:rsidR="0066703D" w:rsidRPr="00923975" w:rsidRDefault="0066703D" w:rsidP="0066703D">
      <w:pPr>
        <w:rPr>
          <w:rFonts w:ascii="Footlight MT Light" w:hAnsi="Footlight MT Light"/>
          <w:color w:val="000000" w:themeColor="text1"/>
        </w:rPr>
      </w:pPr>
      <w:r w:rsidRPr="00923975">
        <w:rPr>
          <w:rFonts w:ascii="Footlight MT Light" w:hAnsi="Footlight MT Light"/>
          <w:b/>
          <w:bCs/>
        </w:rPr>
        <w:tab/>
      </w:r>
    </w:p>
    <w:p w14:paraId="323163CA" w14:textId="77777777" w:rsidR="00C16FE1" w:rsidRPr="00923975" w:rsidRDefault="00C16FE1" w:rsidP="0066703D">
      <w:pPr>
        <w:rPr>
          <w:rFonts w:ascii="Footlight MT Light" w:hAnsi="Footlight MT Light"/>
          <w:color w:val="000000" w:themeColor="text1"/>
        </w:rPr>
      </w:pPr>
    </w:p>
    <w:p w14:paraId="17F02BA8" w14:textId="2CB57DEB" w:rsidR="00C16FE1" w:rsidRPr="00923975" w:rsidRDefault="00C16FE1" w:rsidP="0066703D">
      <w:pPr>
        <w:rPr>
          <w:rFonts w:ascii="Footlight MT Light" w:hAnsi="Footlight MT Light"/>
          <w:color w:val="000000" w:themeColor="text1"/>
        </w:rPr>
      </w:pPr>
      <w:proofErr w:type="spellStart"/>
      <w:r w:rsidRPr="00923975">
        <w:rPr>
          <w:rFonts w:ascii="Footlight MT Light" w:hAnsi="Footlight MT Light"/>
          <w:color w:val="000000" w:themeColor="text1"/>
        </w:rPr>
        <w:t>Almaguin</w:t>
      </w:r>
      <w:proofErr w:type="spellEnd"/>
      <w:r w:rsidRPr="00923975">
        <w:rPr>
          <w:rFonts w:ascii="Footlight MT Light" w:hAnsi="Footlight MT Light"/>
          <w:color w:val="000000" w:themeColor="text1"/>
        </w:rPr>
        <w:t xml:space="preserve"> Pet Supplies</w:t>
      </w:r>
      <w:r w:rsidRPr="00923975">
        <w:rPr>
          <w:rFonts w:ascii="Footlight MT Light" w:hAnsi="Footlight MT Light"/>
          <w:color w:val="000000" w:themeColor="text1"/>
        </w:rPr>
        <w:tab/>
      </w:r>
      <w:r w:rsidRPr="00923975">
        <w:rPr>
          <w:rFonts w:ascii="Footlight MT Light" w:hAnsi="Footlight MT Light"/>
          <w:color w:val="000000" w:themeColor="text1"/>
        </w:rPr>
        <w:tab/>
      </w:r>
      <w:r w:rsidRPr="00923975">
        <w:rPr>
          <w:rFonts w:ascii="Footlight MT Light" w:hAnsi="Footlight MT Light"/>
          <w:color w:val="000000" w:themeColor="text1"/>
        </w:rPr>
        <w:t>127 Huston St, Burks Falls, ON,</w:t>
      </w:r>
    </w:p>
    <w:p w14:paraId="51E99AD4" w14:textId="005E8DEF" w:rsidR="00C16FE1" w:rsidRPr="00923975" w:rsidRDefault="00C16FE1" w:rsidP="0066703D">
      <w:pPr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</w:pPr>
      <w:r w:rsidRPr="00923975">
        <w:rPr>
          <w:rFonts w:ascii="Footlight MT Light" w:hAnsi="Footlight MT Light"/>
          <w:color w:val="000000" w:themeColor="text1"/>
        </w:rPr>
        <w:tab/>
      </w:r>
      <w:r w:rsidRPr="00923975">
        <w:rPr>
          <w:rFonts w:ascii="Footlight MT Light" w:hAnsi="Footlight MT Light"/>
          <w:color w:val="000000" w:themeColor="text1"/>
        </w:rPr>
        <w:tab/>
      </w:r>
      <w:r w:rsidRPr="00923975">
        <w:rPr>
          <w:rFonts w:ascii="Footlight MT Light" w:hAnsi="Footlight MT Light"/>
          <w:color w:val="000000" w:themeColor="text1"/>
        </w:rPr>
        <w:tab/>
      </w:r>
      <w:r w:rsidRPr="00923975">
        <w:rPr>
          <w:rFonts w:ascii="Footlight MT Light" w:hAnsi="Footlight MT Light"/>
          <w:color w:val="000000" w:themeColor="text1"/>
        </w:rPr>
        <w:tab/>
      </w:r>
      <w:r w:rsidR="00923975" w:rsidRPr="00923975">
        <w:rPr>
          <w:rFonts w:ascii="Footlight MT Light" w:hAnsi="Footlight MT Light"/>
          <w:color w:val="000000" w:themeColor="text1"/>
        </w:rPr>
        <w:tab/>
      </w:r>
      <w:r w:rsidRPr="00923975">
        <w:rPr>
          <w:rFonts w:ascii="Footlight MT Light" w:hAnsi="Footlight MT Light"/>
          <w:color w:val="000000" w:themeColor="text1"/>
        </w:rPr>
        <w:t>(</w:t>
      </w:r>
      <w:r w:rsidRPr="00923975"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  <w:t>705</w:t>
      </w:r>
      <w:r w:rsidRPr="00923975"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  <w:t>)</w:t>
      </w:r>
      <w:r w:rsidRPr="00923975"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  <w:t>-825-1817</w:t>
      </w:r>
    </w:p>
    <w:p w14:paraId="3946605D" w14:textId="77777777" w:rsidR="00C16FE1" w:rsidRPr="00923975" w:rsidRDefault="00C16FE1" w:rsidP="0066703D">
      <w:pPr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</w:pPr>
    </w:p>
    <w:p w14:paraId="7B474BC0" w14:textId="6340C1AD" w:rsidR="00C16FE1" w:rsidRPr="00923975" w:rsidRDefault="00C16FE1" w:rsidP="0066703D">
      <w:pPr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</w:pPr>
      <w:proofErr w:type="spellStart"/>
      <w:r w:rsidRPr="00923975"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  <w:t>Yorgi’s</w:t>
      </w:r>
      <w:proofErr w:type="spellEnd"/>
      <w:r w:rsidRPr="00923975"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  <w:t xml:space="preserve"> Pet Store</w:t>
      </w:r>
      <w:r w:rsidRPr="00923975"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  <w:tab/>
      </w:r>
      <w:r w:rsidR="00923975" w:rsidRPr="00923975"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  <w:t>90 Main Street, Sundridge, ON, Ontario</w:t>
      </w:r>
    </w:p>
    <w:p w14:paraId="17E42A25" w14:textId="103F30D3" w:rsidR="00C16FE1" w:rsidRPr="00923975" w:rsidRDefault="00C16FE1" w:rsidP="0066703D">
      <w:pPr>
        <w:rPr>
          <w:rFonts w:ascii="Footlight MT Light" w:hAnsi="Footlight MT Light"/>
          <w:color w:val="000000" w:themeColor="text1"/>
        </w:rPr>
      </w:pPr>
      <w:r w:rsidRPr="00923975"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  <w:tab/>
      </w:r>
      <w:r w:rsidR="00923975" w:rsidRPr="00923975"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  <w:tab/>
      </w:r>
      <w:r w:rsidR="00923975" w:rsidRPr="00923975"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  <w:tab/>
      </w:r>
      <w:r w:rsidRPr="00923975"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  <w:t>(705) 492-4222</w:t>
      </w:r>
    </w:p>
    <w:p w14:paraId="26649BE1" w14:textId="38F2E3EF" w:rsidR="00C16FE1" w:rsidRPr="00923975" w:rsidRDefault="00C16FE1" w:rsidP="0066703D">
      <w:pPr>
        <w:rPr>
          <w:rFonts w:ascii="Footlight MT Light" w:hAnsi="Footlight MT Light"/>
          <w:color w:val="000000" w:themeColor="text1"/>
        </w:rPr>
      </w:pPr>
    </w:p>
    <w:p w14:paraId="12C6690D" w14:textId="77777777" w:rsidR="0066703D" w:rsidRPr="00923975" w:rsidRDefault="0066703D" w:rsidP="0066703D">
      <w:pPr>
        <w:rPr>
          <w:rFonts w:ascii="Footlight MT Light" w:hAnsi="Footlight MT Light"/>
          <w:b/>
          <w:bCs/>
        </w:rPr>
      </w:pPr>
    </w:p>
    <w:p w14:paraId="02D668BF" w14:textId="77777777" w:rsidR="0066703D" w:rsidRPr="00923975" w:rsidRDefault="0066703D" w:rsidP="0066703D">
      <w:pPr>
        <w:rPr>
          <w:rFonts w:ascii="Footlight MT Light" w:hAnsi="Footlight MT Light"/>
          <w:b/>
          <w:bCs/>
        </w:rPr>
      </w:pPr>
    </w:p>
    <w:p w14:paraId="371E9D3D" w14:textId="77777777" w:rsidR="00873AE4" w:rsidRPr="00923975" w:rsidRDefault="00873AE4" w:rsidP="00093FE6">
      <w:pPr>
        <w:jc w:val="center"/>
        <w:rPr>
          <w:rFonts w:ascii="Footlight MT Light" w:hAnsi="Footlight MT Light"/>
          <w:sz w:val="48"/>
          <w:szCs w:val="48"/>
        </w:rPr>
      </w:pPr>
    </w:p>
    <w:p w14:paraId="36520378" w14:textId="77777777" w:rsidR="00873AE4" w:rsidRPr="00923975" w:rsidRDefault="00873AE4" w:rsidP="00093FE6">
      <w:pPr>
        <w:jc w:val="center"/>
        <w:rPr>
          <w:rFonts w:ascii="Footlight MT Light" w:hAnsi="Footlight MT Light"/>
          <w:sz w:val="48"/>
          <w:szCs w:val="48"/>
        </w:rPr>
      </w:pPr>
    </w:p>
    <w:p w14:paraId="79C661C4" w14:textId="77777777" w:rsidR="00873AE4" w:rsidRPr="00923975" w:rsidRDefault="00873AE4" w:rsidP="00093FE6">
      <w:pPr>
        <w:jc w:val="center"/>
        <w:rPr>
          <w:rFonts w:ascii="Footlight MT Light" w:hAnsi="Footlight MT Light"/>
          <w:sz w:val="48"/>
          <w:szCs w:val="48"/>
        </w:rPr>
      </w:pPr>
    </w:p>
    <w:p w14:paraId="35F70826" w14:textId="77777777" w:rsidR="00873AE4" w:rsidRPr="00923975" w:rsidRDefault="00873AE4" w:rsidP="00093FE6">
      <w:pPr>
        <w:jc w:val="center"/>
        <w:rPr>
          <w:rFonts w:ascii="Footlight MT Light" w:hAnsi="Footlight MT Light"/>
          <w:sz w:val="48"/>
          <w:szCs w:val="48"/>
        </w:rPr>
      </w:pPr>
    </w:p>
    <w:p w14:paraId="56183979" w14:textId="77777777" w:rsidR="0066703D" w:rsidRPr="00923975" w:rsidRDefault="0066703D" w:rsidP="00093FE6">
      <w:pPr>
        <w:jc w:val="center"/>
        <w:rPr>
          <w:rFonts w:ascii="Footlight MT Light" w:hAnsi="Footlight MT Light"/>
          <w:sz w:val="48"/>
          <w:szCs w:val="48"/>
        </w:rPr>
      </w:pPr>
    </w:p>
    <w:p w14:paraId="106F37CB" w14:textId="77777777" w:rsidR="0066703D" w:rsidRPr="00923975" w:rsidRDefault="0066703D" w:rsidP="00093FE6">
      <w:pPr>
        <w:jc w:val="center"/>
        <w:rPr>
          <w:rFonts w:ascii="Footlight MT Light" w:hAnsi="Footlight MT Light"/>
          <w:sz w:val="48"/>
          <w:szCs w:val="48"/>
        </w:rPr>
      </w:pPr>
    </w:p>
    <w:p w14:paraId="6E1E392B" w14:textId="77777777" w:rsidR="0066703D" w:rsidRPr="00923975" w:rsidRDefault="0066703D" w:rsidP="00093FE6">
      <w:pPr>
        <w:jc w:val="center"/>
        <w:rPr>
          <w:rFonts w:ascii="Footlight MT Light" w:hAnsi="Footlight MT Light"/>
          <w:sz w:val="48"/>
          <w:szCs w:val="48"/>
        </w:rPr>
      </w:pPr>
    </w:p>
    <w:p w14:paraId="1D34A80B" w14:textId="77777777" w:rsidR="0066703D" w:rsidRPr="00923975" w:rsidRDefault="0066703D" w:rsidP="00093FE6">
      <w:pPr>
        <w:jc w:val="center"/>
        <w:rPr>
          <w:rFonts w:ascii="Footlight MT Light" w:hAnsi="Footlight MT Light"/>
          <w:sz w:val="48"/>
          <w:szCs w:val="48"/>
        </w:rPr>
      </w:pPr>
    </w:p>
    <w:p w14:paraId="3B495E52" w14:textId="77777777" w:rsidR="0066703D" w:rsidRPr="00923975" w:rsidRDefault="0066703D" w:rsidP="00093FE6">
      <w:pPr>
        <w:jc w:val="center"/>
        <w:rPr>
          <w:rFonts w:ascii="Footlight MT Light" w:hAnsi="Footlight MT Light"/>
          <w:sz w:val="48"/>
          <w:szCs w:val="48"/>
        </w:rPr>
      </w:pPr>
    </w:p>
    <w:p w14:paraId="5FE9466B" w14:textId="77777777" w:rsidR="0066703D" w:rsidRPr="00923975" w:rsidRDefault="0066703D" w:rsidP="00093FE6">
      <w:pPr>
        <w:jc w:val="center"/>
        <w:rPr>
          <w:rFonts w:ascii="Footlight MT Light" w:hAnsi="Footlight MT Light"/>
          <w:sz w:val="48"/>
          <w:szCs w:val="48"/>
        </w:rPr>
      </w:pPr>
    </w:p>
    <w:p w14:paraId="281F7A9D" w14:textId="77777777" w:rsidR="00873AE4" w:rsidRPr="00923975" w:rsidRDefault="00873AE4" w:rsidP="00923975">
      <w:pPr>
        <w:rPr>
          <w:rFonts w:ascii="Footlight MT Light" w:hAnsi="Footlight MT Light"/>
          <w:sz w:val="48"/>
          <w:szCs w:val="48"/>
        </w:rPr>
      </w:pPr>
    </w:p>
    <w:p w14:paraId="007F6A7B" w14:textId="1BE4806C" w:rsidR="00093FE6" w:rsidRPr="00923975" w:rsidRDefault="00093FE6" w:rsidP="00093FE6">
      <w:pPr>
        <w:jc w:val="center"/>
        <w:rPr>
          <w:rFonts w:ascii="Footlight MT Light" w:hAnsi="Footlight MT Light"/>
          <w:sz w:val="48"/>
          <w:szCs w:val="48"/>
        </w:rPr>
      </w:pPr>
      <w:r w:rsidRPr="00923975">
        <w:rPr>
          <w:rFonts w:ascii="Footlight MT Light" w:hAnsi="Footlight MT Light"/>
          <w:sz w:val="48"/>
          <w:szCs w:val="48"/>
        </w:rPr>
        <w:t>Local Places We Love</w:t>
      </w:r>
    </w:p>
    <w:p w14:paraId="3324ADE2" w14:textId="77777777" w:rsidR="00093FE6" w:rsidRPr="00923975" w:rsidRDefault="00093FE6" w:rsidP="00093FE6">
      <w:pPr>
        <w:rPr>
          <w:rFonts w:ascii="Footlight MT Light" w:hAnsi="Footlight MT Light"/>
        </w:rPr>
      </w:pPr>
    </w:p>
    <w:p w14:paraId="212F8D4A" w14:textId="18ECFD1E" w:rsidR="00093FE6" w:rsidRPr="00923975" w:rsidRDefault="00093FE6" w:rsidP="00093FE6">
      <w:pPr>
        <w:jc w:val="center"/>
        <w:rPr>
          <w:rFonts w:ascii="Footlight MT Light" w:hAnsi="Footlight MT Light"/>
          <w:sz w:val="40"/>
          <w:szCs w:val="40"/>
        </w:rPr>
      </w:pPr>
      <w:r w:rsidRPr="00923975">
        <w:rPr>
          <w:rFonts w:ascii="Footlight MT Light" w:hAnsi="Footlight MT Light"/>
          <w:sz w:val="40"/>
          <w:szCs w:val="40"/>
        </w:rPr>
        <w:t>Things To Do</w:t>
      </w:r>
    </w:p>
    <w:p w14:paraId="0416290C" w14:textId="77777777" w:rsidR="00B67BF3" w:rsidRPr="00923975" w:rsidRDefault="00B67BF3" w:rsidP="00093FE6">
      <w:pPr>
        <w:jc w:val="center"/>
        <w:rPr>
          <w:rFonts w:ascii="Footlight MT Light" w:hAnsi="Footlight MT Light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93FE6" w:rsidRPr="00923975" w14:paraId="6EFE69B2" w14:textId="77777777" w:rsidTr="00D75039">
        <w:tc>
          <w:tcPr>
            <w:tcW w:w="3116" w:type="dxa"/>
            <w:vAlign w:val="center"/>
          </w:tcPr>
          <w:p w14:paraId="3B9DD56B" w14:textId="0101B520" w:rsidR="00093FE6" w:rsidRPr="00923975" w:rsidRDefault="00093FE6" w:rsidP="00923975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Crystal Cave Mineral Exhibit</w:t>
            </w:r>
          </w:p>
        </w:tc>
        <w:tc>
          <w:tcPr>
            <w:tcW w:w="3117" w:type="dxa"/>
            <w:vAlign w:val="center"/>
          </w:tcPr>
          <w:p w14:paraId="7A98119A" w14:textId="414C1C84" w:rsidR="00093FE6" w:rsidRPr="00923975" w:rsidRDefault="00093FE6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Cool display of minerals, rocks and fossils</w:t>
            </w:r>
            <w:r w:rsidR="00B67BF3"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.</w:t>
            </w:r>
          </w:p>
          <w:p w14:paraId="254E8DF5" w14:textId="711704EA" w:rsidR="00B67BF3" w:rsidRPr="00923975" w:rsidRDefault="00B67BF3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$5 per person</w:t>
            </w:r>
          </w:p>
          <w:p w14:paraId="36E84C76" w14:textId="6131746B" w:rsidR="00093FE6" w:rsidRPr="00923975" w:rsidRDefault="00093FE6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Retail store with lots of fun crystal things</w:t>
            </w:r>
            <w:r w:rsidR="00B67BF3"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.</w:t>
            </w:r>
          </w:p>
          <w:p w14:paraId="5C94DBEA" w14:textId="12AEE3C7" w:rsidR="00873AE4" w:rsidRPr="00923975" w:rsidRDefault="00873AE4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Outdoor fairy garden.</w:t>
            </w:r>
          </w:p>
          <w:p w14:paraId="311149EE" w14:textId="77777777" w:rsidR="00093FE6" w:rsidRPr="00923975" w:rsidRDefault="00093FE6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</w:p>
        </w:tc>
        <w:tc>
          <w:tcPr>
            <w:tcW w:w="3117" w:type="dxa"/>
          </w:tcPr>
          <w:p w14:paraId="608030D1" w14:textId="77777777" w:rsidR="00923975" w:rsidRPr="00923975" w:rsidRDefault="00923975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</w:p>
          <w:p w14:paraId="357C175A" w14:textId="35AA475B" w:rsidR="00093FE6" w:rsidRPr="00923975" w:rsidRDefault="00B67BF3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crystalcavecanada.ca</w:t>
            </w:r>
          </w:p>
          <w:p w14:paraId="1C8FD81B" w14:textId="77777777" w:rsidR="00B67BF3" w:rsidRPr="00923975" w:rsidRDefault="00B67BF3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</w:p>
          <w:p w14:paraId="7F4E040D" w14:textId="1AF9FF9F" w:rsidR="00B67BF3" w:rsidRPr="00923975" w:rsidRDefault="00B67BF3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hyperlink r:id="rId4" w:tgtFrame="_blank" w:history="1">
              <w:r w:rsidRPr="00923975">
                <w:rPr>
                  <w:rStyle w:val="sqsrte-text-color--black"/>
                  <w:rFonts w:ascii="Footlight MT Light" w:hAnsi="Footlight MT Light"/>
                  <w:color w:val="000000" w:themeColor="text1"/>
                  <w:shd w:val="clear" w:color="auto" w:fill="FFFFFF"/>
                </w:rPr>
                <w:t>11077 Hwy 124, South River, </w:t>
              </w:r>
            </w:hyperlink>
            <w:hyperlink r:id="rId5" w:tgtFrame="_blank" w:history="1">
              <w:r w:rsidRPr="00923975">
                <w:rPr>
                  <w:rStyle w:val="sqsrte-text-color--black"/>
                  <w:rFonts w:ascii="Footlight MT Light" w:hAnsi="Footlight MT Light"/>
                  <w:color w:val="000000" w:themeColor="text1"/>
                  <w:shd w:val="clear" w:color="auto" w:fill="FFFFFF"/>
                </w:rPr>
                <w:t>ON P0A 1X0</w:t>
              </w:r>
            </w:hyperlink>
            <w:r w:rsidRPr="00923975">
              <w:rPr>
                <w:rFonts w:ascii="Footlight MT Light" w:hAnsi="Footlight MT Light"/>
                <w:color w:val="000000" w:themeColor="text1"/>
              </w:rPr>
              <w:t xml:space="preserve"> </w:t>
            </w:r>
          </w:p>
        </w:tc>
      </w:tr>
      <w:tr w:rsidR="00923975" w:rsidRPr="00923975" w14:paraId="09153BBC" w14:textId="77777777" w:rsidTr="00D75039">
        <w:tc>
          <w:tcPr>
            <w:tcW w:w="9350" w:type="dxa"/>
            <w:gridSpan w:val="3"/>
            <w:shd w:val="clear" w:color="auto" w:fill="E7E6E6" w:themeFill="background2"/>
            <w:vAlign w:val="center"/>
          </w:tcPr>
          <w:p w14:paraId="2CEFDD9B" w14:textId="77777777" w:rsidR="00923975" w:rsidRPr="00923975" w:rsidRDefault="00923975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</w:p>
        </w:tc>
      </w:tr>
      <w:tr w:rsidR="00093FE6" w:rsidRPr="00923975" w14:paraId="5EC86E26" w14:textId="77777777" w:rsidTr="00D75039">
        <w:tc>
          <w:tcPr>
            <w:tcW w:w="3116" w:type="dxa"/>
            <w:vAlign w:val="center"/>
          </w:tcPr>
          <w:p w14:paraId="0EA14629" w14:textId="0BD96947" w:rsidR="00093FE6" w:rsidRPr="00923975" w:rsidRDefault="00093FE6" w:rsidP="00923975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Screaming Heads</w:t>
            </w:r>
          </w:p>
        </w:tc>
        <w:tc>
          <w:tcPr>
            <w:tcW w:w="3117" w:type="dxa"/>
            <w:vAlign w:val="center"/>
          </w:tcPr>
          <w:p w14:paraId="72F8A6DB" w14:textId="1C16207A" w:rsidR="00093FE6" w:rsidRPr="00923975" w:rsidRDefault="00093FE6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 xml:space="preserve">World renown artist Peter </w:t>
            </w:r>
            <w:proofErr w:type="spellStart"/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Camani</w:t>
            </w:r>
            <w:proofErr w:type="spellEnd"/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 xml:space="preserve"> has </w:t>
            </w:r>
            <w:proofErr w:type="gramStart"/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opened up</w:t>
            </w:r>
            <w:proofErr w:type="gramEnd"/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 xml:space="preserve"> his property for hiking trails. Walk </w:t>
            </w:r>
            <w:r w:rsidR="00923975"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among</w:t>
            </w: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 xml:space="preserve"> massive stone structures.  Pet friendly.  Free access, with a donation box.</w:t>
            </w:r>
          </w:p>
          <w:p w14:paraId="5C0D4279" w14:textId="4826230F" w:rsidR="00093FE6" w:rsidRPr="00923975" w:rsidRDefault="00093FE6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</w:p>
        </w:tc>
        <w:tc>
          <w:tcPr>
            <w:tcW w:w="3117" w:type="dxa"/>
          </w:tcPr>
          <w:p w14:paraId="747488A0" w14:textId="77777777" w:rsidR="00923975" w:rsidRPr="00923975" w:rsidRDefault="00923975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</w:p>
          <w:p w14:paraId="03BC02EA" w14:textId="35896F03" w:rsidR="00093FE6" w:rsidRPr="00923975" w:rsidRDefault="00923975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981 Midlothian Rd, Burk's Falls, ON P0A 1C0</w:t>
            </w:r>
          </w:p>
        </w:tc>
      </w:tr>
      <w:tr w:rsidR="00923975" w:rsidRPr="00923975" w14:paraId="35700F7E" w14:textId="77777777" w:rsidTr="00D75039">
        <w:tc>
          <w:tcPr>
            <w:tcW w:w="9350" w:type="dxa"/>
            <w:gridSpan w:val="3"/>
            <w:shd w:val="clear" w:color="auto" w:fill="E7E6E6" w:themeFill="background2"/>
            <w:vAlign w:val="center"/>
          </w:tcPr>
          <w:p w14:paraId="142047D2" w14:textId="77777777" w:rsidR="00923975" w:rsidRPr="00923975" w:rsidRDefault="00923975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</w:p>
        </w:tc>
      </w:tr>
      <w:tr w:rsidR="00093FE6" w:rsidRPr="00923975" w14:paraId="72DB407B" w14:textId="77777777" w:rsidTr="00D75039">
        <w:tc>
          <w:tcPr>
            <w:tcW w:w="3116" w:type="dxa"/>
            <w:vAlign w:val="center"/>
          </w:tcPr>
          <w:p w14:paraId="270F2433" w14:textId="16AB2C64" w:rsidR="00093FE6" w:rsidRPr="00923975" w:rsidRDefault="00093FE6" w:rsidP="00923975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Outdoor Adventures ATV</w:t>
            </w:r>
          </w:p>
        </w:tc>
        <w:tc>
          <w:tcPr>
            <w:tcW w:w="3117" w:type="dxa"/>
            <w:vAlign w:val="center"/>
          </w:tcPr>
          <w:p w14:paraId="143812D8" w14:textId="77777777" w:rsidR="00093FE6" w:rsidRPr="00923975" w:rsidRDefault="00B67BF3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Guided ATV tours for all abilities.  Bring your own ATV or rent from them.</w:t>
            </w:r>
          </w:p>
          <w:p w14:paraId="5D4CB142" w14:textId="77777777" w:rsidR="007A3717" w:rsidRPr="00923975" w:rsidRDefault="007A3717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</w:p>
          <w:p w14:paraId="0AEC80B0" w14:textId="62391E98" w:rsidR="007A3717" w:rsidRPr="00923975" w:rsidRDefault="007A3717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Kayak rentals and guided tours</w:t>
            </w:r>
          </w:p>
        </w:tc>
        <w:tc>
          <w:tcPr>
            <w:tcW w:w="3117" w:type="dxa"/>
          </w:tcPr>
          <w:p w14:paraId="45846823" w14:textId="77777777" w:rsidR="00923975" w:rsidRPr="00923975" w:rsidRDefault="00923975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</w:p>
          <w:p w14:paraId="762954C6" w14:textId="30DDBC0F" w:rsidR="00093FE6" w:rsidRPr="00923975" w:rsidRDefault="00B67BF3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outdooradventuresatv.ca</w:t>
            </w:r>
          </w:p>
          <w:p w14:paraId="0C396DD3" w14:textId="77777777" w:rsidR="00923975" w:rsidRPr="00923975" w:rsidRDefault="00923975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</w:p>
          <w:p w14:paraId="604BBE22" w14:textId="4B6700ED" w:rsidR="00923975" w:rsidRPr="00923975" w:rsidRDefault="00923975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281 Hwy 124, South River ON, P0A1X0</w:t>
            </w:r>
          </w:p>
          <w:p w14:paraId="7DB3929D" w14:textId="77777777" w:rsidR="007A3717" w:rsidRPr="00923975" w:rsidRDefault="007A3717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</w:p>
          <w:p w14:paraId="2E119058" w14:textId="6A7058C4" w:rsidR="007A3717" w:rsidRPr="00923975" w:rsidRDefault="007A3717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(705) 331-0304</w:t>
            </w:r>
          </w:p>
        </w:tc>
      </w:tr>
      <w:tr w:rsidR="00923975" w:rsidRPr="00923975" w14:paraId="6F8E8EF9" w14:textId="77777777" w:rsidTr="00D75039">
        <w:tc>
          <w:tcPr>
            <w:tcW w:w="9350" w:type="dxa"/>
            <w:gridSpan w:val="3"/>
            <w:shd w:val="clear" w:color="auto" w:fill="E7E6E6" w:themeFill="background2"/>
            <w:vAlign w:val="center"/>
          </w:tcPr>
          <w:p w14:paraId="517AD01B" w14:textId="77777777" w:rsidR="00923975" w:rsidRPr="00923975" w:rsidRDefault="00923975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</w:p>
        </w:tc>
      </w:tr>
      <w:tr w:rsidR="00093FE6" w:rsidRPr="00923975" w14:paraId="5D147FF1" w14:textId="77777777" w:rsidTr="00D75039">
        <w:tc>
          <w:tcPr>
            <w:tcW w:w="3116" w:type="dxa"/>
            <w:vAlign w:val="center"/>
          </w:tcPr>
          <w:p w14:paraId="4B0FC744" w14:textId="34A6ACBA" w:rsidR="00093FE6" w:rsidRPr="00923975" w:rsidRDefault="009E342C" w:rsidP="00923975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Hubbert’s Maple</w:t>
            </w:r>
            <w:r w:rsid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 xml:space="preserve"> Products</w:t>
            </w:r>
          </w:p>
        </w:tc>
        <w:tc>
          <w:tcPr>
            <w:tcW w:w="3117" w:type="dxa"/>
            <w:vAlign w:val="center"/>
          </w:tcPr>
          <w:p w14:paraId="375C4941" w14:textId="602AC454" w:rsidR="00093FE6" w:rsidRPr="00923975" w:rsidRDefault="00087353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>
              <w:rPr>
                <w:rFonts w:ascii="Footlight MT Light" w:hAnsi="Footlight MT Light" w:cs="Arial"/>
                <w:color w:val="050505"/>
                <w:shd w:val="clear" w:color="auto" w:fill="FFFFFF"/>
              </w:rPr>
              <w:t>Award winning maple products.  Free private tours available by appointment.</w:t>
            </w:r>
          </w:p>
        </w:tc>
        <w:tc>
          <w:tcPr>
            <w:tcW w:w="3117" w:type="dxa"/>
          </w:tcPr>
          <w:p w14:paraId="163C1762" w14:textId="77777777" w:rsidR="00087353" w:rsidRDefault="00087353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</w:p>
          <w:p w14:paraId="3FFA2F48" w14:textId="140EC8DA" w:rsidR="00093FE6" w:rsidRDefault="00087353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087353">
              <w:rPr>
                <w:rFonts w:ascii="Footlight MT Light" w:hAnsi="Footlight MT Light" w:cs="Arial"/>
                <w:color w:val="050505"/>
                <w:shd w:val="clear" w:color="auto" w:fill="FFFFFF"/>
              </w:rPr>
              <w:t>www.hubbertsmaple.com</w:t>
            </w:r>
          </w:p>
          <w:p w14:paraId="10F6FB1B" w14:textId="77777777" w:rsidR="00087353" w:rsidRDefault="00087353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>
              <w:rPr>
                <w:rFonts w:ascii="Footlight MT Light" w:hAnsi="Footlight MT Light" w:cs="Arial"/>
                <w:color w:val="050505"/>
                <w:shd w:val="clear" w:color="auto" w:fill="FFFFFF"/>
              </w:rPr>
              <w:t>(</w:t>
            </w:r>
            <w:r w:rsidRPr="00087353">
              <w:rPr>
                <w:rFonts w:ascii="Footlight MT Light" w:hAnsi="Footlight MT Light" w:cs="Arial"/>
                <w:color w:val="050505"/>
                <w:shd w:val="clear" w:color="auto" w:fill="FFFFFF"/>
              </w:rPr>
              <w:t>705</w:t>
            </w:r>
            <w:r>
              <w:rPr>
                <w:rFonts w:ascii="Footlight MT Light" w:hAnsi="Footlight MT Light" w:cs="Arial"/>
                <w:color w:val="050505"/>
                <w:shd w:val="clear" w:color="auto" w:fill="FFFFFF"/>
              </w:rPr>
              <w:t>)</w:t>
            </w:r>
            <w:r w:rsidRPr="00087353">
              <w:rPr>
                <w:rFonts w:ascii="Footlight MT Light" w:hAnsi="Footlight MT Light" w:cs="Arial"/>
                <w:color w:val="050505"/>
                <w:shd w:val="clear" w:color="auto" w:fill="FFFFFF"/>
              </w:rPr>
              <w:t xml:space="preserve"> 384 7847</w:t>
            </w:r>
          </w:p>
          <w:p w14:paraId="6A731C60" w14:textId="2884E674" w:rsidR="00087353" w:rsidRPr="00923975" w:rsidRDefault="00087353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</w:p>
        </w:tc>
      </w:tr>
      <w:tr w:rsidR="00087353" w:rsidRPr="00923975" w14:paraId="7547195B" w14:textId="77777777" w:rsidTr="00D75039">
        <w:tc>
          <w:tcPr>
            <w:tcW w:w="9350" w:type="dxa"/>
            <w:gridSpan w:val="3"/>
            <w:shd w:val="clear" w:color="auto" w:fill="E7E6E6" w:themeFill="background2"/>
            <w:vAlign w:val="center"/>
          </w:tcPr>
          <w:p w14:paraId="7AA05E1B" w14:textId="77777777" w:rsidR="00087353" w:rsidRPr="00923975" w:rsidRDefault="00087353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</w:p>
        </w:tc>
      </w:tr>
      <w:tr w:rsidR="009E342C" w:rsidRPr="00923975" w14:paraId="0A4923D6" w14:textId="77777777" w:rsidTr="00D75039">
        <w:tc>
          <w:tcPr>
            <w:tcW w:w="3116" w:type="dxa"/>
            <w:vAlign w:val="center"/>
          </w:tcPr>
          <w:p w14:paraId="525FF77F" w14:textId="43BB9CFC" w:rsidR="009E342C" w:rsidRPr="00923975" w:rsidRDefault="009E342C" w:rsidP="00923975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Aspen Valley Wildlife Sanctuary</w:t>
            </w:r>
          </w:p>
        </w:tc>
        <w:tc>
          <w:tcPr>
            <w:tcW w:w="3117" w:type="dxa"/>
            <w:vAlign w:val="center"/>
          </w:tcPr>
          <w:p w14:paraId="7D38C910" w14:textId="77777777" w:rsidR="009E342C" w:rsidRPr="00923975" w:rsidRDefault="009E342C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Book a tour of the animals they are rehabilitating.</w:t>
            </w:r>
            <w:r w:rsidR="00280495"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 xml:space="preserve">  $25 per person.</w:t>
            </w:r>
          </w:p>
          <w:p w14:paraId="46A69868" w14:textId="39734B7E" w:rsidR="00280495" w:rsidRPr="00923975" w:rsidRDefault="00280495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No pets</w:t>
            </w:r>
          </w:p>
        </w:tc>
        <w:tc>
          <w:tcPr>
            <w:tcW w:w="3117" w:type="dxa"/>
          </w:tcPr>
          <w:p w14:paraId="5B32609E" w14:textId="77777777" w:rsidR="009E342C" w:rsidRPr="00923975" w:rsidRDefault="009E342C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aspenvalley.ca</w:t>
            </w:r>
          </w:p>
          <w:p w14:paraId="0324D9C4" w14:textId="77777777" w:rsidR="00280495" w:rsidRPr="00923975" w:rsidRDefault="00280495" w:rsidP="00280495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1116 Crawford St</w:t>
            </w:r>
          </w:p>
          <w:p w14:paraId="5253387B" w14:textId="37C2D852" w:rsidR="00280495" w:rsidRPr="00923975" w:rsidRDefault="00280495" w:rsidP="00280495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Rosseau, Ontario P0C1J0</w:t>
            </w:r>
          </w:p>
          <w:p w14:paraId="00319C63" w14:textId="152B4D16" w:rsidR="00280495" w:rsidRPr="00923975" w:rsidRDefault="00280495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705-732-6368</w:t>
            </w:r>
          </w:p>
        </w:tc>
      </w:tr>
      <w:tr w:rsidR="00087353" w:rsidRPr="00923975" w14:paraId="765F0A3C" w14:textId="77777777" w:rsidTr="00D75039">
        <w:tc>
          <w:tcPr>
            <w:tcW w:w="9350" w:type="dxa"/>
            <w:gridSpan w:val="3"/>
            <w:shd w:val="clear" w:color="auto" w:fill="E7E6E6" w:themeFill="background2"/>
            <w:vAlign w:val="center"/>
          </w:tcPr>
          <w:p w14:paraId="2D216CFE" w14:textId="77777777" w:rsidR="00087353" w:rsidRPr="00923975" w:rsidRDefault="00087353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</w:p>
        </w:tc>
      </w:tr>
      <w:tr w:rsidR="009E342C" w:rsidRPr="00923975" w14:paraId="514BF5E3" w14:textId="77777777" w:rsidTr="00D75039">
        <w:tc>
          <w:tcPr>
            <w:tcW w:w="3116" w:type="dxa"/>
            <w:vAlign w:val="center"/>
          </w:tcPr>
          <w:p w14:paraId="3718A851" w14:textId="2555A4D2" w:rsidR="009E342C" w:rsidRPr="00923975" w:rsidRDefault="00A31B96" w:rsidP="00923975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>
              <w:rPr>
                <w:rFonts w:ascii="Footlight MT Light" w:hAnsi="Footlight MT Light" w:cs="Arial"/>
                <w:color w:val="050505"/>
                <w:shd w:val="clear" w:color="auto" w:fill="FFFFFF"/>
              </w:rPr>
              <w:t>Stewart Coughlin Riding Ranch</w:t>
            </w:r>
          </w:p>
        </w:tc>
        <w:tc>
          <w:tcPr>
            <w:tcW w:w="3117" w:type="dxa"/>
            <w:vAlign w:val="center"/>
          </w:tcPr>
          <w:p w14:paraId="42C16DD3" w14:textId="77777777" w:rsidR="009E342C" w:rsidRDefault="00A31B96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>
              <w:rPr>
                <w:rFonts w:ascii="Footlight MT Light" w:hAnsi="Footlight MT Light" w:cs="Arial"/>
                <w:color w:val="050505"/>
                <w:shd w:val="clear" w:color="auto" w:fill="FFFFFF"/>
              </w:rPr>
              <w:t>Petting Zoo for all ages</w:t>
            </w:r>
          </w:p>
          <w:p w14:paraId="47FE0377" w14:textId="0FD89167" w:rsidR="00A31B96" w:rsidRPr="00923975" w:rsidRDefault="00A31B96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>
              <w:rPr>
                <w:rFonts w:ascii="Footlight MT Light" w:hAnsi="Footlight MT Light" w:cs="Arial"/>
                <w:color w:val="050505"/>
                <w:shd w:val="clear" w:color="auto" w:fill="FFFFFF"/>
              </w:rPr>
              <w:t>Pony rides through the woods for under 10 years old (by appointment)</w:t>
            </w:r>
          </w:p>
        </w:tc>
        <w:tc>
          <w:tcPr>
            <w:tcW w:w="3117" w:type="dxa"/>
          </w:tcPr>
          <w:p w14:paraId="6A4B6EFD" w14:textId="62CE2C72" w:rsidR="009E342C" w:rsidRDefault="00A31B96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A31B96">
              <w:rPr>
                <w:rFonts w:ascii="Footlight MT Light" w:hAnsi="Footlight MT Light" w:cs="Arial"/>
                <w:color w:val="050505"/>
                <w:shd w:val="clear" w:color="auto" w:fill="FFFFFF"/>
              </w:rPr>
              <w:t>www.</w:t>
            </w:r>
            <w:r w:rsidRPr="00A31B96">
              <w:rPr>
                <w:rFonts w:ascii="Footlight MT Light" w:hAnsi="Footlight MT Light" w:cs="Arial"/>
                <w:color w:val="050505"/>
                <w:shd w:val="clear" w:color="auto" w:fill="FFFFFF"/>
              </w:rPr>
              <w:t>coughlinranch.co</w:t>
            </w:r>
            <w:r w:rsidRPr="00A31B96">
              <w:rPr>
                <w:rFonts w:ascii="Footlight MT Light" w:hAnsi="Footlight MT Light" w:cs="Arial"/>
                <w:color w:val="050505"/>
                <w:shd w:val="clear" w:color="auto" w:fill="FFFFFF"/>
              </w:rPr>
              <w:t>m</w:t>
            </w:r>
          </w:p>
          <w:p w14:paraId="536A3F9F" w14:textId="174A8EF4" w:rsidR="00A31B96" w:rsidRDefault="00A31B96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>
              <w:rPr>
                <w:rFonts w:ascii="Footlight MT Light" w:hAnsi="Footlight MT Light" w:cs="Arial"/>
                <w:color w:val="050505"/>
                <w:shd w:val="clear" w:color="auto" w:fill="FFFFFF"/>
              </w:rPr>
              <w:t>129 Riding Ranch Rd, south River P0A1X0</w:t>
            </w:r>
          </w:p>
          <w:p w14:paraId="132F19E9" w14:textId="32633B8B" w:rsidR="00A31B96" w:rsidRDefault="00A31B96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>
              <w:rPr>
                <w:rFonts w:ascii="Footlight MT Light" w:hAnsi="Footlight MT Light" w:cs="Arial"/>
                <w:color w:val="050505"/>
                <w:shd w:val="clear" w:color="auto" w:fill="FFFFFF"/>
              </w:rPr>
              <w:t>(705) 386-7465</w:t>
            </w:r>
          </w:p>
          <w:p w14:paraId="76D7D67A" w14:textId="24C3AD1A" w:rsidR="00A31B96" w:rsidRPr="00923975" w:rsidRDefault="00A31B96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</w:p>
        </w:tc>
      </w:tr>
      <w:tr w:rsidR="00A31B96" w:rsidRPr="00923975" w14:paraId="17AFBB7F" w14:textId="77777777" w:rsidTr="00D75039">
        <w:tc>
          <w:tcPr>
            <w:tcW w:w="9350" w:type="dxa"/>
            <w:gridSpan w:val="3"/>
            <w:shd w:val="clear" w:color="auto" w:fill="E7E6E6" w:themeFill="background2"/>
            <w:vAlign w:val="center"/>
          </w:tcPr>
          <w:p w14:paraId="19922C07" w14:textId="77777777" w:rsidR="00A31B96" w:rsidRPr="00923975" w:rsidRDefault="00A31B96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</w:p>
        </w:tc>
      </w:tr>
      <w:tr w:rsidR="009E342C" w:rsidRPr="00923975" w14:paraId="782CEE32" w14:textId="77777777" w:rsidTr="00D75039">
        <w:tc>
          <w:tcPr>
            <w:tcW w:w="3116" w:type="dxa"/>
            <w:vAlign w:val="center"/>
          </w:tcPr>
          <w:p w14:paraId="4BB8BE65" w14:textId="2A4B0C9E" w:rsidR="009E342C" w:rsidRPr="00923975" w:rsidRDefault="00280495" w:rsidP="00923975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Ridge Golf Course</w:t>
            </w:r>
          </w:p>
        </w:tc>
        <w:tc>
          <w:tcPr>
            <w:tcW w:w="3117" w:type="dxa"/>
            <w:vAlign w:val="center"/>
          </w:tcPr>
          <w:p w14:paraId="096CF892" w14:textId="7B138092" w:rsidR="009E342C" w:rsidRPr="00923975" w:rsidRDefault="00280495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proofErr w:type="gramStart"/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18 hole</w:t>
            </w:r>
            <w:proofErr w:type="gramEnd"/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 xml:space="preserve"> course $34 for 18 holes</w:t>
            </w:r>
          </w:p>
        </w:tc>
        <w:tc>
          <w:tcPr>
            <w:tcW w:w="3117" w:type="dxa"/>
          </w:tcPr>
          <w:p w14:paraId="324F7E87" w14:textId="474ADB8F" w:rsidR="00280495" w:rsidRPr="00923975" w:rsidRDefault="00280495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proofErr w:type="spellStart"/>
            <w:proofErr w:type="gramStart"/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theridgegolf.club</w:t>
            </w:r>
            <w:proofErr w:type="spellEnd"/>
            <w:proofErr w:type="gramEnd"/>
          </w:p>
          <w:p w14:paraId="2FCBD2FD" w14:textId="77777777" w:rsidR="00280495" w:rsidRPr="00923975" w:rsidRDefault="00280495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</w:p>
          <w:p w14:paraId="306B40CA" w14:textId="5F85AA6E" w:rsidR="00280495" w:rsidRPr="00923975" w:rsidRDefault="00280495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328 Sunny Ridge Rd, Sundridge, ON P0A 1Z0</w:t>
            </w:r>
          </w:p>
          <w:p w14:paraId="11530502" w14:textId="77777777" w:rsidR="00280495" w:rsidRPr="00923975" w:rsidRDefault="00280495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</w:p>
          <w:p w14:paraId="34889E48" w14:textId="2EB5D903" w:rsidR="009E342C" w:rsidRPr="00923975" w:rsidRDefault="00280495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705.384.5844</w:t>
            </w:r>
          </w:p>
        </w:tc>
      </w:tr>
      <w:tr w:rsidR="00A31B96" w:rsidRPr="00923975" w14:paraId="56B03CBF" w14:textId="77777777" w:rsidTr="00D75039">
        <w:tc>
          <w:tcPr>
            <w:tcW w:w="9350" w:type="dxa"/>
            <w:gridSpan w:val="3"/>
            <w:shd w:val="clear" w:color="auto" w:fill="E7E6E6" w:themeFill="background2"/>
            <w:vAlign w:val="center"/>
          </w:tcPr>
          <w:p w14:paraId="48754A4D" w14:textId="77777777" w:rsidR="00A31B96" w:rsidRPr="00923975" w:rsidRDefault="00A31B96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</w:p>
        </w:tc>
      </w:tr>
      <w:tr w:rsidR="009E342C" w:rsidRPr="00923975" w14:paraId="524E31DC" w14:textId="77777777" w:rsidTr="00D75039">
        <w:tc>
          <w:tcPr>
            <w:tcW w:w="3116" w:type="dxa"/>
            <w:vAlign w:val="center"/>
          </w:tcPr>
          <w:p w14:paraId="42173DE2" w14:textId="3D94F9EE" w:rsidR="009E342C" w:rsidRPr="00923975" w:rsidRDefault="00280495" w:rsidP="00923975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High Rock Lookout</w:t>
            </w:r>
          </w:p>
        </w:tc>
        <w:tc>
          <w:tcPr>
            <w:tcW w:w="3117" w:type="dxa"/>
            <w:vAlign w:val="center"/>
          </w:tcPr>
          <w:p w14:paraId="10ADE06B" w14:textId="3EF27C1C" w:rsidR="009E342C" w:rsidRPr="00923975" w:rsidRDefault="00280495" w:rsidP="00D75039">
            <w:pPr>
              <w:jc w:val="center"/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An easy trail with a great view of Lake Bernard.  Picnic tables.</w:t>
            </w:r>
          </w:p>
        </w:tc>
        <w:tc>
          <w:tcPr>
            <w:tcW w:w="3117" w:type="dxa"/>
          </w:tcPr>
          <w:p w14:paraId="79873020" w14:textId="12BD2B5A" w:rsidR="009E342C" w:rsidRPr="00923975" w:rsidRDefault="00280495">
            <w:pPr>
              <w:rPr>
                <w:rFonts w:ascii="Footlight MT Light" w:hAnsi="Footlight MT Light" w:cs="Arial"/>
                <w:color w:val="050505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50505"/>
                <w:shd w:val="clear" w:color="auto" w:fill="FFFFFF"/>
              </w:rPr>
              <w:t>843 High Rock Dr, Sundridge ON, P0A1Z0</w:t>
            </w:r>
          </w:p>
        </w:tc>
      </w:tr>
    </w:tbl>
    <w:p w14:paraId="12825CB0" w14:textId="77777777" w:rsidR="00093FE6" w:rsidRPr="00923975" w:rsidRDefault="00093FE6">
      <w:pPr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</w:pPr>
    </w:p>
    <w:p w14:paraId="25CE2F1B" w14:textId="77777777" w:rsidR="009E342C" w:rsidRPr="00923975" w:rsidRDefault="009E342C">
      <w:pPr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</w:pPr>
    </w:p>
    <w:p w14:paraId="6A3BD137" w14:textId="77777777" w:rsidR="009E342C" w:rsidRPr="00923975" w:rsidRDefault="009E342C">
      <w:pPr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</w:pPr>
    </w:p>
    <w:p w14:paraId="2B7780D5" w14:textId="77777777" w:rsidR="009E342C" w:rsidRPr="00923975" w:rsidRDefault="009E342C">
      <w:pPr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</w:pPr>
    </w:p>
    <w:p w14:paraId="41474089" w14:textId="77777777" w:rsidR="00093FE6" w:rsidRPr="00923975" w:rsidRDefault="00093FE6">
      <w:pPr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</w:pPr>
    </w:p>
    <w:p w14:paraId="5A470DB2" w14:textId="77777777" w:rsidR="009E342C" w:rsidRPr="00923975" w:rsidRDefault="009E342C" w:rsidP="009E342C">
      <w:pPr>
        <w:jc w:val="center"/>
        <w:rPr>
          <w:rFonts w:ascii="Footlight MT Light" w:hAnsi="Footlight MT Light"/>
          <w:sz w:val="48"/>
          <w:szCs w:val="48"/>
        </w:rPr>
      </w:pPr>
      <w:r w:rsidRPr="00923975">
        <w:rPr>
          <w:rFonts w:ascii="Footlight MT Light" w:hAnsi="Footlight MT Light"/>
          <w:sz w:val="48"/>
          <w:szCs w:val="48"/>
        </w:rPr>
        <w:t>Local Places We Love</w:t>
      </w:r>
    </w:p>
    <w:p w14:paraId="72E54246" w14:textId="77777777" w:rsidR="009E342C" w:rsidRPr="00923975" w:rsidRDefault="009E342C" w:rsidP="009E342C">
      <w:pPr>
        <w:rPr>
          <w:rFonts w:ascii="Footlight MT Light" w:hAnsi="Footlight MT Light"/>
        </w:rPr>
      </w:pPr>
    </w:p>
    <w:p w14:paraId="602C64C0" w14:textId="7617D68D" w:rsidR="009E342C" w:rsidRPr="00923975" w:rsidRDefault="009E342C" w:rsidP="009E342C">
      <w:pPr>
        <w:jc w:val="center"/>
        <w:rPr>
          <w:rFonts w:ascii="Footlight MT Light" w:hAnsi="Footlight MT Light"/>
          <w:sz w:val="40"/>
          <w:szCs w:val="40"/>
        </w:rPr>
      </w:pPr>
      <w:r w:rsidRPr="00923975">
        <w:rPr>
          <w:rFonts w:ascii="Footlight MT Light" w:hAnsi="Footlight MT Light"/>
          <w:sz w:val="40"/>
          <w:szCs w:val="40"/>
        </w:rPr>
        <w:t>Shops</w:t>
      </w:r>
    </w:p>
    <w:p w14:paraId="0A891462" w14:textId="0E144E10" w:rsidR="004C023F" w:rsidRPr="00923975" w:rsidRDefault="004C023F">
      <w:pPr>
        <w:rPr>
          <w:rFonts w:ascii="Footlight MT Light" w:hAnsi="Footlight MT Light" w:cs="Arial"/>
          <w:b/>
          <w:bCs/>
          <w:color w:val="050505"/>
          <w:sz w:val="23"/>
          <w:szCs w:val="23"/>
          <w:shd w:val="clear" w:color="auto" w:fill="FFFFFF"/>
        </w:rPr>
      </w:pPr>
    </w:p>
    <w:p w14:paraId="302F60EC" w14:textId="77777777" w:rsidR="00561D94" w:rsidRPr="00923975" w:rsidRDefault="00561D94">
      <w:pPr>
        <w:rPr>
          <w:rFonts w:ascii="Footlight MT Light" w:hAnsi="Footlight MT Light" w:cs="Arial"/>
          <w:b/>
          <w:bCs/>
          <w:color w:val="050505"/>
          <w:sz w:val="23"/>
          <w:szCs w:val="2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23975" w:rsidRPr="00923975" w14:paraId="73557D88" w14:textId="77777777" w:rsidTr="00D75039">
        <w:tc>
          <w:tcPr>
            <w:tcW w:w="3116" w:type="dxa"/>
            <w:vAlign w:val="center"/>
          </w:tcPr>
          <w:p w14:paraId="322A6AB7" w14:textId="3AF5B77A" w:rsidR="00561D94" w:rsidRPr="00923975" w:rsidRDefault="00561D94" w:rsidP="00D75039">
            <w:pPr>
              <w:jc w:val="center"/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>Copperhead Distillery</w:t>
            </w:r>
          </w:p>
        </w:tc>
        <w:tc>
          <w:tcPr>
            <w:tcW w:w="3117" w:type="dxa"/>
            <w:vAlign w:val="center"/>
          </w:tcPr>
          <w:p w14:paraId="204CC147" w14:textId="37EABE8F" w:rsidR="00561D94" w:rsidRPr="00923975" w:rsidRDefault="00561D94" w:rsidP="00D75039">
            <w:pPr>
              <w:jc w:val="center"/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>Award winning liquor and spirits.  Tastings.</w:t>
            </w:r>
          </w:p>
        </w:tc>
        <w:tc>
          <w:tcPr>
            <w:tcW w:w="3117" w:type="dxa"/>
          </w:tcPr>
          <w:p w14:paraId="715E3B04" w14:textId="77777777" w:rsidR="00561D94" w:rsidRPr="00923975" w:rsidRDefault="00561D94">
            <w:pPr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>copperhead-distillery.com</w:t>
            </w:r>
          </w:p>
          <w:p w14:paraId="08E2BA33" w14:textId="77777777" w:rsidR="00561D94" w:rsidRPr="00923975" w:rsidRDefault="00561D94">
            <w:pPr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</w:p>
          <w:p w14:paraId="19D41A2B" w14:textId="3793EBF8" w:rsidR="00561D94" w:rsidRPr="00923975" w:rsidRDefault="00561D94">
            <w:pPr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>68 Tower Rd, Sundridge, ON P0A 1Z0</w:t>
            </w:r>
          </w:p>
          <w:p w14:paraId="3B9F8F9E" w14:textId="406DA134" w:rsidR="00561D94" w:rsidRPr="00923975" w:rsidRDefault="00561D94">
            <w:pPr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 xml:space="preserve">(705) 384-0111 </w:t>
            </w:r>
            <w:proofErr w:type="spellStart"/>
            <w:r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>ext</w:t>
            </w:r>
            <w:proofErr w:type="spellEnd"/>
            <w:r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 xml:space="preserve"> 223</w:t>
            </w:r>
          </w:p>
        </w:tc>
      </w:tr>
      <w:tr w:rsidR="00E51204" w:rsidRPr="00923975" w14:paraId="4B9D7D84" w14:textId="77777777" w:rsidTr="00D75039">
        <w:tc>
          <w:tcPr>
            <w:tcW w:w="9350" w:type="dxa"/>
            <w:gridSpan w:val="3"/>
            <w:shd w:val="clear" w:color="auto" w:fill="E7E6E6" w:themeFill="background2"/>
            <w:vAlign w:val="center"/>
          </w:tcPr>
          <w:p w14:paraId="0BC2CF75" w14:textId="77777777" w:rsidR="00E51204" w:rsidRPr="00923975" w:rsidRDefault="00E51204" w:rsidP="00D75039">
            <w:pPr>
              <w:jc w:val="center"/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</w:p>
        </w:tc>
      </w:tr>
      <w:tr w:rsidR="00923975" w:rsidRPr="00923975" w14:paraId="1E48FC13" w14:textId="77777777" w:rsidTr="00D75039">
        <w:tc>
          <w:tcPr>
            <w:tcW w:w="3116" w:type="dxa"/>
            <w:vAlign w:val="center"/>
          </w:tcPr>
          <w:p w14:paraId="73E50BC3" w14:textId="4FF9F686" w:rsidR="00561D94" w:rsidRPr="00923975" w:rsidRDefault="00561D94" w:rsidP="00D75039">
            <w:pPr>
              <w:jc w:val="center"/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>Zak’s</w:t>
            </w:r>
          </w:p>
        </w:tc>
        <w:tc>
          <w:tcPr>
            <w:tcW w:w="3117" w:type="dxa"/>
            <w:vAlign w:val="center"/>
          </w:tcPr>
          <w:p w14:paraId="35013DBD" w14:textId="3CC30882" w:rsidR="00561D94" w:rsidRPr="00923975" w:rsidRDefault="00561D94" w:rsidP="00D75039">
            <w:pPr>
              <w:jc w:val="center"/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>Gift Shop: clothing, books, cottage memorabilia</w:t>
            </w:r>
          </w:p>
        </w:tc>
        <w:tc>
          <w:tcPr>
            <w:tcW w:w="3117" w:type="dxa"/>
          </w:tcPr>
          <w:p w14:paraId="5BBAF3D1" w14:textId="77777777" w:rsidR="00561D94" w:rsidRPr="00923975" w:rsidRDefault="00561D94">
            <w:pPr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>zakssundridge.ca</w:t>
            </w:r>
          </w:p>
          <w:p w14:paraId="647F1011" w14:textId="77777777" w:rsidR="00561D94" w:rsidRPr="00923975" w:rsidRDefault="00561D94">
            <w:pPr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</w:p>
          <w:p w14:paraId="2E62D3A6" w14:textId="77777777" w:rsidR="00561D94" w:rsidRPr="00923975" w:rsidRDefault="00561D94">
            <w:pPr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>10 John St. Sundridge, Ontario</w:t>
            </w:r>
            <w:r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 xml:space="preserve"> (just inside Foodland doors)</w:t>
            </w:r>
          </w:p>
          <w:p w14:paraId="5E62E9E4" w14:textId="77777777" w:rsidR="00561D94" w:rsidRPr="00923975" w:rsidRDefault="00561D94">
            <w:pPr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</w:p>
          <w:p w14:paraId="0BAA45EB" w14:textId="6D6C1607" w:rsidR="00561D94" w:rsidRPr="00923975" w:rsidRDefault="00923975">
            <w:pPr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>(</w:t>
            </w:r>
            <w:r w:rsidR="00561D94"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>705</w:t>
            </w:r>
            <w:r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>)</w:t>
            </w:r>
            <w:r w:rsidR="00561D94"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>384</w:t>
            </w:r>
            <w:r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>-</w:t>
            </w:r>
            <w:r w:rsidR="00561D94"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>0884</w:t>
            </w:r>
          </w:p>
        </w:tc>
      </w:tr>
      <w:tr w:rsidR="00E51204" w:rsidRPr="00923975" w14:paraId="0AC0C00B" w14:textId="77777777" w:rsidTr="00D75039">
        <w:tc>
          <w:tcPr>
            <w:tcW w:w="9350" w:type="dxa"/>
            <w:gridSpan w:val="3"/>
            <w:shd w:val="clear" w:color="auto" w:fill="E7E6E6" w:themeFill="background2"/>
            <w:vAlign w:val="center"/>
          </w:tcPr>
          <w:p w14:paraId="3C1B9F73" w14:textId="77777777" w:rsidR="00E51204" w:rsidRPr="00923975" w:rsidRDefault="00E51204" w:rsidP="00D75039">
            <w:pPr>
              <w:jc w:val="center"/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</w:p>
        </w:tc>
      </w:tr>
      <w:tr w:rsidR="00923975" w:rsidRPr="00923975" w14:paraId="3398C8A9" w14:textId="77777777" w:rsidTr="00D75039">
        <w:tc>
          <w:tcPr>
            <w:tcW w:w="3116" w:type="dxa"/>
            <w:vAlign w:val="center"/>
          </w:tcPr>
          <w:p w14:paraId="1F94217E" w14:textId="1822E200" w:rsidR="00873AE4" w:rsidRPr="00923975" w:rsidRDefault="00873AE4" w:rsidP="00D75039">
            <w:pPr>
              <w:jc w:val="center"/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>Crystal Cave</w:t>
            </w:r>
          </w:p>
        </w:tc>
        <w:tc>
          <w:tcPr>
            <w:tcW w:w="3117" w:type="dxa"/>
            <w:vAlign w:val="center"/>
          </w:tcPr>
          <w:p w14:paraId="10D59ACB" w14:textId="6943A921" w:rsidR="00873AE4" w:rsidRPr="00923975" w:rsidRDefault="00873AE4" w:rsidP="00D75039">
            <w:pPr>
              <w:jc w:val="center"/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>Even if you’re not “into” crystals, this little shop has so much to see.  Jewelry, crystals etc.</w:t>
            </w:r>
          </w:p>
        </w:tc>
        <w:tc>
          <w:tcPr>
            <w:tcW w:w="3117" w:type="dxa"/>
          </w:tcPr>
          <w:p w14:paraId="78B35E6B" w14:textId="77777777" w:rsidR="00873AE4" w:rsidRPr="00923975" w:rsidRDefault="00873AE4" w:rsidP="00873AE4">
            <w:pPr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>crystalcavecanada.ca</w:t>
            </w:r>
          </w:p>
          <w:p w14:paraId="143A2FD3" w14:textId="77777777" w:rsidR="00873AE4" w:rsidRPr="00923975" w:rsidRDefault="00873AE4" w:rsidP="00873AE4">
            <w:pPr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</w:p>
          <w:p w14:paraId="6DA0242D" w14:textId="17497C5C" w:rsidR="00873AE4" w:rsidRPr="00923975" w:rsidRDefault="00873AE4" w:rsidP="00873AE4">
            <w:pPr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  <w:hyperlink r:id="rId6" w:tgtFrame="_blank" w:history="1">
              <w:r w:rsidRPr="00923975">
                <w:rPr>
                  <w:rStyle w:val="sqsrte-text-color--black"/>
                  <w:rFonts w:ascii="Footlight MT Light" w:hAnsi="Footlight MT Light"/>
                  <w:color w:val="000000" w:themeColor="text1"/>
                  <w:shd w:val="clear" w:color="auto" w:fill="FFFFFF"/>
                </w:rPr>
                <w:t xml:space="preserve">11077 Hwy </w:t>
              </w:r>
              <w:r w:rsidRPr="00923975">
                <w:rPr>
                  <w:rStyle w:val="sqsrte-text-color--black"/>
                  <w:rFonts w:ascii="Footlight MT Light" w:hAnsi="Footlight MT Light"/>
                  <w:color w:val="000000" w:themeColor="text1"/>
                  <w:shd w:val="clear" w:color="auto" w:fill="FFFFFF"/>
                </w:rPr>
                <w:t>1</w:t>
              </w:r>
              <w:r w:rsidRPr="00923975">
                <w:rPr>
                  <w:rStyle w:val="sqsrte-text-color--black"/>
                  <w:rFonts w:ascii="Footlight MT Light" w:hAnsi="Footlight MT Light"/>
                  <w:color w:val="000000" w:themeColor="text1"/>
                  <w:shd w:val="clear" w:color="auto" w:fill="FFFFFF"/>
                </w:rPr>
                <w:t>24, South River, </w:t>
              </w:r>
            </w:hyperlink>
            <w:hyperlink r:id="rId7" w:tgtFrame="_blank" w:history="1">
              <w:r w:rsidRPr="00923975">
                <w:rPr>
                  <w:rStyle w:val="sqsrte-text-color--black"/>
                  <w:rFonts w:ascii="Footlight MT Light" w:hAnsi="Footlight MT Light"/>
                  <w:color w:val="000000" w:themeColor="text1"/>
                  <w:shd w:val="clear" w:color="auto" w:fill="FFFFFF"/>
                </w:rPr>
                <w:t>ON P0A 1X0</w:t>
              </w:r>
            </w:hyperlink>
            <w:r w:rsidRPr="00923975">
              <w:rPr>
                <w:rFonts w:ascii="Footlight MT Light" w:hAnsi="Footlight MT Light"/>
                <w:color w:val="000000" w:themeColor="text1"/>
              </w:rPr>
              <w:t xml:space="preserve"> </w:t>
            </w:r>
          </w:p>
        </w:tc>
      </w:tr>
      <w:tr w:rsidR="00E51204" w:rsidRPr="00923975" w14:paraId="254C324F" w14:textId="77777777" w:rsidTr="00D75039">
        <w:tc>
          <w:tcPr>
            <w:tcW w:w="9350" w:type="dxa"/>
            <w:gridSpan w:val="3"/>
            <w:shd w:val="clear" w:color="auto" w:fill="E7E6E6" w:themeFill="background2"/>
            <w:vAlign w:val="center"/>
          </w:tcPr>
          <w:p w14:paraId="1DCB8F7B" w14:textId="77777777" w:rsidR="00E51204" w:rsidRPr="00923975" w:rsidRDefault="00E51204" w:rsidP="00D75039">
            <w:pPr>
              <w:jc w:val="center"/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</w:p>
        </w:tc>
      </w:tr>
      <w:tr w:rsidR="00923975" w:rsidRPr="00923975" w14:paraId="54021686" w14:textId="77777777" w:rsidTr="00D75039">
        <w:tc>
          <w:tcPr>
            <w:tcW w:w="3116" w:type="dxa"/>
            <w:vAlign w:val="center"/>
          </w:tcPr>
          <w:p w14:paraId="7732C541" w14:textId="7E707496" w:rsidR="00873AE4" w:rsidRPr="00923975" w:rsidRDefault="00873AE4" w:rsidP="00D75039">
            <w:pPr>
              <w:jc w:val="center"/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>The Flower Garden</w:t>
            </w:r>
          </w:p>
        </w:tc>
        <w:tc>
          <w:tcPr>
            <w:tcW w:w="3117" w:type="dxa"/>
            <w:vAlign w:val="center"/>
          </w:tcPr>
          <w:p w14:paraId="71C65688" w14:textId="72A1C35F" w:rsidR="00873AE4" w:rsidRPr="00923975" w:rsidRDefault="00873AE4" w:rsidP="00D75039">
            <w:pPr>
              <w:jc w:val="center"/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  <w:r w:rsidRPr="00923975"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  <w:t>Flower shop.  Lots of little gifts.</w:t>
            </w:r>
          </w:p>
        </w:tc>
        <w:tc>
          <w:tcPr>
            <w:tcW w:w="3117" w:type="dxa"/>
          </w:tcPr>
          <w:p w14:paraId="2C51A4D5" w14:textId="77777777" w:rsidR="00873AE4" w:rsidRPr="00923975" w:rsidRDefault="00873AE4" w:rsidP="00873AE4">
            <w:pPr>
              <w:rPr>
                <w:rFonts w:ascii="Footlight MT Light" w:hAnsi="Footlight MT Light"/>
                <w:color w:val="000000" w:themeColor="text1"/>
                <w:shd w:val="clear" w:color="auto" w:fill="FFFFFF"/>
              </w:rPr>
            </w:pPr>
            <w:r w:rsidRPr="00923975">
              <w:rPr>
                <w:rFonts w:ascii="Footlight MT Light" w:hAnsi="Footlight MT Light"/>
                <w:color w:val="000000" w:themeColor="text1"/>
                <w:shd w:val="clear" w:color="auto" w:fill="FFFFFF"/>
              </w:rPr>
              <w:t>10390 Hwy #124</w:t>
            </w:r>
            <w:r w:rsidRPr="00923975">
              <w:rPr>
                <w:rFonts w:ascii="Footlight MT Light" w:hAnsi="Footlight MT Light"/>
                <w:color w:val="000000" w:themeColor="text1"/>
              </w:rPr>
              <w:br/>
            </w:r>
            <w:r w:rsidRPr="00923975">
              <w:rPr>
                <w:rFonts w:ascii="Footlight MT Light" w:hAnsi="Footlight MT Light"/>
                <w:color w:val="000000" w:themeColor="text1"/>
                <w:shd w:val="clear" w:color="auto" w:fill="FFFFFF"/>
              </w:rPr>
              <w:t>Sundridge, Ontario P0A 1Z0</w:t>
            </w:r>
          </w:p>
          <w:p w14:paraId="0B1B49AB" w14:textId="77777777" w:rsidR="00873AE4" w:rsidRPr="00923975" w:rsidRDefault="00873AE4" w:rsidP="00873AE4">
            <w:pPr>
              <w:rPr>
                <w:rFonts w:ascii="Footlight MT Light" w:hAnsi="Footlight MT Light"/>
                <w:color w:val="000000" w:themeColor="text1"/>
                <w:shd w:val="clear" w:color="auto" w:fill="FFFFFF"/>
              </w:rPr>
            </w:pPr>
          </w:p>
          <w:p w14:paraId="60F28C6D" w14:textId="45E70E77" w:rsidR="00873AE4" w:rsidRPr="00923975" w:rsidRDefault="00873AE4" w:rsidP="00873AE4">
            <w:pPr>
              <w:rPr>
                <w:rFonts w:ascii="Footlight MT Light" w:hAnsi="Footlight MT Light" w:cs="Arial"/>
                <w:color w:val="000000" w:themeColor="text1"/>
                <w:shd w:val="clear" w:color="auto" w:fill="FFFFFF"/>
              </w:rPr>
            </w:pPr>
            <w:r w:rsidRPr="00923975">
              <w:rPr>
                <w:rFonts w:ascii="Footlight MT Light" w:hAnsi="Footlight MT Light"/>
                <w:color w:val="000000" w:themeColor="text1"/>
                <w:shd w:val="clear" w:color="auto" w:fill="FFFFFF"/>
              </w:rPr>
              <w:t>705-384-7337</w:t>
            </w:r>
          </w:p>
        </w:tc>
      </w:tr>
    </w:tbl>
    <w:p w14:paraId="1292B7B3" w14:textId="77777777" w:rsidR="00561D94" w:rsidRPr="00923975" w:rsidRDefault="00561D94">
      <w:pPr>
        <w:rPr>
          <w:rFonts w:ascii="Footlight MT Light" w:hAnsi="Footlight MT Light" w:cs="Arial"/>
          <w:b/>
          <w:bCs/>
          <w:color w:val="050505"/>
          <w:sz w:val="23"/>
          <w:szCs w:val="23"/>
          <w:shd w:val="clear" w:color="auto" w:fill="FFFFFF"/>
        </w:rPr>
      </w:pPr>
    </w:p>
    <w:p w14:paraId="67C7606D" w14:textId="77777777" w:rsidR="008056CC" w:rsidRPr="00923975" w:rsidRDefault="008056CC">
      <w:pPr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</w:pPr>
    </w:p>
    <w:p w14:paraId="5A733CC3" w14:textId="77777777" w:rsidR="008056CC" w:rsidRPr="00923975" w:rsidRDefault="008056CC">
      <w:pPr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</w:pPr>
    </w:p>
    <w:p w14:paraId="2A101302" w14:textId="77777777" w:rsidR="0043286A" w:rsidRPr="00923975" w:rsidRDefault="0043286A">
      <w:pPr>
        <w:rPr>
          <w:rFonts w:ascii="Footlight MT Light" w:hAnsi="Footlight MT Light" w:cs="Arial"/>
          <w:color w:val="050505"/>
          <w:sz w:val="23"/>
          <w:szCs w:val="23"/>
          <w:shd w:val="clear" w:color="auto" w:fill="FFFFFF"/>
        </w:rPr>
      </w:pPr>
    </w:p>
    <w:p w14:paraId="3497D6CA" w14:textId="2C68DF95" w:rsidR="009E342C" w:rsidRPr="00923975" w:rsidRDefault="009E342C">
      <w:pPr>
        <w:rPr>
          <w:rFonts w:ascii="Footlight MT Light" w:hAnsi="Footlight MT Light"/>
        </w:rPr>
      </w:pPr>
    </w:p>
    <w:sectPr w:rsidR="009E342C" w:rsidRPr="00923975" w:rsidSect="007B709E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FF"/>
    <w:rsid w:val="00087353"/>
    <w:rsid w:val="00093FE6"/>
    <w:rsid w:val="0024138B"/>
    <w:rsid w:val="00280495"/>
    <w:rsid w:val="002D38FF"/>
    <w:rsid w:val="00337015"/>
    <w:rsid w:val="00387BEA"/>
    <w:rsid w:val="00395255"/>
    <w:rsid w:val="0043286A"/>
    <w:rsid w:val="004C023F"/>
    <w:rsid w:val="00541F3E"/>
    <w:rsid w:val="00561D94"/>
    <w:rsid w:val="0066703D"/>
    <w:rsid w:val="007A3717"/>
    <w:rsid w:val="007B709E"/>
    <w:rsid w:val="008056CC"/>
    <w:rsid w:val="0087362E"/>
    <w:rsid w:val="00873AE4"/>
    <w:rsid w:val="008A6126"/>
    <w:rsid w:val="008D3433"/>
    <w:rsid w:val="00923975"/>
    <w:rsid w:val="009B1073"/>
    <w:rsid w:val="009E342C"/>
    <w:rsid w:val="00A31B96"/>
    <w:rsid w:val="00B67BF3"/>
    <w:rsid w:val="00B856AB"/>
    <w:rsid w:val="00C07274"/>
    <w:rsid w:val="00C16FE1"/>
    <w:rsid w:val="00D628E6"/>
    <w:rsid w:val="00D75039"/>
    <w:rsid w:val="00DC303C"/>
    <w:rsid w:val="00DF53CA"/>
    <w:rsid w:val="00E51204"/>
    <w:rsid w:val="00F06290"/>
    <w:rsid w:val="00F3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7D401C"/>
  <w15:chartTrackingRefBased/>
  <w15:docId w15:val="{808ABE44-C426-BC4A-92DC-3325A93C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38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38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8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8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8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8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D38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8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D38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8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8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8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8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8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8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8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8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8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8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8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8FF"/>
    <w:rPr>
      <w:b/>
      <w:bCs/>
      <w:smallCaps/>
      <w:color w:val="2F5496" w:themeColor="accent1" w:themeShade="BF"/>
      <w:spacing w:val="5"/>
    </w:rPr>
  </w:style>
  <w:style w:type="character" w:customStyle="1" w:styleId="w8qarf">
    <w:name w:val="w8qarf"/>
    <w:basedOn w:val="DefaultParagraphFont"/>
    <w:rsid w:val="00DF53CA"/>
  </w:style>
  <w:style w:type="character" w:customStyle="1" w:styleId="lrzxr">
    <w:name w:val="lrzxr"/>
    <w:basedOn w:val="DefaultParagraphFont"/>
    <w:rsid w:val="00DF53CA"/>
  </w:style>
  <w:style w:type="table" w:styleId="TableGrid">
    <w:name w:val="Table Grid"/>
    <w:basedOn w:val="TableNormal"/>
    <w:uiPriority w:val="39"/>
    <w:rsid w:val="00093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qsrte-text-highlight">
    <w:name w:val="sqsrte-text-highlight"/>
    <w:basedOn w:val="DefaultParagraphFont"/>
    <w:rsid w:val="00B67BF3"/>
  </w:style>
  <w:style w:type="character" w:customStyle="1" w:styleId="sqsrte-text-color--black">
    <w:name w:val="sqsrte-text-color--black"/>
    <w:basedOn w:val="DefaultParagraphFont"/>
    <w:rsid w:val="00B67BF3"/>
  </w:style>
  <w:style w:type="character" w:styleId="Hyperlink">
    <w:name w:val="Hyperlink"/>
    <w:basedOn w:val="DefaultParagraphFont"/>
    <w:uiPriority w:val="99"/>
    <w:unhideWhenUsed/>
    <w:rsid w:val="006670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397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8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ps.app.goo.gl/B2oBL3BmbQDhpo3t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app.goo.gl/B2oBL3BmbQDhpo3t8" TargetMode="External"/><Relationship Id="rId5" Type="http://schemas.openxmlformats.org/officeDocument/2006/relationships/hyperlink" Target="https://maps.app.goo.gl/B2oBL3BmbQDhpo3t8" TargetMode="External"/><Relationship Id="rId4" Type="http://schemas.openxmlformats.org/officeDocument/2006/relationships/hyperlink" Target="https://maps.app.goo.gl/B2oBL3BmbQDhpo3t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Brake, Jennifer</dc:creator>
  <cp:keywords/>
  <dc:description/>
  <cp:lastModifiedBy>Brake, Jennifer</cp:lastModifiedBy>
  <cp:revision>11</cp:revision>
  <dcterms:created xsi:type="dcterms:W3CDTF">2024-07-31T10:30:00Z</dcterms:created>
  <dcterms:modified xsi:type="dcterms:W3CDTF">2024-07-31T13:46:00Z</dcterms:modified>
</cp:coreProperties>
</file>