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FE44" w14:textId="77777777" w:rsidR="00EE0942" w:rsidRPr="0017503B" w:rsidRDefault="00EE0942" w:rsidP="00252504">
      <w:pPr>
        <w:spacing w:line="360" w:lineRule="auto"/>
        <w:jc w:val="center"/>
        <w:rPr>
          <w:b/>
          <w:bCs/>
          <w:sz w:val="32"/>
          <w:szCs w:val="32"/>
        </w:rPr>
      </w:pPr>
      <w:r w:rsidRPr="0017503B">
        <w:rPr>
          <w:b/>
          <w:bCs/>
          <w:sz w:val="32"/>
          <w:szCs w:val="32"/>
        </w:rPr>
        <w:t xml:space="preserve">LONG BRANCH BAPTIST CHURCH </w:t>
      </w:r>
      <w:r w:rsidR="00E5650A" w:rsidRPr="0017503B">
        <w:rPr>
          <w:b/>
          <w:bCs/>
          <w:sz w:val="32"/>
          <w:szCs w:val="32"/>
        </w:rPr>
        <w:t xml:space="preserve">BIBLE STUDY </w:t>
      </w:r>
    </w:p>
    <w:p w14:paraId="791A4F91" w14:textId="77777777" w:rsidR="00EE0942" w:rsidRPr="0017503B" w:rsidRDefault="00EE0942" w:rsidP="00252504">
      <w:pPr>
        <w:spacing w:line="360" w:lineRule="auto"/>
        <w:jc w:val="center"/>
        <w:rPr>
          <w:b/>
          <w:bCs/>
          <w:sz w:val="32"/>
          <w:szCs w:val="32"/>
        </w:rPr>
      </w:pPr>
      <w:r w:rsidRPr="0017503B">
        <w:rPr>
          <w:b/>
          <w:bCs/>
          <w:sz w:val="32"/>
          <w:szCs w:val="32"/>
        </w:rPr>
        <w:t>JUNE 22, 2022</w:t>
      </w:r>
    </w:p>
    <w:p w14:paraId="016B57DA" w14:textId="77777777" w:rsidR="00E5650A" w:rsidRPr="0017503B" w:rsidRDefault="00E5650A" w:rsidP="00252504">
      <w:pPr>
        <w:spacing w:line="360" w:lineRule="auto"/>
        <w:jc w:val="center"/>
        <w:rPr>
          <w:b/>
          <w:bCs/>
          <w:sz w:val="32"/>
          <w:szCs w:val="32"/>
        </w:rPr>
      </w:pPr>
      <w:r w:rsidRPr="0017503B">
        <w:rPr>
          <w:b/>
          <w:bCs/>
          <w:sz w:val="32"/>
          <w:szCs w:val="32"/>
        </w:rPr>
        <w:t xml:space="preserve">KINGDOM PRINCIPLES </w:t>
      </w:r>
      <w:r w:rsidR="00035311" w:rsidRPr="0017503B">
        <w:rPr>
          <w:b/>
          <w:bCs/>
          <w:sz w:val="32"/>
          <w:szCs w:val="32"/>
        </w:rPr>
        <w:t>CONTINUED</w:t>
      </w:r>
    </w:p>
    <w:p w14:paraId="0E160883" w14:textId="77777777" w:rsidR="0081617A" w:rsidRPr="00044975" w:rsidRDefault="0081617A" w:rsidP="00252504">
      <w:pPr>
        <w:spacing w:line="360" w:lineRule="auto"/>
        <w:jc w:val="center"/>
        <w:rPr>
          <w:sz w:val="32"/>
          <w:szCs w:val="32"/>
        </w:rPr>
      </w:pPr>
    </w:p>
    <w:p w14:paraId="7E51338C" w14:textId="77777777" w:rsidR="0081617A" w:rsidRPr="00044975" w:rsidRDefault="0081617A" w:rsidP="00252504">
      <w:pPr>
        <w:spacing w:line="360" w:lineRule="auto"/>
        <w:jc w:val="center"/>
        <w:rPr>
          <w:sz w:val="32"/>
          <w:szCs w:val="32"/>
        </w:rPr>
      </w:pPr>
    </w:p>
    <w:p w14:paraId="1143013E" w14:textId="77777777" w:rsidR="00EC27CB" w:rsidRPr="00044975" w:rsidRDefault="00EC27CB" w:rsidP="00252504">
      <w:pPr>
        <w:spacing w:line="360" w:lineRule="auto"/>
        <w:rPr>
          <w:sz w:val="32"/>
          <w:szCs w:val="32"/>
        </w:rPr>
      </w:pPr>
      <w:r w:rsidRPr="00044975">
        <w:rPr>
          <w:sz w:val="32"/>
          <w:szCs w:val="32"/>
        </w:rPr>
        <w:t xml:space="preserve">Kingdom is power </w:t>
      </w:r>
    </w:p>
    <w:p w14:paraId="529364E4" w14:textId="77777777" w:rsidR="00EC27CB" w:rsidRPr="00044975" w:rsidRDefault="00EC27CB" w:rsidP="00252504">
      <w:pPr>
        <w:spacing w:line="360" w:lineRule="auto"/>
        <w:rPr>
          <w:sz w:val="32"/>
          <w:szCs w:val="32"/>
        </w:rPr>
      </w:pPr>
      <w:r w:rsidRPr="00044975">
        <w:rPr>
          <w:sz w:val="32"/>
          <w:szCs w:val="32"/>
        </w:rPr>
        <w:t>1 Cor. 4:20</w:t>
      </w:r>
    </w:p>
    <w:p w14:paraId="7B924F99" w14:textId="77777777" w:rsidR="00EC27CB" w:rsidRPr="00044975" w:rsidRDefault="00EC27CB" w:rsidP="00252504">
      <w:pPr>
        <w:spacing w:line="360" w:lineRule="auto"/>
        <w:rPr>
          <w:sz w:val="32"/>
          <w:szCs w:val="32"/>
        </w:rPr>
      </w:pPr>
    </w:p>
    <w:p w14:paraId="37049971" w14:textId="77777777" w:rsidR="00EC27CB" w:rsidRPr="00044975" w:rsidRDefault="00EC27CB" w:rsidP="00252504">
      <w:pPr>
        <w:spacing w:line="360" w:lineRule="auto"/>
        <w:rPr>
          <w:sz w:val="32"/>
          <w:szCs w:val="32"/>
        </w:rPr>
      </w:pPr>
    </w:p>
    <w:p w14:paraId="467F5D71" w14:textId="77777777" w:rsidR="00EC27CB" w:rsidRPr="00044975" w:rsidRDefault="00EC27CB" w:rsidP="00252504">
      <w:pPr>
        <w:spacing w:line="360" w:lineRule="auto"/>
        <w:rPr>
          <w:sz w:val="32"/>
          <w:szCs w:val="32"/>
        </w:rPr>
      </w:pPr>
      <w:r w:rsidRPr="00044975">
        <w:rPr>
          <w:sz w:val="32"/>
          <w:szCs w:val="32"/>
        </w:rPr>
        <w:t xml:space="preserve">The least in the kingdom is greater than John the Baptist </w:t>
      </w:r>
    </w:p>
    <w:p w14:paraId="1F308647" w14:textId="77777777" w:rsidR="00EC27CB" w:rsidRPr="00044975" w:rsidRDefault="00EC27CB" w:rsidP="00252504">
      <w:pPr>
        <w:spacing w:line="360" w:lineRule="auto"/>
        <w:rPr>
          <w:sz w:val="32"/>
          <w:szCs w:val="32"/>
        </w:rPr>
      </w:pPr>
      <w:r w:rsidRPr="00044975">
        <w:rPr>
          <w:sz w:val="32"/>
          <w:szCs w:val="32"/>
        </w:rPr>
        <w:t>Matt.11:9-11</w:t>
      </w:r>
    </w:p>
    <w:p w14:paraId="239C1D8C" w14:textId="77777777" w:rsidR="00EC27CB" w:rsidRPr="00044975" w:rsidRDefault="00EC27CB" w:rsidP="00252504">
      <w:pPr>
        <w:spacing w:line="360" w:lineRule="auto"/>
        <w:rPr>
          <w:sz w:val="32"/>
          <w:szCs w:val="32"/>
        </w:rPr>
      </w:pPr>
    </w:p>
    <w:p w14:paraId="37264FD6" w14:textId="77777777" w:rsidR="00EC27CB" w:rsidRPr="00044975" w:rsidRDefault="00EC27CB" w:rsidP="00252504">
      <w:pPr>
        <w:spacing w:line="360" w:lineRule="auto"/>
        <w:rPr>
          <w:sz w:val="32"/>
          <w:szCs w:val="32"/>
        </w:rPr>
      </w:pPr>
    </w:p>
    <w:p w14:paraId="53D1A5A0" w14:textId="77777777" w:rsidR="00EC27CB" w:rsidRPr="00044975" w:rsidRDefault="00EC27CB" w:rsidP="00252504">
      <w:pPr>
        <w:spacing w:line="360" w:lineRule="auto"/>
        <w:rPr>
          <w:sz w:val="32"/>
          <w:szCs w:val="32"/>
        </w:rPr>
      </w:pPr>
      <w:r w:rsidRPr="00044975">
        <w:rPr>
          <w:sz w:val="32"/>
          <w:szCs w:val="32"/>
        </w:rPr>
        <w:t>Kingdom is within you</w:t>
      </w:r>
    </w:p>
    <w:p w14:paraId="2CCBBFA5" w14:textId="77777777" w:rsidR="00EC27CB" w:rsidRPr="00044975" w:rsidRDefault="00EC27CB" w:rsidP="00252504">
      <w:pPr>
        <w:spacing w:line="360" w:lineRule="auto"/>
        <w:rPr>
          <w:sz w:val="32"/>
          <w:szCs w:val="32"/>
        </w:rPr>
      </w:pPr>
      <w:r w:rsidRPr="00044975">
        <w:rPr>
          <w:sz w:val="32"/>
          <w:szCs w:val="32"/>
        </w:rPr>
        <w:t>Luke 17:21</w:t>
      </w:r>
      <w:r w:rsidRPr="00044975">
        <w:rPr>
          <w:sz w:val="32"/>
          <w:szCs w:val="32"/>
        </w:rPr>
        <w:tab/>
      </w:r>
    </w:p>
    <w:p w14:paraId="1F83F296" w14:textId="77777777" w:rsidR="00EC27CB" w:rsidRPr="00044975" w:rsidRDefault="00EC27CB" w:rsidP="00252504">
      <w:pPr>
        <w:spacing w:line="360" w:lineRule="auto"/>
        <w:jc w:val="center"/>
        <w:rPr>
          <w:sz w:val="32"/>
          <w:szCs w:val="32"/>
        </w:rPr>
      </w:pPr>
    </w:p>
    <w:p w14:paraId="23FE2F93" w14:textId="77777777" w:rsidR="00EC27CB" w:rsidRPr="00044975" w:rsidRDefault="00EC27CB" w:rsidP="00252504">
      <w:pPr>
        <w:spacing w:line="360" w:lineRule="auto"/>
        <w:jc w:val="center"/>
        <w:rPr>
          <w:sz w:val="32"/>
          <w:szCs w:val="32"/>
        </w:rPr>
      </w:pPr>
    </w:p>
    <w:p w14:paraId="0C3382C7" w14:textId="75CAAA89" w:rsidR="0081617A" w:rsidRPr="00044975" w:rsidRDefault="00166FDF" w:rsidP="00252504">
      <w:pPr>
        <w:spacing w:line="360" w:lineRule="auto"/>
        <w:rPr>
          <w:sz w:val="32"/>
          <w:szCs w:val="32"/>
        </w:rPr>
      </w:pPr>
      <w:r w:rsidRPr="00044975">
        <w:rPr>
          <w:sz w:val="32"/>
          <w:szCs w:val="32"/>
        </w:rPr>
        <w:t>Not of this world</w:t>
      </w:r>
    </w:p>
    <w:p w14:paraId="7718E26C" w14:textId="22AE3FDE" w:rsidR="00A73FDF" w:rsidRPr="00044975" w:rsidRDefault="00A73FDF" w:rsidP="00252504">
      <w:pPr>
        <w:spacing w:line="360" w:lineRule="auto"/>
        <w:rPr>
          <w:sz w:val="32"/>
          <w:szCs w:val="32"/>
        </w:rPr>
      </w:pPr>
      <w:r w:rsidRPr="00044975">
        <w:rPr>
          <w:sz w:val="32"/>
          <w:szCs w:val="32"/>
        </w:rPr>
        <w:t>John 18:36</w:t>
      </w:r>
    </w:p>
    <w:p w14:paraId="32CC73E9" w14:textId="77777777" w:rsidR="00A73FDF" w:rsidRPr="00044975" w:rsidRDefault="00A73FDF" w:rsidP="00252504">
      <w:pPr>
        <w:spacing w:line="360" w:lineRule="auto"/>
        <w:rPr>
          <w:sz w:val="32"/>
          <w:szCs w:val="32"/>
        </w:rPr>
      </w:pPr>
    </w:p>
    <w:p w14:paraId="33DF1BA2" w14:textId="77777777" w:rsidR="00A73FDF" w:rsidRPr="00044975" w:rsidRDefault="00A73FDF" w:rsidP="00252504">
      <w:pPr>
        <w:spacing w:line="360" w:lineRule="auto"/>
        <w:rPr>
          <w:sz w:val="32"/>
          <w:szCs w:val="32"/>
        </w:rPr>
      </w:pPr>
    </w:p>
    <w:p w14:paraId="39E09295" w14:textId="57B06166" w:rsidR="009D06B7" w:rsidRPr="00044975" w:rsidRDefault="0030162D" w:rsidP="00252504">
      <w:pPr>
        <w:spacing w:line="360" w:lineRule="auto"/>
        <w:rPr>
          <w:sz w:val="32"/>
          <w:szCs w:val="32"/>
        </w:rPr>
      </w:pPr>
      <w:r w:rsidRPr="00044975">
        <w:rPr>
          <w:sz w:val="32"/>
          <w:szCs w:val="32"/>
        </w:rPr>
        <w:t xml:space="preserve">We supposed to know the mysteries of the </w:t>
      </w:r>
      <w:r w:rsidR="00B51BFB" w:rsidRPr="00044975">
        <w:rPr>
          <w:sz w:val="32"/>
          <w:szCs w:val="32"/>
        </w:rPr>
        <w:t xml:space="preserve">heaven </w:t>
      </w:r>
    </w:p>
    <w:p w14:paraId="13EE0A73" w14:textId="1F164245" w:rsidR="00B51BFB" w:rsidRPr="00044975" w:rsidRDefault="00B51BFB" w:rsidP="00252504">
      <w:pPr>
        <w:spacing w:line="360" w:lineRule="auto"/>
        <w:rPr>
          <w:sz w:val="32"/>
          <w:szCs w:val="32"/>
        </w:rPr>
      </w:pPr>
      <w:r w:rsidRPr="00044975">
        <w:rPr>
          <w:sz w:val="32"/>
          <w:szCs w:val="32"/>
        </w:rPr>
        <w:lastRenderedPageBreak/>
        <w:t>Matt. 13:3-11</w:t>
      </w:r>
    </w:p>
    <w:p w14:paraId="47642C75" w14:textId="77777777" w:rsidR="00C737AE" w:rsidRPr="00044975" w:rsidRDefault="00C737AE" w:rsidP="00252504">
      <w:pPr>
        <w:spacing w:line="360" w:lineRule="auto"/>
        <w:rPr>
          <w:sz w:val="32"/>
          <w:szCs w:val="32"/>
        </w:rPr>
      </w:pPr>
    </w:p>
    <w:p w14:paraId="509267F4" w14:textId="77777777" w:rsidR="00C737AE" w:rsidRPr="00044975" w:rsidRDefault="00C737AE" w:rsidP="00252504">
      <w:pPr>
        <w:spacing w:line="360" w:lineRule="auto"/>
        <w:rPr>
          <w:sz w:val="32"/>
          <w:szCs w:val="32"/>
        </w:rPr>
      </w:pPr>
    </w:p>
    <w:p w14:paraId="07A69500" w14:textId="2AD47A24" w:rsidR="00C737AE" w:rsidRPr="00044975" w:rsidRDefault="00C737AE" w:rsidP="00252504">
      <w:pPr>
        <w:spacing w:line="360" w:lineRule="auto"/>
        <w:rPr>
          <w:sz w:val="32"/>
          <w:szCs w:val="32"/>
        </w:rPr>
      </w:pPr>
      <w:r w:rsidRPr="00044975">
        <w:rPr>
          <w:sz w:val="32"/>
          <w:szCs w:val="32"/>
        </w:rPr>
        <w:t xml:space="preserve">He </w:t>
      </w:r>
      <w:r w:rsidR="00E1406D" w:rsidRPr="00044975">
        <w:rPr>
          <w:sz w:val="32"/>
          <w:szCs w:val="32"/>
        </w:rPr>
        <w:t xml:space="preserve">will give you the kingdom </w:t>
      </w:r>
    </w:p>
    <w:p w14:paraId="261090EA" w14:textId="334585B5" w:rsidR="00E1406D" w:rsidRPr="00044975" w:rsidRDefault="004B497D" w:rsidP="00252504">
      <w:pPr>
        <w:spacing w:line="360" w:lineRule="auto"/>
        <w:rPr>
          <w:sz w:val="32"/>
          <w:szCs w:val="32"/>
        </w:rPr>
      </w:pPr>
      <w:r w:rsidRPr="00044975">
        <w:rPr>
          <w:sz w:val="32"/>
          <w:szCs w:val="32"/>
        </w:rPr>
        <w:t>Luke 12:32-34</w:t>
      </w:r>
    </w:p>
    <w:p w14:paraId="4F0BE4B0" w14:textId="77777777" w:rsidR="00426FBA" w:rsidRPr="00044975" w:rsidRDefault="00426FBA" w:rsidP="00252504">
      <w:pPr>
        <w:spacing w:line="360" w:lineRule="auto"/>
        <w:rPr>
          <w:sz w:val="32"/>
          <w:szCs w:val="32"/>
        </w:rPr>
      </w:pPr>
    </w:p>
    <w:p w14:paraId="412DDE93" w14:textId="77777777" w:rsidR="00426FBA" w:rsidRPr="00044975" w:rsidRDefault="00426FBA" w:rsidP="00252504">
      <w:pPr>
        <w:spacing w:line="360" w:lineRule="auto"/>
        <w:rPr>
          <w:sz w:val="32"/>
          <w:szCs w:val="32"/>
        </w:rPr>
      </w:pPr>
    </w:p>
    <w:p w14:paraId="4E989823" w14:textId="2FE7D4DB" w:rsidR="00426FBA" w:rsidRPr="00044975" w:rsidRDefault="005D5BB9" w:rsidP="00252504">
      <w:pPr>
        <w:spacing w:line="360" w:lineRule="auto"/>
        <w:rPr>
          <w:sz w:val="32"/>
          <w:szCs w:val="32"/>
        </w:rPr>
      </w:pPr>
      <w:r w:rsidRPr="00044975">
        <w:rPr>
          <w:sz w:val="32"/>
          <w:szCs w:val="32"/>
        </w:rPr>
        <w:t xml:space="preserve">Give us the keys to the kingdom </w:t>
      </w:r>
    </w:p>
    <w:p w14:paraId="2DFB8324" w14:textId="4FE0D32D" w:rsidR="005D5BB9" w:rsidRPr="00044975" w:rsidRDefault="005D5BB9" w:rsidP="00252504">
      <w:pPr>
        <w:spacing w:line="360" w:lineRule="auto"/>
        <w:rPr>
          <w:sz w:val="32"/>
          <w:szCs w:val="32"/>
        </w:rPr>
      </w:pPr>
      <w:r w:rsidRPr="00044975">
        <w:rPr>
          <w:sz w:val="32"/>
          <w:szCs w:val="32"/>
        </w:rPr>
        <w:t>Matt.</w:t>
      </w:r>
      <w:r w:rsidR="00D97123" w:rsidRPr="00044975">
        <w:rPr>
          <w:sz w:val="32"/>
          <w:szCs w:val="32"/>
        </w:rPr>
        <w:t xml:space="preserve"> 16:13-19</w:t>
      </w:r>
    </w:p>
    <w:p w14:paraId="788237F4" w14:textId="77777777" w:rsidR="00D97123" w:rsidRPr="00044975" w:rsidRDefault="00D97123" w:rsidP="00252504">
      <w:pPr>
        <w:spacing w:line="360" w:lineRule="auto"/>
        <w:rPr>
          <w:sz w:val="32"/>
          <w:szCs w:val="32"/>
        </w:rPr>
      </w:pPr>
    </w:p>
    <w:p w14:paraId="2052BBA2" w14:textId="77777777" w:rsidR="00D97123" w:rsidRPr="00044975" w:rsidRDefault="00D97123" w:rsidP="00252504">
      <w:pPr>
        <w:spacing w:line="360" w:lineRule="auto"/>
        <w:rPr>
          <w:sz w:val="32"/>
          <w:szCs w:val="32"/>
        </w:rPr>
      </w:pPr>
    </w:p>
    <w:p w14:paraId="716E0D3E" w14:textId="2AB8C39D" w:rsidR="00D97123" w:rsidRPr="00044975" w:rsidRDefault="00D70134" w:rsidP="00252504">
      <w:pPr>
        <w:spacing w:line="360" w:lineRule="auto"/>
        <w:rPr>
          <w:sz w:val="32"/>
          <w:szCs w:val="32"/>
        </w:rPr>
      </w:pPr>
      <w:r w:rsidRPr="00044975">
        <w:rPr>
          <w:sz w:val="32"/>
          <w:szCs w:val="32"/>
        </w:rPr>
        <w:t xml:space="preserve">Sell all and buy the field </w:t>
      </w:r>
    </w:p>
    <w:p w14:paraId="4999ECFE" w14:textId="7EBB2733" w:rsidR="00D70134" w:rsidRPr="00044975" w:rsidRDefault="002F5DE7" w:rsidP="00252504">
      <w:pPr>
        <w:spacing w:line="360" w:lineRule="auto"/>
        <w:rPr>
          <w:sz w:val="32"/>
          <w:szCs w:val="32"/>
        </w:rPr>
      </w:pPr>
      <w:r w:rsidRPr="00044975">
        <w:rPr>
          <w:sz w:val="32"/>
          <w:szCs w:val="32"/>
        </w:rPr>
        <w:t>Matt.13:44-46</w:t>
      </w:r>
    </w:p>
    <w:p w14:paraId="44505233" w14:textId="77777777" w:rsidR="002F5DE7" w:rsidRPr="00044975" w:rsidRDefault="002F5DE7" w:rsidP="00252504">
      <w:pPr>
        <w:spacing w:line="360" w:lineRule="auto"/>
        <w:rPr>
          <w:sz w:val="32"/>
          <w:szCs w:val="32"/>
        </w:rPr>
      </w:pPr>
    </w:p>
    <w:p w14:paraId="1A878810" w14:textId="77777777" w:rsidR="002F5DE7" w:rsidRPr="00044975" w:rsidRDefault="002F5DE7" w:rsidP="00252504">
      <w:pPr>
        <w:spacing w:line="360" w:lineRule="auto"/>
        <w:rPr>
          <w:sz w:val="32"/>
          <w:szCs w:val="32"/>
        </w:rPr>
      </w:pPr>
    </w:p>
    <w:p w14:paraId="0C3AE19B" w14:textId="34162384" w:rsidR="002F5DE7" w:rsidRPr="00044975" w:rsidRDefault="001677FC" w:rsidP="00252504">
      <w:pPr>
        <w:spacing w:line="360" w:lineRule="auto"/>
        <w:rPr>
          <w:sz w:val="32"/>
          <w:szCs w:val="32"/>
        </w:rPr>
      </w:pPr>
      <w:r w:rsidRPr="00044975">
        <w:rPr>
          <w:sz w:val="32"/>
          <w:szCs w:val="32"/>
        </w:rPr>
        <w:t xml:space="preserve">Humble yourself </w:t>
      </w:r>
    </w:p>
    <w:p w14:paraId="3F5AEF7D" w14:textId="046F505C" w:rsidR="00EF6F42" w:rsidRPr="00044975" w:rsidRDefault="00EF6F42" w:rsidP="00252504">
      <w:pPr>
        <w:spacing w:line="360" w:lineRule="auto"/>
        <w:rPr>
          <w:sz w:val="32"/>
          <w:szCs w:val="32"/>
        </w:rPr>
      </w:pPr>
      <w:r w:rsidRPr="00044975">
        <w:rPr>
          <w:sz w:val="32"/>
          <w:szCs w:val="32"/>
        </w:rPr>
        <w:t>Matt. 18:1-4</w:t>
      </w:r>
    </w:p>
    <w:p w14:paraId="3CA639FA" w14:textId="77777777" w:rsidR="00EF6F42" w:rsidRPr="00044975" w:rsidRDefault="00EF6F42" w:rsidP="00252504">
      <w:pPr>
        <w:spacing w:line="360" w:lineRule="auto"/>
        <w:rPr>
          <w:sz w:val="32"/>
          <w:szCs w:val="32"/>
        </w:rPr>
      </w:pPr>
    </w:p>
    <w:p w14:paraId="4FD6EDBB" w14:textId="77777777" w:rsidR="00EF6F42" w:rsidRPr="00044975" w:rsidRDefault="00EF6F42" w:rsidP="00252504">
      <w:pPr>
        <w:spacing w:line="360" w:lineRule="auto"/>
        <w:rPr>
          <w:sz w:val="32"/>
          <w:szCs w:val="32"/>
        </w:rPr>
      </w:pPr>
    </w:p>
    <w:p w14:paraId="3D8E0ACC" w14:textId="11BA4E7B" w:rsidR="00EF6F42" w:rsidRPr="00044975" w:rsidRDefault="00770EE2" w:rsidP="00252504">
      <w:pPr>
        <w:spacing w:line="360" w:lineRule="auto"/>
        <w:rPr>
          <w:sz w:val="32"/>
          <w:szCs w:val="32"/>
        </w:rPr>
      </w:pPr>
      <w:r w:rsidRPr="00044975">
        <w:rPr>
          <w:sz w:val="32"/>
          <w:szCs w:val="32"/>
        </w:rPr>
        <w:t xml:space="preserve">John preaching the kingdom </w:t>
      </w:r>
    </w:p>
    <w:p w14:paraId="3D291B9F" w14:textId="61D889F9" w:rsidR="00770EE2" w:rsidRPr="00044975" w:rsidRDefault="00996382" w:rsidP="00252504">
      <w:pPr>
        <w:spacing w:line="360" w:lineRule="auto"/>
        <w:rPr>
          <w:sz w:val="32"/>
          <w:szCs w:val="32"/>
        </w:rPr>
      </w:pPr>
      <w:r w:rsidRPr="00044975">
        <w:rPr>
          <w:sz w:val="32"/>
          <w:szCs w:val="32"/>
        </w:rPr>
        <w:t>Mark 1:9-15</w:t>
      </w:r>
    </w:p>
    <w:p w14:paraId="59761D16" w14:textId="77777777" w:rsidR="00996382" w:rsidRPr="00044975" w:rsidRDefault="00996382" w:rsidP="00252504">
      <w:pPr>
        <w:spacing w:line="360" w:lineRule="auto"/>
        <w:rPr>
          <w:sz w:val="32"/>
          <w:szCs w:val="32"/>
        </w:rPr>
      </w:pPr>
    </w:p>
    <w:p w14:paraId="6A4EEBCE" w14:textId="77777777" w:rsidR="00996382" w:rsidRPr="00044975" w:rsidRDefault="00996382" w:rsidP="00252504">
      <w:pPr>
        <w:spacing w:line="360" w:lineRule="auto"/>
        <w:rPr>
          <w:sz w:val="32"/>
          <w:szCs w:val="32"/>
        </w:rPr>
      </w:pPr>
    </w:p>
    <w:p w14:paraId="0D65991E" w14:textId="16445AC3" w:rsidR="00996382" w:rsidRPr="00044975" w:rsidRDefault="00996382" w:rsidP="00252504">
      <w:pPr>
        <w:spacing w:line="360" w:lineRule="auto"/>
        <w:rPr>
          <w:sz w:val="32"/>
          <w:szCs w:val="32"/>
        </w:rPr>
      </w:pPr>
      <w:r w:rsidRPr="00044975">
        <w:rPr>
          <w:sz w:val="32"/>
          <w:szCs w:val="32"/>
        </w:rPr>
        <w:t>Phil</w:t>
      </w:r>
      <w:r w:rsidR="00482D09" w:rsidRPr="00044975">
        <w:rPr>
          <w:sz w:val="32"/>
          <w:szCs w:val="32"/>
        </w:rPr>
        <w:t xml:space="preserve">ip preaching the kingdom </w:t>
      </w:r>
    </w:p>
    <w:p w14:paraId="49A96469" w14:textId="29614716" w:rsidR="00482D09" w:rsidRPr="00044975" w:rsidRDefault="00482D09" w:rsidP="00252504">
      <w:pPr>
        <w:spacing w:line="360" w:lineRule="auto"/>
        <w:rPr>
          <w:sz w:val="32"/>
          <w:szCs w:val="32"/>
        </w:rPr>
      </w:pPr>
      <w:r w:rsidRPr="00044975">
        <w:rPr>
          <w:sz w:val="32"/>
          <w:szCs w:val="32"/>
        </w:rPr>
        <w:t xml:space="preserve">Acts </w:t>
      </w:r>
      <w:r w:rsidR="00A9685D" w:rsidRPr="00044975">
        <w:rPr>
          <w:sz w:val="32"/>
          <w:szCs w:val="32"/>
        </w:rPr>
        <w:t>8:12-17</w:t>
      </w:r>
    </w:p>
    <w:p w14:paraId="1ABBEAED" w14:textId="77777777" w:rsidR="00A9685D" w:rsidRPr="00044975" w:rsidRDefault="00A9685D" w:rsidP="00252504">
      <w:pPr>
        <w:spacing w:line="360" w:lineRule="auto"/>
        <w:rPr>
          <w:sz w:val="32"/>
          <w:szCs w:val="32"/>
        </w:rPr>
      </w:pPr>
    </w:p>
    <w:p w14:paraId="77BAF8EB" w14:textId="77777777" w:rsidR="00A9685D" w:rsidRPr="00044975" w:rsidRDefault="00A9685D" w:rsidP="00252504">
      <w:pPr>
        <w:spacing w:line="360" w:lineRule="auto"/>
        <w:rPr>
          <w:sz w:val="32"/>
          <w:szCs w:val="32"/>
        </w:rPr>
      </w:pPr>
    </w:p>
    <w:p w14:paraId="35C6F6CF" w14:textId="79017AD4" w:rsidR="00A9685D" w:rsidRPr="00044975" w:rsidRDefault="00C9170D" w:rsidP="00252504">
      <w:pPr>
        <w:spacing w:line="360" w:lineRule="auto"/>
        <w:rPr>
          <w:sz w:val="32"/>
          <w:szCs w:val="32"/>
        </w:rPr>
      </w:pPr>
      <w:r w:rsidRPr="00044975">
        <w:rPr>
          <w:sz w:val="32"/>
          <w:szCs w:val="32"/>
        </w:rPr>
        <w:t xml:space="preserve">Teaching the kingdom </w:t>
      </w:r>
    </w:p>
    <w:p w14:paraId="3D53425E" w14:textId="7D753A74" w:rsidR="00C9170D" w:rsidRPr="00044975" w:rsidRDefault="00C9170D" w:rsidP="00252504">
      <w:pPr>
        <w:spacing w:line="360" w:lineRule="auto"/>
        <w:rPr>
          <w:sz w:val="32"/>
          <w:szCs w:val="32"/>
        </w:rPr>
      </w:pPr>
      <w:r w:rsidRPr="00044975">
        <w:rPr>
          <w:sz w:val="32"/>
          <w:szCs w:val="32"/>
        </w:rPr>
        <w:t>Acts 19:</w:t>
      </w:r>
      <w:r w:rsidR="009D60AC" w:rsidRPr="00044975">
        <w:rPr>
          <w:sz w:val="32"/>
          <w:szCs w:val="32"/>
        </w:rPr>
        <w:t>8-12</w:t>
      </w:r>
    </w:p>
    <w:p w14:paraId="477B6919" w14:textId="77777777" w:rsidR="009D60AC" w:rsidRPr="00044975" w:rsidRDefault="009D60AC" w:rsidP="00252504">
      <w:pPr>
        <w:spacing w:line="360" w:lineRule="auto"/>
        <w:rPr>
          <w:sz w:val="32"/>
          <w:szCs w:val="32"/>
        </w:rPr>
      </w:pPr>
    </w:p>
    <w:p w14:paraId="78578DBE" w14:textId="77777777" w:rsidR="009D60AC" w:rsidRPr="00044975" w:rsidRDefault="009D60AC" w:rsidP="00252504">
      <w:pPr>
        <w:spacing w:line="360" w:lineRule="auto"/>
        <w:rPr>
          <w:sz w:val="32"/>
          <w:szCs w:val="32"/>
        </w:rPr>
      </w:pPr>
    </w:p>
    <w:p w14:paraId="724C9FC0" w14:textId="598CA0E8" w:rsidR="009D60AC" w:rsidRPr="00044975" w:rsidRDefault="005A7773" w:rsidP="00252504">
      <w:pPr>
        <w:spacing w:line="360" w:lineRule="auto"/>
        <w:rPr>
          <w:sz w:val="32"/>
          <w:szCs w:val="32"/>
        </w:rPr>
      </w:pPr>
      <w:r w:rsidRPr="00044975">
        <w:rPr>
          <w:sz w:val="32"/>
          <w:szCs w:val="32"/>
        </w:rPr>
        <w:t xml:space="preserve">Teaching the kingdom </w:t>
      </w:r>
    </w:p>
    <w:p w14:paraId="13074723" w14:textId="5C34F913" w:rsidR="005A7773" w:rsidRPr="00044975" w:rsidRDefault="005A7773" w:rsidP="00252504">
      <w:pPr>
        <w:spacing w:line="360" w:lineRule="auto"/>
        <w:rPr>
          <w:sz w:val="32"/>
          <w:szCs w:val="32"/>
        </w:rPr>
      </w:pPr>
      <w:r w:rsidRPr="00044975">
        <w:rPr>
          <w:sz w:val="32"/>
          <w:szCs w:val="32"/>
        </w:rPr>
        <w:t>Acts 28:</w:t>
      </w:r>
      <w:r w:rsidR="006C250C" w:rsidRPr="00044975">
        <w:rPr>
          <w:sz w:val="32"/>
          <w:szCs w:val="32"/>
        </w:rPr>
        <w:t>23-31</w:t>
      </w:r>
    </w:p>
    <w:p w14:paraId="0E0006D4" w14:textId="77777777" w:rsidR="006C250C" w:rsidRPr="00044975" w:rsidRDefault="006C250C" w:rsidP="00252504">
      <w:pPr>
        <w:spacing w:line="360" w:lineRule="auto"/>
        <w:rPr>
          <w:sz w:val="32"/>
          <w:szCs w:val="32"/>
        </w:rPr>
      </w:pPr>
    </w:p>
    <w:p w14:paraId="0E735981" w14:textId="77777777" w:rsidR="006C250C" w:rsidRPr="00044975" w:rsidRDefault="006C250C" w:rsidP="00252504">
      <w:pPr>
        <w:spacing w:line="360" w:lineRule="auto"/>
        <w:rPr>
          <w:sz w:val="32"/>
          <w:szCs w:val="32"/>
        </w:rPr>
      </w:pPr>
    </w:p>
    <w:p w14:paraId="1F04A659" w14:textId="2CC73004" w:rsidR="006C250C" w:rsidRPr="00044975" w:rsidRDefault="006C250C" w:rsidP="00252504">
      <w:pPr>
        <w:spacing w:line="360" w:lineRule="auto"/>
        <w:rPr>
          <w:sz w:val="32"/>
          <w:szCs w:val="32"/>
        </w:rPr>
      </w:pPr>
      <w:r w:rsidRPr="00044975">
        <w:rPr>
          <w:sz w:val="32"/>
          <w:szCs w:val="32"/>
        </w:rPr>
        <w:t xml:space="preserve">Jesus teaching the kingdom </w:t>
      </w:r>
    </w:p>
    <w:p w14:paraId="7104B267" w14:textId="6FA827DE" w:rsidR="006C250C" w:rsidRPr="00044975" w:rsidRDefault="00A8035D" w:rsidP="00252504">
      <w:pPr>
        <w:spacing w:line="360" w:lineRule="auto"/>
        <w:rPr>
          <w:sz w:val="32"/>
          <w:szCs w:val="32"/>
        </w:rPr>
      </w:pPr>
      <w:r w:rsidRPr="00044975">
        <w:rPr>
          <w:sz w:val="32"/>
          <w:szCs w:val="32"/>
        </w:rPr>
        <w:t>Matt. 4:18-24</w:t>
      </w:r>
    </w:p>
    <w:p w14:paraId="41DD3041" w14:textId="77777777" w:rsidR="00A8035D" w:rsidRPr="00044975" w:rsidRDefault="00A8035D" w:rsidP="00252504">
      <w:pPr>
        <w:spacing w:line="360" w:lineRule="auto"/>
        <w:rPr>
          <w:sz w:val="32"/>
          <w:szCs w:val="32"/>
        </w:rPr>
      </w:pPr>
    </w:p>
    <w:p w14:paraId="21A0CA40" w14:textId="77777777" w:rsidR="00A8035D" w:rsidRPr="00044975" w:rsidRDefault="00A8035D" w:rsidP="00252504">
      <w:pPr>
        <w:spacing w:line="360" w:lineRule="auto"/>
        <w:rPr>
          <w:sz w:val="32"/>
          <w:szCs w:val="32"/>
        </w:rPr>
      </w:pPr>
    </w:p>
    <w:p w14:paraId="18D6D11C" w14:textId="5D0B27FA" w:rsidR="00A8035D" w:rsidRPr="00044975" w:rsidRDefault="003134DE" w:rsidP="00252504">
      <w:pPr>
        <w:spacing w:line="360" w:lineRule="auto"/>
        <w:rPr>
          <w:sz w:val="32"/>
          <w:szCs w:val="32"/>
        </w:rPr>
      </w:pPr>
      <w:r w:rsidRPr="00044975">
        <w:rPr>
          <w:sz w:val="32"/>
          <w:szCs w:val="32"/>
        </w:rPr>
        <w:t xml:space="preserve">Speak about the kingdom </w:t>
      </w:r>
    </w:p>
    <w:p w14:paraId="57CE2913" w14:textId="145FEDBF" w:rsidR="003134DE" w:rsidRPr="00044975" w:rsidRDefault="003134DE" w:rsidP="00252504">
      <w:pPr>
        <w:spacing w:line="360" w:lineRule="auto"/>
        <w:rPr>
          <w:sz w:val="32"/>
          <w:szCs w:val="32"/>
        </w:rPr>
      </w:pPr>
      <w:r w:rsidRPr="00044975">
        <w:rPr>
          <w:sz w:val="32"/>
          <w:szCs w:val="32"/>
        </w:rPr>
        <w:t>Acts 1:1-8</w:t>
      </w:r>
    </w:p>
    <w:p w14:paraId="0EA97610" w14:textId="77777777" w:rsidR="00752DEC" w:rsidRPr="00044975" w:rsidRDefault="00752DEC" w:rsidP="00252504">
      <w:pPr>
        <w:spacing w:line="360" w:lineRule="auto"/>
        <w:rPr>
          <w:sz w:val="32"/>
          <w:szCs w:val="32"/>
        </w:rPr>
      </w:pPr>
    </w:p>
    <w:p w14:paraId="5969A18A" w14:textId="77777777" w:rsidR="00752DEC" w:rsidRPr="00044975" w:rsidRDefault="00752DEC" w:rsidP="00252504">
      <w:pPr>
        <w:spacing w:line="360" w:lineRule="auto"/>
        <w:rPr>
          <w:sz w:val="32"/>
          <w:szCs w:val="32"/>
        </w:rPr>
      </w:pPr>
    </w:p>
    <w:p w14:paraId="43724560" w14:textId="350AD40C" w:rsidR="00752DEC" w:rsidRPr="00044975" w:rsidRDefault="00752DEC" w:rsidP="00252504">
      <w:pPr>
        <w:spacing w:line="360" w:lineRule="auto"/>
        <w:rPr>
          <w:sz w:val="32"/>
          <w:szCs w:val="32"/>
        </w:rPr>
      </w:pPr>
      <w:r w:rsidRPr="00044975">
        <w:rPr>
          <w:sz w:val="32"/>
          <w:szCs w:val="32"/>
        </w:rPr>
        <w:t xml:space="preserve">Kingdom must be </w:t>
      </w:r>
      <w:r w:rsidR="00904141" w:rsidRPr="00044975">
        <w:rPr>
          <w:sz w:val="32"/>
          <w:szCs w:val="32"/>
        </w:rPr>
        <w:t xml:space="preserve">preached </w:t>
      </w:r>
    </w:p>
    <w:p w14:paraId="6BB05C77" w14:textId="1A8E4B89" w:rsidR="00904141" w:rsidRPr="00044975" w:rsidRDefault="00904141" w:rsidP="00252504">
      <w:pPr>
        <w:spacing w:line="360" w:lineRule="auto"/>
        <w:rPr>
          <w:sz w:val="32"/>
          <w:szCs w:val="32"/>
        </w:rPr>
      </w:pPr>
      <w:r w:rsidRPr="00044975">
        <w:rPr>
          <w:sz w:val="32"/>
          <w:szCs w:val="32"/>
        </w:rPr>
        <w:lastRenderedPageBreak/>
        <w:t>Matt. 24:14</w:t>
      </w:r>
    </w:p>
    <w:sectPr w:rsidR="00904141" w:rsidRPr="00044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42"/>
    <w:rsid w:val="00035311"/>
    <w:rsid w:val="00044975"/>
    <w:rsid w:val="00166FDF"/>
    <w:rsid w:val="001677FC"/>
    <w:rsid w:val="0017503B"/>
    <w:rsid w:val="00183BC9"/>
    <w:rsid w:val="00252504"/>
    <w:rsid w:val="002F5DE7"/>
    <w:rsid w:val="0030162D"/>
    <w:rsid w:val="003134DE"/>
    <w:rsid w:val="004076AB"/>
    <w:rsid w:val="00426FBA"/>
    <w:rsid w:val="00482D09"/>
    <w:rsid w:val="004B497D"/>
    <w:rsid w:val="005A7773"/>
    <w:rsid w:val="005D5BB9"/>
    <w:rsid w:val="006C250C"/>
    <w:rsid w:val="00752DEC"/>
    <w:rsid w:val="00770EE2"/>
    <w:rsid w:val="0081617A"/>
    <w:rsid w:val="008D5F1E"/>
    <w:rsid w:val="00904141"/>
    <w:rsid w:val="00996382"/>
    <w:rsid w:val="009D06B7"/>
    <w:rsid w:val="009D60AC"/>
    <w:rsid w:val="00A73FDF"/>
    <w:rsid w:val="00A8035D"/>
    <w:rsid w:val="00A9685D"/>
    <w:rsid w:val="00B51BFB"/>
    <w:rsid w:val="00C737AE"/>
    <w:rsid w:val="00C9170D"/>
    <w:rsid w:val="00D70134"/>
    <w:rsid w:val="00D97123"/>
    <w:rsid w:val="00E1406D"/>
    <w:rsid w:val="00E5650A"/>
    <w:rsid w:val="00EC27CB"/>
    <w:rsid w:val="00EE0942"/>
    <w:rsid w:val="00E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0D3B9"/>
  <w15:chartTrackingRefBased/>
  <w15:docId w15:val="{133F7ACE-7B2A-4E4B-86D4-AB50302D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yancey</dc:creator>
  <cp:keywords/>
  <dc:description/>
  <cp:lastModifiedBy>Edmond Noel</cp:lastModifiedBy>
  <cp:revision>2</cp:revision>
  <dcterms:created xsi:type="dcterms:W3CDTF">2022-06-19T20:29:00Z</dcterms:created>
  <dcterms:modified xsi:type="dcterms:W3CDTF">2022-06-19T20:29:00Z</dcterms:modified>
</cp:coreProperties>
</file>