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7ABB2" w14:textId="77777777" w:rsidR="0087169C" w:rsidRDefault="00257233" w:rsidP="0087169C">
      <w:pPr>
        <w:jc w:val="right"/>
        <w:rPr>
          <w:i/>
        </w:rPr>
      </w:pPr>
      <w:r w:rsidRPr="00257233">
        <w:rPr>
          <w:i/>
        </w:rPr>
        <w:t>(</w:t>
      </w:r>
      <w:r w:rsidR="0087169C" w:rsidRPr="00257233">
        <w:rPr>
          <w:i/>
        </w:rPr>
        <w:t xml:space="preserve">Applicant’s name, address </w:t>
      </w:r>
      <w:r w:rsidRPr="00257233">
        <w:rPr>
          <w:i/>
        </w:rPr>
        <w:t>and contact details)</w:t>
      </w:r>
    </w:p>
    <w:p w14:paraId="3572B457" w14:textId="77777777" w:rsidR="00257233" w:rsidRDefault="00257233" w:rsidP="0087169C">
      <w:pPr>
        <w:jc w:val="right"/>
      </w:pPr>
    </w:p>
    <w:p w14:paraId="0C7D3DEF" w14:textId="77777777" w:rsidR="00257233" w:rsidRDefault="00257233" w:rsidP="0087169C">
      <w:pPr>
        <w:jc w:val="right"/>
      </w:pPr>
      <w:r>
        <w:t>……………………….</w:t>
      </w:r>
      <w:r w:rsidR="008329F6">
        <w:t>………………………………………………</w:t>
      </w:r>
    </w:p>
    <w:p w14:paraId="3BBDA283" w14:textId="77777777" w:rsidR="008B246C" w:rsidRDefault="008B246C" w:rsidP="0087169C">
      <w:pPr>
        <w:jc w:val="right"/>
      </w:pPr>
    </w:p>
    <w:p w14:paraId="75104744" w14:textId="77777777" w:rsidR="0087169C" w:rsidRDefault="00257233" w:rsidP="0087169C">
      <w:pPr>
        <w:jc w:val="right"/>
      </w:pPr>
      <w:r>
        <w:t>……………………….</w:t>
      </w:r>
      <w:r w:rsidR="008329F6">
        <w:t>………………………………………………</w:t>
      </w:r>
    </w:p>
    <w:p w14:paraId="0C8AE714" w14:textId="77777777" w:rsidR="0087169C" w:rsidRDefault="0087169C" w:rsidP="0087169C">
      <w:pPr>
        <w:jc w:val="right"/>
      </w:pPr>
    </w:p>
    <w:p w14:paraId="47CFA8FB" w14:textId="77777777" w:rsidR="008329F6" w:rsidRDefault="00257233" w:rsidP="0087169C">
      <w:pPr>
        <w:jc w:val="right"/>
      </w:pPr>
      <w:r>
        <w:t>……………………….</w:t>
      </w:r>
      <w:r w:rsidR="008329F6">
        <w:t>………………………………………………</w:t>
      </w:r>
    </w:p>
    <w:p w14:paraId="0492804D" w14:textId="77777777" w:rsidR="0087169C" w:rsidRDefault="0087169C" w:rsidP="0087169C">
      <w:pPr>
        <w:jc w:val="right"/>
      </w:pPr>
    </w:p>
    <w:p w14:paraId="0350B8A8" w14:textId="77777777" w:rsidR="008329F6" w:rsidRDefault="00257233" w:rsidP="0087169C">
      <w:pPr>
        <w:jc w:val="right"/>
      </w:pPr>
      <w:r>
        <w:t>………………………….</w:t>
      </w:r>
      <w:r w:rsidR="008329F6">
        <w:t>……………………………………………</w:t>
      </w:r>
    </w:p>
    <w:p w14:paraId="4AC8BEBA" w14:textId="77777777" w:rsidR="0087169C" w:rsidRDefault="0087169C"/>
    <w:p w14:paraId="1249BA2B" w14:textId="77777777" w:rsidR="008329F6" w:rsidRDefault="008329F6" w:rsidP="00257233">
      <w:pPr>
        <w:spacing w:after="0"/>
      </w:pPr>
      <w:r>
        <w:t>………/…………./……………………….</w:t>
      </w:r>
    </w:p>
    <w:p w14:paraId="3177D0E0" w14:textId="77777777" w:rsidR="00257233" w:rsidRPr="00257233" w:rsidRDefault="00257233" w:rsidP="00257233">
      <w:pPr>
        <w:spacing w:after="0"/>
        <w:rPr>
          <w:i/>
        </w:rPr>
      </w:pPr>
      <w:r w:rsidRPr="00257233">
        <w:rPr>
          <w:i/>
        </w:rPr>
        <w:t>(</w:t>
      </w:r>
      <w:r w:rsidR="008B246C">
        <w:rPr>
          <w:i/>
        </w:rPr>
        <w:t>D</w:t>
      </w:r>
      <w:r w:rsidRPr="00257233">
        <w:rPr>
          <w:i/>
        </w:rPr>
        <w:t>ate)</w:t>
      </w:r>
    </w:p>
    <w:p w14:paraId="5C94DF44" w14:textId="77777777" w:rsidR="0087169C" w:rsidRDefault="0087169C"/>
    <w:p w14:paraId="56460EE4" w14:textId="77777777" w:rsidR="008329F6" w:rsidRDefault="008329F6" w:rsidP="0087169C">
      <w:pPr>
        <w:spacing w:after="0"/>
      </w:pPr>
      <w:r>
        <w:t>The Accountant</w:t>
      </w:r>
    </w:p>
    <w:p w14:paraId="58B61CD7" w14:textId="4BD5DB81" w:rsidR="008329F6" w:rsidRDefault="008C44C2" w:rsidP="0087169C">
      <w:pPr>
        <w:spacing w:after="0"/>
      </w:pPr>
      <w:r>
        <w:t>ACS Capital</w:t>
      </w:r>
      <w:bookmarkStart w:id="0" w:name="_GoBack"/>
      <w:bookmarkEnd w:id="0"/>
      <w:r w:rsidR="008329F6">
        <w:t xml:space="preserve"> (</w:t>
      </w:r>
      <w:proofErr w:type="spellStart"/>
      <w:r w:rsidR="008329F6">
        <w:t>Pvt</w:t>
      </w:r>
      <w:proofErr w:type="spellEnd"/>
      <w:r w:rsidR="008329F6">
        <w:t>) Ltd</w:t>
      </w:r>
    </w:p>
    <w:p w14:paraId="5D7D400A" w14:textId="77777777" w:rsidR="008329F6" w:rsidRDefault="008329F6" w:rsidP="0087169C">
      <w:pPr>
        <w:spacing w:after="0"/>
      </w:pPr>
      <w:r>
        <w:t xml:space="preserve">No. 44, </w:t>
      </w:r>
      <w:proofErr w:type="spellStart"/>
      <w:r>
        <w:t>Premasiri</w:t>
      </w:r>
      <w:proofErr w:type="spellEnd"/>
      <w:r>
        <w:t xml:space="preserve"> </w:t>
      </w:r>
      <w:proofErr w:type="spellStart"/>
      <w:r>
        <w:t>Khemadasa</w:t>
      </w:r>
      <w:proofErr w:type="spellEnd"/>
      <w:r>
        <w:t xml:space="preserve"> </w:t>
      </w:r>
      <w:proofErr w:type="spellStart"/>
      <w:r w:rsidR="0087169C">
        <w:t>Mawatha</w:t>
      </w:r>
      <w:proofErr w:type="spellEnd"/>
      <w:r>
        <w:t>,</w:t>
      </w:r>
    </w:p>
    <w:p w14:paraId="290EBAF7" w14:textId="77777777" w:rsidR="008329F6" w:rsidRDefault="008329F6" w:rsidP="0087169C">
      <w:pPr>
        <w:spacing w:after="0"/>
      </w:pPr>
      <w:r>
        <w:t>Colombo 07</w:t>
      </w:r>
      <w:r w:rsidR="0087169C">
        <w:t>.</w:t>
      </w:r>
    </w:p>
    <w:p w14:paraId="35276ED2" w14:textId="77777777" w:rsidR="008329F6" w:rsidRDefault="008329F6"/>
    <w:p w14:paraId="44D34701" w14:textId="77777777" w:rsidR="00257233" w:rsidRDefault="00257233"/>
    <w:p w14:paraId="7857CD99" w14:textId="77777777" w:rsidR="008329F6" w:rsidRDefault="008329F6">
      <w:r>
        <w:t>Dear Sir,</w:t>
      </w:r>
    </w:p>
    <w:p w14:paraId="5B77576C" w14:textId="77777777" w:rsidR="008329F6" w:rsidRDefault="008329F6">
      <w:r w:rsidRPr="00257233">
        <w:rPr>
          <w:b/>
        </w:rPr>
        <w:t>CDS A/c No</w:t>
      </w:r>
      <w:r>
        <w:t>……………………………………………………………………………………………………………</w:t>
      </w:r>
    </w:p>
    <w:p w14:paraId="0C61B95B" w14:textId="77777777" w:rsidR="008329F6" w:rsidRDefault="008329F6">
      <w:r>
        <w:t xml:space="preserve">I/We hereby authorize Nation Lanka Equities (Pvt) Ltd </w:t>
      </w:r>
      <w:r w:rsidR="0087169C">
        <w:t>to act according to the instructions marked below</w:t>
      </w:r>
      <w:r w:rsidR="00257233">
        <w:t xml:space="preserve">   </w:t>
      </w:r>
      <w:r w:rsidR="005E5316">
        <w:t xml:space="preserve"> in respect of </w:t>
      </w:r>
      <w:r>
        <w:t xml:space="preserve">my/our above </w:t>
      </w:r>
      <w:r w:rsidR="005E5316">
        <w:t xml:space="preserve">mentioned CDS </w:t>
      </w:r>
      <w:r>
        <w:t>Account</w:t>
      </w:r>
      <w:r w:rsidR="005E5316">
        <w:t>;</w:t>
      </w:r>
    </w:p>
    <w:p w14:paraId="1C1099D9" w14:textId="77777777" w:rsidR="008329F6" w:rsidRDefault="0076707C">
      <w:r w:rsidRPr="0025723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5AD0E" wp14:editId="651CACCA">
                <wp:simplePos x="0" y="0"/>
                <wp:positionH relativeFrom="column">
                  <wp:posOffset>85725</wp:posOffset>
                </wp:positionH>
                <wp:positionV relativeFrom="paragraph">
                  <wp:posOffset>116205</wp:posOffset>
                </wp:positionV>
                <wp:extent cx="5048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DF89F" id="Rectangle 1" o:spid="_x0000_s1026" style="position:absolute;margin-left:6.75pt;margin-top:9.15pt;width:3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" fillcolor="white [3201]" strokecolor="black [3213]" strokeweight="1pt"/>
            </w:pict>
          </mc:Fallback>
        </mc:AlternateContent>
      </w:r>
    </w:p>
    <w:p w14:paraId="43EADFBD" w14:textId="77777777" w:rsidR="008329F6" w:rsidRDefault="0076707C" w:rsidP="008329F6">
      <w:pPr>
        <w:tabs>
          <w:tab w:val="left" w:pos="1170"/>
        </w:tabs>
      </w:pPr>
      <w:r>
        <w:tab/>
      </w:r>
      <w:r w:rsidR="0087169C">
        <w:t>To h</w:t>
      </w:r>
      <w:r>
        <w:t>old my/our sale proceeds to meet settlement of future purchases until further notice.</w:t>
      </w:r>
    </w:p>
    <w:p w14:paraId="2496418F" w14:textId="77777777" w:rsidR="0076707C" w:rsidRDefault="0076707C" w:rsidP="008329F6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DBA82" wp14:editId="4788C56C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5048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D0DCD" id="Rectangle 2" o:spid="_x0000_s1026" style="position:absolute;margin-left:6pt;margin-top:11.2pt;width:3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" fillcolor="white [3201]" strokecolor="black [3200]" strokeweight="1pt"/>
            </w:pict>
          </mc:Fallback>
        </mc:AlternateContent>
      </w:r>
    </w:p>
    <w:p w14:paraId="335DD401" w14:textId="77777777" w:rsidR="0076707C" w:rsidRDefault="0076707C" w:rsidP="008329F6">
      <w:pPr>
        <w:tabs>
          <w:tab w:val="left" w:pos="1170"/>
        </w:tabs>
      </w:pPr>
      <w:r>
        <w:t xml:space="preserve"> </w:t>
      </w:r>
      <w:r>
        <w:tab/>
      </w:r>
      <w:r w:rsidR="0087169C">
        <w:t>To s</w:t>
      </w:r>
      <w:r>
        <w:t xml:space="preserve">etoff sale proceeds against purchases made &amp; </w:t>
      </w:r>
      <w:r w:rsidR="0087169C">
        <w:t xml:space="preserve">to </w:t>
      </w:r>
      <w:r>
        <w:t>release the credit balance (if any)</w:t>
      </w:r>
      <w:r w:rsidR="0087169C">
        <w:t>.</w:t>
      </w:r>
    </w:p>
    <w:p w14:paraId="319B0806" w14:textId="77777777" w:rsidR="008329F6" w:rsidRDefault="008329F6"/>
    <w:p w14:paraId="238FA9F8" w14:textId="77777777" w:rsidR="0076707C" w:rsidRDefault="0076707C"/>
    <w:p w14:paraId="59785620" w14:textId="77777777" w:rsidR="00945348" w:rsidRDefault="00945348"/>
    <w:p w14:paraId="788CEAF4" w14:textId="77777777" w:rsidR="0076707C" w:rsidRDefault="0076707C" w:rsidP="00257233">
      <w:pPr>
        <w:spacing w:after="0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511E90F8" w14:textId="77777777" w:rsidR="0076707C" w:rsidRDefault="0076707C" w:rsidP="00257233">
      <w:pPr>
        <w:spacing w:after="0"/>
      </w:pPr>
      <w:r>
        <w:t>Signature –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– 1</w:t>
      </w:r>
      <w:r w:rsidRPr="0076707C">
        <w:rPr>
          <w:vertAlign w:val="superscript"/>
        </w:rPr>
        <w:t>st</w:t>
      </w:r>
      <w:r>
        <w:t xml:space="preserve"> Joint Applicant</w:t>
      </w:r>
    </w:p>
    <w:p w14:paraId="1CAC5D87" w14:textId="77777777" w:rsidR="0076707C" w:rsidRDefault="0076707C"/>
    <w:p w14:paraId="1B8CB8F2" w14:textId="77777777" w:rsidR="0076707C" w:rsidRDefault="0076707C"/>
    <w:p w14:paraId="009FD889" w14:textId="77777777" w:rsidR="0076707C" w:rsidRDefault="0076707C" w:rsidP="00257233">
      <w:pPr>
        <w:spacing w:after="0"/>
      </w:pPr>
      <w:r>
        <w:t>…………………………………………………………</w:t>
      </w:r>
    </w:p>
    <w:p w14:paraId="0F42B13A" w14:textId="77777777" w:rsidR="008329F6" w:rsidRDefault="0076707C" w:rsidP="00945348">
      <w:pPr>
        <w:spacing w:after="0"/>
      </w:pPr>
      <w:r>
        <w:t>Signature – 2</w:t>
      </w:r>
      <w:r w:rsidRPr="0076707C">
        <w:rPr>
          <w:vertAlign w:val="superscript"/>
        </w:rPr>
        <w:t>nd</w:t>
      </w:r>
      <w:r>
        <w:t xml:space="preserve"> Joint Applicant</w:t>
      </w:r>
    </w:p>
    <w:sectPr w:rsidR="008329F6" w:rsidSect="00257233">
      <w:pgSz w:w="11907" w:h="16839" w:code="9"/>
      <w:pgMar w:top="72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6"/>
    <w:rsid w:val="00257233"/>
    <w:rsid w:val="005E5316"/>
    <w:rsid w:val="0076707C"/>
    <w:rsid w:val="008329F6"/>
    <w:rsid w:val="0087169C"/>
    <w:rsid w:val="008B246C"/>
    <w:rsid w:val="008C44C2"/>
    <w:rsid w:val="00945348"/>
    <w:rsid w:val="00B50EE2"/>
    <w:rsid w:val="00C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C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Ruwan NLE</dc:creator>
  <cp:lastModifiedBy>Designer-1</cp:lastModifiedBy>
  <cp:revision>4</cp:revision>
  <dcterms:created xsi:type="dcterms:W3CDTF">2022-10-04T04:42:00Z</dcterms:created>
  <dcterms:modified xsi:type="dcterms:W3CDTF">2024-09-13T06:48:00Z</dcterms:modified>
</cp:coreProperties>
</file>