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0249" w14:textId="26B09D7E" w:rsidR="00DD37E6" w:rsidRPr="00F1321D" w:rsidRDefault="00F1321D">
      <w:pPr>
        <w:rPr>
          <w:b/>
          <w:bCs/>
          <w:sz w:val="32"/>
          <w:szCs w:val="32"/>
          <w:u w:val="single"/>
        </w:rPr>
      </w:pPr>
      <w:r w:rsidRPr="00F1321D">
        <w:rPr>
          <w:b/>
          <w:bCs/>
          <w:sz w:val="32"/>
          <w:szCs w:val="32"/>
          <w:u w:val="single"/>
        </w:rPr>
        <w:t>Snuggled in Hope Quilts</w:t>
      </w:r>
    </w:p>
    <w:p w14:paraId="0F8394EE" w14:textId="66AB205E" w:rsidR="00F1321D" w:rsidRPr="00F1321D" w:rsidRDefault="00F1321D">
      <w:pPr>
        <w:rPr>
          <w:sz w:val="32"/>
          <w:szCs w:val="32"/>
        </w:rPr>
      </w:pPr>
      <w:r w:rsidRPr="00F1321D">
        <w:rPr>
          <w:sz w:val="32"/>
          <w:szCs w:val="32"/>
        </w:rPr>
        <w:t>Made of Cotton only, no flannel or fleece</w:t>
      </w:r>
    </w:p>
    <w:p w14:paraId="4A6860EE" w14:textId="41637316" w:rsidR="00F1321D" w:rsidRPr="00F1321D" w:rsidRDefault="00F1321D">
      <w:pPr>
        <w:rPr>
          <w:sz w:val="32"/>
          <w:szCs w:val="32"/>
        </w:rPr>
      </w:pPr>
      <w:r w:rsidRPr="00F1321D">
        <w:rPr>
          <w:sz w:val="32"/>
          <w:szCs w:val="32"/>
        </w:rPr>
        <w:t xml:space="preserve">Finished size must be: </w:t>
      </w:r>
      <w:r>
        <w:rPr>
          <w:sz w:val="32"/>
          <w:szCs w:val="32"/>
        </w:rPr>
        <w:tab/>
      </w:r>
      <w:r w:rsidRPr="00F1321D">
        <w:rPr>
          <w:sz w:val="32"/>
          <w:szCs w:val="32"/>
        </w:rPr>
        <w:t>Width between 55 – 65</w:t>
      </w:r>
    </w:p>
    <w:p w14:paraId="38FA61D6" w14:textId="7CBEDE4F" w:rsidR="00F1321D" w:rsidRDefault="00F1321D">
      <w:pPr>
        <w:rPr>
          <w:sz w:val="32"/>
          <w:szCs w:val="32"/>
        </w:rPr>
      </w:pPr>
      <w:r w:rsidRPr="00F1321D">
        <w:rPr>
          <w:sz w:val="32"/>
          <w:szCs w:val="32"/>
        </w:rPr>
        <w:tab/>
      </w:r>
      <w:r w:rsidRPr="00F1321D">
        <w:rPr>
          <w:sz w:val="32"/>
          <w:szCs w:val="32"/>
        </w:rPr>
        <w:tab/>
      </w:r>
      <w:r w:rsidRPr="00F1321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1321D">
        <w:rPr>
          <w:sz w:val="32"/>
          <w:szCs w:val="32"/>
        </w:rPr>
        <w:t>Length between 65 – 75</w:t>
      </w:r>
    </w:p>
    <w:p w14:paraId="6578F991" w14:textId="6A980A71" w:rsidR="00F1321D" w:rsidRPr="00F1321D" w:rsidRDefault="00F1321D">
      <w:pPr>
        <w:rPr>
          <w:sz w:val="32"/>
          <w:szCs w:val="32"/>
        </w:rPr>
      </w:pPr>
      <w:r>
        <w:rPr>
          <w:sz w:val="32"/>
          <w:szCs w:val="32"/>
        </w:rPr>
        <w:t xml:space="preserve">They may be quilted or just a top. Sending a binding to match the top is much appreciated. </w:t>
      </w:r>
    </w:p>
    <w:p w14:paraId="1F9F0679" w14:textId="16C53D63" w:rsidR="00F1321D" w:rsidRPr="00F1321D" w:rsidRDefault="00F1321D">
      <w:pPr>
        <w:rPr>
          <w:sz w:val="32"/>
          <w:szCs w:val="32"/>
        </w:rPr>
      </w:pPr>
      <w:r w:rsidRPr="00F1321D">
        <w:rPr>
          <w:sz w:val="32"/>
          <w:szCs w:val="32"/>
        </w:rPr>
        <w:t>They may be any pattern, boy quilts are always needed</w:t>
      </w:r>
    </w:p>
    <w:p w14:paraId="0F8AC5FF" w14:textId="06899BF5" w:rsidR="00F1321D" w:rsidRPr="00F1321D" w:rsidRDefault="00F1321D">
      <w:pPr>
        <w:rPr>
          <w:sz w:val="32"/>
          <w:szCs w:val="32"/>
        </w:rPr>
      </w:pPr>
      <w:r w:rsidRPr="00F1321D">
        <w:rPr>
          <w:sz w:val="32"/>
          <w:szCs w:val="32"/>
        </w:rPr>
        <w:t xml:space="preserve">Check out website for </w:t>
      </w:r>
      <w:r>
        <w:rPr>
          <w:sz w:val="32"/>
          <w:szCs w:val="32"/>
        </w:rPr>
        <w:t>places</w:t>
      </w:r>
      <w:r w:rsidRPr="00F1321D">
        <w:rPr>
          <w:sz w:val="32"/>
          <w:szCs w:val="32"/>
        </w:rPr>
        <w:t xml:space="preserve"> to come and sew together. Several places each month.</w:t>
      </w:r>
    </w:p>
    <w:sectPr w:rsidR="00F1321D" w:rsidRPr="00F13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1D"/>
    <w:rsid w:val="00277D95"/>
    <w:rsid w:val="00DD37E6"/>
    <w:rsid w:val="00F1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3316"/>
  <w15:chartTrackingRefBased/>
  <w15:docId w15:val="{2F719E07-846E-49E1-959D-DA4B0D6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2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peacock</dc:creator>
  <cp:keywords/>
  <dc:description/>
  <cp:lastModifiedBy>bev peacock</cp:lastModifiedBy>
  <cp:revision>1</cp:revision>
  <dcterms:created xsi:type="dcterms:W3CDTF">2025-03-21T23:38:00Z</dcterms:created>
  <dcterms:modified xsi:type="dcterms:W3CDTF">2025-03-21T23:46:00Z</dcterms:modified>
</cp:coreProperties>
</file>