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97C3" w14:textId="5A434377" w:rsidR="00592348" w:rsidRDefault="00592348" w:rsidP="00592348">
      <w:pPr>
        <w:contextualSpacing/>
        <w:rPr>
          <w:b/>
          <w:bCs/>
          <w:sz w:val="32"/>
          <w:szCs w:val="32"/>
        </w:rPr>
      </w:pPr>
      <w:r w:rsidRPr="001C4697">
        <w:rPr>
          <w:b/>
          <w:bCs/>
          <w:sz w:val="32"/>
          <w:szCs w:val="32"/>
        </w:rPr>
        <w:t>Covid Safe</w:t>
      </w:r>
      <w:r w:rsidR="000221B4">
        <w:rPr>
          <w:b/>
          <w:bCs/>
          <w:sz w:val="32"/>
          <w:szCs w:val="32"/>
        </w:rPr>
        <w:t>r</w:t>
      </w:r>
      <w:r w:rsidRPr="001C4697">
        <w:rPr>
          <w:b/>
          <w:bCs/>
          <w:sz w:val="32"/>
          <w:szCs w:val="32"/>
        </w:rPr>
        <w:t xml:space="preserve"> Club Runs – what to expect and behaviour code.</w:t>
      </w:r>
    </w:p>
    <w:p w14:paraId="4AA3CCDC" w14:textId="5C867EEA" w:rsidR="00592348" w:rsidRPr="00A96319" w:rsidRDefault="00C87CEA" w:rsidP="00592348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March</w:t>
      </w:r>
      <w:r w:rsidR="0031312B">
        <w:rPr>
          <w:b/>
          <w:bCs/>
          <w:sz w:val="28"/>
          <w:szCs w:val="28"/>
        </w:rPr>
        <w:t xml:space="preserve"> 2021</w:t>
      </w:r>
    </w:p>
    <w:p w14:paraId="08F6F688" w14:textId="77777777" w:rsidR="00592348" w:rsidRPr="00A96319" w:rsidRDefault="00592348" w:rsidP="00592348">
      <w:pPr>
        <w:contextualSpacing/>
        <w:rPr>
          <w:b/>
          <w:bCs/>
          <w:sz w:val="24"/>
          <w:szCs w:val="24"/>
        </w:rPr>
      </w:pPr>
    </w:p>
    <w:p w14:paraId="055C7462" w14:textId="53077FA4" w:rsidR="00592348" w:rsidRPr="0021206D" w:rsidRDefault="00592348" w:rsidP="00592348">
      <w:pPr>
        <w:contextualSpacing/>
        <w:rPr>
          <w:sz w:val="24"/>
          <w:szCs w:val="24"/>
        </w:rPr>
      </w:pPr>
      <w:r w:rsidRPr="0021206D">
        <w:rPr>
          <w:sz w:val="24"/>
          <w:szCs w:val="24"/>
        </w:rPr>
        <w:t>Following the relaxation of</w:t>
      </w:r>
      <w:r w:rsidR="0031312B">
        <w:rPr>
          <w:sz w:val="24"/>
          <w:szCs w:val="24"/>
        </w:rPr>
        <w:t xml:space="preserve"> the latest</w:t>
      </w:r>
      <w:r w:rsidRPr="0021206D">
        <w:rPr>
          <w:sz w:val="24"/>
          <w:szCs w:val="24"/>
        </w:rPr>
        <w:t xml:space="preserve"> Covid 19 control restrictions, we are </w:t>
      </w:r>
      <w:r w:rsidR="0031312B">
        <w:rPr>
          <w:sz w:val="24"/>
          <w:szCs w:val="24"/>
        </w:rPr>
        <w:t>again</w:t>
      </w:r>
      <w:r w:rsidRPr="0021206D">
        <w:rPr>
          <w:sz w:val="24"/>
          <w:szCs w:val="24"/>
        </w:rPr>
        <w:t xml:space="preserve"> able to resume our official club runs programmes.  The club </w:t>
      </w:r>
      <w:proofErr w:type="gramStart"/>
      <w:r w:rsidRPr="0021206D">
        <w:rPr>
          <w:sz w:val="24"/>
          <w:szCs w:val="24"/>
        </w:rPr>
        <w:t>has</w:t>
      </w:r>
      <w:r w:rsidR="0031312B">
        <w:rPr>
          <w:sz w:val="24"/>
          <w:szCs w:val="24"/>
        </w:rPr>
        <w:t>,</w:t>
      </w:r>
      <w:r w:rsidRPr="0021206D">
        <w:rPr>
          <w:sz w:val="24"/>
          <w:szCs w:val="24"/>
        </w:rPr>
        <w:t xml:space="preserve"> and</w:t>
      </w:r>
      <w:proofErr w:type="gramEnd"/>
      <w:r w:rsidRPr="0021206D">
        <w:rPr>
          <w:sz w:val="24"/>
          <w:szCs w:val="24"/>
        </w:rPr>
        <w:t xml:space="preserve"> will continue to follow the stipulations of British </w:t>
      </w:r>
      <w:r>
        <w:rPr>
          <w:sz w:val="24"/>
          <w:szCs w:val="24"/>
        </w:rPr>
        <w:t>C</w:t>
      </w:r>
      <w:r w:rsidRPr="0021206D">
        <w:rPr>
          <w:sz w:val="24"/>
          <w:szCs w:val="24"/>
        </w:rPr>
        <w:t xml:space="preserve">ycling. There are some </w:t>
      </w:r>
      <w:r>
        <w:rPr>
          <w:sz w:val="24"/>
          <w:szCs w:val="24"/>
        </w:rPr>
        <w:t>necessary</w:t>
      </w:r>
      <w:r w:rsidRPr="0021206D">
        <w:rPr>
          <w:sz w:val="24"/>
          <w:szCs w:val="24"/>
        </w:rPr>
        <w:t xml:space="preserve"> safeguards to protect the reputation of the club as well as those who lead and join club runs.  We hope and expect all participants </w:t>
      </w:r>
      <w:r w:rsidR="00C87CEA">
        <w:rPr>
          <w:sz w:val="24"/>
          <w:szCs w:val="24"/>
        </w:rPr>
        <w:t>will</w:t>
      </w:r>
      <w:r w:rsidRPr="0021206D">
        <w:rPr>
          <w:sz w:val="24"/>
          <w:szCs w:val="24"/>
        </w:rPr>
        <w:t xml:space="preserve"> follow and respect the new arrangements, which will be reviewed as and when the situation changes. </w:t>
      </w:r>
    </w:p>
    <w:p w14:paraId="46E99730" w14:textId="77777777" w:rsidR="00592348" w:rsidRDefault="00592348" w:rsidP="00592348">
      <w:pPr>
        <w:contextualSpacing/>
        <w:rPr>
          <w:sz w:val="24"/>
          <w:szCs w:val="24"/>
        </w:rPr>
      </w:pPr>
    </w:p>
    <w:p w14:paraId="0A59E023" w14:textId="77777777" w:rsidR="00592348" w:rsidRPr="0021206D" w:rsidRDefault="00592348" w:rsidP="00592348">
      <w:pPr>
        <w:contextualSpacing/>
        <w:rPr>
          <w:b/>
          <w:bCs/>
          <w:sz w:val="24"/>
          <w:szCs w:val="24"/>
        </w:rPr>
      </w:pPr>
      <w:r w:rsidRPr="0021206D">
        <w:rPr>
          <w:b/>
          <w:bCs/>
          <w:sz w:val="24"/>
          <w:szCs w:val="24"/>
        </w:rPr>
        <w:t>Rider requirements</w:t>
      </w:r>
    </w:p>
    <w:p w14:paraId="34F84E12" w14:textId="005EB91B" w:rsidR="00592348" w:rsidRDefault="00592348" w:rsidP="0031312B">
      <w:pPr>
        <w:pStyle w:val="ListParagraph"/>
        <w:numPr>
          <w:ilvl w:val="0"/>
          <w:numId w:val="1"/>
        </w:numPr>
      </w:pPr>
      <w:r w:rsidRPr="0021206D">
        <w:t xml:space="preserve">Rides will be limited to a maximum of leader + </w:t>
      </w:r>
      <w:r w:rsidR="0031312B">
        <w:t>14</w:t>
      </w:r>
      <w:r w:rsidRPr="0021206D">
        <w:t>.  Th</w:t>
      </w:r>
      <w:r>
        <w:t>e</w:t>
      </w:r>
      <w:r w:rsidRPr="0021206D">
        <w:t xml:space="preserve"> limit is subject to regular review. This is require</w:t>
      </w:r>
      <w:r>
        <w:t xml:space="preserve">d </w:t>
      </w:r>
      <w:r w:rsidRPr="0021206D">
        <w:t>under our club 3</w:t>
      </w:r>
      <w:r w:rsidRPr="0021206D">
        <w:rPr>
          <w:vertAlign w:val="superscript"/>
        </w:rPr>
        <w:t>rd</w:t>
      </w:r>
      <w:r w:rsidRPr="0021206D">
        <w:t xml:space="preserve"> party insurance.  If more than </w:t>
      </w:r>
      <w:r w:rsidR="0031312B">
        <w:t>15</w:t>
      </w:r>
      <w:r w:rsidRPr="0021206D">
        <w:t xml:space="preserve"> people wish to ride, the run </w:t>
      </w:r>
      <w:r w:rsidRPr="0031312B">
        <w:rPr>
          <w:b/>
          <w:bCs/>
        </w:rPr>
        <w:t>MUST</w:t>
      </w:r>
      <w:r w:rsidRPr="0021206D">
        <w:t xml:space="preserve"> be split into two groups providing two leaders are available.</w:t>
      </w:r>
    </w:p>
    <w:p w14:paraId="4CEFEB71" w14:textId="032F0D0B" w:rsidR="0031312B" w:rsidRPr="0021206D" w:rsidRDefault="0031312B" w:rsidP="0031312B">
      <w:pPr>
        <w:pStyle w:val="ListParagraph"/>
        <w:numPr>
          <w:ilvl w:val="0"/>
          <w:numId w:val="1"/>
        </w:numPr>
      </w:pPr>
      <w:r>
        <w:t xml:space="preserve">Please observe the limit of 6 people at the meeting place, and </w:t>
      </w:r>
      <w:proofErr w:type="gramStart"/>
      <w:r>
        <w:t>an</w:t>
      </w:r>
      <w:proofErr w:type="gramEnd"/>
      <w:r>
        <w:t xml:space="preserve"> mid and post ride refreshment breaks</w:t>
      </w:r>
    </w:p>
    <w:p w14:paraId="34D7DA96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09058C">
        <w:rPr>
          <w:b/>
          <w:bCs/>
        </w:rPr>
        <w:t>Obviously</w:t>
      </w:r>
      <w:r>
        <w:t>…</w:t>
      </w:r>
      <w:proofErr w:type="gramStart"/>
      <w:r>
        <w:t>….i</w:t>
      </w:r>
      <w:r w:rsidRPr="0021206D">
        <w:t>f</w:t>
      </w:r>
      <w:proofErr w:type="gramEnd"/>
      <w:r w:rsidRPr="0021206D">
        <w:t xml:space="preserve"> </w:t>
      </w:r>
      <w:r w:rsidRPr="0021206D">
        <w:rPr>
          <w:b/>
          <w:bCs/>
        </w:rPr>
        <w:t>YOU</w:t>
      </w:r>
      <w:r w:rsidRPr="0021206D">
        <w:t>, or any member of your household, workplace or social bubbles etc have any suspicion they may be infected now</w:t>
      </w:r>
      <w:r>
        <w:t>,</w:t>
      </w:r>
      <w:r w:rsidRPr="0021206D">
        <w:t xml:space="preserve"> or within the past two weeks </w:t>
      </w:r>
      <w:r w:rsidRPr="0021206D">
        <w:rPr>
          <w:b/>
          <w:bCs/>
        </w:rPr>
        <w:t>YOU MUST NOT JOIN</w:t>
      </w:r>
      <w:r w:rsidRPr="0021206D">
        <w:t xml:space="preserve">.  </w:t>
      </w:r>
    </w:p>
    <w:p w14:paraId="57E9825C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 xml:space="preserve">Participants must register with their name and a contact phone number for </w:t>
      </w:r>
      <w:proofErr w:type="gramStart"/>
      <w:r w:rsidRPr="0021206D">
        <w:rPr>
          <w:b/>
          <w:bCs/>
        </w:rPr>
        <w:t>each and every</w:t>
      </w:r>
      <w:proofErr w:type="gramEnd"/>
      <w:r w:rsidRPr="0021206D">
        <w:t xml:space="preserve"> ride they join.  This is to enable us to trace people in the unlikely event that one or more riders becomes infected with Covid 19 within 3 weeks of their joining a ride.  Where possible the registration will be done electronically using WhatsApp.  If this is not possible a </w:t>
      </w:r>
      <w:r w:rsidRPr="0021206D">
        <w:rPr>
          <w:b/>
          <w:bCs/>
        </w:rPr>
        <w:t>dated</w:t>
      </w:r>
      <w:r w:rsidRPr="0021206D">
        <w:t xml:space="preserve"> note giving contact information must be handed to the run leader for the day.</w:t>
      </w:r>
    </w:p>
    <w:p w14:paraId="343AE368" w14:textId="331288DF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 xml:space="preserve">Observe the required side by side and fore and aft </w:t>
      </w:r>
      <w:r w:rsidR="0031312B">
        <w:t xml:space="preserve">1m+ </w:t>
      </w:r>
      <w:r w:rsidRPr="0021206D">
        <w:t>social distancing.  Riding two abreast is permitted, but please leave a reasonable gap behind the rider in front of you.  Maintain sufficient gaps at junctions etc</w:t>
      </w:r>
    </w:p>
    <w:p w14:paraId="5232DA68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>No spitting or nose clearing unless you have dropped well off the back of the group.</w:t>
      </w:r>
    </w:p>
    <w:p w14:paraId="03F1A885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>Bring what is necessary to be “</w:t>
      </w:r>
      <w:proofErr w:type="spellStart"/>
      <w:r w:rsidRPr="0021206D">
        <w:t>self sufficient</w:t>
      </w:r>
      <w:proofErr w:type="spellEnd"/>
      <w:r w:rsidRPr="0021206D">
        <w:t xml:space="preserve">”.  This includes hygiene </w:t>
      </w:r>
      <w:r>
        <w:t xml:space="preserve">items </w:t>
      </w:r>
      <w:r w:rsidRPr="0021206D">
        <w:t xml:space="preserve">and </w:t>
      </w:r>
      <w:proofErr w:type="gramStart"/>
      <w:r w:rsidRPr="0021206D">
        <w:t>what’s</w:t>
      </w:r>
      <w:proofErr w:type="gramEnd"/>
      <w:r w:rsidRPr="0021206D">
        <w:t xml:space="preserve"> needed to fix a puncture etc.  Fellow riders may be willing to </w:t>
      </w:r>
      <w:proofErr w:type="gramStart"/>
      <w:r w:rsidRPr="0021206D">
        <w:t>assist, but</w:t>
      </w:r>
      <w:proofErr w:type="gramEnd"/>
      <w:r w:rsidRPr="0021206D">
        <w:t xml:space="preserve"> should not feel obliged to do so. </w:t>
      </w:r>
    </w:p>
    <w:p w14:paraId="68DA9689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>Respect the directions of the run leader.  Remember these are fellow club members who plan and lead rides as volunteers.  They will have to do more than usual to maintain a register</w:t>
      </w:r>
      <w:r>
        <w:t>,</w:t>
      </w:r>
      <w:r w:rsidRPr="0021206D">
        <w:t xml:space="preserve"> so please do not make leading a thankless task.</w:t>
      </w:r>
    </w:p>
    <w:p w14:paraId="24CDE3A8" w14:textId="77777777" w:rsidR="00592348" w:rsidRPr="0021206D" w:rsidRDefault="00592348" w:rsidP="00592348">
      <w:pPr>
        <w:pStyle w:val="ListParagraph"/>
        <w:numPr>
          <w:ilvl w:val="0"/>
          <w:numId w:val="1"/>
        </w:numPr>
      </w:pPr>
      <w:r w:rsidRPr="0021206D">
        <w:t xml:space="preserve">Respect and co-operate with the </w:t>
      </w:r>
      <w:r>
        <w:t xml:space="preserve">hygiene and distancing </w:t>
      </w:r>
      <w:r w:rsidRPr="0021206D">
        <w:t xml:space="preserve">requirements at our café </w:t>
      </w:r>
      <w:proofErr w:type="gramStart"/>
      <w:r w:rsidRPr="0021206D">
        <w:t>stops</w:t>
      </w:r>
      <w:proofErr w:type="gramEnd"/>
      <w:r w:rsidRPr="0021206D">
        <w:t xml:space="preserve">.  These </w:t>
      </w:r>
      <w:r>
        <w:t xml:space="preserve">businesses </w:t>
      </w:r>
      <w:r w:rsidRPr="0021206D">
        <w:t xml:space="preserve">provide us with a valuable </w:t>
      </w:r>
      <w:proofErr w:type="gramStart"/>
      <w:r w:rsidRPr="0021206D">
        <w:t>service, and</w:t>
      </w:r>
      <w:proofErr w:type="gramEnd"/>
      <w:r w:rsidRPr="0021206D">
        <w:t xml:space="preserve"> have </w:t>
      </w:r>
      <w:r>
        <w:t xml:space="preserve">themselves </w:t>
      </w:r>
      <w:r w:rsidRPr="0021206D">
        <w:t xml:space="preserve">had to introduce additional safeguards </w:t>
      </w:r>
      <w:r>
        <w:t>to protect</w:t>
      </w:r>
      <w:r w:rsidRPr="0021206D">
        <w:t xml:space="preserve"> staff and customers.</w:t>
      </w:r>
      <w:r>
        <w:t xml:space="preserve"> Please carry a face covering to wear if cafes require this.</w:t>
      </w:r>
    </w:p>
    <w:p w14:paraId="09A36E5D" w14:textId="277BBB69" w:rsidR="00592348" w:rsidRPr="0021206D" w:rsidRDefault="00592348" w:rsidP="00592348">
      <w:pPr>
        <w:contextualSpacing/>
        <w:rPr>
          <w:b/>
          <w:bCs/>
          <w:sz w:val="24"/>
          <w:szCs w:val="24"/>
        </w:rPr>
      </w:pPr>
      <w:r w:rsidRPr="0021206D">
        <w:rPr>
          <w:b/>
          <w:bCs/>
          <w:sz w:val="24"/>
          <w:szCs w:val="24"/>
        </w:rPr>
        <w:t>Arrangement</w:t>
      </w:r>
      <w:r w:rsidR="00DB2DF2">
        <w:rPr>
          <w:b/>
          <w:bCs/>
          <w:sz w:val="24"/>
          <w:szCs w:val="24"/>
        </w:rPr>
        <w:t>s</w:t>
      </w:r>
      <w:r w:rsidRPr="0021206D">
        <w:rPr>
          <w:b/>
          <w:bCs/>
          <w:sz w:val="24"/>
          <w:szCs w:val="24"/>
        </w:rPr>
        <w:t xml:space="preserve"> at the start.</w:t>
      </w:r>
    </w:p>
    <w:p w14:paraId="5DCDA074" w14:textId="77777777" w:rsidR="00592348" w:rsidRPr="0021206D" w:rsidRDefault="00592348" w:rsidP="00592348">
      <w:pPr>
        <w:contextualSpacing/>
      </w:pPr>
      <w:r w:rsidRPr="0021206D">
        <w:t>Please gather in an orderly and well separated way to avoid criticism by those who see us assemble.</w:t>
      </w:r>
    </w:p>
    <w:p w14:paraId="38E8249E" w14:textId="77777777" w:rsidR="0031312B" w:rsidRDefault="00592348" w:rsidP="00592348">
      <w:pPr>
        <w:contextualSpacing/>
      </w:pPr>
      <w:r w:rsidRPr="0021206D">
        <w:t xml:space="preserve">The </w:t>
      </w:r>
      <w:r w:rsidRPr="00D43A83">
        <w:rPr>
          <w:b/>
          <w:bCs/>
          <w:sz w:val="24"/>
          <w:szCs w:val="24"/>
        </w:rPr>
        <w:t>Sunday</w:t>
      </w:r>
      <w:r w:rsidRPr="0021206D">
        <w:t xml:space="preserve"> start arrangement will involve meeting at the Warwick Road end of Morrison’s Car Park</w:t>
      </w:r>
      <w:r w:rsidR="0031312B">
        <w:t>.</w:t>
      </w:r>
    </w:p>
    <w:p w14:paraId="34916499" w14:textId="77EC222E" w:rsidR="00592348" w:rsidRDefault="00592348" w:rsidP="00592348">
      <w:pPr>
        <w:contextualSpacing/>
      </w:pPr>
      <w:r w:rsidRPr="0021206D">
        <w:t>Please arrive in good time as the run leaders may need to split the</w:t>
      </w:r>
      <w:r>
        <w:t>ir</w:t>
      </w:r>
      <w:r w:rsidRPr="0021206D">
        <w:t xml:space="preserve"> group</w:t>
      </w:r>
      <w:r>
        <w:t>,</w:t>
      </w:r>
      <w:r w:rsidRPr="0021206D">
        <w:t xml:space="preserve"> and there may be announcements before the runs set out.</w:t>
      </w:r>
    </w:p>
    <w:p w14:paraId="48CD0EFC" w14:textId="77777777" w:rsidR="00592348" w:rsidRDefault="00592348" w:rsidP="00592348">
      <w:pPr>
        <w:contextualSpacing/>
      </w:pPr>
    </w:p>
    <w:p w14:paraId="7DC4A55F" w14:textId="77777777" w:rsidR="00592348" w:rsidRPr="0021206D" w:rsidRDefault="00592348" w:rsidP="00592348">
      <w:pPr>
        <w:contextualSpacing/>
        <w:rPr>
          <w:b/>
          <w:bCs/>
          <w:sz w:val="24"/>
          <w:szCs w:val="24"/>
        </w:rPr>
      </w:pPr>
      <w:r w:rsidRPr="0021206D">
        <w:rPr>
          <w:b/>
          <w:bCs/>
          <w:sz w:val="24"/>
          <w:szCs w:val="24"/>
        </w:rPr>
        <w:t>Review and updates</w:t>
      </w:r>
    </w:p>
    <w:p w14:paraId="7C0926D1" w14:textId="3CD18D27" w:rsidR="00592348" w:rsidRDefault="00592348" w:rsidP="00592348">
      <w:pPr>
        <w:contextualSpacing/>
      </w:pPr>
      <w:r w:rsidRPr="00A96319">
        <w:t>While the risk of transmission of Corona Virus has reduced significantly</w:t>
      </w:r>
      <w:r w:rsidR="007618BA">
        <w:t>,</w:t>
      </w:r>
      <w:r w:rsidRPr="00A96319">
        <w:t xml:space="preserve"> the disease has not gone away, so we must remain vigilant and act in a responsible and considerate manner.</w:t>
      </w:r>
    </w:p>
    <w:p w14:paraId="06232321" w14:textId="77777777" w:rsidR="00592348" w:rsidRPr="00A96319" w:rsidRDefault="00592348" w:rsidP="00592348">
      <w:pPr>
        <w:contextualSpacing/>
      </w:pPr>
    </w:p>
    <w:p w14:paraId="16449275" w14:textId="1C32AEEC" w:rsidR="008C5C37" w:rsidRPr="00592348" w:rsidRDefault="00592348">
      <w:pPr>
        <w:contextualSpacing/>
        <w:rPr>
          <w:sz w:val="28"/>
          <w:szCs w:val="28"/>
        </w:rPr>
      </w:pPr>
      <w:r w:rsidRPr="00A96319">
        <w:rPr>
          <w:sz w:val="28"/>
          <w:szCs w:val="28"/>
        </w:rPr>
        <w:t>Keep an eye on the members’ Facebook page and/or WhatsApp groups for updates</w:t>
      </w:r>
    </w:p>
    <w:sectPr w:rsidR="008C5C37" w:rsidRPr="00592348" w:rsidSect="003131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4CA"/>
    <w:multiLevelType w:val="hybridMultilevel"/>
    <w:tmpl w:val="A5D6A2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8"/>
    <w:rsid w:val="000221B4"/>
    <w:rsid w:val="0031312B"/>
    <w:rsid w:val="00592348"/>
    <w:rsid w:val="007618BA"/>
    <w:rsid w:val="008C5C37"/>
    <w:rsid w:val="00C87CEA"/>
    <w:rsid w:val="00D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5A9B"/>
  <w15:chartTrackingRefBased/>
  <w15:docId w15:val="{B80F674D-151D-4CC8-97B3-2299402D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Dobson</dc:creator>
  <cp:keywords/>
  <dc:description/>
  <cp:lastModifiedBy>Cliff Dobson</cp:lastModifiedBy>
  <cp:revision>3</cp:revision>
  <dcterms:created xsi:type="dcterms:W3CDTF">2021-05-03T17:30:00Z</dcterms:created>
  <dcterms:modified xsi:type="dcterms:W3CDTF">2021-05-03T18:27:00Z</dcterms:modified>
</cp:coreProperties>
</file>