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1C1AC" w14:textId="63227DEC" w:rsidR="00496830" w:rsidRPr="00F00F60" w:rsidRDefault="00F00F60" w:rsidP="00F00F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Round 1: </w:t>
      </w:r>
      <w:r w:rsidR="00E9630D" w:rsidRPr="00F00F60">
        <w:rPr>
          <w:rFonts w:ascii="Arial" w:hAnsi="Arial" w:cs="Arial"/>
          <w:b/>
          <w:u w:val="single"/>
        </w:rPr>
        <w:t>Animals</w:t>
      </w:r>
    </w:p>
    <w:p w14:paraId="578FA738" w14:textId="77777777" w:rsidR="0065593B" w:rsidRPr="00F00F60" w:rsidRDefault="0065593B" w:rsidP="0065593B">
      <w:pPr>
        <w:pStyle w:val="ListParagraph"/>
        <w:rPr>
          <w:rFonts w:ascii="Arial" w:hAnsi="Arial" w:cs="Arial"/>
          <w:color w:val="141414"/>
          <w:shd w:val="clear" w:color="auto" w:fill="FFFFFF"/>
        </w:rPr>
      </w:pPr>
    </w:p>
    <w:p w14:paraId="3D0EF0FA" w14:textId="77777777" w:rsidR="001F3030" w:rsidRPr="00F00F60" w:rsidRDefault="00E9630D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What animal did the Ancient Egyptians hold most sacred? (Cats.)</w:t>
      </w:r>
    </w:p>
    <w:p w14:paraId="013F744D" w14:textId="77777777" w:rsidR="00E9630D" w:rsidRPr="00F00F60" w:rsidRDefault="00E9630D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Which two animals sleep twenty or more hours a day? One point for each correct answer. (Sloth &amp; Koala Bear.)</w:t>
      </w:r>
    </w:p>
    <w:p w14:paraId="7A5D5A67" w14:textId="77777777" w:rsidR="00E9630D" w:rsidRPr="00F00F60" w:rsidRDefault="00E9630D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What are the only two mammals that lay eggs? One point for each correct answer. (Duck Billed Platypus &amp; Echidna/Spiny Anteater.)</w:t>
      </w:r>
    </w:p>
    <w:p w14:paraId="6A62169B" w14:textId="77777777" w:rsidR="00E9630D" w:rsidRPr="00F00F60" w:rsidRDefault="00E9630D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Which animal is found on the British Pathe Logo? (A Cockerel.)</w:t>
      </w:r>
    </w:p>
    <w:p w14:paraId="500A20FC" w14:textId="77777777" w:rsidR="00E9630D" w:rsidRPr="00F00F60" w:rsidRDefault="00E9630D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Which land mammal has the highest blood pressure?</w:t>
      </w:r>
      <w:r w:rsidR="009A7981" w:rsidRPr="00F00F60">
        <w:rPr>
          <w:rFonts w:ascii="Arial" w:hAnsi="Arial" w:cs="Arial"/>
          <w:color w:val="141414"/>
          <w:shd w:val="clear" w:color="auto" w:fill="FFFFFF"/>
        </w:rPr>
        <w:t xml:space="preserve"> (The Giraffe.)</w:t>
      </w:r>
    </w:p>
    <w:p w14:paraId="2FA033DF" w14:textId="77777777" w:rsidR="009A7981" w:rsidRPr="00F00F60" w:rsidRDefault="009A7981" w:rsidP="00E9630D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In mammals, the Asian Elephant is second, but man has the longest what? (Lifespan.)</w:t>
      </w:r>
    </w:p>
    <w:p w14:paraId="2FF2C110" w14:textId="77777777" w:rsidR="009A7981" w:rsidRPr="00F00F60" w:rsidRDefault="009A7981" w:rsidP="009A7981">
      <w:pPr>
        <w:rPr>
          <w:rFonts w:ascii="Arial" w:hAnsi="Arial" w:cs="Arial"/>
          <w:color w:val="141414"/>
          <w:shd w:val="clear" w:color="auto" w:fill="FFFFFF"/>
        </w:rPr>
      </w:pPr>
    </w:p>
    <w:p w14:paraId="0EE54E7E" w14:textId="77777777" w:rsidR="009A7981" w:rsidRPr="00F00F60" w:rsidRDefault="009A7981" w:rsidP="009A7981">
      <w:pPr>
        <w:rPr>
          <w:rFonts w:ascii="Arial" w:hAnsi="Arial" w:cs="Arial"/>
          <w:color w:val="141414"/>
          <w:shd w:val="clear" w:color="auto" w:fill="FFFFFF"/>
        </w:rPr>
      </w:pPr>
    </w:p>
    <w:p w14:paraId="3A30975A" w14:textId="1D4704D9" w:rsidR="00F00F60" w:rsidRPr="00F00F60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Round 2: </w:t>
      </w: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Art &amp; Literature</w:t>
      </w:r>
    </w:p>
    <w:p w14:paraId="752B3919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163A7962" w14:textId="77777777" w:rsidR="00F00F60" w:rsidRPr="00F00F60" w:rsidRDefault="00F00F60" w:rsidP="00F00F60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In which book and film is room 101 feared? (1984.)</w:t>
      </w:r>
    </w:p>
    <w:p w14:paraId="5C4F5D79" w14:textId="77777777" w:rsidR="00F00F60" w:rsidRPr="00F00F60" w:rsidRDefault="00F00F60" w:rsidP="00F00F60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Boris Pasternak was not allowed to accept his Nobel Prize for literature. What was the name of his book? (</w:t>
      </w:r>
      <w:proofErr w:type="spellStart"/>
      <w:r w:rsidRPr="00F00F60">
        <w:rPr>
          <w:rFonts w:ascii="Arial" w:hAnsi="Arial" w:cs="Arial"/>
          <w:color w:val="141414"/>
          <w:shd w:val="clear" w:color="auto" w:fill="FFFFFF"/>
        </w:rPr>
        <w:t>Dr.</w:t>
      </w:r>
      <w:proofErr w:type="spellEnd"/>
      <w:r w:rsidRPr="00F00F60">
        <w:rPr>
          <w:rFonts w:ascii="Arial" w:hAnsi="Arial" w:cs="Arial"/>
          <w:color w:val="141414"/>
          <w:shd w:val="clear" w:color="auto" w:fill="FFFFFF"/>
        </w:rPr>
        <w:t xml:space="preserve"> Zhivago.)</w:t>
      </w:r>
    </w:p>
    <w:p w14:paraId="6BC1BFA0" w14:textId="77777777" w:rsidR="00F00F60" w:rsidRPr="00F00F60" w:rsidRDefault="00F00F60" w:rsidP="00F00F60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In the Harry Potter books, what is the name of Hermione Grangers cat? (</w:t>
      </w:r>
      <w:proofErr w:type="spellStart"/>
      <w:r w:rsidRPr="00F00F60">
        <w:rPr>
          <w:rFonts w:ascii="Arial" w:hAnsi="Arial" w:cs="Arial"/>
          <w:color w:val="141414"/>
          <w:shd w:val="clear" w:color="auto" w:fill="FFFFFF"/>
        </w:rPr>
        <w:t>Crookshanks</w:t>
      </w:r>
      <w:proofErr w:type="spellEnd"/>
      <w:r w:rsidRPr="00F00F60">
        <w:rPr>
          <w:rFonts w:ascii="Arial" w:hAnsi="Arial" w:cs="Arial"/>
          <w:color w:val="141414"/>
          <w:shd w:val="clear" w:color="auto" w:fill="FFFFFF"/>
        </w:rPr>
        <w:t>.)</w:t>
      </w:r>
    </w:p>
    <w:p w14:paraId="02E140B5" w14:textId="77777777" w:rsidR="00F00F60" w:rsidRPr="00F00F60" w:rsidRDefault="00F00F60" w:rsidP="00F00F60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hd w:val="clear" w:color="auto" w:fill="FFFFFF"/>
        </w:rPr>
      </w:pPr>
      <w:proofErr w:type="spellStart"/>
      <w:r w:rsidRPr="00F00F60">
        <w:rPr>
          <w:rFonts w:ascii="Arial" w:hAnsi="Arial" w:cs="Arial"/>
          <w:color w:val="141414"/>
          <w:shd w:val="clear" w:color="auto" w:fill="FFFFFF"/>
        </w:rPr>
        <w:t>Wackford</w:t>
      </w:r>
      <w:proofErr w:type="spellEnd"/>
      <w:r w:rsidRPr="00F00F60"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 w:rsidRPr="00F00F60">
        <w:rPr>
          <w:rFonts w:ascii="Arial" w:hAnsi="Arial" w:cs="Arial"/>
          <w:color w:val="141414"/>
          <w:shd w:val="clear" w:color="auto" w:fill="FFFFFF"/>
        </w:rPr>
        <w:t>Squeers</w:t>
      </w:r>
      <w:proofErr w:type="spellEnd"/>
      <w:r w:rsidRPr="00F00F60">
        <w:rPr>
          <w:rFonts w:ascii="Arial" w:hAnsi="Arial" w:cs="Arial"/>
          <w:color w:val="141414"/>
          <w:shd w:val="clear" w:color="auto" w:fill="FFFFFF"/>
        </w:rPr>
        <w:t xml:space="preserve"> is the schoolmaster in which Dickens’ novel? (Nicholas Nickleby.)</w:t>
      </w:r>
    </w:p>
    <w:p w14:paraId="167C22AB" w14:textId="77777777" w:rsidR="00F00F60" w:rsidRPr="00F00F60" w:rsidRDefault="00F00F60" w:rsidP="00F00F60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 xml:space="preserve">“Tomorrow, I’ll think of some way to get him back. After all, tomorrow is another day”, are the last lines of which well-known book? (Gone </w:t>
      </w:r>
      <w:proofErr w:type="gramStart"/>
      <w:r w:rsidRPr="00F00F60">
        <w:rPr>
          <w:rFonts w:ascii="Arial" w:hAnsi="Arial" w:cs="Arial"/>
          <w:color w:val="141414"/>
          <w:shd w:val="clear" w:color="auto" w:fill="FFFFFF"/>
        </w:rPr>
        <w:t>With</w:t>
      </w:r>
      <w:proofErr w:type="gramEnd"/>
      <w:r w:rsidRPr="00F00F60">
        <w:rPr>
          <w:rFonts w:ascii="Arial" w:hAnsi="Arial" w:cs="Arial"/>
          <w:color w:val="141414"/>
          <w:shd w:val="clear" w:color="auto" w:fill="FFFFFF"/>
        </w:rPr>
        <w:t xml:space="preserve"> The Wind.)</w:t>
      </w:r>
    </w:p>
    <w:p w14:paraId="334AB578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3D7D234C" w14:textId="4B72FE4D" w:rsidR="00F51239" w:rsidRPr="00F00F60" w:rsidRDefault="00F51239">
      <w:pPr>
        <w:rPr>
          <w:rFonts w:ascii="Arial" w:hAnsi="Arial" w:cs="Arial"/>
          <w:color w:val="141414"/>
          <w:shd w:val="clear" w:color="auto" w:fill="FFFFFF"/>
        </w:rPr>
      </w:pPr>
    </w:p>
    <w:p w14:paraId="0114B393" w14:textId="7849D337" w:rsidR="00F00F60" w:rsidRPr="00F00F60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Round 3: </w:t>
      </w: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Children’s T.V. And Cartoons</w:t>
      </w:r>
    </w:p>
    <w:p w14:paraId="1239C58D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4D5C8013" w14:textId="0596F024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 xml:space="preserve">Which vegetarian vampire was voiced by Sir David Jason? (Count 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Duckula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>.)</w:t>
      </w:r>
    </w:p>
    <w:p w14:paraId="70AA33AD" w14:textId="15AF69E6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 xml:space="preserve">Which sister series of Looney Tunes produced the cartoons 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Tweetie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 xml:space="preserve"> Pie &amp; Speedy</w:t>
      </w:r>
      <w:r w:rsidR="0056279A" w:rsidRPr="0056279A">
        <w:rPr>
          <w:rFonts w:ascii="Arial" w:hAnsi="Arial" w:cs="Arial"/>
          <w:color w:val="141414"/>
          <w:shd w:val="clear" w:color="auto" w:fill="FFFFFF"/>
        </w:rPr>
        <w:t xml:space="preserve"> </w:t>
      </w:r>
      <w:r w:rsidRPr="0056279A">
        <w:rPr>
          <w:rFonts w:ascii="Arial" w:hAnsi="Arial" w:cs="Arial"/>
          <w:color w:val="141414"/>
          <w:shd w:val="clear" w:color="auto" w:fill="FFFFFF"/>
        </w:rPr>
        <w:t>Gonzales? (Merry Melodies.)</w:t>
      </w:r>
    </w:p>
    <w:p w14:paraId="4C8D630A" w14:textId="38AD09EB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What was Huckleberry Hounds favourite song? (Clementine.)</w:t>
      </w:r>
    </w:p>
    <w:p w14:paraId="671D65C0" w14:textId="1CF15FF9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 xml:space="preserve">On which farm did 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Worzel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Gummidge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 xml:space="preserve"> live? (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Scatterbrook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 xml:space="preserve"> Farm.)</w:t>
      </w:r>
    </w:p>
    <w:p w14:paraId="6DD55EE6" w14:textId="2F1ABBFF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 xml:space="preserve">Who was the postmistress of Greendale? (Mrs. </w:t>
      </w:r>
      <w:proofErr w:type="spellStart"/>
      <w:r w:rsidRPr="0056279A">
        <w:rPr>
          <w:rFonts w:ascii="Arial" w:hAnsi="Arial" w:cs="Arial"/>
          <w:color w:val="141414"/>
          <w:shd w:val="clear" w:color="auto" w:fill="FFFFFF"/>
        </w:rPr>
        <w:t>Goggins</w:t>
      </w:r>
      <w:proofErr w:type="spellEnd"/>
      <w:r w:rsidRPr="0056279A">
        <w:rPr>
          <w:rFonts w:ascii="Arial" w:hAnsi="Arial" w:cs="Arial"/>
          <w:color w:val="141414"/>
          <w:shd w:val="clear" w:color="auto" w:fill="FFFFFF"/>
        </w:rPr>
        <w:t>.)</w:t>
      </w:r>
    </w:p>
    <w:p w14:paraId="69024F9F" w14:textId="409174EF" w:rsidR="00F00F60" w:rsidRPr="0056279A" w:rsidRDefault="00F00F60" w:rsidP="0056279A">
      <w:pPr>
        <w:pStyle w:val="ListParagraph"/>
        <w:numPr>
          <w:ilvl w:val="0"/>
          <w:numId w:val="11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In which series did Rock and Gravel Slag first appear? (Wacky Races.)</w:t>
      </w:r>
      <w:r w:rsidRPr="0056279A">
        <w:rPr>
          <w:rFonts w:ascii="Arial" w:hAnsi="Arial" w:cs="Arial"/>
          <w:color w:val="141414"/>
          <w:shd w:val="clear" w:color="auto" w:fill="FFFFFF"/>
        </w:rPr>
        <w:tab/>
      </w:r>
    </w:p>
    <w:p w14:paraId="18B57D27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058EF459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58029986" w14:textId="60C030B7" w:rsidR="00F00F60" w:rsidRPr="00F00F60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Round 4: </w:t>
      </w: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History</w:t>
      </w:r>
    </w:p>
    <w:p w14:paraId="092A6BCC" w14:textId="601D0E0D" w:rsidR="00F00F60" w:rsidRPr="00F00F60" w:rsidRDefault="00F00F60" w:rsidP="00F00F60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  <w:r w:rsidRPr="00F00F60">
        <w:rPr>
          <w:rFonts w:ascii="Arial" w:eastAsia="Times New Roman" w:hAnsi="Arial" w:cs="Arial"/>
          <w:color w:val="000000"/>
          <w:lang w:eastAsia="en-GB"/>
        </w:rPr>
        <w:t xml:space="preserve">                                                          </w:t>
      </w:r>
    </w:p>
    <w:p w14:paraId="3B7628C8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 xml:space="preserve">In what war was the Battle </w:t>
      </w:r>
      <w:proofErr w:type="gramStart"/>
      <w:r w:rsidRPr="0056279A">
        <w:rPr>
          <w:rFonts w:ascii="Arial" w:eastAsia="Times New Roman" w:hAnsi="Arial" w:cs="Arial"/>
          <w:color w:val="000000"/>
          <w:lang w:eastAsia="en-GB"/>
        </w:rPr>
        <w:t>Of</w:t>
      </w:r>
      <w:proofErr w:type="gramEnd"/>
      <w:r w:rsidRPr="0056279A">
        <w:rPr>
          <w:rFonts w:ascii="Arial" w:eastAsia="Times New Roman" w:hAnsi="Arial" w:cs="Arial"/>
          <w:color w:val="000000"/>
          <w:lang w:eastAsia="en-GB"/>
        </w:rPr>
        <w:t xml:space="preserve"> Agincourt? (100 Year War.)</w:t>
      </w:r>
    </w:p>
    <w:p w14:paraId="3F0758EC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Holy Roman Emperor Charles V1 created which principality in 1719? (Lichtenstein.)</w:t>
      </w:r>
    </w:p>
    <w:p w14:paraId="17EB2E87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 xml:space="preserve">During which war was the Battle </w:t>
      </w:r>
      <w:proofErr w:type="gramStart"/>
      <w:r w:rsidRPr="0056279A">
        <w:rPr>
          <w:rFonts w:ascii="Arial" w:eastAsia="Times New Roman" w:hAnsi="Arial" w:cs="Arial"/>
          <w:color w:val="000000"/>
          <w:lang w:eastAsia="en-GB"/>
        </w:rPr>
        <w:t>Of</w:t>
      </w:r>
      <w:proofErr w:type="gramEnd"/>
      <w:r w:rsidRPr="0056279A">
        <w:rPr>
          <w:rFonts w:ascii="Arial" w:eastAsia="Times New Roman" w:hAnsi="Arial" w:cs="Arial"/>
          <w:color w:val="000000"/>
          <w:lang w:eastAsia="en-GB"/>
        </w:rPr>
        <w:t xml:space="preserve"> Camden fought? (the American War </w:t>
      </w:r>
      <w:proofErr w:type="gramStart"/>
      <w:r w:rsidRPr="0056279A">
        <w:rPr>
          <w:rFonts w:ascii="Arial" w:eastAsia="Times New Roman" w:hAnsi="Arial" w:cs="Arial"/>
          <w:color w:val="000000"/>
          <w:lang w:eastAsia="en-GB"/>
        </w:rPr>
        <w:t>Of</w:t>
      </w:r>
      <w:proofErr w:type="gramEnd"/>
      <w:r w:rsidRPr="0056279A">
        <w:rPr>
          <w:rFonts w:ascii="Arial" w:eastAsia="Times New Roman" w:hAnsi="Arial" w:cs="Arial"/>
          <w:color w:val="000000"/>
          <w:lang w:eastAsia="en-GB"/>
        </w:rPr>
        <w:t xml:space="preserve"> Independence.)</w:t>
      </w:r>
    </w:p>
    <w:p w14:paraId="3464ADE3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Which King of England was crowned on Xmas Day? (William The Conqueror-William 1</w:t>
      </w:r>
      <w:r w:rsidRPr="0056279A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Pr="0056279A">
        <w:rPr>
          <w:rFonts w:ascii="Arial" w:eastAsia="Times New Roman" w:hAnsi="Arial" w:cs="Arial"/>
          <w:color w:val="000000"/>
          <w:lang w:eastAsia="en-GB"/>
        </w:rPr>
        <w:t xml:space="preserve"> in 1066.)</w:t>
      </w:r>
    </w:p>
    <w:p w14:paraId="156FA3D3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Which magazine was founded by De Witt Wallace in 1922? (The Readers Digest.)</w:t>
      </w:r>
    </w:p>
    <w:p w14:paraId="76EC9EA1" w14:textId="77777777" w:rsidR="00F00F60" w:rsidRPr="0056279A" w:rsidRDefault="00F00F60" w:rsidP="0056279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 xml:space="preserve">What is there 1 of in Westminster Abbey, Arlington National Cemetery USA and beneath the Arc De </w:t>
      </w:r>
      <w:proofErr w:type="spellStart"/>
      <w:r w:rsidRPr="0056279A">
        <w:rPr>
          <w:rFonts w:ascii="Arial" w:eastAsia="Times New Roman" w:hAnsi="Arial" w:cs="Arial"/>
          <w:color w:val="000000"/>
          <w:lang w:eastAsia="en-GB"/>
        </w:rPr>
        <w:t>Triumphe</w:t>
      </w:r>
      <w:proofErr w:type="spellEnd"/>
      <w:r w:rsidRPr="0056279A">
        <w:rPr>
          <w:rFonts w:ascii="Arial" w:eastAsia="Times New Roman" w:hAnsi="Arial" w:cs="Arial"/>
          <w:color w:val="000000"/>
          <w:lang w:eastAsia="en-GB"/>
        </w:rPr>
        <w:t xml:space="preserve">? (Tomb </w:t>
      </w:r>
      <w:proofErr w:type="gramStart"/>
      <w:r w:rsidRPr="0056279A">
        <w:rPr>
          <w:rFonts w:ascii="Arial" w:eastAsia="Times New Roman" w:hAnsi="Arial" w:cs="Arial"/>
          <w:color w:val="000000"/>
          <w:lang w:eastAsia="en-GB"/>
        </w:rPr>
        <w:t>Of</w:t>
      </w:r>
      <w:proofErr w:type="gramEnd"/>
      <w:r w:rsidRPr="0056279A">
        <w:rPr>
          <w:rFonts w:ascii="Arial" w:eastAsia="Times New Roman" w:hAnsi="Arial" w:cs="Arial"/>
          <w:color w:val="000000"/>
          <w:lang w:eastAsia="en-GB"/>
        </w:rPr>
        <w:t xml:space="preserve"> The Unknown Soldier.)</w:t>
      </w:r>
    </w:p>
    <w:p w14:paraId="6E8E838B" w14:textId="77777777" w:rsidR="00F00F60" w:rsidRPr="00F00F60" w:rsidRDefault="00F00F60" w:rsidP="00F00F60">
      <w:pPr>
        <w:rPr>
          <w:rFonts w:ascii="Arial" w:eastAsia="Times New Roman" w:hAnsi="Arial" w:cs="Arial"/>
          <w:color w:val="000000"/>
          <w:lang w:eastAsia="en-GB"/>
        </w:rPr>
      </w:pPr>
    </w:p>
    <w:p w14:paraId="6C594B7A" w14:textId="77777777" w:rsidR="00F00F60" w:rsidRPr="00F00F60" w:rsidRDefault="00F00F60" w:rsidP="00F00F60">
      <w:pPr>
        <w:rPr>
          <w:rFonts w:ascii="Arial" w:eastAsia="Times New Roman" w:hAnsi="Arial" w:cs="Arial"/>
          <w:color w:val="000000"/>
          <w:lang w:eastAsia="en-GB"/>
        </w:rPr>
      </w:pPr>
    </w:p>
    <w:p w14:paraId="6AC6AC16" w14:textId="76A7981F" w:rsidR="00F00F60" w:rsidRPr="00F00F60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Round 5: </w:t>
      </w: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London Underground</w:t>
      </w:r>
    </w:p>
    <w:p w14:paraId="62C4AE0B" w14:textId="77777777" w:rsidR="00F00F60" w:rsidRPr="00F00F60" w:rsidRDefault="00F00F60" w:rsidP="00F00F60">
      <w:pPr>
        <w:pStyle w:val="ListParagraph"/>
        <w:rPr>
          <w:rFonts w:ascii="Arial" w:hAnsi="Arial" w:cs="Arial"/>
          <w:color w:val="141414"/>
          <w:shd w:val="clear" w:color="auto" w:fill="FFFFFF"/>
        </w:rPr>
      </w:pPr>
    </w:p>
    <w:p w14:paraId="2E55C51F" w14:textId="77777777" w:rsidR="00F00F60" w:rsidRP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hAnsi="Arial" w:cs="Arial"/>
          <w:color w:val="000000"/>
        </w:rPr>
        <w:t>Which line has the most stations? (District Line. 60.)</w:t>
      </w:r>
    </w:p>
    <w:p w14:paraId="2B780A08" w14:textId="77777777" w:rsidR="00F00F60" w:rsidRP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Which is the only line wholly underground? (Waterloo &amp; City Line.)</w:t>
      </w:r>
    </w:p>
    <w:p w14:paraId="3725B198" w14:textId="39A52AAA" w:rsidR="00F00F60" w:rsidRP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 xml:space="preserve">Which very well-known </w:t>
      </w:r>
      <w:r w:rsidR="0056279A" w:rsidRPr="0056279A">
        <w:rPr>
          <w:rFonts w:ascii="Arial" w:eastAsia="Times New Roman" w:hAnsi="Arial" w:cs="Arial"/>
          <w:color w:val="000000"/>
          <w:lang w:eastAsia="en-GB"/>
        </w:rPr>
        <w:t>TV</w:t>
      </w:r>
      <w:r w:rsidRPr="0056279A">
        <w:rPr>
          <w:rFonts w:ascii="Arial" w:eastAsia="Times New Roman" w:hAnsi="Arial" w:cs="Arial"/>
          <w:color w:val="000000"/>
          <w:lang w:eastAsia="en-GB"/>
        </w:rPr>
        <w:t xml:space="preserve"> presenter was born in East Finchley underground station during an air raid in WW2? (Jerry Springer.)</w:t>
      </w:r>
    </w:p>
    <w:p w14:paraId="3C1AE225" w14:textId="77777777" w:rsidR="00F00F60" w:rsidRP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What is the name of the London underground station that is the only one to contain 6 consecutive consonants? (Knightsbridge.)</w:t>
      </w:r>
    </w:p>
    <w:p w14:paraId="66841EDD" w14:textId="77777777" w:rsid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Fulham Broadway was the station used in which 1998 film, where reality changed because of a missed train? (Sliding Doors.)</w:t>
      </w:r>
    </w:p>
    <w:p w14:paraId="532FC509" w14:textId="2A039551" w:rsidR="00F00F60" w:rsidRPr="0056279A" w:rsidRDefault="00F00F60" w:rsidP="0056279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0056279A">
        <w:rPr>
          <w:rFonts w:ascii="Arial" w:eastAsia="Times New Roman" w:hAnsi="Arial" w:cs="Arial"/>
          <w:color w:val="000000"/>
          <w:lang w:eastAsia="en-GB"/>
        </w:rPr>
        <w:t>In Cockney rhyming slang, the London Underground is known as what? (The Oxo- cube/tube.)</w:t>
      </w:r>
    </w:p>
    <w:p w14:paraId="6AA6C9CD" w14:textId="77777777" w:rsidR="00F00F60" w:rsidRPr="00F00F60" w:rsidRDefault="00F00F60" w:rsidP="00F00F60">
      <w:pPr>
        <w:rPr>
          <w:rFonts w:ascii="Arial" w:eastAsia="Times New Roman" w:hAnsi="Arial" w:cs="Arial"/>
          <w:color w:val="000000"/>
          <w:lang w:eastAsia="en-GB"/>
        </w:rPr>
      </w:pPr>
    </w:p>
    <w:p w14:paraId="1B98AE04" w14:textId="77777777" w:rsidR="00F00F60" w:rsidRPr="00F00F60" w:rsidRDefault="00F00F60" w:rsidP="00F00F60">
      <w:pPr>
        <w:rPr>
          <w:rFonts w:ascii="Arial" w:eastAsia="Times New Roman" w:hAnsi="Arial" w:cs="Arial"/>
          <w:color w:val="000000"/>
          <w:lang w:eastAsia="en-GB"/>
        </w:rPr>
      </w:pPr>
    </w:p>
    <w:p w14:paraId="2F5B6F4A" w14:textId="03D2AD86" w:rsidR="00F00F60" w:rsidRPr="00F00F60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Round 6: </w:t>
      </w:r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 xml:space="preserve">Pot </w:t>
      </w:r>
      <w:proofErr w:type="spellStart"/>
      <w:r w:rsidRPr="00F00F60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Pourri</w:t>
      </w:r>
      <w:proofErr w:type="spellEnd"/>
    </w:p>
    <w:p w14:paraId="61C925AD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7CB735BC" w14:textId="4AD574A0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lastRenderedPageBreak/>
        <w:t>In the rhyme 1 for sorrow, 2 for joy, what is 6? (Gold.)</w:t>
      </w:r>
    </w:p>
    <w:p w14:paraId="1B956FF9" w14:textId="4C978E66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Which building has the largest telephone switchboard in the world? (The Pentagon.)</w:t>
      </w:r>
    </w:p>
    <w:p w14:paraId="4EF574E7" w14:textId="6FC4F01D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What hoax began in the late 70s by Doug Bower and Dave Chorley? (Crop Circles.)</w:t>
      </w:r>
    </w:p>
    <w:p w14:paraId="3992ACC4" w14:textId="1F6133F0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What did newspaper editor Christopher Latham Sholes patent in 1876 that still helps millions upon millions around the world communicate today? (Qwerty keyboard.)</w:t>
      </w:r>
    </w:p>
    <w:p w14:paraId="4AFAB5CB" w14:textId="379550C5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Where would you find the car number plate LMW 281F? (On the cover of Abbey road.)</w:t>
      </w:r>
    </w:p>
    <w:p w14:paraId="0F1CF761" w14:textId="4042A995" w:rsidR="00F00F60" w:rsidRPr="0056279A" w:rsidRDefault="00F00F60" w:rsidP="0056279A">
      <w:pPr>
        <w:pStyle w:val="ListParagraph"/>
        <w:numPr>
          <w:ilvl w:val="0"/>
          <w:numId w:val="14"/>
        </w:numPr>
        <w:rPr>
          <w:rFonts w:ascii="Arial" w:hAnsi="Arial" w:cs="Arial"/>
          <w:color w:val="141414"/>
          <w:shd w:val="clear" w:color="auto" w:fill="FFFFFF"/>
        </w:rPr>
      </w:pPr>
      <w:r w:rsidRPr="0056279A">
        <w:rPr>
          <w:rFonts w:ascii="Arial" w:hAnsi="Arial" w:cs="Arial"/>
          <w:color w:val="141414"/>
          <w:shd w:val="clear" w:color="auto" w:fill="FFFFFF"/>
        </w:rPr>
        <w:t>Since 1948, which company has sold the most cars? (Matchbox.)</w:t>
      </w:r>
    </w:p>
    <w:p w14:paraId="654AF46A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078F7ED9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2701F35F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10E24141" w14:textId="7515780B" w:rsidR="00F00F60" w:rsidRPr="0056279A" w:rsidRDefault="00F00F60" w:rsidP="00F00F60">
      <w:pPr>
        <w:rPr>
          <w:rFonts w:ascii="Arial" w:hAnsi="Arial" w:cs="Arial"/>
          <w:b/>
          <w:bCs/>
          <w:color w:val="141414"/>
          <w:u w:val="single"/>
          <w:shd w:val="clear" w:color="auto" w:fill="FFFFFF"/>
        </w:rPr>
      </w:pPr>
      <w:r w:rsidRPr="0056279A">
        <w:rPr>
          <w:rFonts w:ascii="Arial" w:hAnsi="Arial" w:cs="Arial"/>
          <w:b/>
          <w:bCs/>
          <w:color w:val="141414"/>
          <w:u w:val="single"/>
          <w:shd w:val="clear" w:color="auto" w:fill="FFFFFF"/>
        </w:rPr>
        <w:t>The Jackpot Question</w:t>
      </w:r>
    </w:p>
    <w:p w14:paraId="52EE27DD" w14:textId="4457A9D9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  <w:proofErr w:type="gramStart"/>
      <w:r w:rsidRPr="00F00F60">
        <w:rPr>
          <w:rFonts w:ascii="Arial" w:eastAsia="Times New Roman" w:hAnsi="Arial" w:cs="Arial"/>
          <w:color w:val="000000"/>
          <w:lang w:eastAsia="en-GB"/>
        </w:rPr>
        <w:t>Plus</w:t>
      </w:r>
      <w:proofErr w:type="gramEnd"/>
      <w:r w:rsidRPr="00F00F60">
        <w:rPr>
          <w:rFonts w:ascii="Arial" w:eastAsia="Times New Roman" w:hAnsi="Arial" w:cs="Arial"/>
          <w:color w:val="000000"/>
          <w:lang w:eastAsia="en-GB"/>
        </w:rPr>
        <w:t xml:space="preserve"> or minus 2% what is the combined length in inches of both runways at Heathrow Airport? (297,637</w:t>
      </w:r>
      <w:proofErr w:type="gramStart"/>
      <w:r w:rsidRPr="00F00F60">
        <w:rPr>
          <w:rFonts w:ascii="Arial" w:eastAsia="Times New Roman" w:hAnsi="Arial" w:cs="Arial"/>
          <w:color w:val="000000"/>
          <w:lang w:eastAsia="en-GB"/>
        </w:rPr>
        <w:t>)  (</w:t>
      </w:r>
      <w:proofErr w:type="gramEnd"/>
      <w:r w:rsidRPr="00F00F60">
        <w:rPr>
          <w:rFonts w:ascii="Arial" w:eastAsia="Times New Roman" w:hAnsi="Arial" w:cs="Arial"/>
          <w:color w:val="000000"/>
          <w:lang w:eastAsia="en-GB"/>
        </w:rPr>
        <w:t>291,684 – 303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F00F60">
        <w:rPr>
          <w:rFonts w:ascii="Arial" w:eastAsia="Times New Roman" w:hAnsi="Arial" w:cs="Arial"/>
          <w:color w:val="000000"/>
          <w:lang w:eastAsia="en-GB"/>
        </w:rPr>
        <w:t xml:space="preserve">589) </w:t>
      </w:r>
    </w:p>
    <w:p w14:paraId="157C2D8B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57EBE252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  <w:r w:rsidRPr="00F00F60">
        <w:rPr>
          <w:rFonts w:ascii="Arial" w:hAnsi="Arial" w:cs="Arial"/>
          <w:color w:val="141414"/>
          <w:shd w:val="clear" w:color="auto" w:fill="FFFFFF"/>
        </w:rPr>
        <w:t>Tie Breaker (If required)</w:t>
      </w:r>
    </w:p>
    <w:p w14:paraId="0F563FCE" w14:textId="77777777" w:rsidR="00F00F60" w:rsidRPr="00F00F60" w:rsidRDefault="00F00F60" w:rsidP="00F00F60">
      <w:pPr>
        <w:pStyle w:val="ListParagraph"/>
        <w:shd w:val="clear" w:color="auto" w:fill="FFFFFF"/>
        <w:spacing w:line="372" w:lineRule="atLeast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F00F60">
        <w:rPr>
          <w:rFonts w:ascii="Arial" w:eastAsia="Times New Roman" w:hAnsi="Arial" w:cs="Arial"/>
          <w:color w:val="000000"/>
          <w:lang w:eastAsia="en-GB"/>
        </w:rPr>
        <w:t>1.  How many lines did Raquel Welch have in the film </w:t>
      </w:r>
      <w:r w:rsidRPr="00F00F60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One Million Years B.C.</w:t>
      </w:r>
      <w:r w:rsidRPr="00F00F60">
        <w:rPr>
          <w:rFonts w:ascii="Arial" w:eastAsia="Times New Roman" w:hAnsi="Arial" w:cs="Arial"/>
          <w:color w:val="000000"/>
          <w:lang w:eastAsia="en-GB"/>
        </w:rPr>
        <w:t>?</w:t>
      </w:r>
    </w:p>
    <w:p w14:paraId="7ADA7768" w14:textId="77777777" w:rsidR="00F00F60" w:rsidRPr="00F00F60" w:rsidRDefault="00F00F60" w:rsidP="00F00F60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  <w:r w:rsidRPr="00F00F60">
        <w:rPr>
          <w:rFonts w:ascii="Arial" w:eastAsia="Times New Roman" w:hAnsi="Arial" w:cs="Arial"/>
          <w:color w:val="000000"/>
          <w:lang w:eastAsia="en-GB"/>
        </w:rPr>
        <w:t>(3 lines.)</w:t>
      </w:r>
    </w:p>
    <w:p w14:paraId="2A23CC1D" w14:textId="05E941DB" w:rsidR="00F00F60" w:rsidRPr="00F00F60" w:rsidRDefault="00F00F60" w:rsidP="00F00F60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  <w:r w:rsidRPr="00F00F60">
        <w:rPr>
          <w:rFonts w:ascii="Arial" w:hAnsi="Arial" w:cs="Arial"/>
          <w:color w:val="000000"/>
        </w:rPr>
        <w:t xml:space="preserve">2. When sung in </w:t>
      </w:r>
      <w:r w:rsidRPr="00F00F60">
        <w:rPr>
          <w:rFonts w:ascii="Arial" w:eastAsia="Times New Roman" w:hAnsi="Arial" w:cs="Arial"/>
          <w:color w:val="000000"/>
          <w:lang w:eastAsia="en-GB"/>
        </w:rPr>
        <w:t>its entirety, how many gifts are given in the 12 days of Xmas song? (364)</w:t>
      </w:r>
    </w:p>
    <w:p w14:paraId="3A5A4DC7" w14:textId="77777777" w:rsidR="00F00F60" w:rsidRPr="00F00F60" w:rsidRDefault="00F00F60" w:rsidP="00F00F60">
      <w:pPr>
        <w:rPr>
          <w:rFonts w:ascii="Arial" w:hAnsi="Arial" w:cs="Arial"/>
          <w:color w:val="141414"/>
          <w:shd w:val="clear" w:color="auto" w:fill="FFFFFF"/>
        </w:rPr>
      </w:pPr>
    </w:p>
    <w:p w14:paraId="1592A9D1" w14:textId="699B1200" w:rsidR="0056279A" w:rsidRDefault="0056279A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br w:type="page"/>
      </w:r>
    </w:p>
    <w:p w14:paraId="7D0E6C27" w14:textId="2F59E2D5" w:rsidR="00F00F60" w:rsidRPr="00F00F60" w:rsidRDefault="0056279A" w:rsidP="0056279A">
      <w:pPr>
        <w:jc w:val="center"/>
        <w:rPr>
          <w:rFonts w:ascii="Arial" w:hAnsi="Arial" w:cs="Arial"/>
          <w:color w:val="141414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141414"/>
          <w:shd w:val="clear" w:color="auto" w:fill="FFFFFF"/>
        </w:rPr>
        <w:lastRenderedPageBreak/>
        <w:drawing>
          <wp:inline distT="0" distB="0" distL="0" distR="0" wp14:anchorId="265FC824" wp14:editId="629C8384">
            <wp:extent cx="6192964" cy="83439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ican Flags Answ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383" cy="835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F60" w:rsidRPr="00F00F60" w:rsidSect="00562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6F"/>
    <w:multiLevelType w:val="hybridMultilevel"/>
    <w:tmpl w:val="8A0EE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683"/>
    <w:multiLevelType w:val="hybridMultilevel"/>
    <w:tmpl w:val="00F052CC"/>
    <w:lvl w:ilvl="0" w:tplc="7EAC0188">
      <w:start w:val="1"/>
      <w:numFmt w:val="decimal"/>
      <w:lvlText w:val="%1."/>
      <w:lvlJc w:val="left"/>
      <w:pPr>
        <w:ind w:left="1440" w:hanging="72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F5796"/>
    <w:multiLevelType w:val="hybridMultilevel"/>
    <w:tmpl w:val="C530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50AD"/>
    <w:multiLevelType w:val="hybridMultilevel"/>
    <w:tmpl w:val="0A827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CD2"/>
    <w:multiLevelType w:val="hybridMultilevel"/>
    <w:tmpl w:val="E4B6B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795"/>
    <w:multiLevelType w:val="hybridMultilevel"/>
    <w:tmpl w:val="6512F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1D42"/>
    <w:multiLevelType w:val="hybridMultilevel"/>
    <w:tmpl w:val="4E740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51AF"/>
    <w:multiLevelType w:val="hybridMultilevel"/>
    <w:tmpl w:val="D6AA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97E4D"/>
    <w:multiLevelType w:val="hybridMultilevel"/>
    <w:tmpl w:val="2DD0D8BC"/>
    <w:lvl w:ilvl="0" w:tplc="08341E9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C55A3"/>
    <w:multiLevelType w:val="hybridMultilevel"/>
    <w:tmpl w:val="1480B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F7146"/>
    <w:multiLevelType w:val="hybridMultilevel"/>
    <w:tmpl w:val="B7D86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12D2"/>
    <w:multiLevelType w:val="multilevel"/>
    <w:tmpl w:val="52F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96B4A"/>
    <w:multiLevelType w:val="hybridMultilevel"/>
    <w:tmpl w:val="14FE9540"/>
    <w:lvl w:ilvl="0" w:tplc="3CEA67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13AA1"/>
    <w:multiLevelType w:val="hybridMultilevel"/>
    <w:tmpl w:val="F600E044"/>
    <w:lvl w:ilvl="0" w:tplc="222C7C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4141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58"/>
    <w:rsid w:val="000903AE"/>
    <w:rsid w:val="0009759C"/>
    <w:rsid w:val="000F2E05"/>
    <w:rsid w:val="000F3A80"/>
    <w:rsid w:val="001F3030"/>
    <w:rsid w:val="002523AA"/>
    <w:rsid w:val="0025734D"/>
    <w:rsid w:val="002715EB"/>
    <w:rsid w:val="002D1F21"/>
    <w:rsid w:val="00355411"/>
    <w:rsid w:val="003557D9"/>
    <w:rsid w:val="003565CE"/>
    <w:rsid w:val="00356D04"/>
    <w:rsid w:val="00366B43"/>
    <w:rsid w:val="003C45F4"/>
    <w:rsid w:val="003C5D1C"/>
    <w:rsid w:val="003F48CB"/>
    <w:rsid w:val="00403869"/>
    <w:rsid w:val="00496830"/>
    <w:rsid w:val="004D10ED"/>
    <w:rsid w:val="004D7E12"/>
    <w:rsid w:val="004F3029"/>
    <w:rsid w:val="00504D35"/>
    <w:rsid w:val="00553F95"/>
    <w:rsid w:val="0056279A"/>
    <w:rsid w:val="00570E0D"/>
    <w:rsid w:val="00590C3A"/>
    <w:rsid w:val="005B1940"/>
    <w:rsid w:val="0060755F"/>
    <w:rsid w:val="00626940"/>
    <w:rsid w:val="0065593B"/>
    <w:rsid w:val="00662568"/>
    <w:rsid w:val="00681F3D"/>
    <w:rsid w:val="00695093"/>
    <w:rsid w:val="006F6BA3"/>
    <w:rsid w:val="00740786"/>
    <w:rsid w:val="007B5F8A"/>
    <w:rsid w:val="0082211F"/>
    <w:rsid w:val="00834BD1"/>
    <w:rsid w:val="008F1FF5"/>
    <w:rsid w:val="0090154E"/>
    <w:rsid w:val="0091181D"/>
    <w:rsid w:val="00921AF7"/>
    <w:rsid w:val="00941F92"/>
    <w:rsid w:val="00963D4A"/>
    <w:rsid w:val="00972ACB"/>
    <w:rsid w:val="00985DF6"/>
    <w:rsid w:val="009A44AA"/>
    <w:rsid w:val="009A7981"/>
    <w:rsid w:val="009C4114"/>
    <w:rsid w:val="009F2857"/>
    <w:rsid w:val="00A413B2"/>
    <w:rsid w:val="00A77597"/>
    <w:rsid w:val="00A86E0A"/>
    <w:rsid w:val="00A94FD1"/>
    <w:rsid w:val="00AF7BD6"/>
    <w:rsid w:val="00B422E9"/>
    <w:rsid w:val="00BC3988"/>
    <w:rsid w:val="00BC6ABC"/>
    <w:rsid w:val="00BF2963"/>
    <w:rsid w:val="00C20C16"/>
    <w:rsid w:val="00C36874"/>
    <w:rsid w:val="00C5780E"/>
    <w:rsid w:val="00C62B60"/>
    <w:rsid w:val="00D11153"/>
    <w:rsid w:val="00DC65C4"/>
    <w:rsid w:val="00E36C8F"/>
    <w:rsid w:val="00E9630D"/>
    <w:rsid w:val="00EB6672"/>
    <w:rsid w:val="00ED7258"/>
    <w:rsid w:val="00EE4132"/>
    <w:rsid w:val="00EF23A8"/>
    <w:rsid w:val="00EF69CF"/>
    <w:rsid w:val="00F00F60"/>
    <w:rsid w:val="00F10BE1"/>
    <w:rsid w:val="00F43FD0"/>
    <w:rsid w:val="00F51239"/>
    <w:rsid w:val="00F5648A"/>
    <w:rsid w:val="00F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E75C"/>
  <w15:docId w15:val="{2F1E096D-6372-E641-8F6E-F7B1B48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6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5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 Al Haboubi</cp:lastModifiedBy>
  <cp:revision>77</cp:revision>
  <dcterms:created xsi:type="dcterms:W3CDTF">2018-11-09T18:40:00Z</dcterms:created>
  <dcterms:modified xsi:type="dcterms:W3CDTF">2019-10-14T12:40:00Z</dcterms:modified>
</cp:coreProperties>
</file>