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8"/>
          <w:szCs w:val="28"/>
        </w:rPr>
      </w:pPr>
      <w:r>
        <w:rPr>
          <w:sz w:val="28"/>
          <w:szCs w:val="28"/>
        </w:rPr>
        <w:drawing xmlns:a="http://schemas.openxmlformats.org/drawingml/2006/main">
          <wp:anchor distT="152400" distB="152400" distL="152400" distR="152400" simplePos="0" relativeHeight="251659264" behindDoc="0" locked="0" layoutInCell="1" allowOverlap="1">
            <wp:simplePos x="0" y="0"/>
            <wp:positionH relativeFrom="page">
              <wp:posOffset>2578818</wp:posOffset>
            </wp:positionH>
            <wp:positionV relativeFrom="page">
              <wp:posOffset>168966</wp:posOffset>
            </wp:positionV>
            <wp:extent cx="2236301" cy="1490868"/>
            <wp:effectExtent l="0" t="0" r="0" b="0"/>
            <wp:wrapThrough wrapText="bothSides" distL="152400" distR="152400">
              <wp:wrapPolygon edited="1">
                <wp:start x="3945" y="1677"/>
                <wp:lineTo x="3945" y="3480"/>
                <wp:lineTo x="5970" y="3544"/>
                <wp:lineTo x="6033" y="3892"/>
                <wp:lineTo x="5906" y="4113"/>
                <wp:lineTo x="5569" y="4126"/>
                <wp:lineTo x="5569" y="14998"/>
                <wp:lineTo x="6180" y="15124"/>
                <wp:lineTo x="6328" y="15282"/>
                <wp:lineTo x="6117" y="15884"/>
                <wp:lineTo x="5759" y="15694"/>
                <wp:lineTo x="5421" y="15820"/>
                <wp:lineTo x="5252" y="16327"/>
                <wp:lineTo x="5295" y="17181"/>
                <wp:lineTo x="5505" y="17497"/>
                <wp:lineTo x="6033" y="17466"/>
                <wp:lineTo x="6244" y="17371"/>
                <wp:lineTo x="6202" y="18098"/>
                <wp:lineTo x="5948" y="18193"/>
                <wp:lineTo x="5948" y="18921"/>
                <wp:lineTo x="6138" y="18953"/>
                <wp:lineTo x="6244" y="19617"/>
                <wp:lineTo x="6328" y="18921"/>
                <wp:lineTo x="6518" y="18921"/>
                <wp:lineTo x="6623" y="19522"/>
                <wp:lineTo x="6708" y="18921"/>
                <wp:lineTo x="6898" y="18984"/>
                <wp:lineTo x="6729" y="19934"/>
                <wp:lineTo x="6497" y="19870"/>
                <wp:lineTo x="6413" y="19301"/>
                <wp:lineTo x="6328" y="19934"/>
                <wp:lineTo x="6096" y="19870"/>
                <wp:lineTo x="5948" y="18921"/>
                <wp:lineTo x="5948" y="18193"/>
                <wp:lineTo x="5864" y="18225"/>
                <wp:lineTo x="5527" y="18190"/>
                <wp:lineTo x="5527" y="18889"/>
                <wp:lineTo x="5590" y="18916"/>
                <wp:lineTo x="5590" y="19143"/>
                <wp:lineTo x="5463" y="19206"/>
                <wp:lineTo x="5484" y="19680"/>
                <wp:lineTo x="5674" y="19649"/>
                <wp:lineTo x="5674" y="19174"/>
                <wp:lineTo x="5590" y="19143"/>
                <wp:lineTo x="5590" y="18916"/>
                <wp:lineTo x="5822" y="19016"/>
                <wp:lineTo x="5906" y="19269"/>
                <wp:lineTo x="5843" y="19775"/>
                <wp:lineTo x="5695" y="19934"/>
                <wp:lineTo x="5379" y="19870"/>
                <wp:lineTo x="5252" y="19586"/>
                <wp:lineTo x="5295" y="19079"/>
                <wp:lineTo x="5421" y="18921"/>
                <wp:lineTo x="5527" y="18889"/>
                <wp:lineTo x="5527" y="18190"/>
                <wp:lineTo x="5252" y="18162"/>
                <wp:lineTo x="4894" y="17814"/>
                <wp:lineTo x="4704" y="17244"/>
                <wp:lineTo x="4704" y="18921"/>
                <wp:lineTo x="4873" y="18946"/>
                <wp:lineTo x="4978" y="19174"/>
                <wp:lineTo x="4873" y="19143"/>
                <wp:lineTo x="4873" y="19364"/>
                <wp:lineTo x="4999" y="19301"/>
                <wp:lineTo x="4978" y="19174"/>
                <wp:lineTo x="4873" y="18946"/>
                <wp:lineTo x="5126" y="18984"/>
                <wp:lineTo x="5189" y="19364"/>
                <wp:lineTo x="5041" y="19586"/>
                <wp:lineTo x="4873" y="19617"/>
                <wp:lineTo x="4873" y="19934"/>
                <wp:lineTo x="4704" y="19934"/>
                <wp:lineTo x="4704" y="18921"/>
                <wp:lineTo x="4704" y="17244"/>
                <wp:lineTo x="4704" y="16042"/>
                <wp:lineTo x="4936" y="15441"/>
                <wp:lineTo x="5273" y="15093"/>
                <wp:lineTo x="5569" y="14998"/>
                <wp:lineTo x="5569" y="4126"/>
                <wp:lineTo x="5105" y="4145"/>
                <wp:lineTo x="5063" y="8100"/>
                <wp:lineTo x="4830" y="8195"/>
                <wp:lineTo x="4830" y="8511"/>
                <wp:lineTo x="5063" y="8606"/>
                <wp:lineTo x="5147" y="13732"/>
                <wp:lineTo x="5379" y="14048"/>
                <wp:lineTo x="5316" y="14396"/>
                <wp:lineTo x="5020" y="14396"/>
                <wp:lineTo x="4746" y="13890"/>
                <wp:lineTo x="4683" y="13574"/>
                <wp:lineTo x="4725" y="8638"/>
                <wp:lineTo x="4830" y="8511"/>
                <wp:lineTo x="4830" y="8195"/>
                <wp:lineTo x="4683" y="7942"/>
                <wp:lineTo x="4683" y="4145"/>
                <wp:lineTo x="3881" y="4082"/>
                <wp:lineTo x="3797" y="3734"/>
                <wp:lineTo x="3945" y="3480"/>
                <wp:lineTo x="3945" y="1677"/>
                <wp:lineTo x="6518" y="1677"/>
                <wp:lineTo x="6518" y="4683"/>
                <wp:lineTo x="6708" y="4734"/>
                <wp:lineTo x="6708" y="5347"/>
                <wp:lineTo x="6370" y="5379"/>
                <wp:lineTo x="6138" y="5759"/>
                <wp:lineTo x="6117" y="6739"/>
                <wp:lineTo x="7066" y="6739"/>
                <wp:lineTo x="7024" y="5695"/>
                <wp:lineTo x="6813" y="5379"/>
                <wp:lineTo x="6708" y="5347"/>
                <wp:lineTo x="6708" y="4734"/>
                <wp:lineTo x="6982" y="4809"/>
                <wp:lineTo x="7362" y="5316"/>
                <wp:lineTo x="7488" y="5854"/>
                <wp:lineTo x="7446" y="7277"/>
                <wp:lineTo x="7320" y="7372"/>
                <wp:lineTo x="6117" y="7372"/>
                <wp:lineTo x="6159" y="8416"/>
                <wp:lineTo x="6370" y="8733"/>
                <wp:lineTo x="6813" y="8733"/>
                <wp:lineTo x="7003" y="8511"/>
                <wp:lineTo x="7214" y="8575"/>
                <wp:lineTo x="7277" y="8670"/>
                <wp:lineTo x="7235" y="9018"/>
                <wp:lineTo x="6877" y="9366"/>
                <wp:lineTo x="6391" y="9366"/>
                <wp:lineTo x="6391" y="9745"/>
                <wp:lineTo x="6666" y="9778"/>
                <wp:lineTo x="6666" y="10378"/>
                <wp:lineTo x="6370" y="10410"/>
                <wp:lineTo x="6138" y="10758"/>
                <wp:lineTo x="6096" y="11770"/>
                <wp:lineTo x="7066" y="11770"/>
                <wp:lineTo x="7024" y="10758"/>
                <wp:lineTo x="6792" y="10410"/>
                <wp:lineTo x="6666" y="10378"/>
                <wp:lineTo x="6666" y="9778"/>
                <wp:lineTo x="6919" y="9809"/>
                <wp:lineTo x="7320" y="10283"/>
                <wp:lineTo x="7467" y="10821"/>
                <wp:lineTo x="7425" y="12308"/>
                <wp:lineTo x="7341" y="12403"/>
                <wp:lineTo x="6096" y="12403"/>
                <wp:lineTo x="6138" y="13447"/>
                <wp:lineTo x="6349" y="13764"/>
                <wp:lineTo x="6813" y="13764"/>
                <wp:lineTo x="7003" y="13542"/>
                <wp:lineTo x="7235" y="13637"/>
                <wp:lineTo x="7235" y="14048"/>
                <wp:lineTo x="7193" y="14088"/>
                <wp:lineTo x="7193" y="14998"/>
                <wp:lineTo x="7425" y="15034"/>
                <wp:lineTo x="7425" y="15725"/>
                <wp:lineTo x="7151" y="15757"/>
                <wp:lineTo x="6961" y="16105"/>
                <wp:lineTo x="6961" y="17118"/>
                <wp:lineTo x="7151" y="17466"/>
                <wp:lineTo x="7552" y="17466"/>
                <wp:lineTo x="7720" y="17181"/>
                <wp:lineTo x="7720" y="16042"/>
                <wp:lineTo x="7509" y="15725"/>
                <wp:lineTo x="7425" y="15725"/>
                <wp:lineTo x="7425" y="15034"/>
                <wp:lineTo x="7805" y="15093"/>
                <wp:lineTo x="8142" y="15441"/>
                <wp:lineTo x="8332" y="16010"/>
                <wp:lineTo x="8332" y="17212"/>
                <wp:lineTo x="8100" y="17845"/>
                <wp:lineTo x="8079" y="17864"/>
                <wp:lineTo x="8079" y="18921"/>
                <wp:lineTo x="8480" y="18921"/>
                <wp:lineTo x="8480" y="19143"/>
                <wp:lineTo x="8269" y="19143"/>
                <wp:lineTo x="8269" y="19301"/>
                <wp:lineTo x="8459" y="19301"/>
                <wp:lineTo x="8459" y="19522"/>
                <wp:lineTo x="8269" y="19522"/>
                <wp:lineTo x="8269" y="19712"/>
                <wp:lineTo x="8480" y="19712"/>
                <wp:lineTo x="8480" y="19934"/>
                <wp:lineTo x="8079" y="19934"/>
                <wp:lineTo x="8079" y="18921"/>
                <wp:lineTo x="8079" y="17864"/>
                <wp:lineTo x="7763" y="18162"/>
                <wp:lineTo x="7467" y="18162"/>
                <wp:lineTo x="7467" y="18921"/>
                <wp:lineTo x="7636" y="18946"/>
                <wp:lineTo x="7699" y="19143"/>
                <wp:lineTo x="7636" y="19143"/>
                <wp:lineTo x="7657" y="19364"/>
                <wp:lineTo x="7763" y="19301"/>
                <wp:lineTo x="7763" y="19143"/>
                <wp:lineTo x="7699" y="19143"/>
                <wp:lineTo x="7636" y="18946"/>
                <wp:lineTo x="7889" y="18984"/>
                <wp:lineTo x="7952" y="19332"/>
                <wp:lineTo x="7868" y="19522"/>
                <wp:lineTo x="8037" y="19934"/>
                <wp:lineTo x="7805" y="19870"/>
                <wp:lineTo x="7699" y="19554"/>
                <wp:lineTo x="7636" y="19554"/>
                <wp:lineTo x="7636" y="19934"/>
                <wp:lineTo x="7467" y="19934"/>
                <wp:lineTo x="7467" y="18921"/>
                <wp:lineTo x="7467" y="18162"/>
                <wp:lineTo x="6961" y="18162"/>
                <wp:lineTo x="6961" y="18921"/>
                <wp:lineTo x="7362" y="18921"/>
                <wp:lineTo x="7362" y="19143"/>
                <wp:lineTo x="7151" y="19143"/>
                <wp:lineTo x="7151" y="19301"/>
                <wp:lineTo x="7341" y="19301"/>
                <wp:lineTo x="7341" y="19522"/>
                <wp:lineTo x="7151" y="19522"/>
                <wp:lineTo x="7151" y="19712"/>
                <wp:lineTo x="7362" y="19712"/>
                <wp:lineTo x="7362" y="19934"/>
                <wp:lineTo x="6961" y="19934"/>
                <wp:lineTo x="6961" y="18921"/>
                <wp:lineTo x="6961" y="18162"/>
                <wp:lineTo x="6940" y="18162"/>
                <wp:lineTo x="6539" y="17750"/>
                <wp:lineTo x="6370" y="17244"/>
                <wp:lineTo x="6370" y="16010"/>
                <wp:lineTo x="6602" y="15377"/>
                <wp:lineTo x="6982" y="15061"/>
                <wp:lineTo x="7193" y="14998"/>
                <wp:lineTo x="7193" y="14088"/>
                <wp:lineTo x="6877" y="14396"/>
                <wp:lineTo x="6286" y="14396"/>
                <wp:lineTo x="5927" y="14048"/>
                <wp:lineTo x="5716" y="13511"/>
                <wp:lineTo x="5738" y="10600"/>
                <wp:lineTo x="5991" y="10062"/>
                <wp:lineTo x="6307" y="9777"/>
                <wp:lineTo x="6391" y="9745"/>
                <wp:lineTo x="6391" y="9366"/>
                <wp:lineTo x="6307" y="9366"/>
                <wp:lineTo x="5948" y="9018"/>
                <wp:lineTo x="5738" y="8511"/>
                <wp:lineTo x="5738" y="5600"/>
                <wp:lineTo x="5991" y="5031"/>
                <wp:lineTo x="6370" y="4714"/>
                <wp:lineTo x="6518" y="4683"/>
                <wp:lineTo x="6518" y="1677"/>
                <wp:lineTo x="8754" y="1677"/>
                <wp:lineTo x="8754" y="4683"/>
                <wp:lineTo x="9218" y="4809"/>
                <wp:lineTo x="9513" y="5157"/>
                <wp:lineTo x="9492" y="5505"/>
                <wp:lineTo x="9239" y="5600"/>
                <wp:lineTo x="8965" y="5316"/>
                <wp:lineTo x="8606" y="5379"/>
                <wp:lineTo x="8395" y="5727"/>
                <wp:lineTo x="8395" y="8385"/>
                <wp:lineTo x="8648" y="8764"/>
                <wp:lineTo x="9070" y="8733"/>
                <wp:lineTo x="9239" y="8511"/>
                <wp:lineTo x="9471" y="8575"/>
                <wp:lineTo x="9513" y="8954"/>
                <wp:lineTo x="9218" y="9302"/>
                <wp:lineTo x="8775" y="9397"/>
                <wp:lineTo x="8395" y="9247"/>
                <wp:lineTo x="8395" y="9745"/>
                <wp:lineTo x="8902" y="9809"/>
                <wp:lineTo x="9281" y="10220"/>
                <wp:lineTo x="9450" y="10758"/>
                <wp:lineTo x="9429" y="14302"/>
                <wp:lineTo x="9281" y="14428"/>
                <wp:lineTo x="8564" y="14382"/>
                <wp:lineTo x="8564" y="15061"/>
                <wp:lineTo x="9345" y="15124"/>
                <wp:lineTo x="10083" y="17212"/>
                <wp:lineTo x="10062" y="15061"/>
                <wp:lineTo x="10568" y="15061"/>
                <wp:lineTo x="10547" y="18193"/>
                <wp:lineTo x="10020" y="18149"/>
                <wp:lineTo x="10020" y="18921"/>
                <wp:lineTo x="10230" y="18953"/>
                <wp:lineTo x="10336" y="19237"/>
                <wp:lineTo x="10441" y="18921"/>
                <wp:lineTo x="10631" y="18984"/>
                <wp:lineTo x="10420" y="19491"/>
                <wp:lineTo x="10420" y="19934"/>
                <wp:lineTo x="10230" y="19934"/>
                <wp:lineTo x="10188" y="19364"/>
                <wp:lineTo x="10020" y="18921"/>
                <wp:lineTo x="10020" y="18149"/>
                <wp:lineTo x="9788" y="18130"/>
                <wp:lineTo x="9471" y="17220"/>
                <wp:lineTo x="9471" y="18921"/>
                <wp:lineTo x="9661" y="18946"/>
                <wp:lineTo x="9745" y="19143"/>
                <wp:lineTo x="9661" y="19111"/>
                <wp:lineTo x="9661" y="19301"/>
                <wp:lineTo x="9745" y="19522"/>
                <wp:lineTo x="9661" y="19491"/>
                <wp:lineTo x="9661" y="19712"/>
                <wp:lineTo x="9809" y="19649"/>
                <wp:lineTo x="9745" y="19522"/>
                <wp:lineTo x="9661" y="19301"/>
                <wp:lineTo x="9788" y="19269"/>
                <wp:lineTo x="9745" y="19143"/>
                <wp:lineTo x="9661" y="18946"/>
                <wp:lineTo x="9935" y="18984"/>
                <wp:lineTo x="9935" y="19364"/>
                <wp:lineTo x="9935" y="19459"/>
                <wp:lineTo x="9977" y="19680"/>
                <wp:lineTo x="9872" y="19902"/>
                <wp:lineTo x="9471" y="19934"/>
                <wp:lineTo x="9471" y="18921"/>
                <wp:lineTo x="9471" y="17220"/>
                <wp:lineTo x="9049" y="16010"/>
                <wp:lineTo x="9070" y="18193"/>
                <wp:lineTo x="8585" y="18193"/>
                <wp:lineTo x="8585" y="18921"/>
                <wp:lineTo x="8754" y="18945"/>
                <wp:lineTo x="8880" y="19174"/>
                <wp:lineTo x="8754" y="19143"/>
                <wp:lineTo x="8775" y="19712"/>
                <wp:lineTo x="8944" y="19586"/>
                <wp:lineTo x="8923" y="19206"/>
                <wp:lineTo x="8880" y="19174"/>
                <wp:lineTo x="8754" y="18945"/>
                <wp:lineTo x="9028" y="18984"/>
                <wp:lineTo x="9134" y="19174"/>
                <wp:lineTo x="9113" y="19680"/>
                <wp:lineTo x="8944" y="19902"/>
                <wp:lineTo x="8585" y="19934"/>
                <wp:lineTo x="8585" y="18921"/>
                <wp:lineTo x="8585" y="18193"/>
                <wp:lineTo x="8564" y="18193"/>
                <wp:lineTo x="8564" y="15061"/>
                <wp:lineTo x="8564" y="14382"/>
                <wp:lineTo x="8290" y="14365"/>
                <wp:lineTo x="7931" y="14017"/>
                <wp:lineTo x="7699" y="13447"/>
                <wp:lineTo x="7720" y="12625"/>
                <wp:lineTo x="7952" y="12087"/>
                <wp:lineTo x="8353" y="11770"/>
                <wp:lineTo x="9049" y="11739"/>
                <wp:lineTo x="9049" y="12403"/>
                <wp:lineTo x="8332" y="12435"/>
                <wp:lineTo x="8121" y="12783"/>
                <wp:lineTo x="8142" y="13447"/>
                <wp:lineTo x="8395" y="13764"/>
                <wp:lineTo x="9049" y="13795"/>
                <wp:lineTo x="9049" y="12403"/>
                <wp:lineTo x="9049" y="11739"/>
                <wp:lineTo x="9007" y="10726"/>
                <wp:lineTo x="8796" y="10410"/>
                <wp:lineTo x="8374" y="10410"/>
                <wp:lineTo x="8205" y="10631"/>
                <wp:lineTo x="7952" y="10568"/>
                <wp:lineTo x="7910" y="10188"/>
                <wp:lineTo x="8269" y="9809"/>
                <wp:lineTo x="8395" y="9745"/>
                <wp:lineTo x="8395" y="9247"/>
                <wp:lineTo x="8374" y="9239"/>
                <wp:lineTo x="8058" y="8764"/>
                <wp:lineTo x="7952" y="8321"/>
                <wp:lineTo x="7995" y="5537"/>
                <wp:lineTo x="8248" y="4999"/>
                <wp:lineTo x="8627" y="4714"/>
                <wp:lineTo x="8754" y="4683"/>
                <wp:lineTo x="8754" y="1677"/>
                <wp:lineTo x="10125" y="1677"/>
                <wp:lineTo x="10125" y="3449"/>
                <wp:lineTo x="10357" y="3512"/>
                <wp:lineTo x="10420" y="3670"/>
                <wp:lineTo x="10420" y="4746"/>
                <wp:lineTo x="11222" y="4809"/>
                <wp:lineTo x="11602" y="5221"/>
                <wp:lineTo x="11770" y="5727"/>
                <wp:lineTo x="11749" y="8100"/>
                <wp:lineTo x="11517" y="8187"/>
                <wp:lineTo x="11517" y="8511"/>
                <wp:lineTo x="11749" y="8606"/>
                <wp:lineTo x="11749" y="14302"/>
                <wp:lineTo x="11623" y="14428"/>
                <wp:lineTo x="10842" y="14379"/>
                <wp:lineTo x="10842" y="15061"/>
                <wp:lineTo x="11602" y="15093"/>
                <wp:lineTo x="12340" y="17212"/>
                <wp:lineTo x="12319" y="15061"/>
                <wp:lineTo x="12825" y="15061"/>
                <wp:lineTo x="12825" y="18193"/>
                <wp:lineTo x="12466" y="18178"/>
                <wp:lineTo x="12466" y="18921"/>
                <wp:lineTo x="12720" y="18921"/>
                <wp:lineTo x="12698" y="19048"/>
                <wp:lineTo x="12530" y="19016"/>
                <wp:lineTo x="12530" y="19364"/>
                <wp:lineTo x="12698" y="19364"/>
                <wp:lineTo x="12698" y="19459"/>
                <wp:lineTo x="12530" y="19459"/>
                <wp:lineTo x="12530" y="19807"/>
                <wp:lineTo x="12720" y="19839"/>
                <wp:lineTo x="12720" y="19934"/>
                <wp:lineTo x="12445" y="19902"/>
                <wp:lineTo x="12466" y="18921"/>
                <wp:lineTo x="12466" y="18178"/>
                <wp:lineTo x="12066" y="18162"/>
                <wp:lineTo x="12002" y="17978"/>
                <wp:lineTo x="12002" y="18921"/>
                <wp:lineTo x="12255" y="18953"/>
                <wp:lineTo x="12213" y="19048"/>
                <wp:lineTo x="12045" y="19048"/>
                <wp:lineTo x="12045" y="19364"/>
                <wp:lineTo x="12234" y="19364"/>
                <wp:lineTo x="12234" y="19459"/>
                <wp:lineTo x="12045" y="19459"/>
                <wp:lineTo x="12045" y="19807"/>
                <wp:lineTo x="12255" y="19839"/>
                <wp:lineTo x="12234" y="19934"/>
                <wp:lineTo x="11981" y="19902"/>
                <wp:lineTo x="12002" y="18921"/>
                <wp:lineTo x="12002" y="17978"/>
                <wp:lineTo x="11475" y="16464"/>
                <wp:lineTo x="11475" y="18921"/>
                <wp:lineTo x="11517" y="18935"/>
                <wp:lineTo x="11602" y="19048"/>
                <wp:lineTo x="11517" y="19048"/>
                <wp:lineTo x="11517" y="19396"/>
                <wp:lineTo x="11686" y="19364"/>
                <wp:lineTo x="11665" y="19048"/>
                <wp:lineTo x="11602" y="19048"/>
                <wp:lineTo x="11517" y="18935"/>
                <wp:lineTo x="11749" y="19016"/>
                <wp:lineTo x="11728" y="19427"/>
                <wp:lineTo x="11728" y="19744"/>
                <wp:lineTo x="11749" y="19934"/>
                <wp:lineTo x="11602" y="19491"/>
                <wp:lineTo x="11517" y="19491"/>
                <wp:lineTo x="11475" y="19902"/>
                <wp:lineTo x="11475" y="18921"/>
                <wp:lineTo x="11475" y="16464"/>
                <wp:lineTo x="11306" y="15979"/>
                <wp:lineTo x="11327" y="18193"/>
                <wp:lineTo x="11011" y="18193"/>
                <wp:lineTo x="11011" y="18921"/>
                <wp:lineTo x="11264" y="18953"/>
                <wp:lineTo x="11222" y="19048"/>
                <wp:lineTo x="11053" y="19048"/>
                <wp:lineTo x="11053" y="19364"/>
                <wp:lineTo x="11222" y="19427"/>
                <wp:lineTo x="11053" y="19459"/>
                <wp:lineTo x="11011" y="19902"/>
                <wp:lineTo x="11011" y="18921"/>
                <wp:lineTo x="11011" y="18193"/>
                <wp:lineTo x="10842" y="18193"/>
                <wp:lineTo x="10842" y="15061"/>
                <wp:lineTo x="10842" y="14379"/>
                <wp:lineTo x="10610" y="14365"/>
                <wp:lineTo x="10209" y="13954"/>
                <wp:lineTo x="10020" y="13384"/>
                <wp:lineTo x="10041" y="10695"/>
                <wp:lineTo x="10273" y="10157"/>
                <wp:lineTo x="10589" y="9840"/>
                <wp:lineTo x="11370" y="9777"/>
                <wp:lineTo x="11370" y="10410"/>
                <wp:lineTo x="10695" y="10441"/>
                <wp:lineTo x="10463" y="10789"/>
                <wp:lineTo x="10463" y="13416"/>
                <wp:lineTo x="10716" y="13764"/>
                <wp:lineTo x="11370" y="13795"/>
                <wp:lineTo x="11370" y="10410"/>
                <wp:lineTo x="11370" y="9777"/>
                <wp:lineTo x="11412" y="8638"/>
                <wp:lineTo x="11517" y="8511"/>
                <wp:lineTo x="11517" y="8187"/>
                <wp:lineTo x="11496" y="8195"/>
                <wp:lineTo x="11370" y="7973"/>
                <wp:lineTo x="11327" y="5727"/>
                <wp:lineTo x="11116" y="5411"/>
                <wp:lineTo x="10420" y="5347"/>
                <wp:lineTo x="10378" y="9302"/>
                <wp:lineTo x="10167" y="9429"/>
                <wp:lineTo x="9998" y="9176"/>
                <wp:lineTo x="10041" y="3544"/>
                <wp:lineTo x="10125" y="3449"/>
                <wp:lineTo x="10125" y="1677"/>
                <wp:lineTo x="15082" y="1677"/>
                <wp:lineTo x="15441" y="1716"/>
                <wp:lineTo x="15441" y="3227"/>
                <wp:lineTo x="15166" y="3259"/>
                <wp:lineTo x="15061" y="3449"/>
                <wp:lineTo x="15040" y="4904"/>
                <wp:lineTo x="14006" y="4968"/>
                <wp:lineTo x="13880" y="5252"/>
                <wp:lineTo x="13943" y="5664"/>
                <wp:lineTo x="14091" y="5822"/>
                <wp:lineTo x="15040" y="5822"/>
                <wp:lineTo x="15082" y="7372"/>
                <wp:lineTo x="15251" y="7562"/>
                <wp:lineTo x="15546" y="7499"/>
                <wp:lineTo x="15652" y="7309"/>
                <wp:lineTo x="15652" y="5822"/>
                <wp:lineTo x="16685" y="5759"/>
                <wp:lineTo x="16812" y="5442"/>
                <wp:lineTo x="16727" y="5031"/>
                <wp:lineTo x="16580" y="4904"/>
                <wp:lineTo x="15652" y="4904"/>
                <wp:lineTo x="15609" y="3354"/>
                <wp:lineTo x="15441" y="3227"/>
                <wp:lineTo x="15441" y="1716"/>
                <wp:lineTo x="15947" y="1772"/>
                <wp:lineTo x="16643" y="2215"/>
                <wp:lineTo x="17191" y="2911"/>
                <wp:lineTo x="17592" y="3797"/>
                <wp:lineTo x="17803" y="4841"/>
                <wp:lineTo x="17782" y="6107"/>
                <wp:lineTo x="17508" y="7214"/>
                <wp:lineTo x="17044" y="8084"/>
                <wp:lineTo x="17044" y="9714"/>
                <wp:lineTo x="17445" y="9872"/>
                <wp:lineTo x="17740" y="10252"/>
                <wp:lineTo x="17782" y="10568"/>
                <wp:lineTo x="17698" y="10789"/>
                <wp:lineTo x="17466" y="10758"/>
                <wp:lineTo x="17212" y="10378"/>
                <wp:lineTo x="16854" y="10410"/>
                <wp:lineTo x="16664" y="10726"/>
                <wp:lineTo x="16685" y="11264"/>
                <wp:lineTo x="17634" y="12371"/>
                <wp:lineTo x="17803" y="12878"/>
                <wp:lineTo x="17782" y="13605"/>
                <wp:lineTo x="17529" y="14143"/>
                <wp:lineTo x="17191" y="14428"/>
                <wp:lineTo x="16685" y="14396"/>
                <wp:lineTo x="16305" y="14017"/>
                <wp:lineTo x="16221" y="13687"/>
                <wp:lineTo x="16221" y="15061"/>
                <wp:lineTo x="17803" y="15061"/>
                <wp:lineTo x="17803" y="15757"/>
                <wp:lineTo x="17571" y="15757"/>
                <wp:lineTo x="17571" y="18921"/>
                <wp:lineTo x="17824" y="18953"/>
                <wp:lineTo x="17782" y="19048"/>
                <wp:lineTo x="17613" y="19048"/>
                <wp:lineTo x="17613" y="19364"/>
                <wp:lineTo x="17782" y="19427"/>
                <wp:lineTo x="17613" y="19459"/>
                <wp:lineTo x="17613" y="19807"/>
                <wp:lineTo x="17824" y="19839"/>
                <wp:lineTo x="17803" y="19934"/>
                <wp:lineTo x="17550" y="19902"/>
                <wp:lineTo x="17571" y="18921"/>
                <wp:lineTo x="17571" y="15757"/>
                <wp:lineTo x="17297" y="15757"/>
                <wp:lineTo x="17297" y="18193"/>
                <wp:lineTo x="17023" y="18193"/>
                <wp:lineTo x="17023" y="18921"/>
                <wp:lineTo x="17086" y="18953"/>
                <wp:lineTo x="17107" y="19301"/>
                <wp:lineTo x="17339" y="18921"/>
                <wp:lineTo x="17212" y="19301"/>
                <wp:lineTo x="17339" y="19934"/>
                <wp:lineTo x="17170" y="19586"/>
                <wp:lineTo x="17128" y="19491"/>
                <wp:lineTo x="17065" y="19934"/>
                <wp:lineTo x="17002" y="19902"/>
                <wp:lineTo x="17023" y="18921"/>
                <wp:lineTo x="17023" y="18193"/>
                <wp:lineTo x="16727" y="18193"/>
                <wp:lineTo x="16727" y="15757"/>
                <wp:lineTo x="16495" y="15757"/>
                <wp:lineTo x="16495" y="18921"/>
                <wp:lineTo x="16580" y="18942"/>
                <wp:lineTo x="16580" y="19048"/>
                <wp:lineTo x="16559" y="19396"/>
                <wp:lineTo x="16727" y="19332"/>
                <wp:lineTo x="16706" y="19048"/>
                <wp:lineTo x="16580" y="19048"/>
                <wp:lineTo x="16580" y="18942"/>
                <wp:lineTo x="16748" y="18984"/>
                <wp:lineTo x="16791" y="19269"/>
                <wp:lineTo x="16727" y="19522"/>
                <wp:lineTo x="16791" y="19934"/>
                <wp:lineTo x="16685" y="19744"/>
                <wp:lineTo x="16643" y="19491"/>
                <wp:lineTo x="16559" y="19491"/>
                <wp:lineTo x="16537" y="19934"/>
                <wp:lineTo x="16495" y="19839"/>
                <wp:lineTo x="16495" y="18921"/>
                <wp:lineTo x="16495" y="15757"/>
                <wp:lineTo x="16221" y="15757"/>
                <wp:lineTo x="16221" y="15061"/>
                <wp:lineTo x="16221" y="13687"/>
                <wp:lineTo x="16200" y="13605"/>
                <wp:lineTo x="16348" y="13352"/>
                <wp:lineTo x="16559" y="13416"/>
                <wp:lineTo x="16748" y="13764"/>
                <wp:lineTo x="17191" y="13764"/>
                <wp:lineTo x="17402" y="13384"/>
                <wp:lineTo x="17360" y="12846"/>
                <wp:lineTo x="16432" y="11802"/>
                <wp:lineTo x="16242" y="11232"/>
                <wp:lineTo x="16284" y="10505"/>
                <wp:lineTo x="16580" y="9935"/>
                <wp:lineTo x="16875" y="9745"/>
                <wp:lineTo x="17044" y="9714"/>
                <wp:lineTo x="17044" y="8084"/>
                <wp:lineTo x="17002" y="8163"/>
                <wp:lineTo x="16348" y="8796"/>
                <wp:lineTo x="15652" y="9081"/>
                <wp:lineTo x="14766" y="9018"/>
                <wp:lineTo x="14745" y="9007"/>
                <wp:lineTo x="14745" y="9777"/>
                <wp:lineTo x="15820" y="9840"/>
                <wp:lineTo x="16031" y="10030"/>
                <wp:lineTo x="16010" y="10441"/>
                <wp:lineTo x="15799" y="10505"/>
                <wp:lineTo x="15567" y="10378"/>
                <wp:lineTo x="15398" y="10378"/>
                <wp:lineTo x="15398" y="14998"/>
                <wp:lineTo x="16010" y="15124"/>
                <wp:lineTo x="16137" y="15219"/>
                <wp:lineTo x="16073" y="15506"/>
                <wp:lineTo x="16073" y="18921"/>
                <wp:lineTo x="16116" y="18985"/>
                <wp:lineTo x="16116" y="19237"/>
                <wp:lineTo x="16031" y="19617"/>
                <wp:lineTo x="16179" y="19554"/>
                <wp:lineTo x="16116" y="19237"/>
                <wp:lineTo x="16116" y="18985"/>
                <wp:lineTo x="16158" y="19048"/>
                <wp:lineTo x="16284" y="19934"/>
                <wp:lineTo x="16221" y="19902"/>
                <wp:lineTo x="16200" y="19712"/>
                <wp:lineTo x="15989" y="19712"/>
                <wp:lineTo x="15947" y="19934"/>
                <wp:lineTo x="15947" y="19554"/>
                <wp:lineTo x="16073" y="18921"/>
                <wp:lineTo x="16073" y="15506"/>
                <wp:lineTo x="15989" y="15884"/>
                <wp:lineTo x="15441" y="15694"/>
                <wp:lineTo x="15166" y="15947"/>
                <wp:lineTo x="15061" y="16516"/>
                <wp:lineTo x="15145" y="17244"/>
                <wp:lineTo x="15335" y="17497"/>
                <wp:lineTo x="15862" y="17466"/>
                <wp:lineTo x="16052" y="17339"/>
                <wp:lineTo x="16010" y="18098"/>
                <wp:lineTo x="15694" y="18225"/>
                <wp:lineTo x="15504" y="18205"/>
                <wp:lineTo x="15504" y="18921"/>
                <wp:lineTo x="15546" y="19807"/>
                <wp:lineTo x="15757" y="19839"/>
                <wp:lineTo x="15736" y="19934"/>
                <wp:lineTo x="15483" y="19902"/>
                <wp:lineTo x="15504" y="18921"/>
                <wp:lineTo x="15504" y="18205"/>
                <wp:lineTo x="15082" y="18162"/>
                <wp:lineTo x="15082" y="18921"/>
                <wp:lineTo x="15272" y="19016"/>
                <wp:lineTo x="15272" y="19111"/>
                <wp:lineTo x="15082" y="19048"/>
                <wp:lineTo x="15082" y="19807"/>
                <wp:lineTo x="15209" y="19807"/>
                <wp:lineTo x="15272" y="19744"/>
                <wp:lineTo x="15187" y="19934"/>
                <wp:lineTo x="14998" y="19839"/>
                <wp:lineTo x="15019" y="18984"/>
                <wp:lineTo x="15082" y="18921"/>
                <wp:lineTo x="15082" y="18162"/>
                <wp:lineTo x="14723" y="17814"/>
                <wp:lineTo x="14512" y="17181"/>
                <wp:lineTo x="14534" y="16010"/>
                <wp:lineTo x="14787" y="15377"/>
                <wp:lineTo x="15166" y="15061"/>
                <wp:lineTo x="15398" y="14998"/>
                <wp:lineTo x="15398" y="10378"/>
                <wp:lineTo x="15040" y="10378"/>
                <wp:lineTo x="14998" y="14365"/>
                <wp:lineTo x="14766" y="14460"/>
                <wp:lineTo x="14618" y="14238"/>
                <wp:lineTo x="14660" y="9872"/>
                <wp:lineTo x="14745" y="9777"/>
                <wp:lineTo x="14745" y="9007"/>
                <wp:lineTo x="14154" y="8701"/>
                <wp:lineTo x="13416" y="9176"/>
                <wp:lineTo x="13036" y="9264"/>
                <wp:lineTo x="13036" y="9745"/>
                <wp:lineTo x="13310" y="9779"/>
                <wp:lineTo x="13310" y="10378"/>
                <wp:lineTo x="12994" y="10410"/>
                <wp:lineTo x="12762" y="10789"/>
                <wp:lineTo x="12741" y="11770"/>
                <wp:lineTo x="13690" y="11770"/>
                <wp:lineTo x="13648" y="10726"/>
                <wp:lineTo x="13395" y="10378"/>
                <wp:lineTo x="13310" y="10378"/>
                <wp:lineTo x="13310" y="9779"/>
                <wp:lineTo x="13542" y="9809"/>
                <wp:lineTo x="13922" y="10220"/>
                <wp:lineTo x="14091" y="10726"/>
                <wp:lineTo x="14070" y="12308"/>
                <wp:lineTo x="13964" y="12403"/>
                <wp:lineTo x="12741" y="12403"/>
                <wp:lineTo x="12783" y="13447"/>
                <wp:lineTo x="13015" y="13795"/>
                <wp:lineTo x="13416" y="13795"/>
                <wp:lineTo x="13627" y="13542"/>
                <wp:lineTo x="13837" y="13605"/>
                <wp:lineTo x="13901" y="13700"/>
                <wp:lineTo x="13859" y="14080"/>
                <wp:lineTo x="13521" y="14396"/>
                <wp:lineTo x="13099" y="14396"/>
                <wp:lineTo x="13099" y="15061"/>
                <wp:lineTo x="14344" y="15061"/>
                <wp:lineTo x="14344" y="15725"/>
                <wp:lineTo x="13669" y="15725"/>
                <wp:lineTo x="13669" y="16232"/>
                <wp:lineTo x="14302" y="16232"/>
                <wp:lineTo x="14302" y="16896"/>
                <wp:lineTo x="13669" y="16896"/>
                <wp:lineTo x="13669" y="17497"/>
                <wp:lineTo x="14344" y="17497"/>
                <wp:lineTo x="14344" y="18193"/>
                <wp:lineTo x="14112" y="18193"/>
                <wp:lineTo x="14112" y="18921"/>
                <wp:lineTo x="14217" y="19048"/>
                <wp:lineTo x="14407" y="19617"/>
                <wp:lineTo x="14449" y="18921"/>
                <wp:lineTo x="14449" y="19934"/>
                <wp:lineTo x="14344" y="19744"/>
                <wp:lineTo x="14175" y="19237"/>
                <wp:lineTo x="14154" y="19934"/>
                <wp:lineTo x="14112" y="18921"/>
                <wp:lineTo x="14112" y="18193"/>
                <wp:lineTo x="13690" y="18193"/>
                <wp:lineTo x="13690" y="18921"/>
                <wp:lineTo x="13732" y="18968"/>
                <wp:lineTo x="13732" y="19237"/>
                <wp:lineTo x="13648" y="19617"/>
                <wp:lineTo x="13795" y="19617"/>
                <wp:lineTo x="13732" y="19237"/>
                <wp:lineTo x="13732" y="18968"/>
                <wp:lineTo x="13774" y="19016"/>
                <wp:lineTo x="13901" y="19934"/>
                <wp:lineTo x="13816" y="19712"/>
                <wp:lineTo x="13605" y="19712"/>
                <wp:lineTo x="13563" y="19934"/>
                <wp:lineTo x="13563" y="19586"/>
                <wp:lineTo x="13690" y="18921"/>
                <wp:lineTo x="13690" y="18193"/>
                <wp:lineTo x="13099" y="18193"/>
                <wp:lineTo x="13099" y="15061"/>
                <wp:lineTo x="13099" y="14396"/>
                <wp:lineTo x="12952" y="14396"/>
                <wp:lineTo x="12952" y="18921"/>
                <wp:lineTo x="13141" y="19364"/>
                <wp:lineTo x="13310" y="18921"/>
                <wp:lineTo x="13310" y="19934"/>
                <wp:lineTo x="13247" y="19269"/>
                <wp:lineTo x="13162" y="19554"/>
                <wp:lineTo x="13078" y="19491"/>
                <wp:lineTo x="12994" y="19237"/>
                <wp:lineTo x="12952" y="19934"/>
                <wp:lineTo x="12952" y="18921"/>
                <wp:lineTo x="12952" y="14396"/>
                <wp:lineTo x="12930" y="14396"/>
                <wp:lineTo x="12551" y="14048"/>
                <wp:lineTo x="12340" y="13447"/>
                <wp:lineTo x="12361" y="10631"/>
                <wp:lineTo x="12635" y="10030"/>
                <wp:lineTo x="13036" y="9745"/>
                <wp:lineTo x="13036" y="9264"/>
                <wp:lineTo x="12466" y="9397"/>
                <wp:lineTo x="12213" y="9366"/>
                <wp:lineTo x="12825" y="8764"/>
                <wp:lineTo x="13226" y="8005"/>
                <wp:lineTo x="13310" y="7530"/>
                <wp:lineTo x="12973" y="6518"/>
                <wp:lineTo x="12867" y="5727"/>
                <wp:lineTo x="12930" y="4493"/>
                <wp:lineTo x="13226" y="3449"/>
                <wp:lineTo x="13690" y="2595"/>
                <wp:lineTo x="14259" y="2025"/>
                <wp:lineTo x="14934" y="1709"/>
                <wp:lineTo x="15082" y="1677"/>
                <wp:lineTo x="3945" y="1677"/>
              </wp:wrapPolygon>
            </wp:wrapThrough>
            <wp:docPr id="1073741825" name="officeArt object" descr="Tech Leaders Connect Lockup BLACK &amp; GREEN.png"/>
            <wp:cNvGraphicFramePr/>
            <a:graphic xmlns:a="http://schemas.openxmlformats.org/drawingml/2006/main">
              <a:graphicData uri="http://schemas.openxmlformats.org/drawingml/2006/picture">
                <pic:pic xmlns:pic="http://schemas.openxmlformats.org/drawingml/2006/picture">
                  <pic:nvPicPr>
                    <pic:cNvPr id="1073741825" name="Tech Leaders Connect Lockup BLACK &amp; GREEN.png" descr="Tech Leaders Connect Lockup BLACK &amp; GREEN.png"/>
                    <pic:cNvPicPr>
                      <a:picLocks noChangeAspect="1"/>
                    </pic:cNvPicPr>
                  </pic:nvPicPr>
                  <pic:blipFill>
                    <a:blip r:embed="rId4">
                      <a:extLst/>
                    </a:blip>
                    <a:stretch>
                      <a:fillRect/>
                    </a:stretch>
                  </pic:blipFill>
                  <pic:spPr>
                    <a:xfrm>
                      <a:off x="0" y="0"/>
                      <a:ext cx="2236301" cy="1490868"/>
                    </a:xfrm>
                    <a:prstGeom prst="rect">
                      <a:avLst/>
                    </a:prstGeom>
                    <a:ln w="12700" cap="flat">
                      <a:noFill/>
                      <a:miter lim="400000"/>
                    </a:ln>
                    <a:effectLst/>
                  </pic:spPr>
                </pic:pic>
              </a:graphicData>
            </a:graphic>
          </wp:anchor>
        </w:drawing>
      </w:r>
    </w:p>
    <w:p>
      <w:pPr>
        <w:pStyle w:val="Body A"/>
        <w:jc w:val="center"/>
        <w:rPr>
          <w:sz w:val="28"/>
          <w:szCs w:val="28"/>
        </w:rPr>
      </w:pPr>
    </w:p>
    <w:p>
      <w:pPr>
        <w:pStyle w:val="Body A"/>
        <w:jc w:val="center"/>
        <w:rPr>
          <w:sz w:val="28"/>
          <w:szCs w:val="28"/>
        </w:rPr>
      </w:pPr>
    </w:p>
    <w:p>
      <w:pPr>
        <w:pStyle w:val="Body A"/>
        <w:jc w:val="center"/>
        <w:rPr>
          <w:sz w:val="28"/>
          <w:szCs w:val="28"/>
        </w:rPr>
      </w:pPr>
    </w:p>
    <w:p>
      <w:pPr>
        <w:pStyle w:val="Default"/>
        <w:bidi w:val="0"/>
        <w:spacing w:before="0" w:line="240" w:lineRule="auto"/>
        <w:ind w:left="0" w:right="0" w:firstLine="0"/>
        <w:jc w:val="center"/>
        <w:rPr>
          <w:rFonts w:ascii="Aptos" w:cs="Aptos" w:hAnsi="Aptos" w:eastAsia="Aptos"/>
          <w:b w:val="1"/>
          <w:bCs w:val="1"/>
          <w:sz w:val="36"/>
          <w:szCs w:val="36"/>
          <w:rtl w:val="0"/>
        </w:rPr>
      </w:pPr>
      <w:r>
        <w:rPr>
          <w:rFonts w:ascii="Aptos" w:cs="Aptos" w:hAnsi="Aptos" w:eastAsia="Aptos"/>
          <w:b w:val="1"/>
          <w:bCs w:val="1"/>
          <w:sz w:val="36"/>
          <w:szCs w:val="36"/>
          <w:rtl w:val="0"/>
          <w:lang w:val="nl-NL"/>
        </w:rPr>
        <w:t xml:space="preserve">Data </w:t>
      </w:r>
      <w:r>
        <w:rPr>
          <w:rFonts w:ascii="Aptos" w:cs="Aptos" w:hAnsi="Aptos" w:eastAsia="Aptos"/>
          <w:b w:val="1"/>
          <w:bCs w:val="1"/>
          <w:sz w:val="36"/>
          <w:szCs w:val="36"/>
          <w:rtl w:val="0"/>
          <w:lang w:val="en-US"/>
        </w:rPr>
        <w:t>i</w:t>
      </w:r>
      <w:r>
        <w:rPr>
          <w:rFonts w:ascii="Aptos" w:cs="Aptos" w:hAnsi="Aptos" w:eastAsia="Aptos"/>
          <w:b w:val="1"/>
          <w:bCs w:val="1"/>
          <w:sz w:val="36"/>
          <w:szCs w:val="36"/>
          <w:rtl w:val="0"/>
        </w:rPr>
        <w:t>sn</w:t>
      </w:r>
      <w:r>
        <w:rPr>
          <w:rFonts w:ascii="Aptos" w:cs="Aptos" w:hAnsi="Aptos" w:eastAsia="Aptos"/>
          <w:b w:val="1"/>
          <w:bCs w:val="1"/>
          <w:sz w:val="36"/>
          <w:szCs w:val="36"/>
          <w:rtl w:val="1"/>
        </w:rPr>
        <w:t>’</w:t>
      </w:r>
      <w:r>
        <w:rPr>
          <w:rFonts w:ascii="Aptos" w:cs="Aptos" w:hAnsi="Aptos" w:eastAsia="Aptos"/>
          <w:b w:val="1"/>
          <w:bCs w:val="1"/>
          <w:sz w:val="36"/>
          <w:szCs w:val="36"/>
          <w:rtl w:val="0"/>
        </w:rPr>
        <w:t xml:space="preserve">t </w:t>
      </w:r>
      <w:r>
        <w:rPr>
          <w:rFonts w:ascii="Aptos" w:cs="Aptos" w:hAnsi="Aptos" w:eastAsia="Aptos"/>
          <w:b w:val="1"/>
          <w:bCs w:val="1"/>
          <w:sz w:val="36"/>
          <w:szCs w:val="36"/>
          <w:rtl w:val="0"/>
          <w:lang w:val="en-US"/>
        </w:rPr>
        <w:t>j</w:t>
      </w:r>
      <w:r>
        <w:rPr>
          <w:rFonts w:ascii="Aptos" w:cs="Aptos" w:hAnsi="Aptos" w:eastAsia="Aptos"/>
          <w:b w:val="1"/>
          <w:bCs w:val="1"/>
          <w:sz w:val="36"/>
          <w:szCs w:val="36"/>
          <w:rtl w:val="0"/>
          <w:lang w:val="en-US"/>
        </w:rPr>
        <w:t xml:space="preserve">ust a </w:t>
      </w:r>
      <w:r>
        <w:rPr>
          <w:rFonts w:ascii="Aptos" w:cs="Aptos" w:hAnsi="Aptos" w:eastAsia="Aptos"/>
          <w:b w:val="1"/>
          <w:bCs w:val="1"/>
          <w:sz w:val="36"/>
          <w:szCs w:val="36"/>
          <w:rtl w:val="0"/>
          <w:lang w:val="en-US"/>
        </w:rPr>
        <w:t>r</w:t>
      </w:r>
      <w:r>
        <w:rPr>
          <w:rFonts w:ascii="Aptos" w:cs="Aptos" w:hAnsi="Aptos" w:eastAsia="Aptos"/>
          <w:b w:val="1"/>
          <w:bCs w:val="1"/>
          <w:sz w:val="36"/>
          <w:szCs w:val="36"/>
          <w:rtl w:val="0"/>
          <w:lang w:val="en-US"/>
        </w:rPr>
        <w:t>esource;</w:t>
      </w:r>
      <w:r>
        <w:rPr>
          <w:rFonts w:ascii="Aptos" w:cs="Aptos" w:hAnsi="Aptos" w:eastAsia="Aptos"/>
          <w:b w:val="1"/>
          <w:bCs w:val="1"/>
          <w:sz w:val="36"/>
          <w:szCs w:val="36"/>
          <w:rtl w:val="0"/>
          <w:lang w:val="en-US"/>
        </w:rPr>
        <w:t xml:space="preserve"> </w:t>
      </w:r>
      <w:r>
        <w:rPr>
          <w:rFonts w:ascii="Aptos" w:cs="Aptos" w:hAnsi="Aptos" w:eastAsia="Aptos"/>
          <w:b w:val="1"/>
          <w:bCs w:val="1"/>
          <w:sz w:val="36"/>
          <w:szCs w:val="36"/>
          <w:rtl w:val="0"/>
        </w:rPr>
        <w:t>it</w:t>
      </w:r>
      <w:r>
        <w:rPr>
          <w:rFonts w:ascii="Aptos" w:cs="Aptos" w:hAnsi="Aptos" w:eastAsia="Aptos"/>
          <w:b w:val="1"/>
          <w:bCs w:val="1"/>
          <w:sz w:val="36"/>
          <w:szCs w:val="36"/>
          <w:rtl w:val="1"/>
        </w:rPr>
        <w:t>’</w:t>
      </w:r>
      <w:r>
        <w:rPr>
          <w:rFonts w:ascii="Aptos" w:cs="Aptos" w:hAnsi="Aptos" w:eastAsia="Aptos"/>
          <w:b w:val="1"/>
          <w:bCs w:val="1"/>
          <w:sz w:val="36"/>
          <w:szCs w:val="36"/>
          <w:rtl w:val="0"/>
          <w:lang w:val="en-US"/>
        </w:rPr>
        <w:t xml:space="preserve">s a </w:t>
      </w:r>
      <w:r>
        <w:rPr>
          <w:rFonts w:ascii="Aptos" w:cs="Aptos" w:hAnsi="Aptos" w:eastAsia="Aptos"/>
          <w:b w:val="1"/>
          <w:bCs w:val="1"/>
          <w:sz w:val="36"/>
          <w:szCs w:val="36"/>
          <w:rtl w:val="0"/>
          <w:lang w:val="en-US"/>
        </w:rPr>
        <w:t>r</w:t>
      </w:r>
      <w:r>
        <w:rPr>
          <w:rFonts w:ascii="Aptos" w:cs="Aptos" w:hAnsi="Aptos" w:eastAsia="Aptos"/>
          <w:b w:val="1"/>
          <w:bCs w:val="1"/>
          <w:sz w:val="36"/>
          <w:szCs w:val="36"/>
          <w:rtl w:val="0"/>
          <w:lang w:val="da-DK"/>
        </w:rPr>
        <w:t>isk,</w:t>
      </w:r>
      <w:r>
        <w:rPr>
          <w:rFonts w:ascii="Aptos" w:cs="Aptos" w:hAnsi="Aptos" w:eastAsia="Aptos"/>
          <w:b w:val="1"/>
          <w:bCs w:val="1"/>
          <w:sz w:val="36"/>
          <w:szCs w:val="36"/>
          <w:rtl w:val="0"/>
        </w:rPr>
        <w:br w:type="textWrapping"/>
      </w:r>
      <w:r>
        <w:rPr>
          <w:rFonts w:ascii="Aptos" w:cs="Aptos" w:hAnsi="Aptos" w:eastAsia="Aptos"/>
          <w:b w:val="1"/>
          <w:bCs w:val="1"/>
          <w:sz w:val="36"/>
          <w:szCs w:val="36"/>
          <w:rtl w:val="0"/>
        </w:rPr>
        <w:t xml:space="preserve">a </w:t>
      </w:r>
      <w:r>
        <w:rPr>
          <w:rFonts w:ascii="Aptos" w:cs="Aptos" w:hAnsi="Aptos" w:eastAsia="Aptos"/>
          <w:b w:val="1"/>
          <w:bCs w:val="1"/>
          <w:sz w:val="36"/>
          <w:szCs w:val="36"/>
          <w:rtl w:val="0"/>
          <w:lang w:val="en-US"/>
        </w:rPr>
        <w:t>c</w:t>
      </w:r>
      <w:r>
        <w:rPr>
          <w:rFonts w:ascii="Aptos" w:cs="Aptos" w:hAnsi="Aptos" w:eastAsia="Aptos"/>
          <w:b w:val="1"/>
          <w:bCs w:val="1"/>
          <w:sz w:val="36"/>
          <w:szCs w:val="36"/>
          <w:rtl w:val="0"/>
          <w:lang w:val="en-US"/>
        </w:rPr>
        <w:t xml:space="preserve">atalyst, and a </w:t>
      </w:r>
      <w:r>
        <w:rPr>
          <w:rFonts w:ascii="Aptos" w:cs="Aptos" w:hAnsi="Aptos" w:eastAsia="Aptos"/>
          <w:b w:val="1"/>
          <w:bCs w:val="1"/>
          <w:sz w:val="36"/>
          <w:szCs w:val="36"/>
          <w:rtl w:val="0"/>
          <w:lang w:val="en-US"/>
        </w:rPr>
        <w:t>c</w:t>
      </w:r>
      <w:r>
        <w:rPr>
          <w:rFonts w:ascii="Aptos" w:cs="Aptos" w:hAnsi="Aptos" w:eastAsia="Aptos"/>
          <w:b w:val="1"/>
          <w:bCs w:val="1"/>
          <w:sz w:val="36"/>
          <w:szCs w:val="36"/>
          <w:rtl w:val="0"/>
          <w:lang w:val="fr-FR"/>
        </w:rPr>
        <w:t xml:space="preserve">ulture </w:t>
      </w:r>
      <w:r>
        <w:rPr>
          <w:rFonts w:ascii="Aptos" w:cs="Aptos" w:hAnsi="Aptos" w:eastAsia="Aptos"/>
          <w:b w:val="1"/>
          <w:bCs w:val="1"/>
          <w:sz w:val="36"/>
          <w:szCs w:val="36"/>
          <w:rtl w:val="0"/>
          <w:lang w:val="en-US"/>
        </w:rPr>
        <w:t>p</w:t>
      </w:r>
      <w:r>
        <w:rPr>
          <w:rFonts w:ascii="Aptos" w:cs="Aptos" w:hAnsi="Aptos" w:eastAsia="Aptos"/>
          <w:b w:val="1"/>
          <w:bCs w:val="1"/>
          <w:sz w:val="36"/>
          <w:szCs w:val="36"/>
          <w:rtl w:val="0"/>
        </w:rPr>
        <w:t>roblem</w:t>
      </w:r>
    </w:p>
    <w:p>
      <w:pPr>
        <w:pStyle w:val="Body A"/>
        <w:jc w:val="center"/>
        <w:rPr>
          <w:sz w:val="24"/>
          <w:szCs w:val="24"/>
        </w:rPr>
      </w:pPr>
      <w:r>
        <w:br w:type="textWrapping"/>
      </w:r>
      <w:r>
        <w:rPr>
          <w:sz w:val="24"/>
          <w:szCs w:val="24"/>
          <w:rtl w:val="0"/>
          <w:lang w:val="en-US"/>
        </w:rPr>
        <w:t xml:space="preserve">Tech Leaders Connect </w:t>
      </w:r>
      <w:r>
        <w:rPr>
          <w:sz w:val="24"/>
          <w:szCs w:val="24"/>
          <w:rtl w:val="0"/>
          <w:lang w:val="de-DE"/>
        </w:rPr>
        <w:t>Dinner</w:t>
      </w:r>
      <w:r>
        <w:rPr>
          <w:sz w:val="24"/>
          <w:szCs w:val="24"/>
          <w:rtl w:val="0"/>
          <w:lang w:val="en-US"/>
        </w:rPr>
        <w:t xml:space="preserve"> co-hosted by BCN</w:t>
      </w:r>
    </w:p>
    <w:p>
      <w:pPr>
        <w:pStyle w:val="Body A"/>
      </w:pP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 xml:space="preserve">Data might not be shared for very good reasons </w:t>
      </w:r>
      <w:r>
        <w:rPr>
          <w:rFonts w:ascii="Aptos" w:cs="Aptos" w:hAnsi="Aptos" w:eastAsia="Aptos"/>
          <w:b w:val="1"/>
          <w:bCs w:val="1"/>
          <w:kern w:val="2"/>
          <w:sz w:val="22"/>
          <w:szCs w:val="22"/>
          <w:rtl w:val="0"/>
          <w:lang w:val="en-US"/>
        </w:rPr>
        <w:t>–</w:t>
      </w:r>
      <w:r>
        <w:rPr>
          <w:rFonts w:ascii="Aptos" w:cs="Aptos" w:hAnsi="Aptos" w:eastAsia="Aptos"/>
          <w:b w:val="1"/>
          <w:bCs w:val="1"/>
          <w:kern w:val="2"/>
          <w:sz w:val="22"/>
          <w:szCs w:val="22"/>
          <w:rtl w:val="0"/>
          <w:lang w:val="en-US"/>
        </w:rPr>
        <w:t xml:space="preserve"> countries holding on to (perceived) critical data or people just not knowing it existed.</w:t>
      </w:r>
    </w:p>
    <w:p>
      <w:pPr>
        <w:pStyle w:val="List Paragraph"/>
        <w:numPr>
          <w:ilvl w:val="0"/>
          <w:numId w:val="2"/>
        </w:numPr>
        <w:spacing w:line="278" w:lineRule="auto"/>
        <w:rPr>
          <w:lang w:val="en-US"/>
        </w:rPr>
      </w:pPr>
      <w:r>
        <w:rPr>
          <w:rtl w:val="0"/>
          <w:lang w:val="en-US"/>
        </w:rPr>
        <w:t>Sometimes departments don</w:t>
      </w:r>
      <w:r>
        <w:rPr>
          <w:rtl w:val="0"/>
          <w:lang w:val="en-US"/>
        </w:rPr>
        <w:t>’</w:t>
      </w:r>
      <w:r>
        <w:rPr>
          <w:rtl w:val="0"/>
          <w:lang w:val="en-US"/>
        </w:rPr>
        <w:t>t know that another department could benefit from their data so it</w:t>
      </w:r>
      <w:r>
        <w:rPr>
          <w:rtl w:val="0"/>
          <w:lang w:val="en-US"/>
        </w:rPr>
        <w:t>’</w:t>
      </w:r>
      <w:r>
        <w:rPr>
          <w:rtl w:val="0"/>
          <w:lang w:val="en-US"/>
        </w:rPr>
        <w:t>s not shared. So not locked away, just not widely known about.</w:t>
      </w:r>
    </w:p>
    <w:p>
      <w:pPr>
        <w:pStyle w:val="List Paragraph"/>
        <w:numPr>
          <w:ilvl w:val="1"/>
          <w:numId w:val="2"/>
        </w:numPr>
        <w:spacing w:line="278" w:lineRule="auto"/>
        <w:rPr>
          <w:lang w:val="en-US"/>
        </w:rPr>
      </w:pPr>
      <w:r>
        <w:rPr>
          <w:rtl w:val="0"/>
          <w:lang w:val="en-US"/>
        </w:rPr>
        <w:t>Spreadsheets are terrible for this. Spreadsheets are usually/often personal and stored locally so data and analysis gets no further.</w:t>
      </w:r>
    </w:p>
    <w:p>
      <w:pPr>
        <w:pStyle w:val="List Paragraph"/>
        <w:numPr>
          <w:ilvl w:val="0"/>
          <w:numId w:val="2"/>
        </w:numPr>
        <w:spacing w:line="278" w:lineRule="auto"/>
        <w:rPr>
          <w:lang w:val="en-US"/>
        </w:rPr>
      </w:pPr>
      <w:r>
        <w:rPr>
          <w:rtl w:val="0"/>
          <w:lang w:val="en-US"/>
        </w:rPr>
        <w:t>Integrated systems helps, as does a centralised data warehouse/data lake, but needs someone to have the idea to set it up in the first place. This is a role for IT leadership</w:t>
      </w:r>
    </w:p>
    <w:p>
      <w:pPr>
        <w:pStyle w:val="List Paragraph"/>
        <w:numPr>
          <w:ilvl w:val="0"/>
          <w:numId w:val="2"/>
        </w:numPr>
        <w:spacing w:line="278" w:lineRule="auto"/>
        <w:rPr>
          <w:lang w:val="en-US"/>
        </w:rPr>
      </w:pPr>
      <w:r>
        <w:rPr>
          <w:rtl w:val="0"/>
          <w:lang w:val="en-US"/>
        </w:rPr>
        <w:t>Frequently not really understood about the value of data</w:t>
      </w:r>
    </w:p>
    <w:p>
      <w:pPr>
        <w:pStyle w:val="List Paragraph"/>
        <w:numPr>
          <w:ilvl w:val="1"/>
          <w:numId w:val="2"/>
        </w:numPr>
        <w:spacing w:line="278" w:lineRule="auto"/>
        <w:rPr>
          <w:lang w:val="en-US"/>
        </w:rPr>
      </w:pPr>
      <w:r>
        <w:rPr>
          <w:rtl w:val="0"/>
          <w:lang w:val="en-US"/>
        </w:rPr>
        <w:t xml:space="preserve">Certainly very little understanding of opportunities to sell on data </w:t>
      </w:r>
      <w:r>
        <w:rPr>
          <w:rtl w:val="0"/>
          <w:lang w:val="en-US"/>
        </w:rPr>
        <w:t xml:space="preserve">– </w:t>
      </w:r>
      <w:r>
        <w:rPr>
          <w:rtl w:val="0"/>
          <w:lang w:val="en-US"/>
        </w:rPr>
        <w:t>that</w:t>
      </w:r>
      <w:r>
        <w:rPr>
          <w:rtl w:val="0"/>
          <w:lang w:val="en-US"/>
        </w:rPr>
        <w:t>’</w:t>
      </w:r>
      <w:r>
        <w:rPr>
          <w:rtl w:val="0"/>
          <w:lang w:val="en-US"/>
        </w:rPr>
        <w:t>s not something that occurs to most businesses.</w:t>
      </w:r>
    </w:p>
    <w:p>
      <w:pPr>
        <w:pStyle w:val="List Paragraph"/>
        <w:numPr>
          <w:ilvl w:val="0"/>
          <w:numId w:val="2"/>
        </w:numPr>
        <w:spacing w:line="278" w:lineRule="auto"/>
        <w:rPr>
          <w:lang w:val="en-US"/>
        </w:rPr>
      </w:pPr>
      <w:r>
        <w:rPr>
          <w:rtl w:val="0"/>
          <w:lang w:val="en-US"/>
        </w:rPr>
        <w:t>CEOs still often making decisions with half the information</w:t>
      </w:r>
    </w:p>
    <w:p>
      <w:pPr>
        <w:pStyle w:val="List Paragraph"/>
        <w:numPr>
          <w:ilvl w:val="0"/>
          <w:numId w:val="2"/>
        </w:numPr>
        <w:spacing w:line="278" w:lineRule="auto"/>
        <w:rPr>
          <w:lang w:val="en-US"/>
        </w:rPr>
      </w:pPr>
      <w:r>
        <w:rPr>
          <w:rtl w:val="0"/>
          <w:lang w:val="en-US"/>
        </w:rPr>
        <w:t>CEOs still frequently don</w:t>
      </w:r>
      <w:r>
        <w:rPr>
          <w:rtl w:val="0"/>
          <w:lang w:val="en-US"/>
        </w:rPr>
        <w:t>’</w:t>
      </w:r>
      <w:r>
        <w:rPr>
          <w:rtl w:val="0"/>
          <w:lang w:val="en-US"/>
        </w:rPr>
        <w:t>t know the state of their business on a day-to-day basis</w:t>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In addition, data literacy is a problem within business.</w:t>
      </w:r>
    </w:p>
    <w:p>
      <w:pPr>
        <w:pStyle w:val="List Paragraph"/>
        <w:numPr>
          <w:ilvl w:val="0"/>
          <w:numId w:val="2"/>
        </w:numPr>
        <w:spacing w:line="278" w:lineRule="auto"/>
        <w:rPr>
          <w:lang w:val="en-US"/>
        </w:rPr>
      </w:pPr>
      <w:r>
        <w:rPr>
          <w:rtl w:val="0"/>
          <w:lang w:val="en-US"/>
        </w:rPr>
        <w:t>Being able to think about and come up with use-cases for data is not a skill many have</w:t>
      </w:r>
    </w:p>
    <w:p>
      <w:pPr>
        <w:pStyle w:val="List Paragraph"/>
        <w:numPr>
          <w:ilvl w:val="0"/>
          <w:numId w:val="2"/>
        </w:numPr>
        <w:spacing w:line="278" w:lineRule="auto"/>
        <w:rPr>
          <w:lang w:val="en-US"/>
        </w:rPr>
      </w:pPr>
      <w:r>
        <w:rPr>
          <w:rtl w:val="0"/>
          <w:lang w:val="en-US"/>
        </w:rPr>
        <w:t>Often up to the CIO/CTO to provide the art of the possible to kick things off.</w:t>
      </w:r>
    </w:p>
    <w:p>
      <w:pPr>
        <w:pStyle w:val="List Paragraph"/>
        <w:numPr>
          <w:ilvl w:val="0"/>
          <w:numId w:val="2"/>
        </w:numPr>
        <w:spacing w:line="278" w:lineRule="auto"/>
        <w:rPr>
          <w:lang w:val="en-US"/>
        </w:rPr>
      </w:pPr>
      <w:r>
        <w:rPr>
          <w:rtl w:val="0"/>
          <w:lang w:val="en-US"/>
        </w:rPr>
        <w:t xml:space="preserve">Starting with a blank sheet of paper is problematic </w:t>
      </w:r>
      <w:r>
        <w:rPr>
          <w:rtl w:val="0"/>
          <w:lang w:val="en-US"/>
        </w:rPr>
        <w:t xml:space="preserve">– </w:t>
      </w:r>
      <w:r>
        <w:rPr>
          <w:rtl w:val="0"/>
          <w:lang w:val="en-US"/>
        </w:rPr>
        <w:t>need something to review/build on/criticise</w:t>
      </w:r>
    </w:p>
    <w:p>
      <w:pPr>
        <w:pStyle w:val="List Paragraph"/>
        <w:numPr>
          <w:ilvl w:val="0"/>
          <w:numId w:val="2"/>
        </w:numPr>
        <w:spacing w:line="278" w:lineRule="auto"/>
        <w:rPr>
          <w:lang w:val="en-US"/>
        </w:rPr>
      </w:pPr>
      <w:r>
        <w:rPr>
          <w:rtl w:val="0"/>
          <w:lang w:val="en-US"/>
        </w:rPr>
        <w:t>This includes the view of joining disparate sets of data together in order to produce something of greater value.</w:t>
      </w:r>
    </w:p>
    <w:p>
      <w:pPr>
        <w:pStyle w:val="List Paragraph"/>
        <w:numPr>
          <w:ilvl w:val="0"/>
          <w:numId w:val="2"/>
        </w:numPr>
        <w:spacing w:line="278" w:lineRule="auto"/>
        <w:rPr>
          <w:lang w:val="en-US"/>
        </w:rPr>
      </w:pPr>
      <w:r>
        <w:rPr>
          <w:rtl w:val="0"/>
          <w:lang w:val="en-US"/>
        </w:rPr>
        <w:t>There has to be a clear Return on Investment or Return on Aggravation otherwise it</w:t>
      </w:r>
      <w:r>
        <w:rPr>
          <w:rtl w:val="0"/>
          <w:lang w:val="en-US"/>
        </w:rPr>
        <w:t>’</w:t>
      </w:r>
      <w:r>
        <w:rPr>
          <w:rtl w:val="0"/>
          <w:lang w:val="en-US"/>
        </w:rPr>
        <w:t>s never going to get board level approval. Often MVPs or small demonstrative models are needed to show what a difference can be made. CIOs/CTOs shouldn</w:t>
      </w:r>
      <w:r>
        <w:rPr>
          <w:rtl w:val="0"/>
          <w:lang w:val="en-US"/>
        </w:rPr>
        <w:t>’</w:t>
      </w:r>
      <w:r>
        <w:rPr>
          <w:rtl w:val="0"/>
          <w:lang w:val="en-US"/>
        </w:rPr>
        <w:t>t be afraid of running these and demo</w:t>
      </w:r>
      <w:r>
        <w:rPr>
          <w:rtl w:val="0"/>
          <w:lang w:val="en-US"/>
        </w:rPr>
        <w:t>’</w:t>
      </w:r>
      <w:r>
        <w:rPr>
          <w:rtl w:val="0"/>
          <w:lang w:val="en-US"/>
        </w:rPr>
        <w:t>ing the advantages to the business in order to kick-start the process.</w:t>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Too often individuals at board level are arguing about their reports which show different things, sometimes even if they</w:t>
      </w:r>
      <w:r>
        <w:rPr>
          <w:rFonts w:ascii="Aptos" w:cs="Aptos" w:hAnsi="Aptos" w:eastAsia="Aptos"/>
          <w:b w:val="1"/>
          <w:bCs w:val="1"/>
          <w:kern w:val="2"/>
          <w:sz w:val="22"/>
          <w:szCs w:val="22"/>
          <w:rtl w:val="1"/>
        </w:rPr>
        <w:t>’</w:t>
      </w:r>
      <w:r>
        <w:rPr>
          <w:rFonts w:ascii="Aptos" w:cs="Aptos" w:hAnsi="Aptos" w:eastAsia="Aptos"/>
          <w:b w:val="1"/>
          <w:bCs w:val="1"/>
          <w:kern w:val="2"/>
          <w:sz w:val="22"/>
          <w:szCs w:val="22"/>
          <w:rtl w:val="0"/>
          <w:lang w:val="en-US"/>
        </w:rPr>
        <w:t>re using the same data.</w:t>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That</w:t>
      </w:r>
      <w:r>
        <w:rPr>
          <w:rFonts w:ascii="Aptos" w:cs="Aptos" w:hAnsi="Aptos" w:eastAsia="Aptos"/>
          <w:b w:val="1"/>
          <w:bCs w:val="1"/>
          <w:kern w:val="2"/>
          <w:sz w:val="22"/>
          <w:szCs w:val="22"/>
          <w:rtl w:val="1"/>
        </w:rPr>
        <w:t>’</w:t>
      </w:r>
      <w:r>
        <w:rPr>
          <w:rFonts w:ascii="Aptos" w:cs="Aptos" w:hAnsi="Aptos" w:eastAsia="Aptos"/>
          <w:b w:val="1"/>
          <w:bCs w:val="1"/>
          <w:kern w:val="2"/>
          <w:sz w:val="22"/>
          <w:szCs w:val="22"/>
          <w:rtl w:val="0"/>
          <w:lang w:val="en-US"/>
        </w:rPr>
        <w:t>s why data governance is becoming a thing even in smaller companies.</w:t>
      </w:r>
    </w:p>
    <w:p>
      <w:pPr>
        <w:pStyle w:val="List Paragraph"/>
        <w:numPr>
          <w:ilvl w:val="0"/>
          <w:numId w:val="2"/>
        </w:numPr>
        <w:spacing w:line="278" w:lineRule="auto"/>
        <w:rPr>
          <w:lang w:val="en-US"/>
        </w:rPr>
      </w:pPr>
      <w:r>
        <w:rPr>
          <w:rtl w:val="0"/>
          <w:lang w:val="en-US"/>
        </w:rPr>
        <w:t>Worth considering a data governance capability.</w:t>
      </w:r>
    </w:p>
    <w:p>
      <w:pPr>
        <w:pStyle w:val="List Paragraph"/>
        <w:numPr>
          <w:ilvl w:val="0"/>
          <w:numId w:val="2"/>
        </w:numPr>
        <w:spacing w:line="278" w:lineRule="auto"/>
        <w:rPr>
          <w:lang w:val="en-US"/>
        </w:rPr>
      </w:pPr>
      <w:r>
        <w:rPr>
          <w:rtl w:val="0"/>
          <w:lang w:val="en-US"/>
        </w:rPr>
        <w:t>Or at least having someone responsible for data at board level even if it</w:t>
      </w:r>
      <w:r>
        <w:rPr>
          <w:rtl w:val="0"/>
          <w:lang w:val="en-US"/>
        </w:rPr>
        <w:t>’</w:t>
      </w:r>
      <w:r>
        <w:rPr>
          <w:rtl w:val="0"/>
          <w:lang w:val="en-US"/>
        </w:rPr>
        <w:t>s not a full time job</w:t>
      </w:r>
    </w:p>
    <w:p>
      <w:pPr>
        <w:pStyle w:val="List Paragraph"/>
        <w:numPr>
          <w:ilvl w:val="0"/>
          <w:numId w:val="2"/>
        </w:numPr>
        <w:spacing w:line="278" w:lineRule="auto"/>
        <w:rPr>
          <w:lang w:val="en-US"/>
        </w:rPr>
      </w:pPr>
      <w:r>
        <w:rPr>
          <w:rtl w:val="0"/>
          <w:lang w:val="en-US"/>
        </w:rPr>
        <w:t>Consistency of reporting methods which leads to consistency of reports and thus better business decision.</w:t>
      </w:r>
    </w:p>
    <w:p>
      <w:pPr>
        <w:pStyle w:val="List Paragraph"/>
        <w:numPr>
          <w:ilvl w:val="0"/>
          <w:numId w:val="2"/>
        </w:numPr>
        <w:spacing w:line="278" w:lineRule="auto"/>
        <w:rPr>
          <w:lang w:val="en-US"/>
        </w:rPr>
      </w:pPr>
      <w:r>
        <w:rPr>
          <w:rtl w:val="0"/>
          <w:lang w:val="en-US"/>
        </w:rPr>
        <w:t>Definition of single sources of truth along with centralised validation of data</w:t>
      </w:r>
    </w:p>
    <w:p>
      <w:pPr>
        <w:pStyle w:val="List Paragraph"/>
        <w:numPr>
          <w:ilvl w:val="1"/>
          <w:numId w:val="2"/>
        </w:numPr>
        <w:spacing w:line="278" w:lineRule="auto"/>
        <w:rPr>
          <w:lang w:val="en-US"/>
        </w:rPr>
      </w:pPr>
      <w:r>
        <w:rPr>
          <w:rtl w:val="0"/>
          <w:lang w:val="en-US"/>
        </w:rPr>
        <w:t>Reduce the opportunities to enter data in unvalidated ways (e.g. typing anything in to a field)</w:t>
      </w:r>
    </w:p>
    <w:p>
      <w:pPr>
        <w:pStyle w:val="List Paragraph"/>
        <w:numPr>
          <w:ilvl w:val="0"/>
          <w:numId w:val="2"/>
        </w:numPr>
        <w:spacing w:line="278" w:lineRule="auto"/>
        <w:rPr>
          <w:lang w:val="en-US"/>
        </w:rPr>
      </w:pPr>
      <w:r>
        <w:rPr>
          <w:rtl w:val="0"/>
          <w:lang w:val="en-US"/>
        </w:rPr>
        <w:t>Business needs to be able to define what good looks like with data, e.g. what is the right contents for a specific data item, e.g. a data dictionary.</w:t>
      </w:r>
    </w:p>
    <w:p>
      <w:pPr>
        <w:pStyle w:val="List Paragraph"/>
        <w:numPr>
          <w:ilvl w:val="0"/>
          <w:numId w:val="2"/>
        </w:numPr>
        <w:spacing w:line="278" w:lineRule="auto"/>
        <w:rPr>
          <w:lang w:val="en-US"/>
        </w:rPr>
      </w:pPr>
      <w:r>
        <w:rPr>
          <w:rtl w:val="0"/>
          <w:lang w:val="en-US"/>
        </w:rPr>
        <w:t>Creating Responsible Owners for company data develops an environment where data quality is more likely to be maintained.</w:t>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Quality of data is also probably part of the data governance remit.</w:t>
      </w:r>
    </w:p>
    <w:p>
      <w:pPr>
        <w:pStyle w:val="List Paragraph"/>
        <w:numPr>
          <w:ilvl w:val="0"/>
          <w:numId w:val="2"/>
        </w:numPr>
        <w:spacing w:line="278" w:lineRule="auto"/>
        <w:rPr>
          <w:lang w:val="en-US"/>
        </w:rPr>
      </w:pPr>
      <w:r>
        <w:rPr>
          <w:rtl w:val="0"/>
          <w:lang w:val="en-US"/>
        </w:rPr>
        <w:t>However it</w:t>
      </w:r>
      <w:r>
        <w:rPr>
          <w:rtl w:val="0"/>
          <w:lang w:val="en-US"/>
        </w:rPr>
        <w:t>’</w:t>
      </w:r>
      <w:r>
        <w:rPr>
          <w:rtl w:val="0"/>
          <w:lang w:val="en-US"/>
        </w:rPr>
        <w:t>s again more about facilitation than it is about defining it. The business need to be the ones engaging with it and working to improve the quality of their data.</w:t>
      </w:r>
    </w:p>
    <w:p>
      <w:pPr>
        <w:pStyle w:val="List Paragraph"/>
        <w:numPr>
          <w:ilvl w:val="0"/>
          <w:numId w:val="2"/>
        </w:numPr>
        <w:spacing w:line="278" w:lineRule="auto"/>
        <w:rPr>
          <w:lang w:val="en-US"/>
        </w:rPr>
      </w:pPr>
      <w:r>
        <w:rPr>
          <w:rtl w:val="0"/>
          <w:lang w:val="en-US"/>
        </w:rPr>
        <w:t>This is where demonstrating real-life problems is effective; if you can demonstrate the consequences of having bad data, then there</w:t>
      </w:r>
      <w:r>
        <w:rPr>
          <w:rtl w:val="0"/>
          <w:lang w:val="en-US"/>
        </w:rPr>
        <w:t>’</w:t>
      </w:r>
      <w:r>
        <w:rPr>
          <w:rtl w:val="0"/>
          <w:lang w:val="en-US"/>
        </w:rPr>
        <w:t>s more likely to be a drive to improve the quality.</w:t>
      </w:r>
    </w:p>
    <w:p>
      <w:pPr>
        <w:pStyle w:val="List Paragraph"/>
        <w:numPr>
          <w:ilvl w:val="0"/>
          <w:numId w:val="2"/>
        </w:numPr>
        <w:spacing w:line="278" w:lineRule="auto"/>
        <w:rPr>
          <w:lang w:val="en-US"/>
        </w:rPr>
      </w:pPr>
      <w:r>
        <w:rPr>
          <w:rtl w:val="0"/>
          <w:lang w:val="en-US"/>
        </w:rPr>
        <w:t>Important to have a definition of what data quality actually is too.</w:t>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It is often an iterative process of improvement:</w:t>
      </w:r>
    </w:p>
    <w:p>
      <w:pPr>
        <w:pStyle w:val="List Paragraph"/>
        <w:numPr>
          <w:ilvl w:val="0"/>
          <w:numId w:val="2"/>
        </w:numPr>
        <w:spacing w:line="278" w:lineRule="auto"/>
        <w:rPr>
          <w:lang w:val="en-US"/>
        </w:rPr>
      </w:pPr>
      <w:r>
        <w:rPr>
          <w:rtl w:val="0"/>
          <w:lang w:val="en-US"/>
        </w:rPr>
        <w:t>Spot people who are frustrated and help them out, or guide them in the right direction and then they become champions</w:t>
      </w:r>
    </w:p>
    <w:p>
      <w:pPr>
        <w:pStyle w:val="List Paragraph"/>
        <w:numPr>
          <w:ilvl w:val="0"/>
          <w:numId w:val="2"/>
        </w:numPr>
        <w:spacing w:line="278" w:lineRule="auto"/>
        <w:rPr>
          <w:lang w:val="en-US"/>
        </w:rPr>
      </w:pPr>
      <w:r>
        <w:rPr>
          <w:rtl w:val="0"/>
          <w:lang w:val="en-US"/>
        </w:rPr>
        <w:t>Often need to tighten up on data as well so that it becomes more meaningful, e.g. don</w:t>
      </w:r>
      <w:r>
        <w:rPr>
          <w:rtl w:val="0"/>
          <w:lang w:val="en-US"/>
        </w:rPr>
        <w:t>’</w:t>
      </w:r>
      <w:r>
        <w:rPr>
          <w:rtl w:val="0"/>
          <w:lang w:val="en-US"/>
        </w:rPr>
        <w:t>t have 26 statuses for a sale, just have 5 and make them meaningful.</w:t>
      </w:r>
    </w:p>
    <w:p>
      <w:pPr>
        <w:pStyle w:val="List Paragraph"/>
        <w:numPr>
          <w:ilvl w:val="0"/>
          <w:numId w:val="2"/>
        </w:numPr>
        <w:spacing w:line="278" w:lineRule="auto"/>
        <w:rPr>
          <w:lang w:val="en-US"/>
        </w:rPr>
      </w:pPr>
      <w:r>
        <w:rPr>
          <w:rtl w:val="0"/>
          <w:lang w:val="en-US"/>
        </w:rPr>
        <w:t>Spot where same jobs are delivering different levels of productivity. Use data to find out why, demonstrate to the board.</w:t>
      </w:r>
    </w:p>
    <w:p>
      <w:pPr>
        <w:pStyle w:val="List Paragraph"/>
        <w:numPr>
          <w:ilvl w:val="0"/>
          <w:numId w:val="2"/>
        </w:numPr>
        <w:spacing w:line="278" w:lineRule="auto"/>
        <w:rPr>
          <w:lang w:val="en-US"/>
        </w:rPr>
      </w:pPr>
      <w:r>
        <w:rPr>
          <w:rtl w:val="0"/>
          <w:lang w:val="en-US"/>
        </w:rPr>
        <w:t>Creating an environment that encourages people to be innovative with data and see their results quickly. Needs to be lo-code/no-code so they can do it themselves without resorting to the IT function for help/delivery.</w:t>
      </w:r>
    </w:p>
    <w:p>
      <w:pPr>
        <w:pStyle w:val="List Paragraph"/>
        <w:numPr>
          <w:ilvl w:val="0"/>
          <w:numId w:val="2"/>
        </w:numPr>
        <w:spacing w:line="278" w:lineRule="auto"/>
        <w:rPr>
          <w:lang w:val="en-US"/>
        </w:rPr>
      </w:pPr>
      <w:r>
        <w:rPr>
          <w:rtl w:val="0"/>
          <w:lang w:val="en-US"/>
        </w:rPr>
        <w:t>Move towards a load-once method with validation; clear systems of record where the data can only be entered accurately even if there</w:t>
      </w:r>
      <w:r>
        <w:rPr>
          <w:rtl w:val="0"/>
          <w:lang w:val="en-US"/>
        </w:rPr>
        <w:t>’</w:t>
      </w:r>
      <w:r>
        <w:rPr>
          <w:rtl w:val="0"/>
          <w:lang w:val="en-US"/>
        </w:rPr>
        <w:t>s very little interest in entering it correctly.</w:t>
      </w:r>
    </w:p>
    <w:p>
      <w:pPr>
        <w:pStyle w:val="List Paragraph"/>
        <w:numPr>
          <w:ilvl w:val="1"/>
          <w:numId w:val="2"/>
        </w:numPr>
        <w:spacing w:line="278" w:lineRule="auto"/>
        <w:rPr>
          <w:lang w:val="en-US"/>
        </w:rPr>
      </w:pPr>
      <w:r>
        <w:rPr>
          <w:rtl w:val="0"/>
          <w:lang w:val="en-US"/>
        </w:rPr>
        <w:t>Need to demonstrate that by entering accurate data, it makes their lives/jobs easier.</w:t>
      </w:r>
    </w:p>
    <w:p>
      <w:pPr>
        <w:pStyle w:val="List Paragraph"/>
        <w:numPr>
          <w:ilvl w:val="0"/>
          <w:numId w:val="2"/>
        </w:numPr>
        <w:spacing w:line="278" w:lineRule="auto"/>
        <w:rPr>
          <w:lang w:val="en-US"/>
        </w:rPr>
      </w:pPr>
      <w:r>
        <w:rPr>
          <w:rtl w:val="0"/>
          <w:lang w:val="en-US"/>
        </w:rPr>
        <w:t>If it</w:t>
      </w:r>
      <w:r>
        <w:rPr>
          <w:rtl w:val="0"/>
          <w:lang w:val="en-US"/>
        </w:rPr>
        <w:t>’</w:t>
      </w:r>
      <w:r>
        <w:rPr>
          <w:rtl w:val="0"/>
          <w:lang w:val="en-US"/>
        </w:rPr>
        <w:t xml:space="preserve">s difficult to enter data </w:t>
      </w:r>
      <w:r>
        <w:rPr>
          <w:rtl w:val="0"/>
          <w:lang w:val="en-US"/>
        </w:rPr>
        <w:t xml:space="preserve">– </w:t>
      </w:r>
      <w:r>
        <w:rPr>
          <w:rtl w:val="0"/>
          <w:lang w:val="en-US"/>
        </w:rPr>
        <w:t>it</w:t>
      </w:r>
      <w:r>
        <w:rPr>
          <w:rtl w:val="0"/>
          <w:lang w:val="en-US"/>
        </w:rPr>
        <w:t>’</w:t>
      </w:r>
      <w:r>
        <w:rPr>
          <w:rtl w:val="0"/>
          <w:lang w:val="en-US"/>
        </w:rPr>
        <w:t>s not convenient, then this makes it hard to create a high quality data set for a business. People will avoid doing it!</w:t>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This is not an IT project. Although frequently it will be assumed by the business as a whole to be the case.</w:t>
      </w:r>
    </w:p>
    <w:p>
      <w:pPr>
        <w:pStyle w:val="List Paragraph"/>
        <w:numPr>
          <w:ilvl w:val="0"/>
          <w:numId w:val="2"/>
        </w:numPr>
        <w:spacing w:line="278" w:lineRule="auto"/>
        <w:rPr>
          <w:lang w:val="en-US"/>
        </w:rPr>
      </w:pPr>
      <w:r>
        <w:rPr>
          <w:rtl w:val="0"/>
          <w:lang w:val="en-US"/>
        </w:rPr>
        <w:t xml:space="preserve">CEO really needs to be the owner of data, in order to do that the CEO needs to be </w:t>
      </w:r>
      <w:r>
        <w:rPr>
          <w:rtl w:val="0"/>
          <w:lang w:val="en-US"/>
        </w:rPr>
        <w:t>“</w:t>
      </w:r>
      <w:r>
        <w:rPr>
          <w:rtl w:val="0"/>
          <w:lang w:val="en-US"/>
        </w:rPr>
        <w:t>taught</w:t>
      </w:r>
      <w:r>
        <w:rPr>
          <w:rtl w:val="0"/>
          <w:lang w:val="en-US"/>
        </w:rPr>
        <w:t xml:space="preserve">” </w:t>
      </w:r>
      <w:r>
        <w:rPr>
          <w:rtl w:val="0"/>
          <w:lang w:val="en-US"/>
        </w:rPr>
        <w:t>to understand the value. That may be through an initiative, run by IT, to show the benefit. Once those benefits are understood by the CEO, it</w:t>
      </w:r>
      <w:r>
        <w:rPr>
          <w:rtl w:val="0"/>
          <w:lang w:val="en-US"/>
        </w:rPr>
        <w:t>’</w:t>
      </w:r>
      <w:r>
        <w:rPr>
          <w:rtl w:val="0"/>
          <w:lang w:val="en-US"/>
        </w:rPr>
        <w:t>s much easier for them to champion.</w:t>
      </w:r>
    </w:p>
    <w:p>
      <w:pPr>
        <w:pStyle w:val="List Paragraph"/>
        <w:numPr>
          <w:ilvl w:val="0"/>
          <w:numId w:val="2"/>
        </w:numPr>
        <w:spacing w:line="278" w:lineRule="auto"/>
        <w:rPr>
          <w:lang w:val="en-US"/>
        </w:rPr>
      </w:pPr>
      <w:r>
        <w:rPr>
          <w:rtl w:val="0"/>
          <w:lang w:val="en-US"/>
        </w:rPr>
        <w:t xml:space="preserve">The CEO needs to understand the </w:t>
      </w:r>
      <w:r>
        <w:rPr>
          <w:rtl w:val="0"/>
          <w:lang w:val="en-US"/>
        </w:rPr>
        <w:t>“</w:t>
      </w:r>
      <w:r>
        <w:rPr>
          <w:rtl w:val="0"/>
          <w:lang w:val="en-US"/>
        </w:rPr>
        <w:t>why</w:t>
      </w:r>
      <w:r>
        <w:rPr>
          <w:rtl w:val="0"/>
          <w:lang w:val="en-US"/>
        </w:rPr>
        <w:t>”</w:t>
      </w:r>
    </w:p>
    <w:p>
      <w:pPr>
        <w:pStyle w:val="Body"/>
        <w:spacing w:after="160" w:line="278" w:lineRule="auto"/>
        <w:rPr>
          <w:rFonts w:ascii="Aptos" w:cs="Aptos" w:hAnsi="Aptos" w:eastAsia="Aptos"/>
          <w:b w:val="1"/>
          <w:bCs w:val="1"/>
          <w:kern w:val="2"/>
          <w:sz w:val="22"/>
          <w:szCs w:val="22"/>
        </w:rPr>
      </w:pPr>
      <w:r>
        <w:rPr>
          <w:rFonts w:ascii="Aptos" w:cs="Aptos" w:hAnsi="Aptos" w:eastAsia="Aptos"/>
          <w:b w:val="1"/>
          <w:bCs w:val="1"/>
          <w:kern w:val="2"/>
          <w:sz w:val="22"/>
          <w:szCs w:val="22"/>
          <w:rtl w:val="0"/>
          <w:lang w:val="en-US"/>
        </w:rPr>
        <w:t>It</w:t>
      </w:r>
      <w:r>
        <w:rPr>
          <w:rFonts w:ascii="Aptos" w:cs="Aptos" w:hAnsi="Aptos" w:eastAsia="Aptos"/>
          <w:b w:val="1"/>
          <w:bCs w:val="1"/>
          <w:kern w:val="2"/>
          <w:sz w:val="22"/>
          <w:szCs w:val="22"/>
          <w:rtl w:val="1"/>
        </w:rPr>
        <w:t>’</w:t>
      </w:r>
      <w:r>
        <w:rPr>
          <w:rFonts w:ascii="Aptos" w:cs="Aptos" w:hAnsi="Aptos" w:eastAsia="Aptos"/>
          <w:b w:val="1"/>
          <w:bCs w:val="1"/>
          <w:kern w:val="2"/>
          <w:sz w:val="22"/>
          <w:szCs w:val="22"/>
          <w:rtl w:val="0"/>
          <w:lang w:val="en-US"/>
        </w:rPr>
        <w:t>s no good just telling people that they should value data, you need to show them the actual value to the business.</w:t>
      </w:r>
    </w:p>
    <w:p>
      <w:pPr>
        <w:pStyle w:val="List Paragraph"/>
        <w:numPr>
          <w:ilvl w:val="0"/>
          <w:numId w:val="2"/>
        </w:numPr>
        <w:spacing w:line="278" w:lineRule="auto"/>
        <w:rPr>
          <w:lang w:val="en-US"/>
        </w:rPr>
      </w:pPr>
      <w:r>
        <w:rPr>
          <w:rtl w:val="0"/>
          <w:lang w:val="en-US"/>
        </w:rPr>
        <w:t xml:space="preserve">Illustrate it in big ways </w:t>
      </w:r>
      <w:r>
        <w:rPr>
          <w:rtl w:val="0"/>
          <w:lang w:val="en-US"/>
        </w:rPr>
        <w:t xml:space="preserve">– </w:t>
      </w:r>
      <w:r>
        <w:rPr>
          <w:rtl w:val="0"/>
          <w:lang w:val="en-US"/>
        </w:rPr>
        <w:t>big graphics of useful information on big board</w:t>
      </w:r>
    </w:p>
    <w:p>
      <w:pPr>
        <w:pStyle w:val="List Paragraph"/>
        <w:numPr>
          <w:ilvl w:val="0"/>
          <w:numId w:val="2"/>
        </w:numPr>
        <w:spacing w:line="278" w:lineRule="auto"/>
        <w:rPr>
          <w:lang w:val="en-US"/>
        </w:rPr>
      </w:pPr>
      <w:r>
        <w:rPr>
          <w:rtl w:val="0"/>
          <w:lang w:val="en-US"/>
        </w:rPr>
        <w:t xml:space="preserve">Sales: Leagues, customer inbound progress, etc. </w:t>
      </w:r>
    </w:p>
    <w:p>
      <w:pPr>
        <w:pStyle w:val="List Paragraph"/>
        <w:numPr>
          <w:ilvl w:val="0"/>
          <w:numId w:val="2"/>
        </w:numPr>
        <w:spacing w:line="278" w:lineRule="auto"/>
        <w:rPr>
          <w:lang w:val="en-US"/>
        </w:rPr>
      </w:pPr>
      <w:r>
        <w:rPr>
          <w:rtl w:val="0"/>
          <w:lang w:val="en-US"/>
        </w:rPr>
        <w:t>Gamification certainly helps</w:t>
      </w:r>
    </w:p>
    <w:p>
      <w:pPr>
        <w:pStyle w:val="List Paragraph"/>
        <w:numPr>
          <w:ilvl w:val="0"/>
          <w:numId w:val="2"/>
        </w:numPr>
        <w:spacing w:line="278" w:lineRule="auto"/>
        <w:rPr>
          <w:lang w:val="en-US"/>
        </w:rPr>
      </w:pPr>
      <w:r>
        <w:rPr>
          <w:rtl w:val="0"/>
          <w:lang w:val="en-US"/>
        </w:rPr>
        <w:t>Make sure it</w:t>
      </w:r>
      <w:r>
        <w:rPr>
          <w:rtl w:val="0"/>
          <w:lang w:val="en-US"/>
        </w:rPr>
        <w:t>’</w:t>
      </w:r>
      <w:r>
        <w:rPr>
          <w:rtl w:val="0"/>
          <w:lang w:val="en-US"/>
        </w:rPr>
        <w:t>s clear who has the real value in the data and thus an interest in maintaining the quality of that data both at input and later on down the line. Or at least put in place stick/carrot in the right places to ensure that those interacting with the data have a good reasons to maintain the data quality.</w:t>
      </w:r>
    </w:p>
    <w:p>
      <w:pPr>
        <w:pStyle w:val="List Paragraph"/>
        <w:numPr>
          <w:ilvl w:val="0"/>
          <w:numId w:val="2"/>
        </w:numPr>
        <w:spacing w:line="278" w:lineRule="auto"/>
        <w:rPr>
          <w:lang w:val="en-US"/>
        </w:rPr>
      </w:pPr>
      <w:r>
        <w:rPr>
          <w:rtl w:val="0"/>
          <w:lang w:val="en-US"/>
        </w:rPr>
        <w:t>The CIO/CTO needs to be a facilitator and the spark, but not the main data stakeholder.</w:t>
      </w:r>
    </w:p>
    <w:p>
      <w:pPr>
        <w:pStyle w:val="List Paragraph"/>
        <w:numPr>
          <w:ilvl w:val="0"/>
          <w:numId w:val="2"/>
        </w:numPr>
        <w:spacing w:line="278" w:lineRule="auto"/>
        <w:rPr>
          <w:lang w:val="en-US"/>
        </w:rPr>
      </w:pPr>
      <w:r>
        <w:rPr>
          <w:rtl w:val="0"/>
          <w:lang w:val="en-US"/>
        </w:rPr>
        <w:t>It</w:t>
      </w:r>
      <w:r>
        <w:rPr>
          <w:rtl w:val="0"/>
          <w:lang w:val="en-US"/>
        </w:rPr>
        <w:t>’</w:t>
      </w:r>
      <w:r>
        <w:rPr>
          <w:rtl w:val="0"/>
          <w:lang w:val="en-US"/>
        </w:rPr>
        <w:t xml:space="preserve">s quite likely that without having data at the heart of a business, the company will experience </w:t>
      </w:r>
      <w:r>
        <w:rPr>
          <w:rtl w:val="0"/>
          <w:lang w:val="en-US"/>
        </w:rPr>
        <w:t>“</w:t>
      </w:r>
      <w:r>
        <w:rPr>
          <w:rtl w:val="0"/>
          <w:lang w:val="en-US"/>
        </w:rPr>
        <w:t>Competition Fade</w:t>
      </w:r>
      <w:r>
        <w:rPr>
          <w:rtl w:val="0"/>
          <w:lang w:val="en-US"/>
        </w:rPr>
        <w:t>”</w:t>
      </w:r>
      <w:r>
        <w:rPr>
          <w:rtl w:val="0"/>
          <w:lang w:val="en-US"/>
        </w:rPr>
        <w:t>, e.g. they gradually slip backwards in competing with other companies in their sector. It won</w:t>
      </w:r>
      <w:r>
        <w:rPr>
          <w:rtl w:val="0"/>
          <w:lang w:val="en-US"/>
        </w:rPr>
        <w:t>’</w:t>
      </w:r>
      <w:r>
        <w:rPr>
          <w:rtl w:val="0"/>
          <w:lang w:val="en-US"/>
        </w:rPr>
        <w:t>t happen quickly, but it will happen.</w:t>
      </w:r>
    </w:p>
    <w:p>
      <w:pPr>
        <w:pStyle w:val="List Paragraph"/>
        <w:numPr>
          <w:ilvl w:val="0"/>
          <w:numId w:val="2"/>
        </w:numPr>
        <w:spacing w:line="278" w:lineRule="auto"/>
        <w:rPr>
          <w:lang w:val="en-US"/>
        </w:rPr>
      </w:pPr>
      <w:r>
        <w:rPr>
          <w:rtl w:val="0"/>
          <w:lang w:val="en-US"/>
        </w:rPr>
        <w:t>We also need to consider how generations coming in to business are going to interact with data. TikTok generation interact with data in a completely different way.</w:t>
      </w:r>
    </w:p>
    <w:p>
      <w:pPr>
        <w:pStyle w:val="List Paragraph"/>
        <w:numPr>
          <w:ilvl w:val="0"/>
          <w:numId w:val="2"/>
        </w:numPr>
        <w:spacing w:line="278" w:lineRule="auto"/>
        <w:rPr>
          <w:lang w:val="en-US"/>
        </w:rPr>
      </w:pPr>
      <w:r>
        <w:rPr>
          <w:rtl w:val="0"/>
          <w:lang w:val="en-US"/>
        </w:rPr>
        <w:t>AI is a way to open the conversation. Many (most?) CEOs are interested in how AI might be able to make a difference to their business, the data/process story can hang off the back of it.</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The CIO/IT function has company wide views of the business data within the company. That</w:t>
      </w:r>
      <w:r>
        <w:rPr>
          <w:rFonts w:ascii="Aptos" w:cs="Aptos" w:hAnsi="Aptos" w:eastAsia="Aptos"/>
          <w:kern w:val="2"/>
          <w:sz w:val="22"/>
          <w:szCs w:val="22"/>
          <w:rtl w:val="1"/>
        </w:rPr>
        <w:t>’</w:t>
      </w:r>
      <w:r>
        <w:rPr>
          <w:rFonts w:ascii="Aptos" w:cs="Aptos" w:hAnsi="Aptos" w:eastAsia="Aptos"/>
          <w:kern w:val="2"/>
          <w:sz w:val="22"/>
          <w:szCs w:val="22"/>
          <w:rtl w:val="0"/>
          <w:lang w:val="en-US"/>
        </w:rPr>
        <w:t>s a privileged position.</w:t>
      </w:r>
    </w:p>
    <w:p>
      <w:pPr>
        <w:pStyle w:val="List Paragraph"/>
        <w:numPr>
          <w:ilvl w:val="0"/>
          <w:numId w:val="2"/>
        </w:numPr>
        <w:spacing w:line="278" w:lineRule="auto"/>
        <w:rPr>
          <w:lang w:val="en-US"/>
        </w:rPr>
      </w:pPr>
      <w:r>
        <w:rPr>
          <w:rtl w:val="0"/>
          <w:lang w:val="en-US"/>
        </w:rPr>
        <w:t>It is thus becoming more important for a CIO/CTO to report to the CEO.</w:t>
      </w:r>
    </w:p>
    <w:p>
      <w:pPr>
        <w:pStyle w:val="List Paragraph"/>
        <w:numPr>
          <w:ilvl w:val="0"/>
          <w:numId w:val="2"/>
        </w:numPr>
        <w:spacing w:line="278" w:lineRule="auto"/>
        <w:rPr>
          <w:lang w:val="en-US"/>
        </w:rPr>
      </w:pPr>
      <w:r>
        <w:rPr>
          <w:rtl w:val="0"/>
          <w:lang w:val="en-US"/>
        </w:rPr>
        <w:t>Certainly the role is growing in importance whereas the CFO is going backwards (with their role far more likely to end up in AI than the CIO/CTO role)</w:t>
      </w:r>
    </w:p>
    <w:p>
      <w:pPr>
        <w:pStyle w:val="List Paragraph"/>
        <w:numPr>
          <w:ilvl w:val="0"/>
          <w:numId w:val="2"/>
        </w:numPr>
        <w:spacing w:line="278" w:lineRule="auto"/>
        <w:rPr>
          <w:lang w:val="en-US"/>
        </w:rPr>
      </w:pPr>
      <w:r>
        <w:rPr>
          <w:rtl w:val="0"/>
          <w:lang w:val="en-US"/>
        </w:rPr>
        <w:t>Reporting in to other board members can mean important messages are lost in translation.</w:t>
      </w:r>
    </w:p>
    <w:p>
      <w:pPr>
        <w:pStyle w:val="List Paragraph"/>
        <w:numPr>
          <w:ilvl w:val="0"/>
          <w:numId w:val="2"/>
        </w:numPr>
        <w:spacing w:line="278" w:lineRule="auto"/>
        <w:rPr>
          <w:lang w:val="en-US"/>
        </w:rPr>
      </w:pPr>
      <w:r>
        <w:rPr>
          <w:rtl w:val="0"/>
          <w:lang w:val="en-US"/>
        </w:rPr>
        <w:t>The CIO/CTO also has to provide translation between the senior leadership team and the rest of the IT function.</w:t>
      </w:r>
    </w:p>
    <w:p>
      <w:pPr>
        <w:pStyle w:val="List Paragraph"/>
        <w:numPr>
          <w:ilvl w:val="0"/>
          <w:numId w:val="2"/>
        </w:numPr>
        <w:spacing w:line="278" w:lineRule="auto"/>
        <w:rPr>
          <w:lang w:val="en-US"/>
        </w:rPr>
      </w:pPr>
      <w:r>
        <w:rPr>
          <w:rtl w:val="0"/>
          <w:lang w:val="en-US"/>
        </w:rPr>
        <w:t>IT is now a people business. The tech bit is the easy bit. The idea of the traditional IT function stuck away in the basement, working in the dark, eating pizza being rude to internal customers is long gone. We now need a team that</w:t>
      </w:r>
      <w:r>
        <w:rPr>
          <w:rtl w:val="0"/>
          <w:lang w:val="en-US"/>
        </w:rPr>
        <w:t>’</w:t>
      </w:r>
      <w:r>
        <w:rPr>
          <w:rtl w:val="0"/>
          <w:lang w:val="en-US"/>
        </w:rPr>
        <w:t>s high EQ and capable of interacting with the business at all levels.</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 xml:space="preserve">Data Debt is an issue, particularly with unstructured data. </w:t>
      </w:r>
    </w:p>
    <w:p>
      <w:pPr>
        <w:pStyle w:val="List Paragraph"/>
        <w:numPr>
          <w:ilvl w:val="0"/>
          <w:numId w:val="2"/>
        </w:numPr>
        <w:spacing w:line="278" w:lineRule="auto"/>
        <w:rPr>
          <w:lang w:val="en-US"/>
        </w:rPr>
      </w:pPr>
      <w:r>
        <w:rPr>
          <w:rtl w:val="0"/>
          <w:lang w:val="en-US"/>
        </w:rPr>
        <w:t>The cost and effort to resolve often outweighs the benefit of doing anything about it</w:t>
      </w:r>
    </w:p>
    <w:p>
      <w:pPr>
        <w:pStyle w:val="List Paragraph"/>
        <w:numPr>
          <w:ilvl w:val="0"/>
          <w:numId w:val="2"/>
        </w:numPr>
        <w:spacing w:line="278" w:lineRule="auto"/>
        <w:rPr>
          <w:lang w:val="en-US"/>
        </w:rPr>
      </w:pPr>
      <w:r>
        <w:rPr>
          <w:rtl w:val="0"/>
          <w:lang w:val="en-US"/>
        </w:rPr>
        <w:t>AI can be used to help here though to review unstructured data and surface issues far faster than doing it by hand</w:t>
      </w:r>
    </w:p>
    <w:p>
      <w:pPr>
        <w:pStyle w:val="List Paragraph"/>
        <w:numPr>
          <w:ilvl w:val="0"/>
          <w:numId w:val="2"/>
        </w:numPr>
        <w:spacing w:line="278" w:lineRule="auto"/>
        <w:rPr>
          <w:lang w:val="en-US"/>
        </w:rPr>
      </w:pPr>
      <w:r>
        <w:rPr>
          <w:rtl w:val="0"/>
          <w:lang w:val="en-US"/>
        </w:rPr>
        <w:t>However, given it</w:t>
      </w:r>
      <w:r>
        <w:rPr>
          <w:rtl w:val="0"/>
          <w:lang w:val="en-US"/>
        </w:rPr>
        <w:t>’</w:t>
      </w:r>
      <w:r>
        <w:rPr>
          <w:rtl w:val="0"/>
          <w:lang w:val="en-US"/>
        </w:rPr>
        <w:t>s never clear what type of data exists in the unstructured data set providing an AI with access to it could mean that data never meant to be shared (and potentially private) could end up being released to a audience it was never meant for.</w:t>
      </w:r>
    </w:p>
    <w:p>
      <w:pPr>
        <w:pStyle w:val="List Paragraph"/>
        <w:numPr>
          <w:ilvl w:val="0"/>
          <w:numId w:val="2"/>
        </w:numPr>
        <w:spacing w:line="278" w:lineRule="auto"/>
        <w:rPr>
          <w:lang w:val="en-US"/>
        </w:rPr>
      </w:pPr>
      <w:r>
        <w:rPr>
          <w:rtl w:val="0"/>
          <w:lang w:val="en-US"/>
        </w:rPr>
        <w:t>Some prefer to use the term Toxic Tech rather than Technical debt because it has more impact when talking to the rest of the business.</w:t>
      </w:r>
    </w:p>
    <w:p>
      <w:pPr>
        <w:pStyle w:val="List Paragraph"/>
        <w:numPr>
          <w:ilvl w:val="0"/>
          <w:numId w:val="2"/>
        </w:numPr>
        <w:spacing w:line="278" w:lineRule="auto"/>
        <w:rPr>
          <w:lang w:val="en-US"/>
        </w:rPr>
      </w:pPr>
      <w:r>
        <w:rPr>
          <w:rtl w:val="0"/>
          <w:lang w:val="en-US"/>
        </w:rPr>
        <w:t>Often easier to concentrate on data loss prevention rather than try and address the mountain of unstructured data.</w:t>
      </w:r>
    </w:p>
    <w:p>
      <w:pPr>
        <w:pStyle w:val="List Paragraph"/>
        <w:numPr>
          <w:ilvl w:val="0"/>
          <w:numId w:val="2"/>
        </w:numPr>
        <w:spacing w:line="278" w:lineRule="auto"/>
        <w:rPr>
          <w:lang w:val="en-US"/>
        </w:rPr>
      </w:pPr>
      <w:r>
        <w:rPr>
          <w:rtl w:val="0"/>
          <w:lang w:val="en-US"/>
        </w:rPr>
        <w:t>BUT make sure that going forward, things are confidential by design. This is similar to the development of systems that are secure by design, secure by default.</w:t>
      </w:r>
    </w:p>
    <w:p>
      <w:pPr>
        <w:pStyle w:val="List Paragraph"/>
        <w:numPr>
          <w:ilvl w:val="0"/>
          <w:numId w:val="2"/>
        </w:numPr>
        <w:spacing w:line="278" w:lineRule="auto"/>
        <w:rPr>
          <w:lang w:val="en-US"/>
        </w:rPr>
      </w:pPr>
      <w:r>
        <w:rPr>
          <w:rtl w:val="0"/>
          <w:lang w:val="en-US"/>
        </w:rPr>
        <w:t>The problems really come about when there</w:t>
      </w:r>
      <w:r>
        <w:rPr>
          <w:rtl w:val="0"/>
          <w:lang w:val="en-US"/>
        </w:rPr>
        <w:t>’</w:t>
      </w:r>
      <w:r>
        <w:rPr>
          <w:rtl w:val="0"/>
          <w:lang w:val="en-US"/>
        </w:rPr>
        <w:t>s a Subject Access Request or a Freedom of Information request. These can mean a heavy load on IT functions to surface the data because much of it will be unstructured.</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Security of data remains a big red flag. Given that to be useful to the business, it has to be unencrypted at some point, this can provide opportunities for data to be exfiltrated from the business.</w:t>
      </w:r>
    </w:p>
    <w:p>
      <w:pPr>
        <w:pStyle w:val="List Paragraph"/>
        <w:numPr>
          <w:ilvl w:val="0"/>
          <w:numId w:val="2"/>
        </w:numPr>
        <w:spacing w:line="278" w:lineRule="auto"/>
        <w:rPr>
          <w:lang w:val="en-US"/>
        </w:rPr>
      </w:pPr>
      <w:r>
        <w:rPr>
          <w:rtl w:val="0"/>
          <w:lang w:val="en-US"/>
        </w:rPr>
        <w:t>As previously outlined, confidential by design, secure by design, secure by default are important elements of securing company data.</w:t>
      </w:r>
    </w:p>
    <w:p>
      <w:pPr>
        <w:pStyle w:val="List Paragraph"/>
        <w:numPr>
          <w:ilvl w:val="1"/>
          <w:numId w:val="2"/>
        </w:numPr>
        <w:spacing w:line="278" w:lineRule="auto"/>
        <w:rPr>
          <w:lang w:val="en-US"/>
        </w:rPr>
      </w:pPr>
      <w:r>
        <w:rPr>
          <w:rtl w:val="0"/>
          <w:lang w:val="en-US"/>
        </w:rPr>
        <w:t>Frequently we encounter data secured by a wing and a prayer which is rather scary.</w:t>
      </w:r>
    </w:p>
    <w:p>
      <w:pPr>
        <w:pStyle w:val="List Paragraph"/>
        <w:numPr>
          <w:ilvl w:val="0"/>
          <w:numId w:val="2"/>
        </w:numPr>
        <w:spacing w:line="278" w:lineRule="auto"/>
        <w:rPr>
          <w:lang w:val="en-US"/>
        </w:rPr>
      </w:pPr>
      <w:r>
        <w:rPr>
          <w:rtl w:val="0"/>
          <w:lang w:val="en-US"/>
        </w:rPr>
        <w:t>Doesn</w:t>
      </w:r>
      <w:r>
        <w:rPr>
          <w:rtl w:val="0"/>
          <w:lang w:val="en-US"/>
        </w:rPr>
        <w:t>’</w:t>
      </w:r>
      <w:r>
        <w:rPr>
          <w:rtl w:val="0"/>
          <w:lang w:val="en-US"/>
        </w:rPr>
        <w:t>t reduce the need to keep an eye on people who may be interested in taking data to a competitor</w:t>
      </w:r>
    </w:p>
    <w:p>
      <w:pPr>
        <w:pStyle w:val="List Paragraph"/>
        <w:numPr>
          <w:ilvl w:val="0"/>
          <w:numId w:val="2"/>
        </w:numPr>
        <w:spacing w:line="278" w:lineRule="auto"/>
        <w:rPr>
          <w:lang w:val="en-US"/>
        </w:rPr>
      </w:pPr>
      <w:r>
        <w:rPr>
          <w:rtl w:val="0"/>
          <w:lang w:val="en-US"/>
        </w:rPr>
        <w:t>Trust is important and it needs to be earned.</w:t>
      </w:r>
    </w:p>
    <w:p>
      <w:pPr>
        <w:pStyle w:val="List Paragraph"/>
        <w:numPr>
          <w:ilvl w:val="0"/>
          <w:numId w:val="2"/>
        </w:numPr>
        <w:spacing w:line="278" w:lineRule="auto"/>
        <w:rPr>
          <w:lang w:val="en-US"/>
        </w:rPr>
      </w:pPr>
      <w:r>
        <w:rPr>
          <w:rtl w:val="0"/>
          <w:lang w:val="en-US"/>
        </w:rPr>
        <w:t>Use of cloud systems can push the ownership of security back out to the department rather than it being owned by IT.</w:t>
      </w:r>
    </w:p>
    <w:p>
      <w:pPr>
        <w:pStyle w:val="List Paragraph"/>
        <w:numPr>
          <w:ilvl w:val="1"/>
          <w:numId w:val="2"/>
        </w:numPr>
        <w:spacing w:line="278" w:lineRule="auto"/>
        <w:rPr>
          <w:lang w:val="en-US"/>
        </w:rPr>
      </w:pPr>
      <w:r>
        <w:rPr>
          <w:rtl w:val="0"/>
          <w:lang w:val="en-US"/>
        </w:rPr>
        <w:t>HR own a cloud based HR system, they will also own the admin rights for it, not IT</w:t>
      </w:r>
    </w:p>
    <w:p>
      <w:pPr>
        <w:pStyle w:val="List Paragraph"/>
        <w:numPr>
          <w:ilvl w:val="0"/>
          <w:numId w:val="2"/>
        </w:numPr>
        <w:spacing w:line="278" w:lineRule="auto"/>
        <w:rPr>
          <w:lang w:val="en-US"/>
        </w:rPr>
      </w:pPr>
      <w:r>
        <w:rPr>
          <w:rtl w:val="0"/>
          <w:lang w:val="en-US"/>
        </w:rPr>
        <w:t>Need to consider the impact of outsourcing, particularly overseas outsourcing.</w:t>
      </w:r>
    </w:p>
    <w:p>
      <w:pPr>
        <w:pStyle w:val="List Paragraph"/>
        <w:numPr>
          <w:ilvl w:val="1"/>
          <w:numId w:val="2"/>
        </w:numPr>
        <w:spacing w:line="278" w:lineRule="auto"/>
        <w:rPr>
          <w:lang w:val="en-US"/>
        </w:rPr>
      </w:pPr>
      <w:r>
        <w:rPr>
          <w:rtl w:val="0"/>
          <w:lang w:val="en-US"/>
        </w:rPr>
        <w:t>Where is the data stored? Who</w:t>
      </w:r>
      <w:r>
        <w:rPr>
          <w:rtl w:val="0"/>
          <w:lang w:val="en-US"/>
        </w:rPr>
        <w:t>’</w:t>
      </w:r>
      <w:r>
        <w:rPr>
          <w:rtl w:val="0"/>
          <w:lang w:val="en-US"/>
        </w:rPr>
        <w:t>s accessing it? Could it be exfiltrated by the outsourcer. Tends to be less interest in caring for the data as it</w:t>
      </w:r>
      <w:r>
        <w:rPr>
          <w:rtl w:val="0"/>
          <w:lang w:val="en-US"/>
        </w:rPr>
        <w:t>’</w:t>
      </w:r>
      <w:r>
        <w:rPr>
          <w:rtl w:val="0"/>
          <w:lang w:val="en-US"/>
        </w:rPr>
        <w:t>s not their company</w:t>
      </w:r>
      <w:r>
        <w:rPr>
          <w:rtl w:val="0"/>
          <w:lang w:val="en-US"/>
        </w:rPr>
        <w:t>’</w:t>
      </w:r>
      <w:r>
        <w:rPr>
          <w:rtl w:val="0"/>
          <w:lang w:val="en-US"/>
        </w:rPr>
        <w:t>s data.</w:t>
      </w:r>
    </w:p>
    <w:p>
      <w:pPr>
        <w:pStyle w:val="Body"/>
        <w:spacing w:after="160" w:line="278" w:lineRule="auto"/>
        <w:rPr>
          <w:rFonts w:ascii="Aptos" w:cs="Aptos" w:hAnsi="Aptos" w:eastAsia="Aptos"/>
          <w:kern w:val="2"/>
          <w:sz w:val="22"/>
          <w:szCs w:val="22"/>
        </w:rPr>
      </w:pPr>
      <w:r>
        <w:rPr>
          <w:rFonts w:ascii="Aptos" w:cs="Aptos" w:hAnsi="Aptos" w:eastAsia="Aptos"/>
          <w:kern w:val="2"/>
          <w:sz w:val="22"/>
          <w:szCs w:val="22"/>
          <w:rtl w:val="0"/>
          <w:lang w:val="en-US"/>
        </w:rPr>
        <w:t>Suggested that there are three things to discuss when talking data:</w:t>
      </w:r>
    </w:p>
    <w:p>
      <w:pPr>
        <w:pStyle w:val="List Paragraph"/>
        <w:numPr>
          <w:ilvl w:val="0"/>
          <w:numId w:val="2"/>
        </w:numPr>
        <w:spacing w:line="278" w:lineRule="auto"/>
        <w:rPr>
          <w:lang w:val="en-US"/>
        </w:rPr>
      </w:pPr>
      <w:r>
        <w:rPr>
          <w:rtl w:val="0"/>
          <w:lang w:val="en-US"/>
        </w:rPr>
        <w:t>A business needs to care about data, understand the value of data, thrive and differentiate through data</w:t>
      </w:r>
    </w:p>
    <w:p>
      <w:pPr>
        <w:pStyle w:val="List Paragraph"/>
        <w:numPr>
          <w:ilvl w:val="0"/>
          <w:numId w:val="2"/>
        </w:numPr>
        <w:spacing w:line="278" w:lineRule="auto"/>
        <w:rPr>
          <w:lang w:val="en-US"/>
        </w:rPr>
      </w:pPr>
      <w:r>
        <w:rPr>
          <w:rtl w:val="0"/>
          <w:lang w:val="en-US"/>
        </w:rPr>
        <w:t>A business needs to care about the process; is what we</w:t>
      </w:r>
      <w:r>
        <w:rPr>
          <w:rtl w:val="0"/>
          <w:lang w:val="en-US"/>
        </w:rPr>
        <w:t>’</w:t>
      </w:r>
      <w:r>
        <w:rPr>
          <w:rtl w:val="0"/>
          <w:lang w:val="en-US"/>
        </w:rPr>
        <w:t>re doing the right thing?</w:t>
      </w:r>
    </w:p>
    <w:p>
      <w:pPr>
        <w:pStyle w:val="List Paragraph"/>
        <w:numPr>
          <w:ilvl w:val="1"/>
          <w:numId w:val="2"/>
        </w:numPr>
        <w:spacing w:line="278" w:lineRule="auto"/>
        <w:rPr>
          <w:lang w:val="en-US"/>
        </w:rPr>
      </w:pPr>
      <w:r>
        <w:rPr>
          <w:rtl w:val="0"/>
          <w:lang w:val="en-US"/>
        </w:rPr>
        <w:t>Joining the data and the process and reviewing them together is important.</w:t>
      </w:r>
    </w:p>
    <w:p>
      <w:pPr>
        <w:pStyle w:val="List Paragraph"/>
        <w:numPr>
          <w:ilvl w:val="1"/>
          <w:numId w:val="2"/>
        </w:numPr>
        <w:spacing w:line="278" w:lineRule="auto"/>
        <w:rPr>
          <w:lang w:val="en-US"/>
        </w:rPr>
      </w:pPr>
      <w:r>
        <w:rPr>
          <w:rtl w:val="0"/>
          <w:lang w:val="en-US"/>
        </w:rPr>
        <w:t>Frequently processes are in people</w:t>
      </w:r>
      <w:r>
        <w:rPr>
          <w:rtl w:val="0"/>
          <w:lang w:val="en-US"/>
        </w:rPr>
        <w:t>’</w:t>
      </w:r>
      <w:r>
        <w:rPr>
          <w:rtl w:val="0"/>
          <w:lang w:val="en-US"/>
        </w:rPr>
        <w:t>s heads or were developed in an emergency by someone who</w:t>
      </w:r>
      <w:r>
        <w:rPr>
          <w:rtl w:val="0"/>
          <w:lang w:val="en-US"/>
        </w:rPr>
        <w:t>’</w:t>
      </w:r>
      <w:r>
        <w:rPr>
          <w:rtl w:val="0"/>
          <w:lang w:val="en-US"/>
        </w:rPr>
        <w:t>s now left.</w:t>
      </w:r>
    </w:p>
    <w:p>
      <w:pPr>
        <w:pStyle w:val="List Paragraph"/>
        <w:numPr>
          <w:ilvl w:val="0"/>
          <w:numId w:val="2"/>
        </w:numPr>
        <w:spacing w:line="278" w:lineRule="auto"/>
        <w:rPr>
          <w:lang w:val="en-US"/>
        </w:rPr>
      </w:pPr>
      <w:r>
        <w:rPr>
          <w:rtl w:val="0"/>
          <w:lang w:val="en-US"/>
        </w:rPr>
        <w:t>A business needs to have a Chief Prompt Officer/Champion to make AI come to life. It could be one person or many</w:t>
      </w:r>
      <w:r>
        <w:rPr>
          <w:rtl w:val="0"/>
          <w:lang w:val="en-US"/>
        </w:rPr>
        <w:t>.</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Helvetica">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