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0EF6" w14:textId="77777777" w:rsidR="00625D0B" w:rsidRDefault="00625D0B">
      <w:pPr>
        <w:pStyle w:val="CommentText"/>
      </w:pPr>
    </w:p>
    <w:p w14:paraId="68066EAD" w14:textId="28908774" w:rsidR="0029292C" w:rsidRDefault="0029292C">
      <w:pPr>
        <w:pStyle w:val="CommentText"/>
      </w:pPr>
    </w:p>
    <w:tbl>
      <w:tblPr>
        <w:tblW w:w="10521" w:type="dxa"/>
        <w:tblLook w:val="01E0" w:firstRow="1" w:lastRow="1" w:firstColumn="1" w:lastColumn="1" w:noHBand="0" w:noVBand="0"/>
      </w:tblPr>
      <w:tblGrid>
        <w:gridCol w:w="936"/>
        <w:gridCol w:w="9585"/>
      </w:tblGrid>
      <w:tr w:rsidR="004F7ED5" w:rsidRPr="00140D58" w14:paraId="3B25181B" w14:textId="77777777" w:rsidTr="00140D58">
        <w:tc>
          <w:tcPr>
            <w:tcW w:w="10521" w:type="dxa"/>
            <w:gridSpan w:val="2"/>
            <w:shd w:val="clear" w:color="auto" w:fill="D9D9D9"/>
          </w:tcPr>
          <w:p w14:paraId="59D0D26A" w14:textId="77777777" w:rsidR="004F7ED5" w:rsidRPr="00140D58" w:rsidRDefault="004F7ED5" w:rsidP="00140D58">
            <w:pPr>
              <w:pStyle w:val="BodyText"/>
              <w:spacing w:before="60" w:after="60"/>
              <w:rPr>
                <w:rFonts w:ascii="Arial" w:hAnsi="Arial" w:cs="Arial"/>
                <w:bCs/>
              </w:rPr>
            </w:pPr>
            <w:r w:rsidRPr="00140D58"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</w:p>
        </w:tc>
      </w:tr>
      <w:tr w:rsidR="004F7ED5" w:rsidRPr="00140D58" w14:paraId="41A3AECF" w14:textId="77777777" w:rsidTr="00140D58">
        <w:tc>
          <w:tcPr>
            <w:tcW w:w="936" w:type="dxa"/>
            <w:vAlign w:val="center"/>
          </w:tcPr>
          <w:p w14:paraId="191A975B" w14:textId="77777777" w:rsidR="004F7ED5" w:rsidRPr="00140D58" w:rsidRDefault="004F7ED5" w:rsidP="00140D58">
            <w:pPr>
              <w:numPr>
                <w:ilvl w:val="0"/>
                <w:numId w:val="39"/>
              </w:numPr>
              <w:spacing w:before="60" w:after="60"/>
              <w:jc w:val="right"/>
              <w:rPr>
                <w:rFonts w:cs="Arial"/>
                <w:sz w:val="20"/>
              </w:rPr>
            </w:pPr>
          </w:p>
        </w:tc>
        <w:tc>
          <w:tcPr>
            <w:tcW w:w="9585" w:type="dxa"/>
          </w:tcPr>
          <w:p w14:paraId="2C2D45D7" w14:textId="77777777" w:rsidR="00F12CEA" w:rsidRPr="00140D58" w:rsidRDefault="00F12CEA" w:rsidP="00140D58">
            <w:pPr>
              <w:spacing w:before="60" w:after="60"/>
              <w:rPr>
                <w:rFonts w:cs="Arial"/>
                <w:sz w:val="20"/>
              </w:rPr>
            </w:pPr>
          </w:p>
          <w:p w14:paraId="5FDD2364" w14:textId="2BD733A4" w:rsidR="00F12CEA" w:rsidRPr="00140D58" w:rsidRDefault="00F12CEA" w:rsidP="00DF2CDA">
            <w:pPr>
              <w:spacing w:before="60" w:after="6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Complete all requested info</w:t>
            </w:r>
            <w:r w:rsidR="00373194" w:rsidRPr="00140D58">
              <w:rPr>
                <w:rFonts w:cs="Arial"/>
                <w:sz w:val="20"/>
              </w:rPr>
              <w:t xml:space="preserve">rmation and send electronically </w:t>
            </w:r>
            <w:r w:rsidR="00204445" w:rsidRPr="00140D58">
              <w:rPr>
                <w:rFonts w:cs="Arial"/>
                <w:sz w:val="20"/>
              </w:rPr>
              <w:t xml:space="preserve">to </w:t>
            </w:r>
            <w:r w:rsidR="00204445">
              <w:rPr>
                <w:rFonts w:cs="Arial"/>
                <w:sz w:val="20"/>
              </w:rPr>
              <w:t>Info@NCINJ.com</w:t>
            </w:r>
            <w:r w:rsidR="002E49DF" w:rsidRPr="00140D58">
              <w:rPr>
                <w:rFonts w:cs="Arial"/>
                <w:sz w:val="20"/>
              </w:rPr>
              <w:t xml:space="preserve"> </w:t>
            </w:r>
            <w:r w:rsidR="00AB0D8E">
              <w:rPr>
                <w:rFonts w:cs="Arial"/>
                <w:sz w:val="20"/>
              </w:rPr>
              <w:t xml:space="preserve">or Upload on our Portal </w:t>
            </w:r>
            <w:r w:rsidR="00BA553C">
              <w:rPr>
                <w:rFonts w:cs="Arial"/>
                <w:sz w:val="20"/>
              </w:rPr>
              <w:t>at NRG-NJ.com</w:t>
            </w:r>
          </w:p>
        </w:tc>
      </w:tr>
      <w:tr w:rsidR="004F7ED5" w:rsidRPr="00140D58" w14:paraId="38E4DFC5" w14:textId="77777777" w:rsidTr="00140D58">
        <w:tc>
          <w:tcPr>
            <w:tcW w:w="936" w:type="dxa"/>
            <w:vAlign w:val="center"/>
          </w:tcPr>
          <w:p w14:paraId="3F76223A" w14:textId="77777777" w:rsidR="004F7ED5" w:rsidRPr="00140D58" w:rsidRDefault="004F7ED5" w:rsidP="00140D58">
            <w:pPr>
              <w:numPr>
                <w:ilvl w:val="0"/>
                <w:numId w:val="39"/>
              </w:numPr>
              <w:spacing w:before="60" w:after="60"/>
              <w:jc w:val="right"/>
              <w:rPr>
                <w:rFonts w:cs="Arial"/>
                <w:sz w:val="20"/>
              </w:rPr>
            </w:pPr>
          </w:p>
        </w:tc>
        <w:tc>
          <w:tcPr>
            <w:tcW w:w="9585" w:type="dxa"/>
          </w:tcPr>
          <w:p w14:paraId="320BDB8B" w14:textId="77777777" w:rsidR="00F12CEA" w:rsidRPr="00140D58" w:rsidRDefault="00F12CEA" w:rsidP="00140D58">
            <w:pPr>
              <w:spacing w:before="60" w:after="60"/>
              <w:rPr>
                <w:rFonts w:cs="Arial"/>
                <w:sz w:val="20"/>
              </w:rPr>
            </w:pPr>
          </w:p>
          <w:p w14:paraId="268EDE0F" w14:textId="77777777" w:rsidR="00BA553C" w:rsidRDefault="00373194" w:rsidP="00140D58">
            <w:pPr>
              <w:spacing w:before="60" w:after="6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Make sure to attach</w:t>
            </w:r>
            <w:r w:rsidR="00BA553C">
              <w:rPr>
                <w:rFonts w:cs="Arial"/>
                <w:sz w:val="20"/>
              </w:rPr>
              <w:t xml:space="preserve"> / include:</w:t>
            </w:r>
            <w:r w:rsidR="00F12CEA" w:rsidRPr="00140D58">
              <w:rPr>
                <w:rFonts w:cs="Arial"/>
                <w:sz w:val="20"/>
              </w:rPr>
              <w:t xml:space="preserve"> </w:t>
            </w:r>
          </w:p>
          <w:p w14:paraId="1BB7A2E8" w14:textId="6FE106B7" w:rsidR="00A310AE" w:rsidRPr="004D142D" w:rsidRDefault="00A310AE" w:rsidP="004D142D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cs="Arial"/>
                <w:sz w:val="20"/>
              </w:rPr>
            </w:pPr>
            <w:r w:rsidRPr="004D142D">
              <w:rPr>
                <w:rFonts w:cs="Arial"/>
                <w:sz w:val="20"/>
              </w:rPr>
              <w:t>This Vendor Information form:</w:t>
            </w:r>
          </w:p>
          <w:p w14:paraId="38D2DD89" w14:textId="77777777" w:rsidR="00A310AE" w:rsidRPr="004D142D" w:rsidRDefault="00F12CEA" w:rsidP="004D142D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cs="Arial"/>
                <w:sz w:val="20"/>
              </w:rPr>
            </w:pPr>
            <w:r w:rsidRPr="004D142D">
              <w:rPr>
                <w:rFonts w:cs="Arial"/>
                <w:sz w:val="20"/>
              </w:rPr>
              <w:t>W-9</w:t>
            </w:r>
          </w:p>
          <w:p w14:paraId="7AA86C40" w14:textId="1DA7849E" w:rsidR="00160133" w:rsidRPr="004D142D" w:rsidRDefault="00160133" w:rsidP="004D142D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cs="Arial"/>
                <w:sz w:val="20"/>
              </w:rPr>
            </w:pPr>
            <w:r w:rsidRPr="004D142D">
              <w:rPr>
                <w:rFonts w:cs="Arial"/>
                <w:sz w:val="20"/>
              </w:rPr>
              <w:t>Signed Independent Contractor Agreement</w:t>
            </w:r>
          </w:p>
          <w:p w14:paraId="0BF2407C" w14:textId="16D92610" w:rsidR="004F7ED5" w:rsidRPr="004D142D" w:rsidRDefault="00A310AE" w:rsidP="004D142D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cs="Arial"/>
                <w:sz w:val="20"/>
              </w:rPr>
            </w:pPr>
            <w:r w:rsidRPr="004D142D">
              <w:rPr>
                <w:rFonts w:cs="Arial"/>
                <w:sz w:val="20"/>
              </w:rPr>
              <w:t>C</w:t>
            </w:r>
            <w:r w:rsidR="00373194" w:rsidRPr="004D142D">
              <w:rPr>
                <w:rFonts w:cs="Arial"/>
                <w:sz w:val="20"/>
              </w:rPr>
              <w:t>urrent Insurance Certificate including General Liability</w:t>
            </w:r>
            <w:r w:rsidR="00AD467F" w:rsidRPr="004D142D">
              <w:rPr>
                <w:rFonts w:cs="Arial"/>
                <w:sz w:val="20"/>
              </w:rPr>
              <w:t>.</w:t>
            </w:r>
            <w:r w:rsidR="002E49DF" w:rsidRPr="004D142D">
              <w:rPr>
                <w:rFonts w:cs="Arial"/>
                <w:sz w:val="20"/>
              </w:rPr>
              <w:t xml:space="preserve">  Please list the following as the additional insured:</w:t>
            </w:r>
          </w:p>
          <w:p w14:paraId="67A0987B" w14:textId="16CD1308" w:rsidR="0088150C" w:rsidRDefault="0061333C" w:rsidP="00140D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highlight w:val="white"/>
              </w:rPr>
            </w:pPr>
            <w:r>
              <w:rPr>
                <w:rFonts w:cs="Arial"/>
                <w:color w:val="000000"/>
                <w:sz w:val="20"/>
                <w:highlight w:val="white"/>
              </w:rPr>
              <w:t>Nelson Renovation Group LLC</w:t>
            </w:r>
          </w:p>
          <w:p w14:paraId="723AC6CB" w14:textId="31D9393F" w:rsidR="00121019" w:rsidRDefault="0061333C" w:rsidP="00140D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highlight w:val="white"/>
              </w:rPr>
            </w:pPr>
            <w:r>
              <w:rPr>
                <w:rFonts w:cs="Arial"/>
                <w:color w:val="000000"/>
                <w:sz w:val="20"/>
                <w:highlight w:val="white"/>
              </w:rPr>
              <w:t>25 park Pl</w:t>
            </w:r>
          </w:p>
          <w:p w14:paraId="498D2381" w14:textId="3A362EEE" w:rsidR="0061333C" w:rsidRPr="00140D58" w:rsidRDefault="0061333C" w:rsidP="00140D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highlight w:val="white"/>
              </w:rPr>
            </w:pPr>
            <w:r>
              <w:rPr>
                <w:rFonts w:cs="Arial"/>
                <w:color w:val="000000"/>
                <w:sz w:val="20"/>
                <w:highlight w:val="white"/>
              </w:rPr>
              <w:t>Paramus, NJ 07652</w:t>
            </w:r>
          </w:p>
          <w:p w14:paraId="53E95168" w14:textId="77777777" w:rsidR="00F12CEA" w:rsidRPr="00140D58" w:rsidRDefault="00F12CEA" w:rsidP="00140D58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14:paraId="3F694C01" w14:textId="77777777" w:rsidR="0029292C" w:rsidRDefault="0029292C">
      <w:pPr>
        <w:pStyle w:val="CommentText"/>
      </w:pPr>
    </w:p>
    <w:p w14:paraId="4595881F" w14:textId="77777777" w:rsidR="00A437B9" w:rsidRDefault="00A437B9" w:rsidP="00304196">
      <w:pPr>
        <w:pStyle w:val="BodyText"/>
        <w:keepNext/>
        <w:widowControl w:val="0"/>
        <w:rPr>
          <w:rFonts w:ascii="Arial" w:hAnsi="Arial" w:cs="Arial"/>
        </w:rPr>
      </w:pPr>
    </w:p>
    <w:tbl>
      <w:tblPr>
        <w:tblW w:w="10521" w:type="dxa"/>
        <w:tblLook w:val="01E0" w:firstRow="1" w:lastRow="1" w:firstColumn="1" w:lastColumn="1" w:noHBand="0" w:noVBand="0"/>
      </w:tblPr>
      <w:tblGrid>
        <w:gridCol w:w="918"/>
        <w:gridCol w:w="6750"/>
        <w:gridCol w:w="2853"/>
      </w:tblGrid>
      <w:tr w:rsidR="00A437B9" w:rsidRPr="00140D58" w14:paraId="09B3BB02" w14:textId="77777777" w:rsidTr="00140D58">
        <w:tc>
          <w:tcPr>
            <w:tcW w:w="10521" w:type="dxa"/>
            <w:gridSpan w:val="3"/>
            <w:shd w:val="clear" w:color="auto" w:fill="D9D9D9"/>
          </w:tcPr>
          <w:p w14:paraId="1493EB3A" w14:textId="77777777" w:rsidR="00A437B9" w:rsidRPr="00140D58" w:rsidRDefault="00A437B9" w:rsidP="00140D58">
            <w:pPr>
              <w:pStyle w:val="BodyText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D58">
              <w:rPr>
                <w:rFonts w:ascii="Arial" w:hAnsi="Arial" w:cs="Arial"/>
                <w:b/>
                <w:bCs/>
                <w:sz w:val="24"/>
                <w:szCs w:val="24"/>
              </w:rPr>
              <w:t>Table of Contents</w:t>
            </w:r>
          </w:p>
        </w:tc>
      </w:tr>
      <w:tr w:rsidR="00A437B9" w:rsidRPr="00140D58" w14:paraId="43A45FEE" w14:textId="77777777" w:rsidTr="00140D58">
        <w:tc>
          <w:tcPr>
            <w:tcW w:w="918" w:type="dxa"/>
            <w:vAlign w:val="center"/>
          </w:tcPr>
          <w:p w14:paraId="4F19F246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Part I</w:t>
            </w:r>
          </w:p>
        </w:tc>
        <w:tc>
          <w:tcPr>
            <w:tcW w:w="6750" w:type="dxa"/>
          </w:tcPr>
          <w:p w14:paraId="31704A43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General Information</w:t>
            </w:r>
          </w:p>
        </w:tc>
        <w:tc>
          <w:tcPr>
            <w:tcW w:w="2853" w:type="dxa"/>
          </w:tcPr>
          <w:p w14:paraId="3BDDB638" w14:textId="77777777" w:rsidR="00A437B9" w:rsidRPr="00140D58" w:rsidRDefault="00336746" w:rsidP="00140D58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 xml:space="preserve">Page 2 of </w:t>
            </w:r>
            <w:r w:rsidR="00835AB4">
              <w:rPr>
                <w:rFonts w:cs="Arial"/>
                <w:sz w:val="20"/>
              </w:rPr>
              <w:t>4</w:t>
            </w:r>
          </w:p>
        </w:tc>
      </w:tr>
      <w:tr w:rsidR="00A437B9" w:rsidRPr="00140D58" w14:paraId="4B648A85" w14:textId="77777777" w:rsidTr="00140D58">
        <w:tc>
          <w:tcPr>
            <w:tcW w:w="918" w:type="dxa"/>
            <w:vAlign w:val="center"/>
          </w:tcPr>
          <w:p w14:paraId="14010248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Part II</w:t>
            </w:r>
          </w:p>
        </w:tc>
        <w:tc>
          <w:tcPr>
            <w:tcW w:w="6750" w:type="dxa"/>
          </w:tcPr>
          <w:p w14:paraId="05C14F50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Products and Services Description</w:t>
            </w:r>
          </w:p>
        </w:tc>
        <w:tc>
          <w:tcPr>
            <w:tcW w:w="2853" w:type="dxa"/>
          </w:tcPr>
          <w:p w14:paraId="640C6AA8" w14:textId="77777777" w:rsidR="00A437B9" w:rsidRPr="00140D58" w:rsidRDefault="00336746" w:rsidP="00140D58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 xml:space="preserve">Page 3 of </w:t>
            </w:r>
            <w:r w:rsidR="00835AB4">
              <w:rPr>
                <w:rFonts w:cs="Arial"/>
                <w:sz w:val="20"/>
              </w:rPr>
              <w:t>4</w:t>
            </w:r>
          </w:p>
        </w:tc>
      </w:tr>
      <w:tr w:rsidR="00A437B9" w:rsidRPr="00140D58" w14:paraId="25AF27BF" w14:textId="77777777" w:rsidTr="00140D58">
        <w:tc>
          <w:tcPr>
            <w:tcW w:w="918" w:type="dxa"/>
            <w:vAlign w:val="center"/>
          </w:tcPr>
          <w:p w14:paraId="6B22E1D6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Part I</w:t>
            </w:r>
            <w:r w:rsidR="00336746" w:rsidRPr="00140D58">
              <w:rPr>
                <w:rFonts w:cs="Arial"/>
                <w:sz w:val="20"/>
              </w:rPr>
              <w:t>II</w:t>
            </w:r>
          </w:p>
        </w:tc>
        <w:tc>
          <w:tcPr>
            <w:tcW w:w="6750" w:type="dxa"/>
          </w:tcPr>
          <w:p w14:paraId="343EC08F" w14:textId="77777777" w:rsidR="00A437B9" w:rsidRPr="00140D58" w:rsidRDefault="00A437B9" w:rsidP="00140D58">
            <w:pPr>
              <w:spacing w:before="120" w:after="120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>References and Certifications</w:t>
            </w:r>
          </w:p>
        </w:tc>
        <w:tc>
          <w:tcPr>
            <w:tcW w:w="2853" w:type="dxa"/>
          </w:tcPr>
          <w:p w14:paraId="666E047D" w14:textId="77777777" w:rsidR="00A437B9" w:rsidRPr="00140D58" w:rsidRDefault="00336746" w:rsidP="00140D58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140D58">
              <w:rPr>
                <w:rFonts w:cs="Arial"/>
                <w:sz w:val="20"/>
              </w:rPr>
              <w:t xml:space="preserve">Page 4 of </w:t>
            </w:r>
            <w:r w:rsidR="00835AB4">
              <w:rPr>
                <w:rFonts w:cs="Arial"/>
                <w:sz w:val="20"/>
              </w:rPr>
              <w:t>4</w:t>
            </w:r>
          </w:p>
        </w:tc>
      </w:tr>
    </w:tbl>
    <w:p w14:paraId="4B949949" w14:textId="77777777" w:rsidR="00A437B9" w:rsidRDefault="00A437B9" w:rsidP="00304196">
      <w:pPr>
        <w:pStyle w:val="BodyText"/>
        <w:keepNext/>
        <w:widowControl w:val="0"/>
        <w:rPr>
          <w:rFonts w:ascii="Arial" w:hAnsi="Arial" w:cs="Arial"/>
        </w:rPr>
        <w:sectPr w:rsidR="00A437B9" w:rsidSect="00BA4BA0">
          <w:headerReference w:type="even" r:id="rId8"/>
          <w:headerReference w:type="default" r:id="rId9"/>
          <w:pgSz w:w="12240" w:h="15840" w:code="1"/>
          <w:pgMar w:top="2227" w:right="1152" w:bottom="547" w:left="1152" w:header="630" w:footer="86" w:gutter="0"/>
          <w:cols w:space="720"/>
        </w:sectPr>
      </w:pPr>
    </w:p>
    <w:p w14:paraId="1EC969A0" w14:textId="1833A4E0" w:rsidR="00F754DA" w:rsidRPr="0018686E" w:rsidRDefault="00B81180" w:rsidP="006455A7">
      <w:pPr>
        <w:pStyle w:val="BodyText"/>
        <w:keepNext/>
        <w:widowControl w:val="0"/>
        <w:ind w:left="-180" w:firstLine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490850" w:rsidRPr="0018686E">
        <w:rPr>
          <w:rFonts w:ascii="Arial" w:hAnsi="Arial" w:cs="Arial"/>
        </w:rPr>
        <w:t xml:space="preserve">ackage </w:t>
      </w:r>
      <w:r w:rsidR="00F754DA" w:rsidRPr="0018686E">
        <w:rPr>
          <w:rFonts w:ascii="Arial" w:hAnsi="Arial" w:cs="Arial"/>
        </w:rPr>
        <w:t>must be completed in its entirety to b</w:t>
      </w:r>
      <w:r w:rsidR="00967584">
        <w:rPr>
          <w:rFonts w:ascii="Arial" w:hAnsi="Arial" w:cs="Arial"/>
        </w:rPr>
        <w:t xml:space="preserve">e considered as a </w:t>
      </w:r>
      <w:r w:rsidR="00612860">
        <w:rPr>
          <w:rFonts w:ascii="Arial" w:hAnsi="Arial" w:cs="Arial"/>
        </w:rPr>
        <w:t>supplier</w:t>
      </w:r>
      <w:r w:rsidR="005308EE">
        <w:rPr>
          <w:rFonts w:ascii="Arial" w:hAnsi="Arial" w:cs="Arial"/>
        </w:rPr>
        <w:t xml:space="preserve"> </w:t>
      </w:r>
      <w:r w:rsidR="00F754DA" w:rsidRPr="0018686E">
        <w:rPr>
          <w:rFonts w:ascii="Arial" w:hAnsi="Arial" w:cs="Arial"/>
        </w:rPr>
        <w:t xml:space="preserve">of </w:t>
      </w:r>
      <w:r w:rsidR="00AB0D8E">
        <w:rPr>
          <w:rFonts w:ascii="Arial" w:hAnsi="Arial" w:cs="Arial"/>
        </w:rPr>
        <w:t>NRG</w:t>
      </w:r>
      <w:r w:rsidR="00F754DA" w:rsidRPr="0018686E">
        <w:rPr>
          <w:rFonts w:ascii="Arial" w:hAnsi="Arial" w:cs="Arial"/>
        </w:rPr>
        <w:t xml:space="preserve">.  </w:t>
      </w:r>
    </w:p>
    <w:p w14:paraId="2FE5EC61" w14:textId="77777777" w:rsidR="00F754DA" w:rsidRDefault="00F754DA" w:rsidP="006455A7">
      <w:pPr>
        <w:pStyle w:val="BodyText"/>
        <w:ind w:left="-180" w:firstLine="180"/>
      </w:pPr>
    </w:p>
    <w:tbl>
      <w:tblPr>
        <w:tblW w:w="11557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89"/>
        <w:gridCol w:w="424"/>
        <w:gridCol w:w="2988"/>
        <w:gridCol w:w="721"/>
        <w:gridCol w:w="569"/>
        <w:gridCol w:w="11"/>
        <w:gridCol w:w="1376"/>
        <w:gridCol w:w="10"/>
        <w:gridCol w:w="752"/>
        <w:gridCol w:w="20"/>
        <w:gridCol w:w="520"/>
        <w:gridCol w:w="7"/>
        <w:gridCol w:w="358"/>
        <w:gridCol w:w="62"/>
        <w:gridCol w:w="684"/>
        <w:gridCol w:w="20"/>
        <w:gridCol w:w="314"/>
        <w:gridCol w:w="738"/>
        <w:gridCol w:w="1473"/>
        <w:gridCol w:w="21"/>
      </w:tblGrid>
      <w:tr w:rsidR="005D789C" w:rsidRPr="00441485" w14:paraId="6F46E42C" w14:textId="77777777" w:rsidTr="00944C66">
        <w:trPr>
          <w:trHeight w:val="208"/>
        </w:trPr>
        <w:tc>
          <w:tcPr>
            <w:tcW w:w="11557" w:type="dxa"/>
            <w:gridSpan w:val="20"/>
            <w:shd w:val="clear" w:color="auto" w:fill="D9D9D9"/>
          </w:tcPr>
          <w:p w14:paraId="22AA0322" w14:textId="77777777" w:rsidR="009E4C4C" w:rsidRPr="00441485" w:rsidRDefault="009E4C4C" w:rsidP="006455A7">
            <w:pPr>
              <w:pStyle w:val="BodyText"/>
              <w:spacing w:before="120" w:after="60"/>
              <w:ind w:left="-180" w:firstLine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>Part I –</w:t>
            </w:r>
            <w:r w:rsidR="00403079"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General</w:t>
            </w: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790BF4" w:rsidRPr="00441485" w14:paraId="03DEED65" w14:textId="77777777" w:rsidTr="00944C66">
        <w:trPr>
          <w:trHeight w:val="208"/>
        </w:trPr>
        <w:tc>
          <w:tcPr>
            <w:tcW w:w="489" w:type="dxa"/>
          </w:tcPr>
          <w:p w14:paraId="0DAC6E5D" w14:textId="77777777" w:rsidR="004B0006" w:rsidRPr="00441485" w:rsidRDefault="004B0006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068" w:type="dxa"/>
            <w:gridSpan w:val="19"/>
          </w:tcPr>
          <w:p w14:paraId="2B129B5C" w14:textId="77777777" w:rsidR="004B0006" w:rsidRPr="00441485" w:rsidRDefault="004B0006" w:rsidP="00E502A0">
            <w:pPr>
              <w:pStyle w:val="BodyText"/>
              <w:spacing w:before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  <w:b/>
                <w:bCs/>
              </w:rPr>
              <w:t>Company</w:t>
            </w:r>
            <w:r w:rsidR="00403079" w:rsidRPr="00441485">
              <w:rPr>
                <w:rFonts w:ascii="Arial" w:hAnsi="Arial" w:cs="Arial"/>
                <w:b/>
                <w:bCs/>
              </w:rPr>
              <w:t xml:space="preserve">, </w:t>
            </w:r>
            <w:r w:rsidR="007C3205" w:rsidRPr="00441485">
              <w:rPr>
                <w:rFonts w:ascii="Arial" w:hAnsi="Arial" w:cs="Arial"/>
                <w:b/>
                <w:bCs/>
              </w:rPr>
              <w:t>Division</w:t>
            </w:r>
            <w:r w:rsidRPr="00441485">
              <w:rPr>
                <w:rFonts w:ascii="Arial" w:hAnsi="Arial" w:cs="Arial"/>
                <w:b/>
                <w:bCs/>
              </w:rPr>
              <w:t xml:space="preserve"> </w:t>
            </w:r>
            <w:r w:rsidR="009E4C4C" w:rsidRPr="00441485">
              <w:rPr>
                <w:rFonts w:ascii="Arial" w:hAnsi="Arial" w:cs="Arial"/>
                <w:b/>
                <w:bCs/>
              </w:rPr>
              <w:t xml:space="preserve">or Individual </w:t>
            </w:r>
            <w:r w:rsidR="00403079" w:rsidRPr="00441485">
              <w:rPr>
                <w:rFonts w:ascii="Arial" w:hAnsi="Arial" w:cs="Arial"/>
                <w:b/>
                <w:bCs/>
              </w:rPr>
              <w:t xml:space="preserve">Legal </w:t>
            </w:r>
            <w:r w:rsidRPr="00441485">
              <w:rPr>
                <w:rFonts w:ascii="Arial" w:hAnsi="Arial" w:cs="Arial"/>
                <w:b/>
                <w:bCs/>
              </w:rPr>
              <w:t xml:space="preserve">Name </w:t>
            </w:r>
            <w:r w:rsidR="009E4C4C" w:rsidRPr="00441485">
              <w:rPr>
                <w:rFonts w:ascii="Arial" w:hAnsi="Arial" w:cs="Arial"/>
                <w:sz w:val="16"/>
                <w:szCs w:val="16"/>
              </w:rPr>
              <w:t>(</w:t>
            </w:r>
            <w:r w:rsidRPr="00441485">
              <w:rPr>
                <w:rFonts w:ascii="Arial" w:hAnsi="Arial" w:cs="Arial"/>
                <w:sz w:val="16"/>
                <w:szCs w:val="16"/>
              </w:rPr>
              <w:t xml:space="preserve">As shown on Federal </w:t>
            </w:r>
            <w:r w:rsidR="00403079" w:rsidRPr="00441485">
              <w:rPr>
                <w:rFonts w:ascii="Arial" w:hAnsi="Arial" w:cs="Arial"/>
                <w:sz w:val="16"/>
                <w:szCs w:val="16"/>
              </w:rPr>
              <w:t>Tax documents, articles of incorporation, etc.</w:t>
            </w:r>
            <w:r w:rsidRPr="004414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90BF4" w:rsidRPr="00441485" w14:paraId="11A4F1BB" w14:textId="77777777" w:rsidTr="00944C66">
        <w:trPr>
          <w:trHeight w:val="79"/>
        </w:trPr>
        <w:tc>
          <w:tcPr>
            <w:tcW w:w="489" w:type="dxa"/>
          </w:tcPr>
          <w:p w14:paraId="1A45EE6C" w14:textId="77777777" w:rsidR="00C83745" w:rsidRPr="00441485" w:rsidRDefault="00C83745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8" w:type="dxa"/>
            <w:gridSpan w:val="19"/>
          </w:tcPr>
          <w:p w14:paraId="07D85797" w14:textId="77777777" w:rsidR="00C83745" w:rsidRPr="00441485" w:rsidRDefault="00DF2CDA" w:rsidP="00E502A0">
            <w:pPr>
              <w:pStyle w:val="BodyText"/>
              <w:spacing w:before="60"/>
              <w:rPr>
                <w:rFonts w:ascii="Arial" w:hAnsi="Arial" w:cs="Arial"/>
                <w:b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790BF4" w:rsidRPr="00441485" w14:paraId="31F956D3" w14:textId="77777777" w:rsidTr="00944C66">
        <w:trPr>
          <w:trHeight w:val="332"/>
        </w:trPr>
        <w:tc>
          <w:tcPr>
            <w:tcW w:w="489" w:type="dxa"/>
          </w:tcPr>
          <w:p w14:paraId="7FDA5D69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068" w:type="dxa"/>
            <w:gridSpan w:val="19"/>
          </w:tcPr>
          <w:p w14:paraId="773E741C" w14:textId="77777777" w:rsidR="009C6415" w:rsidRPr="00441485" w:rsidRDefault="009C6415" w:rsidP="00E502A0">
            <w:pPr>
              <w:pStyle w:val="BodyText"/>
              <w:spacing w:before="120"/>
              <w:jc w:val="left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  <w:b/>
                <w:bCs/>
              </w:rPr>
              <w:t>Check Appropriate Box</w:t>
            </w:r>
            <w:r w:rsidR="009E4C4C" w:rsidRPr="004414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02836" w:rsidRPr="00441485" w14:paraId="41582682" w14:textId="77777777" w:rsidTr="00944C66">
        <w:trPr>
          <w:trHeight w:val="79"/>
        </w:trPr>
        <w:tc>
          <w:tcPr>
            <w:tcW w:w="489" w:type="dxa"/>
          </w:tcPr>
          <w:p w14:paraId="4584B1D9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" w:type="dxa"/>
          </w:tcPr>
          <w:p w14:paraId="0EA79978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401D5"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88" w:type="dxa"/>
          </w:tcPr>
          <w:p w14:paraId="4EB73695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</w:rPr>
              <w:t>Individual/Sole Proprietor</w:t>
            </w:r>
          </w:p>
        </w:tc>
        <w:tc>
          <w:tcPr>
            <w:tcW w:w="721" w:type="dxa"/>
          </w:tcPr>
          <w:p w14:paraId="65B5CF7D" w14:textId="77777777" w:rsidR="009C6415" w:rsidRPr="00441485" w:rsidRDefault="009C6415" w:rsidP="00E502A0">
            <w:pPr>
              <w:pStyle w:val="BodyText"/>
              <w:spacing w:before="120"/>
              <w:ind w:right="-403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38" w:type="dxa"/>
            <w:gridSpan w:val="6"/>
          </w:tcPr>
          <w:p w14:paraId="0AE5D4B1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Corporation</w:t>
            </w:r>
          </w:p>
        </w:tc>
        <w:bookmarkStart w:id="0" w:name="Check3"/>
        <w:tc>
          <w:tcPr>
            <w:tcW w:w="1651" w:type="dxa"/>
            <w:gridSpan w:val="6"/>
          </w:tcPr>
          <w:p w14:paraId="2E1D3B75" w14:textId="77777777" w:rsidR="009C6415" w:rsidRPr="00441485" w:rsidRDefault="00DF2CDA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546" w:type="dxa"/>
            <w:gridSpan w:val="4"/>
          </w:tcPr>
          <w:p w14:paraId="327EB0FA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Partnership</w:t>
            </w:r>
          </w:p>
        </w:tc>
      </w:tr>
      <w:tr w:rsidR="00F02836" w:rsidRPr="00441485" w14:paraId="33BF7BE5" w14:textId="77777777" w:rsidTr="00944C66">
        <w:trPr>
          <w:trHeight w:val="208"/>
        </w:trPr>
        <w:tc>
          <w:tcPr>
            <w:tcW w:w="489" w:type="dxa"/>
          </w:tcPr>
          <w:p w14:paraId="6DCA3233" w14:textId="77777777" w:rsidR="00441485" w:rsidRPr="00441485" w:rsidRDefault="00441485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412" w:type="dxa"/>
            <w:gridSpan w:val="2"/>
          </w:tcPr>
          <w:p w14:paraId="00F4BABA" w14:textId="77777777" w:rsidR="00441485" w:rsidRPr="00441485" w:rsidRDefault="00441485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441485">
                  <w:rPr>
                    <w:rFonts w:ascii="Arial" w:hAnsi="Arial" w:cs="Arial"/>
                    <w:b/>
                    <w:bCs/>
                  </w:rPr>
                  <w:t>Incorporation</w:t>
                </w:r>
              </w:smartTag>
            </w:smartTag>
          </w:p>
        </w:tc>
        <w:tc>
          <w:tcPr>
            <w:tcW w:w="7656" w:type="dxa"/>
            <w:gridSpan w:val="17"/>
          </w:tcPr>
          <w:p w14:paraId="47AC3023" w14:textId="77777777" w:rsidR="00441485" w:rsidRPr="00441485" w:rsidRDefault="00DF2CDA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30D1AE4B" w14:textId="77777777" w:rsidTr="00944C66">
        <w:trPr>
          <w:trHeight w:val="79"/>
        </w:trPr>
        <w:tc>
          <w:tcPr>
            <w:tcW w:w="489" w:type="dxa"/>
          </w:tcPr>
          <w:p w14:paraId="5400C294" w14:textId="77777777" w:rsidR="005B5C02" w:rsidRPr="00441485" w:rsidRDefault="005B5C02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412" w:type="dxa"/>
            <w:gridSpan w:val="2"/>
          </w:tcPr>
          <w:p w14:paraId="3C357F0F" w14:textId="77777777" w:rsidR="005B5C02" w:rsidRPr="00441485" w:rsidRDefault="005B5C02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Parent Company </w:t>
            </w:r>
            <w:r w:rsidRPr="00441485">
              <w:rPr>
                <w:rFonts w:ascii="Arial" w:hAnsi="Arial" w:cs="Arial"/>
                <w:bCs/>
              </w:rPr>
              <w:t>(if applic</w:t>
            </w:r>
            <w:r w:rsidR="00FE3D52">
              <w:rPr>
                <w:rFonts w:ascii="Arial" w:hAnsi="Arial" w:cs="Arial"/>
                <w:bCs/>
              </w:rPr>
              <w:t>able)</w:t>
            </w:r>
          </w:p>
        </w:tc>
        <w:tc>
          <w:tcPr>
            <w:tcW w:w="7656" w:type="dxa"/>
            <w:gridSpan w:val="17"/>
          </w:tcPr>
          <w:p w14:paraId="6B582D60" w14:textId="77777777" w:rsidR="005B5C02" w:rsidRPr="00441485" w:rsidRDefault="005B5C02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0A722B27" w14:textId="77777777" w:rsidTr="00944C66">
        <w:trPr>
          <w:trHeight w:val="79"/>
        </w:trPr>
        <w:tc>
          <w:tcPr>
            <w:tcW w:w="489" w:type="dxa"/>
          </w:tcPr>
          <w:p w14:paraId="771834CE" w14:textId="77777777" w:rsidR="009C6415" w:rsidRPr="00441485" w:rsidRDefault="009C6415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412" w:type="dxa"/>
            <w:gridSpan w:val="2"/>
          </w:tcPr>
          <w:p w14:paraId="76AEC090" w14:textId="77777777" w:rsidR="009C6415" w:rsidRPr="00441485" w:rsidRDefault="0014342F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Years Company </w:t>
            </w:r>
            <w:proofErr w:type="gramStart"/>
            <w:r w:rsidRPr="00441485">
              <w:rPr>
                <w:rFonts w:ascii="Arial" w:hAnsi="Arial" w:cs="Arial"/>
                <w:b/>
                <w:bCs/>
              </w:rPr>
              <w:t>In</w:t>
            </w:r>
            <w:proofErr w:type="gramEnd"/>
            <w:r w:rsidRPr="00441485">
              <w:rPr>
                <w:rFonts w:ascii="Arial" w:hAnsi="Arial" w:cs="Arial"/>
                <w:b/>
                <w:bCs/>
              </w:rPr>
              <w:t xml:space="preserve"> Existence</w:t>
            </w:r>
          </w:p>
        </w:tc>
        <w:tc>
          <w:tcPr>
            <w:tcW w:w="7656" w:type="dxa"/>
            <w:gridSpan w:val="17"/>
          </w:tcPr>
          <w:p w14:paraId="291E4CB9" w14:textId="77777777" w:rsidR="009C6415" w:rsidRPr="00441485" w:rsidRDefault="00DF2CDA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24A39D64" w14:textId="77777777" w:rsidTr="00944C66">
        <w:trPr>
          <w:gridAfter w:val="1"/>
          <w:wAfter w:w="21" w:type="dxa"/>
          <w:trHeight w:val="79"/>
        </w:trPr>
        <w:tc>
          <w:tcPr>
            <w:tcW w:w="489" w:type="dxa"/>
            <w:vMerge w:val="restart"/>
          </w:tcPr>
          <w:p w14:paraId="58EE37C1" w14:textId="77777777" w:rsidR="009C6415" w:rsidRPr="00441485" w:rsidRDefault="009C6415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412" w:type="dxa"/>
            <w:gridSpan w:val="2"/>
            <w:vMerge w:val="restart"/>
          </w:tcPr>
          <w:p w14:paraId="45DDD6FB" w14:textId="77777777" w:rsidR="009C6415" w:rsidRPr="00441485" w:rsidRDefault="009C6415" w:rsidP="00E502A0">
            <w:pPr>
              <w:pStyle w:val="BodyText"/>
              <w:spacing w:before="60"/>
              <w:jc w:val="lef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Is the Company privately owned or publicly traded?</w:t>
            </w:r>
          </w:p>
        </w:tc>
        <w:bookmarkStart w:id="1" w:name="Check5"/>
        <w:tc>
          <w:tcPr>
            <w:tcW w:w="721" w:type="dxa"/>
          </w:tcPr>
          <w:p w14:paraId="6A8D3C4A" w14:textId="77777777" w:rsidR="009C6415" w:rsidRPr="00441485" w:rsidRDefault="00DF2CDA" w:rsidP="00E502A0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718" w:type="dxa"/>
            <w:gridSpan w:val="5"/>
          </w:tcPr>
          <w:p w14:paraId="474ECC4F" w14:textId="77777777" w:rsidR="009C6415" w:rsidRPr="00441485" w:rsidRDefault="00403079" w:rsidP="00E502A0">
            <w:pPr>
              <w:pStyle w:val="BodyText"/>
              <w:spacing w:before="60" w:after="60"/>
              <w:jc w:val="left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Privately-</w:t>
            </w:r>
            <w:r w:rsidR="009C6415" w:rsidRPr="00441485">
              <w:rPr>
                <w:rFonts w:ascii="Arial" w:hAnsi="Arial" w:cs="Arial"/>
              </w:rPr>
              <w:t>Owned</w:t>
            </w:r>
          </w:p>
        </w:tc>
        <w:tc>
          <w:tcPr>
            <w:tcW w:w="1651" w:type="dxa"/>
            <w:gridSpan w:val="6"/>
          </w:tcPr>
          <w:p w14:paraId="3500BBFB" w14:textId="77777777" w:rsidR="009C6415" w:rsidRPr="00441485" w:rsidRDefault="009C6415" w:rsidP="00E502A0">
            <w:pPr>
              <w:pStyle w:val="BodyText"/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2545" w:type="dxa"/>
            <w:gridSpan w:val="4"/>
          </w:tcPr>
          <w:p w14:paraId="78385862" w14:textId="77777777" w:rsidR="009C6415" w:rsidRPr="00441485" w:rsidRDefault="00403079" w:rsidP="00E502A0">
            <w:pPr>
              <w:pStyle w:val="BodyText"/>
              <w:spacing w:before="60" w:after="60"/>
              <w:rPr>
                <w:rFonts w:ascii="Arial" w:hAnsi="Arial" w:cs="Arial"/>
              </w:rPr>
            </w:pPr>
            <w:proofErr w:type="gramStart"/>
            <w:r w:rsidRPr="00441485">
              <w:rPr>
                <w:rFonts w:ascii="Arial" w:hAnsi="Arial" w:cs="Arial"/>
              </w:rPr>
              <w:t>Publicly-</w:t>
            </w:r>
            <w:r w:rsidR="009C6415" w:rsidRPr="00441485">
              <w:rPr>
                <w:rFonts w:ascii="Arial" w:hAnsi="Arial" w:cs="Arial"/>
              </w:rPr>
              <w:t>Traded</w:t>
            </w:r>
            <w:proofErr w:type="gramEnd"/>
          </w:p>
        </w:tc>
      </w:tr>
      <w:tr w:rsidR="00F02836" w:rsidRPr="00441485" w14:paraId="39E775F8" w14:textId="77777777" w:rsidTr="00944C66">
        <w:trPr>
          <w:gridAfter w:val="1"/>
          <w:wAfter w:w="21" w:type="dxa"/>
          <w:trHeight w:val="359"/>
        </w:trPr>
        <w:tc>
          <w:tcPr>
            <w:tcW w:w="489" w:type="dxa"/>
            <w:vMerge/>
          </w:tcPr>
          <w:p w14:paraId="33D9CD7C" w14:textId="77777777" w:rsidR="009C6415" w:rsidRPr="00441485" w:rsidRDefault="009C6415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  <w:vMerge/>
          </w:tcPr>
          <w:p w14:paraId="45ACE4D0" w14:textId="77777777" w:rsidR="009C6415" w:rsidRPr="00441485" w:rsidRDefault="009C6415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</w:tcPr>
          <w:p w14:paraId="14D2E671" w14:textId="77777777" w:rsidR="009C6415" w:rsidRPr="00441485" w:rsidRDefault="009C6415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3623" w:type="dxa"/>
            <w:gridSpan w:val="9"/>
          </w:tcPr>
          <w:p w14:paraId="79DF3F95" w14:textId="77777777" w:rsidR="009C6415" w:rsidRPr="00441485" w:rsidRDefault="009C6415" w:rsidP="00E502A0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 xml:space="preserve">If Publicly Traded, Ticker Symbol </w:t>
            </w:r>
            <w:r w:rsidRPr="00441485">
              <w:rPr>
                <w:rFonts w:ascii="Arial" w:hAnsi="Arial" w:cs="Arial"/>
              </w:rPr>
              <w:sym w:font="Wingdings 3" w:char="F084"/>
            </w:r>
          </w:p>
        </w:tc>
        <w:tc>
          <w:tcPr>
            <w:tcW w:w="3291" w:type="dxa"/>
            <w:gridSpan w:val="6"/>
          </w:tcPr>
          <w:p w14:paraId="049742B9" w14:textId="77777777" w:rsidR="009C6415" w:rsidRPr="00441485" w:rsidRDefault="009C6415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  <w:bookmarkEnd w:id="4"/>
          </w:p>
        </w:tc>
      </w:tr>
      <w:tr w:rsidR="00F02836" w:rsidRPr="00441485" w14:paraId="5E1E0BB7" w14:textId="77777777" w:rsidTr="00944C66">
        <w:trPr>
          <w:trHeight w:val="79"/>
        </w:trPr>
        <w:tc>
          <w:tcPr>
            <w:tcW w:w="489" w:type="dxa"/>
          </w:tcPr>
          <w:p w14:paraId="7FA57EDC" w14:textId="77777777" w:rsidR="0014342F" w:rsidRPr="00441485" w:rsidRDefault="0014342F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412" w:type="dxa"/>
            <w:gridSpan w:val="2"/>
          </w:tcPr>
          <w:p w14:paraId="0B00C0FA" w14:textId="77777777" w:rsidR="0014342F" w:rsidRPr="00441485" w:rsidRDefault="0014342F" w:rsidP="00E502A0">
            <w:pPr>
              <w:pStyle w:val="BodyText"/>
              <w:spacing w:before="60"/>
              <w:jc w:val="lef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Taxpayer Identification Number</w:t>
            </w:r>
          </w:p>
        </w:tc>
        <w:tc>
          <w:tcPr>
            <w:tcW w:w="7656" w:type="dxa"/>
            <w:gridSpan w:val="17"/>
          </w:tcPr>
          <w:p w14:paraId="36F7DE75" w14:textId="77777777" w:rsidR="0014342F" w:rsidRPr="00441485" w:rsidRDefault="00DF2CDA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5BE71FCA" w14:textId="77777777" w:rsidTr="00944C66">
        <w:trPr>
          <w:trHeight w:val="288"/>
        </w:trPr>
        <w:tc>
          <w:tcPr>
            <w:tcW w:w="489" w:type="dxa"/>
          </w:tcPr>
          <w:p w14:paraId="41B443D2" w14:textId="77777777" w:rsidR="005B5C02" w:rsidRPr="00441485" w:rsidRDefault="005B5C02" w:rsidP="00E502A0">
            <w:pPr>
              <w:pStyle w:val="BodyText"/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412" w:type="dxa"/>
            <w:gridSpan w:val="2"/>
          </w:tcPr>
          <w:p w14:paraId="3B9AAF0C" w14:textId="77777777" w:rsidR="005B5C02" w:rsidRPr="00441485" w:rsidRDefault="005B5C02" w:rsidP="00E502A0">
            <w:pPr>
              <w:pStyle w:val="BodyText"/>
              <w:spacing w:before="6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Address - </w:t>
            </w:r>
            <w:r w:rsidRPr="00441485">
              <w:rPr>
                <w:rFonts w:ascii="Arial" w:hAnsi="Arial" w:cs="Arial"/>
                <w:b/>
                <w:bCs/>
                <w:color w:val="FF0000"/>
              </w:rPr>
              <w:t>HEADQUARTERS</w:t>
            </w:r>
          </w:p>
        </w:tc>
        <w:tc>
          <w:tcPr>
            <w:tcW w:w="5424" w:type="dxa"/>
            <w:gridSpan w:val="14"/>
          </w:tcPr>
          <w:p w14:paraId="383A3E72" w14:textId="77777777" w:rsidR="005B5C02" w:rsidRPr="00441485" w:rsidRDefault="00DF2CDA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738" w:type="dxa"/>
          </w:tcPr>
          <w:p w14:paraId="2D7A6226" w14:textId="77777777" w:rsidR="005B5C02" w:rsidRPr="00441485" w:rsidRDefault="005B5C02" w:rsidP="00E502A0">
            <w:pPr>
              <w:pStyle w:val="BodyText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Suite #</w:t>
            </w:r>
          </w:p>
        </w:tc>
        <w:tc>
          <w:tcPr>
            <w:tcW w:w="1494" w:type="dxa"/>
            <w:gridSpan w:val="2"/>
          </w:tcPr>
          <w:p w14:paraId="4B141143" w14:textId="77777777" w:rsidR="005B5C02" w:rsidRPr="00441485" w:rsidRDefault="005B5C02" w:rsidP="00E502A0">
            <w:pPr>
              <w:pStyle w:val="BodyText"/>
              <w:spacing w:before="6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  <w:bookmarkEnd w:id="5"/>
          </w:p>
        </w:tc>
      </w:tr>
      <w:tr w:rsidR="003A4E8F" w:rsidRPr="00441485" w14:paraId="7B4D7794" w14:textId="77777777" w:rsidTr="00944C66">
        <w:trPr>
          <w:trHeight w:val="315"/>
        </w:trPr>
        <w:tc>
          <w:tcPr>
            <w:tcW w:w="489" w:type="dxa"/>
          </w:tcPr>
          <w:p w14:paraId="4CBB6A2A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4CE4A8AB" w14:textId="77777777" w:rsidR="009C6415" w:rsidRPr="00441485" w:rsidRDefault="002B44DF" w:rsidP="00E502A0">
            <w:pPr>
              <w:pStyle w:val="BodyText"/>
              <w:spacing w:before="120"/>
              <w:rPr>
                <w:rFonts w:ascii="Arial" w:hAnsi="Arial" w:cs="Arial"/>
                <w:bCs/>
              </w:rPr>
            </w:pPr>
            <w:r w:rsidRPr="00441485">
              <w:rPr>
                <w:rFonts w:ascii="Arial" w:hAnsi="Arial" w:cs="Arial"/>
                <w:bCs/>
              </w:rPr>
              <w:t>(for legal notices)</w:t>
            </w:r>
          </w:p>
        </w:tc>
        <w:tc>
          <w:tcPr>
            <w:tcW w:w="1290" w:type="dxa"/>
            <w:gridSpan w:val="2"/>
          </w:tcPr>
          <w:p w14:paraId="7B279909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689" w:type="dxa"/>
            <w:gridSpan w:val="6"/>
          </w:tcPr>
          <w:p w14:paraId="3926E435" w14:textId="77777777" w:rsidR="009C6415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427" w:type="dxa"/>
            <w:gridSpan w:val="3"/>
          </w:tcPr>
          <w:p w14:paraId="240D9B80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018" w:type="dxa"/>
            <w:gridSpan w:val="3"/>
          </w:tcPr>
          <w:p w14:paraId="39133399" w14:textId="77777777" w:rsidR="009C6415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738" w:type="dxa"/>
          </w:tcPr>
          <w:p w14:paraId="30AF53F8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494" w:type="dxa"/>
            <w:gridSpan w:val="2"/>
          </w:tcPr>
          <w:p w14:paraId="51350D56" w14:textId="77777777" w:rsidR="009C6415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DF2CDA" w:rsidRPr="00441485" w14:paraId="42AB25E8" w14:textId="77777777" w:rsidTr="00944C66">
        <w:trPr>
          <w:trHeight w:val="120"/>
        </w:trPr>
        <w:tc>
          <w:tcPr>
            <w:tcW w:w="489" w:type="dxa"/>
          </w:tcPr>
          <w:p w14:paraId="65F152B6" w14:textId="77777777" w:rsidR="00DF2CDA" w:rsidRPr="00441485" w:rsidRDefault="00DF2CDA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75FF0A52" w14:textId="77777777" w:rsidR="00DF2CDA" w:rsidRPr="00606B16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</w:rPr>
            </w:pPr>
            <w:r w:rsidRPr="00606B16">
              <w:rPr>
                <w:rFonts w:ascii="Arial" w:hAnsi="Arial" w:cs="Arial"/>
                <w:bCs/>
              </w:rPr>
              <w:t>Main Telephone Number</w:t>
            </w:r>
          </w:p>
        </w:tc>
        <w:tc>
          <w:tcPr>
            <w:tcW w:w="1290" w:type="dxa"/>
            <w:gridSpan w:val="2"/>
          </w:tcPr>
          <w:p w14:paraId="543BF5CE" w14:textId="77777777" w:rsidR="00DF2CDA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Area Code</w:t>
            </w:r>
          </w:p>
        </w:tc>
        <w:tc>
          <w:tcPr>
            <w:tcW w:w="1387" w:type="dxa"/>
            <w:gridSpan w:val="2"/>
          </w:tcPr>
          <w:p w14:paraId="1B51D028" w14:textId="77777777" w:rsidR="00DF2CDA" w:rsidRPr="00DF2CDA" w:rsidRDefault="00DF2CDA" w:rsidP="00E502A0">
            <w:r w:rsidRPr="00DF2CDA">
              <w:rPr>
                <w:rFonts w:cs="Arial"/>
              </w:rPr>
              <w:t>(</w:t>
            </w:r>
            <w:r w:rsidRPr="00DF2CD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CDA">
              <w:rPr>
                <w:rFonts w:cs="Arial"/>
              </w:rPr>
              <w:instrText xml:space="preserve"> FORMTEXT </w:instrText>
            </w:r>
            <w:r w:rsidRPr="00DF2CDA">
              <w:rPr>
                <w:rFonts w:cs="Arial"/>
              </w:rPr>
            </w:r>
            <w:r w:rsidRPr="00DF2CDA">
              <w:rPr>
                <w:rFonts w:cs="Arial"/>
              </w:rPr>
              <w:fldChar w:fldCharType="separate"/>
            </w:r>
            <w:r w:rsidRPr="00DF2CDA">
              <w:rPr>
                <w:rFonts w:ascii="Arial Unicode MS" w:hAnsi="Arial Unicode MS" w:cs="Arial"/>
                <w:noProof/>
              </w:rPr>
              <w:t> </w:t>
            </w:r>
            <w:r w:rsidRPr="00DF2CDA">
              <w:rPr>
                <w:rFonts w:ascii="Arial Unicode MS" w:hAnsi="Arial Unicode MS" w:cs="Arial"/>
                <w:noProof/>
              </w:rPr>
              <w:t> </w:t>
            </w:r>
            <w:r w:rsidRPr="00DF2CDA">
              <w:rPr>
                <w:rFonts w:ascii="Arial Unicode MS" w:hAnsi="Arial Unicode MS" w:cs="Arial"/>
                <w:noProof/>
              </w:rPr>
              <w:t> </w:t>
            </w:r>
            <w:r w:rsidRPr="00DF2CDA">
              <w:rPr>
                <w:rFonts w:ascii="Arial Unicode MS" w:hAnsi="Arial Unicode MS" w:cs="Arial"/>
                <w:noProof/>
              </w:rPr>
              <w:t> </w:t>
            </w:r>
            <w:r w:rsidRPr="00DF2CDA">
              <w:rPr>
                <w:rFonts w:ascii="Arial Unicode MS" w:hAnsi="Arial Unicode MS" w:cs="Arial"/>
                <w:noProof/>
              </w:rPr>
              <w:t> </w:t>
            </w:r>
            <w:r w:rsidRPr="00DF2CDA">
              <w:rPr>
                <w:rFonts w:cs="Arial"/>
              </w:rPr>
              <w:fldChar w:fldCharType="end"/>
            </w:r>
            <w:r w:rsidRPr="00DF2CDA">
              <w:rPr>
                <w:rFonts w:cs="Arial"/>
              </w:rPr>
              <w:t>)</w:t>
            </w:r>
          </w:p>
        </w:tc>
        <w:tc>
          <w:tcPr>
            <w:tcW w:w="4979" w:type="dxa"/>
            <w:gridSpan w:val="13"/>
          </w:tcPr>
          <w:p w14:paraId="2CAB4CB9" w14:textId="77777777" w:rsidR="00DF2CDA" w:rsidRDefault="00DF2CDA" w:rsidP="00E502A0">
            <w:r w:rsidRPr="00DE3247">
              <w:rPr>
                <w:rFonts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3247">
              <w:rPr>
                <w:rFonts w:cs="Arial"/>
                <w:color w:val="FF0000"/>
              </w:rPr>
              <w:instrText xml:space="preserve"> FORMTEXT </w:instrText>
            </w:r>
            <w:r w:rsidRPr="00DE3247">
              <w:rPr>
                <w:rFonts w:cs="Arial"/>
                <w:color w:val="FF0000"/>
              </w:rPr>
            </w:r>
            <w:r w:rsidRPr="00DE3247">
              <w:rPr>
                <w:rFonts w:cs="Arial"/>
                <w:color w:val="FF0000"/>
              </w:rPr>
              <w:fldChar w:fldCharType="separate"/>
            </w:r>
            <w:r w:rsidRPr="00DE3247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DE3247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DE3247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DE3247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DE3247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DE3247">
              <w:rPr>
                <w:rFonts w:cs="Arial"/>
                <w:color w:val="FF0000"/>
              </w:rPr>
              <w:fldChar w:fldCharType="end"/>
            </w:r>
          </w:p>
        </w:tc>
      </w:tr>
      <w:tr w:rsidR="00F02836" w:rsidRPr="00441485" w14:paraId="1E1CCD93" w14:textId="77777777" w:rsidTr="00944C66">
        <w:trPr>
          <w:trHeight w:val="93"/>
        </w:trPr>
        <w:tc>
          <w:tcPr>
            <w:tcW w:w="489" w:type="dxa"/>
          </w:tcPr>
          <w:p w14:paraId="3ADA00CF" w14:textId="77777777" w:rsidR="002B44DF" w:rsidRPr="00441485" w:rsidRDefault="002B44DF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585DE2A2" w14:textId="77777777" w:rsidR="002B44DF" w:rsidRPr="00606B16" w:rsidRDefault="002B44DF" w:rsidP="00E502A0">
            <w:pPr>
              <w:pStyle w:val="BodyText"/>
              <w:spacing w:before="120"/>
              <w:rPr>
                <w:rFonts w:ascii="Arial" w:hAnsi="Arial" w:cs="Arial"/>
                <w:bCs/>
              </w:rPr>
            </w:pPr>
            <w:r w:rsidRPr="00606B16">
              <w:rPr>
                <w:rFonts w:ascii="Arial" w:hAnsi="Arial" w:cs="Arial"/>
                <w:bCs/>
              </w:rPr>
              <w:t>Main Fax Number</w:t>
            </w:r>
          </w:p>
        </w:tc>
        <w:tc>
          <w:tcPr>
            <w:tcW w:w="1290" w:type="dxa"/>
            <w:gridSpan w:val="2"/>
          </w:tcPr>
          <w:p w14:paraId="24CC4E19" w14:textId="77777777" w:rsidR="002B44DF" w:rsidRPr="00441485" w:rsidRDefault="002B44DF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Area Code</w:t>
            </w:r>
          </w:p>
        </w:tc>
        <w:tc>
          <w:tcPr>
            <w:tcW w:w="1387" w:type="dxa"/>
            <w:gridSpan w:val="2"/>
          </w:tcPr>
          <w:p w14:paraId="4CDCE87A" w14:textId="77777777" w:rsidR="002B44DF" w:rsidRPr="00441485" w:rsidRDefault="002B44DF" w:rsidP="00E502A0">
            <w:pPr>
              <w:pStyle w:val="BodyText"/>
              <w:spacing w:before="120"/>
              <w:jc w:val="center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 xml:space="preserve">(  </w:t>
            </w: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  <w:bookmarkEnd w:id="6"/>
            <w:r w:rsidRPr="00441485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4979" w:type="dxa"/>
            <w:gridSpan w:val="13"/>
          </w:tcPr>
          <w:p w14:paraId="51CF7087" w14:textId="77777777" w:rsidR="002B44DF" w:rsidRPr="00441485" w:rsidRDefault="002B44DF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  <w:bookmarkEnd w:id="7"/>
          </w:p>
        </w:tc>
      </w:tr>
      <w:tr w:rsidR="00F02836" w:rsidRPr="00441485" w14:paraId="236AF43C" w14:textId="77777777" w:rsidTr="00944C66">
        <w:trPr>
          <w:trHeight w:val="79"/>
        </w:trPr>
        <w:tc>
          <w:tcPr>
            <w:tcW w:w="489" w:type="dxa"/>
          </w:tcPr>
          <w:p w14:paraId="520754C5" w14:textId="77777777" w:rsidR="009C6415" w:rsidRPr="00441485" w:rsidRDefault="0014342F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9</w:t>
            </w:r>
            <w:r w:rsidR="009C6415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412" w:type="dxa"/>
            <w:gridSpan w:val="2"/>
          </w:tcPr>
          <w:p w14:paraId="7E4BF7A2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Address - </w:t>
            </w:r>
            <w:r w:rsidRPr="00441485">
              <w:rPr>
                <w:rFonts w:ascii="Arial" w:hAnsi="Arial" w:cs="Arial"/>
                <w:b/>
                <w:bCs/>
                <w:color w:val="FF0000"/>
              </w:rPr>
              <w:t>REMITTANCE</w:t>
            </w:r>
            <w:r w:rsidR="002B44DF" w:rsidRPr="00441485">
              <w:rPr>
                <w:rFonts w:ascii="Arial" w:hAnsi="Arial" w:cs="Arial"/>
                <w:b/>
                <w:bCs/>
                <w:color w:val="FF0000"/>
              </w:rPr>
              <w:t>S</w:t>
            </w:r>
          </w:p>
        </w:tc>
        <w:tc>
          <w:tcPr>
            <w:tcW w:w="5424" w:type="dxa"/>
            <w:gridSpan w:val="14"/>
          </w:tcPr>
          <w:p w14:paraId="4367FB89" w14:textId="77777777" w:rsidR="009C6415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738" w:type="dxa"/>
          </w:tcPr>
          <w:p w14:paraId="07299003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Suite #</w:t>
            </w:r>
          </w:p>
        </w:tc>
        <w:tc>
          <w:tcPr>
            <w:tcW w:w="1494" w:type="dxa"/>
            <w:gridSpan w:val="2"/>
          </w:tcPr>
          <w:p w14:paraId="60868360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6386892C" w14:textId="77777777" w:rsidTr="00944C66">
        <w:trPr>
          <w:trHeight w:val="79"/>
        </w:trPr>
        <w:tc>
          <w:tcPr>
            <w:tcW w:w="489" w:type="dxa"/>
          </w:tcPr>
          <w:p w14:paraId="59286D06" w14:textId="77777777" w:rsidR="005B5C02" w:rsidRPr="00441485" w:rsidRDefault="005B5C02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7EEB671A" w14:textId="77777777" w:rsidR="005B5C02" w:rsidRPr="00441485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  <w:gridSpan w:val="3"/>
          </w:tcPr>
          <w:p w14:paraId="27DF4E2D" w14:textId="77777777" w:rsidR="005B5C02" w:rsidRPr="00441485" w:rsidRDefault="005B5C02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685" w:type="dxa"/>
            <w:gridSpan w:val="6"/>
          </w:tcPr>
          <w:p w14:paraId="3CC6E665" w14:textId="77777777" w:rsidR="005B5C0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420" w:type="dxa"/>
            <w:gridSpan w:val="2"/>
          </w:tcPr>
          <w:p w14:paraId="3581868F" w14:textId="77777777" w:rsidR="005B5C02" w:rsidRPr="00441485" w:rsidRDefault="005B5C02" w:rsidP="00E502A0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018" w:type="dxa"/>
            <w:gridSpan w:val="3"/>
          </w:tcPr>
          <w:p w14:paraId="4513FBEF" w14:textId="77777777" w:rsidR="005B5C0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738" w:type="dxa"/>
          </w:tcPr>
          <w:p w14:paraId="2AB4CD74" w14:textId="77777777" w:rsidR="005B5C02" w:rsidRPr="00441485" w:rsidRDefault="005B5C02" w:rsidP="00E502A0">
            <w:pPr>
              <w:pStyle w:val="BodyText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494" w:type="dxa"/>
            <w:gridSpan w:val="2"/>
          </w:tcPr>
          <w:p w14:paraId="753A9582" w14:textId="77777777" w:rsidR="005B5C0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7E0AB113" w14:textId="77777777" w:rsidTr="00944C66">
        <w:trPr>
          <w:trHeight w:val="138"/>
        </w:trPr>
        <w:tc>
          <w:tcPr>
            <w:tcW w:w="489" w:type="dxa"/>
          </w:tcPr>
          <w:p w14:paraId="3B493B05" w14:textId="77777777" w:rsidR="009C6415" w:rsidRPr="00441485" w:rsidRDefault="008359F0" w:rsidP="00E502A0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412" w:type="dxa"/>
            <w:gridSpan w:val="2"/>
          </w:tcPr>
          <w:p w14:paraId="036A0716" w14:textId="55D1BA15" w:rsidR="009C6415" w:rsidRPr="00441485" w:rsidRDefault="00FB4B11" w:rsidP="00E502A0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ITB or </w:t>
            </w:r>
            <w:r w:rsidR="00606B16">
              <w:rPr>
                <w:rFonts w:ascii="Arial" w:hAnsi="Arial" w:cs="Arial"/>
                <w:b/>
                <w:bCs/>
              </w:rPr>
              <w:t>Work Order</w:t>
            </w:r>
            <w:r w:rsidR="002B44DF" w:rsidRPr="00441485">
              <w:rPr>
                <w:rFonts w:ascii="Arial" w:hAnsi="Arial" w:cs="Arial"/>
                <w:b/>
                <w:bCs/>
              </w:rPr>
              <w:t xml:space="preserve"> </w:t>
            </w:r>
            <w:r w:rsidR="009C6415" w:rsidRPr="00441485">
              <w:rPr>
                <w:rFonts w:ascii="Arial" w:hAnsi="Arial" w:cs="Arial"/>
                <w:b/>
                <w:bCs/>
              </w:rPr>
              <w:t>Contact Information</w:t>
            </w:r>
          </w:p>
        </w:tc>
        <w:tc>
          <w:tcPr>
            <w:tcW w:w="7656" w:type="dxa"/>
            <w:gridSpan w:val="17"/>
          </w:tcPr>
          <w:p w14:paraId="159E896C" w14:textId="45D32471" w:rsidR="009C6415" w:rsidRPr="00F44DA9" w:rsidRDefault="00F44DA9" w:rsidP="00E502A0">
            <w:pPr>
              <w:pStyle w:val="BodyText"/>
              <w:spacing w:before="120" w:after="60"/>
              <w:rPr>
                <w:rFonts w:ascii="Arial" w:hAnsi="Arial" w:cs="Arial"/>
                <w:b/>
                <w:color w:val="FF0000"/>
              </w:rPr>
            </w:pPr>
            <w:r w:rsidRPr="00F44DA9">
              <w:rPr>
                <w:rFonts w:ascii="Arial" w:hAnsi="Arial" w:cs="Arial"/>
                <w:b/>
                <w:color w:val="FF0000"/>
              </w:rPr>
              <w:t xml:space="preserve">Please specify who the point of contact will be for </w:t>
            </w:r>
            <w:r w:rsidR="00AA4394">
              <w:rPr>
                <w:rFonts w:ascii="Arial" w:hAnsi="Arial" w:cs="Arial"/>
                <w:b/>
                <w:color w:val="FF0000"/>
              </w:rPr>
              <w:t xml:space="preserve">Estimates and or </w:t>
            </w:r>
            <w:r w:rsidRPr="00F44DA9">
              <w:rPr>
                <w:rFonts w:ascii="Arial" w:hAnsi="Arial" w:cs="Arial"/>
                <w:b/>
                <w:color w:val="FF0000"/>
              </w:rPr>
              <w:t>work orders</w:t>
            </w:r>
          </w:p>
        </w:tc>
      </w:tr>
      <w:tr w:rsidR="00F02836" w:rsidRPr="00441485" w14:paraId="5D13E72B" w14:textId="77777777" w:rsidTr="00944C66">
        <w:trPr>
          <w:trHeight w:val="226"/>
        </w:trPr>
        <w:tc>
          <w:tcPr>
            <w:tcW w:w="489" w:type="dxa"/>
          </w:tcPr>
          <w:p w14:paraId="7B38129F" w14:textId="77777777" w:rsidR="009C6415" w:rsidRPr="00441485" w:rsidRDefault="009C6415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312F4D2E" w14:textId="77777777" w:rsidR="009C6415" w:rsidRPr="00441485" w:rsidRDefault="009C6415" w:rsidP="00E502A0">
            <w:pPr>
              <w:pStyle w:val="BodyText"/>
              <w:spacing w:before="12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Name</w:t>
            </w:r>
          </w:p>
        </w:tc>
        <w:tc>
          <w:tcPr>
            <w:tcW w:w="7656" w:type="dxa"/>
            <w:gridSpan w:val="17"/>
          </w:tcPr>
          <w:p w14:paraId="7EB0BB71" w14:textId="77777777" w:rsidR="009C6415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5B5C02" w:rsidRPr="00441485" w14:paraId="60D5CEAD" w14:textId="77777777" w:rsidTr="00944C66">
        <w:trPr>
          <w:trHeight w:val="93"/>
        </w:trPr>
        <w:tc>
          <w:tcPr>
            <w:tcW w:w="489" w:type="dxa"/>
          </w:tcPr>
          <w:p w14:paraId="5F98460B" w14:textId="77777777" w:rsidR="005B5C02" w:rsidRPr="00775678" w:rsidRDefault="005B5C02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6FC403A3" w14:textId="77777777" w:rsidR="005B5C02" w:rsidRPr="00606B16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</w:rPr>
            </w:pPr>
            <w:r w:rsidRPr="00606B16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1301" w:type="dxa"/>
            <w:gridSpan w:val="3"/>
          </w:tcPr>
          <w:p w14:paraId="4DCC76C8" w14:textId="77777777" w:rsidR="005B5C02" w:rsidRPr="00775678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678">
              <w:rPr>
                <w:rFonts w:ascii="Arial" w:hAnsi="Arial" w:cs="Arial"/>
                <w:sz w:val="16"/>
                <w:szCs w:val="16"/>
              </w:rPr>
              <w:t xml:space="preserve">Area Code </w:t>
            </w:r>
          </w:p>
        </w:tc>
        <w:tc>
          <w:tcPr>
            <w:tcW w:w="1386" w:type="dxa"/>
            <w:gridSpan w:val="2"/>
          </w:tcPr>
          <w:p w14:paraId="37F5A628" w14:textId="77777777" w:rsidR="005B5C02" w:rsidRPr="00441485" w:rsidRDefault="005B5C02" w:rsidP="00E502A0">
            <w:pPr>
              <w:pStyle w:val="BodyText"/>
              <w:spacing w:before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</w:rPr>
              <w:t>(</w:t>
            </w:r>
            <w:r w:rsidRPr="00441485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DF2CDA"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2CDA"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DF2CDA" w:rsidRPr="00441485">
              <w:rPr>
                <w:rFonts w:ascii="Arial" w:hAnsi="Arial" w:cs="Arial"/>
                <w:color w:val="FF0000"/>
              </w:rPr>
            </w:r>
            <w:r w:rsidR="00DF2CDA" w:rsidRPr="00441485">
              <w:rPr>
                <w:rFonts w:ascii="Arial" w:hAnsi="Arial" w:cs="Arial"/>
                <w:color w:val="FF0000"/>
              </w:rPr>
              <w:fldChar w:fldCharType="separate"/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" w:hAnsi="Arial" w:cs="Arial"/>
                <w:color w:val="FF0000"/>
              </w:rPr>
              <w:fldChar w:fldCharType="end"/>
            </w:r>
            <w:r w:rsidRPr="00441485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4148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969" w:type="dxa"/>
            <w:gridSpan w:val="12"/>
          </w:tcPr>
          <w:p w14:paraId="65F41BA7" w14:textId="77777777" w:rsidR="005B5C0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5B5C02" w:rsidRPr="00441485" w14:paraId="078D0C33" w14:textId="77777777" w:rsidTr="00944C66">
        <w:trPr>
          <w:trHeight w:val="155"/>
        </w:trPr>
        <w:tc>
          <w:tcPr>
            <w:tcW w:w="489" w:type="dxa"/>
          </w:tcPr>
          <w:p w14:paraId="0566AA1A" w14:textId="77777777" w:rsidR="005B5C02" w:rsidRPr="00775678" w:rsidRDefault="005B5C02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4E986676" w14:textId="77777777" w:rsidR="005B5C02" w:rsidRPr="00606B16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</w:rPr>
            </w:pPr>
            <w:r w:rsidRPr="00606B16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1301" w:type="dxa"/>
            <w:gridSpan w:val="3"/>
          </w:tcPr>
          <w:p w14:paraId="479F8D7D" w14:textId="77777777" w:rsidR="005B5C02" w:rsidRPr="00775678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678">
              <w:rPr>
                <w:rFonts w:ascii="Arial" w:hAnsi="Arial" w:cs="Arial"/>
                <w:sz w:val="16"/>
                <w:szCs w:val="16"/>
              </w:rPr>
              <w:t xml:space="preserve">Area Code </w:t>
            </w:r>
          </w:p>
        </w:tc>
        <w:tc>
          <w:tcPr>
            <w:tcW w:w="1386" w:type="dxa"/>
            <w:gridSpan w:val="2"/>
          </w:tcPr>
          <w:p w14:paraId="4F03DF55" w14:textId="77777777" w:rsidR="005B5C02" w:rsidRPr="00441485" w:rsidRDefault="005B5C02" w:rsidP="00E502A0">
            <w:pPr>
              <w:pStyle w:val="BodyText"/>
              <w:spacing w:before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</w:rPr>
              <w:t>(</w:t>
            </w:r>
            <w:r w:rsidRPr="00441485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  <w:r w:rsidRPr="00441485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4148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969" w:type="dxa"/>
            <w:gridSpan w:val="12"/>
          </w:tcPr>
          <w:p w14:paraId="629BA16F" w14:textId="77777777" w:rsidR="005B5C02" w:rsidRPr="00441485" w:rsidRDefault="005B5C02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 Unicode MS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</w:tr>
      <w:tr w:rsidR="005B5C02" w:rsidRPr="00441485" w14:paraId="58FEF85C" w14:textId="77777777" w:rsidTr="00944C66">
        <w:trPr>
          <w:trHeight w:val="244"/>
        </w:trPr>
        <w:tc>
          <w:tcPr>
            <w:tcW w:w="489" w:type="dxa"/>
          </w:tcPr>
          <w:p w14:paraId="4919B115" w14:textId="77777777" w:rsidR="005B5C02" w:rsidRPr="00775678" w:rsidRDefault="005B5C02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3412" w:type="dxa"/>
            <w:gridSpan w:val="2"/>
          </w:tcPr>
          <w:p w14:paraId="79AB4113" w14:textId="77777777" w:rsidR="005B5C02" w:rsidRPr="00606B16" w:rsidRDefault="00606B16" w:rsidP="00E502A0">
            <w:pPr>
              <w:pStyle w:val="BodyText"/>
              <w:spacing w:before="120"/>
              <w:rPr>
                <w:rFonts w:ascii="Arial" w:hAnsi="Arial" w:cs="Arial"/>
                <w:b/>
              </w:rPr>
            </w:pPr>
            <w:r w:rsidRPr="00606B16">
              <w:rPr>
                <w:rFonts w:ascii="Arial" w:hAnsi="Arial" w:cs="Arial"/>
                <w:b/>
              </w:rPr>
              <w:t>After Hours</w:t>
            </w:r>
            <w:r w:rsidR="005B5C02" w:rsidRPr="00606B16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301" w:type="dxa"/>
            <w:gridSpan w:val="3"/>
          </w:tcPr>
          <w:p w14:paraId="39EC7CED" w14:textId="77777777" w:rsidR="005B5C02" w:rsidRPr="00775678" w:rsidRDefault="005B5C02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678">
              <w:rPr>
                <w:rFonts w:ascii="Arial" w:hAnsi="Arial" w:cs="Arial"/>
                <w:sz w:val="16"/>
                <w:szCs w:val="16"/>
              </w:rPr>
              <w:t xml:space="preserve">Area Code </w:t>
            </w:r>
          </w:p>
        </w:tc>
        <w:tc>
          <w:tcPr>
            <w:tcW w:w="1386" w:type="dxa"/>
            <w:gridSpan w:val="2"/>
          </w:tcPr>
          <w:p w14:paraId="40814FDD" w14:textId="77777777" w:rsidR="005B5C02" w:rsidRPr="00441485" w:rsidRDefault="005B5C02" w:rsidP="00E502A0">
            <w:pPr>
              <w:pStyle w:val="BodyText"/>
              <w:spacing w:before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</w:rPr>
              <w:t>(</w:t>
            </w:r>
            <w:r w:rsidR="00DF2CDA">
              <w:rPr>
                <w:rFonts w:ascii="Arial" w:hAnsi="Arial" w:cs="Arial"/>
                <w:bCs/>
              </w:rPr>
              <w:t xml:space="preserve"> </w:t>
            </w:r>
            <w:r w:rsidR="00DF2CDA"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2CDA"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="00DF2CDA" w:rsidRPr="00441485">
              <w:rPr>
                <w:rFonts w:ascii="Arial" w:hAnsi="Arial" w:cs="Arial"/>
                <w:color w:val="FF0000"/>
              </w:rPr>
            </w:r>
            <w:r w:rsidR="00DF2CDA" w:rsidRPr="00441485">
              <w:rPr>
                <w:rFonts w:ascii="Arial" w:hAnsi="Arial" w:cs="Arial"/>
                <w:color w:val="FF0000"/>
              </w:rPr>
              <w:fldChar w:fldCharType="separate"/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="00DF2CDA" w:rsidRPr="00441485">
              <w:rPr>
                <w:rFonts w:ascii="Arial" w:hAnsi="Arial" w:cs="Arial"/>
                <w:color w:val="FF0000"/>
              </w:rPr>
              <w:fldChar w:fldCharType="end"/>
            </w:r>
            <w:r w:rsidR="00DF2CDA">
              <w:rPr>
                <w:rFonts w:ascii="Arial" w:hAnsi="Arial" w:cs="Arial"/>
                <w:color w:val="FF0000"/>
              </w:rPr>
              <w:t xml:space="preserve"> </w:t>
            </w:r>
            <w:r w:rsidRPr="0044148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969" w:type="dxa"/>
            <w:gridSpan w:val="12"/>
          </w:tcPr>
          <w:p w14:paraId="3BE19ADE" w14:textId="77777777" w:rsidR="005B5C0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5B5C02" w14:paraId="18042AEF" w14:textId="77777777" w:rsidTr="00944C66">
        <w:trPr>
          <w:trHeight w:val="208"/>
        </w:trPr>
        <w:tc>
          <w:tcPr>
            <w:tcW w:w="489" w:type="dxa"/>
          </w:tcPr>
          <w:p w14:paraId="488AC6BA" w14:textId="77777777" w:rsidR="00231232" w:rsidRPr="005B5C02" w:rsidRDefault="00231232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2" w:type="dxa"/>
            <w:gridSpan w:val="2"/>
          </w:tcPr>
          <w:p w14:paraId="0EF6973A" w14:textId="77777777" w:rsidR="00231232" w:rsidRPr="005B5C02" w:rsidRDefault="00231232" w:rsidP="00E502A0">
            <w:pPr>
              <w:pStyle w:val="BodyText"/>
              <w:spacing w:before="120"/>
              <w:rPr>
                <w:rFonts w:ascii="Arial" w:hAnsi="Arial" w:cs="Arial"/>
              </w:rPr>
            </w:pPr>
            <w:r w:rsidRPr="00606B16">
              <w:rPr>
                <w:rFonts w:ascii="Arial" w:hAnsi="Arial" w:cs="Arial"/>
                <w:b/>
              </w:rPr>
              <w:t>E-mail Address</w:t>
            </w:r>
            <w:r w:rsidR="00F434AB">
              <w:rPr>
                <w:rFonts w:ascii="Arial" w:hAnsi="Arial" w:cs="Arial"/>
              </w:rPr>
              <w:t xml:space="preserve"> </w:t>
            </w:r>
            <w:r w:rsidR="00F434AB" w:rsidRPr="00F434AB">
              <w:rPr>
                <w:rFonts w:ascii="Arial" w:hAnsi="Arial" w:cs="Arial"/>
                <w:b/>
              </w:rPr>
              <w:t>(required)</w:t>
            </w:r>
          </w:p>
        </w:tc>
        <w:tc>
          <w:tcPr>
            <w:tcW w:w="7656" w:type="dxa"/>
            <w:gridSpan w:val="17"/>
          </w:tcPr>
          <w:p w14:paraId="251454C1" w14:textId="77777777" w:rsidR="0023123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02836" w:rsidRPr="00441485" w14:paraId="55FC7015" w14:textId="77777777" w:rsidTr="00944C66">
        <w:trPr>
          <w:trHeight w:val="226"/>
        </w:trPr>
        <w:tc>
          <w:tcPr>
            <w:tcW w:w="489" w:type="dxa"/>
          </w:tcPr>
          <w:p w14:paraId="72EFDCDA" w14:textId="77777777" w:rsidR="00231232" w:rsidRPr="00441485" w:rsidRDefault="00944C66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412" w:type="dxa"/>
            <w:gridSpan w:val="2"/>
          </w:tcPr>
          <w:p w14:paraId="76F882B7" w14:textId="77777777" w:rsidR="00231232" w:rsidRPr="00441485" w:rsidRDefault="0018686E" w:rsidP="00E502A0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Website</w:t>
            </w:r>
          </w:p>
        </w:tc>
        <w:tc>
          <w:tcPr>
            <w:tcW w:w="7656" w:type="dxa"/>
            <w:gridSpan w:val="17"/>
          </w:tcPr>
          <w:p w14:paraId="36BB997F" w14:textId="77777777" w:rsidR="00231232" w:rsidRPr="00441485" w:rsidRDefault="00DF2CDA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44C66" w:rsidRPr="00441485" w14:paraId="59B00BD4" w14:textId="77777777" w:rsidTr="00944C66">
        <w:trPr>
          <w:trHeight w:val="226"/>
        </w:trPr>
        <w:tc>
          <w:tcPr>
            <w:tcW w:w="489" w:type="dxa"/>
          </w:tcPr>
          <w:p w14:paraId="5064B264" w14:textId="77777777" w:rsidR="00944C66" w:rsidRPr="00441485" w:rsidRDefault="00944C66" w:rsidP="00E502A0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068" w:type="dxa"/>
            <w:gridSpan w:val="19"/>
          </w:tcPr>
          <w:p w14:paraId="421C7B39" w14:textId="77777777" w:rsidR="00944C66" w:rsidRDefault="00944C66" w:rsidP="00E502A0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cs="Arial"/>
                <w:b/>
                <w:bCs/>
              </w:rPr>
              <w:t>Total Branch/Office Locations</w:t>
            </w:r>
            <w:r>
              <w:rPr>
                <w:rFonts w:cs="Arial"/>
                <w:b/>
                <w:bCs/>
              </w:rPr>
              <w:t xml:space="preserve"> </w:t>
            </w: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  <w:r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Total Number of Employees </w:t>
            </w: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</w:tbl>
    <w:p w14:paraId="51C2A0DA" w14:textId="77777777" w:rsidR="0018686E" w:rsidRDefault="0018686E" w:rsidP="00E502A0">
      <w:pPr>
        <w:pStyle w:val="BodyText"/>
        <w:spacing w:before="120" w:after="60"/>
        <w:rPr>
          <w:rFonts w:ascii="Arial" w:hAnsi="Arial" w:cs="Arial"/>
          <w:b/>
          <w:bCs/>
          <w:sz w:val="24"/>
          <w:szCs w:val="24"/>
        </w:rPr>
        <w:sectPr w:rsidR="0018686E" w:rsidSect="006455A7">
          <w:pgSz w:w="12240" w:h="15840" w:code="1"/>
          <w:pgMar w:top="1627" w:right="1152" w:bottom="547" w:left="810" w:header="907" w:footer="86" w:gutter="0"/>
          <w:cols w:space="720"/>
        </w:sect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378"/>
        <w:gridCol w:w="527"/>
        <w:gridCol w:w="1618"/>
        <w:gridCol w:w="360"/>
        <w:gridCol w:w="1621"/>
        <w:gridCol w:w="364"/>
        <w:gridCol w:w="1045"/>
        <w:gridCol w:w="342"/>
        <w:gridCol w:w="323"/>
        <w:gridCol w:w="1000"/>
        <w:gridCol w:w="333"/>
        <w:gridCol w:w="1350"/>
        <w:gridCol w:w="324"/>
        <w:gridCol w:w="1053"/>
      </w:tblGrid>
      <w:tr w:rsidR="00452FA1" w:rsidRPr="00441485" w14:paraId="7E92B872" w14:textId="77777777" w:rsidTr="00E67A7E">
        <w:trPr>
          <w:trHeight w:val="335"/>
        </w:trPr>
        <w:tc>
          <w:tcPr>
            <w:tcW w:w="10638" w:type="dxa"/>
            <w:gridSpan w:val="14"/>
            <w:shd w:val="clear" w:color="auto" w:fill="D9D9D9"/>
          </w:tcPr>
          <w:p w14:paraId="32A1A70F" w14:textId="77777777" w:rsidR="00452FA1" w:rsidRPr="00441485" w:rsidRDefault="00452FA1" w:rsidP="00E502A0">
            <w:pPr>
              <w:pStyle w:val="BodyText"/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Products and Services Description</w:t>
            </w:r>
          </w:p>
        </w:tc>
      </w:tr>
      <w:tr w:rsidR="00790BF4" w:rsidRPr="00441485" w14:paraId="30496102" w14:textId="77777777" w:rsidTr="00E67A7E">
        <w:trPr>
          <w:trHeight w:val="158"/>
        </w:trPr>
        <w:tc>
          <w:tcPr>
            <w:tcW w:w="378" w:type="dxa"/>
          </w:tcPr>
          <w:p w14:paraId="5DBAF0FD" w14:textId="77777777" w:rsidR="009C6415" w:rsidRPr="00441485" w:rsidRDefault="009C6415" w:rsidP="00146F7E">
            <w:pPr>
              <w:pStyle w:val="BodyText"/>
              <w:spacing w:before="120"/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1</w:t>
            </w:r>
            <w:r w:rsidR="00944C6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260" w:type="dxa"/>
            <w:gridSpan w:val="13"/>
          </w:tcPr>
          <w:p w14:paraId="67BBF240" w14:textId="77777777" w:rsidR="009C6415" w:rsidRPr="00441485" w:rsidRDefault="005E095F" w:rsidP="00146F7E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>Select applicable category</w:t>
            </w:r>
            <w:r w:rsidR="009C6415" w:rsidRPr="00441485">
              <w:rPr>
                <w:rFonts w:ascii="Arial" w:hAnsi="Arial" w:cs="Arial"/>
                <w:b/>
                <w:bCs/>
              </w:rPr>
              <w:t xml:space="preserve"> </w:t>
            </w:r>
            <w:r w:rsidR="009C6415" w:rsidRPr="00441485">
              <w:rPr>
                <w:rFonts w:ascii="Arial" w:hAnsi="Arial" w:cs="Arial"/>
              </w:rPr>
              <w:t>(</w:t>
            </w:r>
            <w:r w:rsidRPr="00441485">
              <w:rPr>
                <w:rFonts w:ascii="Arial" w:hAnsi="Arial" w:cs="Arial"/>
              </w:rPr>
              <w:t xml:space="preserve">Mark </w:t>
            </w:r>
            <w:r w:rsidR="00833557" w:rsidRPr="00441485">
              <w:rPr>
                <w:rFonts w:ascii="Arial" w:hAnsi="Arial" w:cs="Arial"/>
              </w:rPr>
              <w:t>all</w:t>
            </w:r>
            <w:r w:rsidR="009C6415" w:rsidRPr="00441485">
              <w:rPr>
                <w:rFonts w:ascii="Arial" w:hAnsi="Arial" w:cs="Arial"/>
              </w:rPr>
              <w:t xml:space="preserve"> that apply)</w:t>
            </w:r>
            <w:r w:rsidR="00833557" w:rsidRPr="00441485">
              <w:rPr>
                <w:rFonts w:ascii="Arial" w:hAnsi="Arial" w:cs="Arial"/>
                <w:b/>
              </w:rPr>
              <w:t>:</w:t>
            </w:r>
          </w:p>
        </w:tc>
      </w:tr>
      <w:tr w:rsidR="00E67A7E" w:rsidRPr="00422B74" w14:paraId="11986845" w14:textId="77777777" w:rsidTr="00E67A7E">
        <w:trPr>
          <w:gridBefore w:val="1"/>
          <w:wBefore w:w="378" w:type="dxa"/>
          <w:trHeight w:val="5792"/>
        </w:trPr>
        <w:tc>
          <w:tcPr>
            <w:tcW w:w="10260" w:type="dxa"/>
            <w:gridSpan w:val="13"/>
          </w:tcPr>
          <w:tbl>
            <w:tblPr>
              <w:tblW w:w="9600" w:type="dxa"/>
              <w:tblLayout w:type="fixed"/>
              <w:tblLook w:val="0000" w:firstRow="0" w:lastRow="0" w:firstColumn="0" w:lastColumn="0" w:noHBand="0" w:noVBand="0"/>
            </w:tblPr>
            <w:tblGrid>
              <w:gridCol w:w="456"/>
              <w:gridCol w:w="2352"/>
              <w:gridCol w:w="402"/>
              <w:gridCol w:w="3240"/>
              <w:gridCol w:w="360"/>
              <w:gridCol w:w="2790"/>
            </w:tblGrid>
            <w:tr w:rsidR="00A76190" w:rsidRPr="00422B74" w14:paraId="3B169077" w14:textId="77777777" w:rsidTr="000E16B4">
              <w:trPr>
                <w:trHeight w:val="293"/>
              </w:trPr>
              <w:tc>
                <w:tcPr>
                  <w:tcW w:w="456" w:type="dxa"/>
                </w:tcPr>
                <w:p w14:paraId="0A1B68D0" w14:textId="53A85143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11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2725C8"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352" w:type="dxa"/>
                </w:tcPr>
                <w:p w14:paraId="5890BA4B" w14:textId="04F62975" w:rsidR="00A76190" w:rsidRPr="008E2EB5" w:rsidRDefault="00D94C84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Gen Conditions</w:t>
                  </w:r>
                </w:p>
              </w:tc>
              <w:tc>
                <w:tcPr>
                  <w:tcW w:w="402" w:type="dxa"/>
                </w:tcPr>
                <w:p w14:paraId="4347BB1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2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3240" w:type="dxa"/>
                </w:tcPr>
                <w:p w14:paraId="31E063A1" w14:textId="28953C96" w:rsidR="00A76190" w:rsidRPr="00422B74" w:rsidRDefault="00776E66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Mechanical (HVAC)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085AD2E9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3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2790" w:type="dxa"/>
                  <w:shd w:val="clear" w:color="auto" w:fill="DDD9C3"/>
                </w:tcPr>
                <w:p w14:paraId="1F59E9B2" w14:textId="77777777" w:rsidR="00A76190" w:rsidRPr="007F29E5" w:rsidRDefault="00A76190" w:rsidP="00E67A7E">
                  <w:pPr>
                    <w:pStyle w:val="BodyText"/>
                    <w:spacing w:before="60" w:after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7F29E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CLEANING</w:t>
                  </w:r>
                </w:p>
              </w:tc>
            </w:tr>
            <w:tr w:rsidR="00A76190" w:rsidRPr="00422B74" w14:paraId="3F83D655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6BB0F3C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7E841ABC" w14:textId="44E3D3F4" w:rsidR="00A76190" w:rsidRPr="00422B74" w:rsidRDefault="00D94C84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Site Work</w:t>
                  </w:r>
                  <w:r w:rsidR="00673487"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r w:rsidR="00EF1853">
                    <w:rPr>
                      <w:rFonts w:ascii="Arial" w:hAnsi="Arial" w:cs="Arial"/>
                      <w:sz w:val="16"/>
                      <w:szCs w:val="16"/>
                    </w:rPr>
                    <w:t>Excavating</w:t>
                  </w:r>
                </w:p>
              </w:tc>
              <w:tc>
                <w:tcPr>
                  <w:tcW w:w="402" w:type="dxa"/>
                </w:tcPr>
                <w:p w14:paraId="2D02A698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59BDD847" w14:textId="256A3212" w:rsidR="00A76190" w:rsidRPr="00422B74" w:rsidRDefault="00776E66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Electrical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631F0B6F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390693E4" w14:textId="77777777" w:rsidR="00A76190" w:rsidRPr="00422B74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JANITORIAL</w:t>
                  </w:r>
                </w:p>
              </w:tc>
            </w:tr>
            <w:tr w:rsidR="00A76190" w14:paraId="49D97CF7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3FC261C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1F2D1204" w14:textId="0513E0C9" w:rsidR="00A76190" w:rsidRDefault="00D94C84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Demolition</w:t>
                  </w:r>
                </w:p>
              </w:tc>
              <w:tc>
                <w:tcPr>
                  <w:tcW w:w="402" w:type="dxa"/>
                </w:tcPr>
                <w:p w14:paraId="1F18E252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18AF267A" w14:textId="24B67437" w:rsidR="00A76190" w:rsidRPr="00422B74" w:rsidRDefault="00776E66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Plumbing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1263E320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1D0CFD12" w14:textId="77777777" w:rsidR="00A76190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CARPETS / FLOORING</w:t>
                  </w:r>
                </w:p>
              </w:tc>
            </w:tr>
            <w:tr w:rsidR="00A76190" w14:paraId="73EFB491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379BED3E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73E9315F" w14:textId="6E3DA535" w:rsidR="00A76190" w:rsidRDefault="00002C77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Masonry</w:t>
                  </w:r>
                </w:p>
              </w:tc>
              <w:tc>
                <w:tcPr>
                  <w:tcW w:w="402" w:type="dxa"/>
                </w:tcPr>
                <w:p w14:paraId="5417FF26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37A4358A" w14:textId="14480BBD" w:rsidR="00A76190" w:rsidRDefault="00A56D11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Fire Alarm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31A6B5B7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63960B5D" w14:textId="77777777" w:rsidR="00A76190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WINDOWS</w:t>
                  </w:r>
                </w:p>
              </w:tc>
            </w:tr>
            <w:tr w:rsidR="00A76190" w:rsidRPr="00422B74" w14:paraId="6CEB7B79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4DEF10DE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6766E798" w14:textId="36731320" w:rsidR="00A76190" w:rsidRPr="00422B74" w:rsidRDefault="000315D1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Concrete</w:t>
                  </w:r>
                </w:p>
              </w:tc>
              <w:tc>
                <w:tcPr>
                  <w:tcW w:w="402" w:type="dxa"/>
                </w:tcPr>
                <w:p w14:paraId="71CF8EFA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42AD0814" w14:textId="0252BACB" w:rsidR="00A76190" w:rsidRDefault="00A56D11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Sprinkler systems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031BB977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59A6C7AC" w14:textId="77777777" w:rsidR="00A76190" w:rsidRPr="00422B74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EMERGENCY CLEAN UP</w:t>
                  </w:r>
                </w:p>
              </w:tc>
            </w:tr>
            <w:tr w:rsidR="00A76190" w:rsidRPr="00422B74" w14:paraId="746673D2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20ECC2DA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35FBDC45" w14:textId="1F23D1BE" w:rsidR="00A76190" w:rsidRPr="00422B74" w:rsidRDefault="000315D1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Framing – Wood</w:t>
                  </w:r>
                </w:p>
              </w:tc>
              <w:tc>
                <w:tcPr>
                  <w:tcW w:w="402" w:type="dxa"/>
                </w:tcPr>
                <w:p w14:paraId="1A3E09F4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591082AC" w14:textId="673D0DE3" w:rsidR="00A76190" w:rsidRPr="00422B74" w:rsidRDefault="003A2E7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2E7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Security &amp; Low Voltage Systems</w:t>
                  </w:r>
                  <w:r w:rsidRPr="003A2E70">
                    <w:rPr>
                      <w:rFonts w:ascii="Arial" w:hAnsi="Arial" w:cs="Arial"/>
                      <w:sz w:val="16"/>
                      <w:szCs w:val="16"/>
                    </w:rPr>
                    <w:t xml:space="preserve"> (Cameras, Access Control</w:t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6971E0B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50C5C8D5" w14:textId="77777777" w:rsidR="00A76190" w:rsidRPr="00422B74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HAZARDOUS MATERIALS</w:t>
                  </w:r>
                </w:p>
              </w:tc>
            </w:tr>
            <w:tr w:rsidR="00A76190" w:rsidRPr="00422B74" w14:paraId="13F18136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19763EE5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4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2352" w:type="dxa"/>
                </w:tcPr>
                <w:p w14:paraId="6857978D" w14:textId="1AE0F72D" w:rsidR="00A76190" w:rsidRPr="00422B74" w:rsidRDefault="00950A0C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0A0C">
                    <w:rPr>
                      <w:rFonts w:ascii="Arial" w:hAnsi="Arial" w:cs="Arial"/>
                      <w:sz w:val="16"/>
                      <w:szCs w:val="16"/>
                    </w:rPr>
                    <w:t>Structural Steel &amp; Metal Framing</w:t>
                  </w:r>
                </w:p>
              </w:tc>
              <w:bookmarkStart w:id="12" w:name="Check15"/>
              <w:tc>
                <w:tcPr>
                  <w:tcW w:w="402" w:type="dxa"/>
                </w:tcPr>
                <w:p w14:paraId="035DFD8E" w14:textId="14242010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2725C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3240" w:type="dxa"/>
                </w:tcPr>
                <w:p w14:paraId="47D4D154" w14:textId="2C497CB7" w:rsidR="00A76190" w:rsidRPr="00422B74" w:rsidRDefault="002725C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OTHER: 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4A6F6BD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6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2790" w:type="dxa"/>
                  <w:shd w:val="clear" w:color="auto" w:fill="DDD9C3"/>
                </w:tcPr>
                <w:p w14:paraId="2F8804C6" w14:textId="77777777" w:rsidR="00A76190" w:rsidRPr="00422B74" w:rsidRDefault="00A76190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TRASH REMOVAL / RECYCLING</w:t>
                  </w:r>
                </w:p>
              </w:tc>
            </w:tr>
            <w:bookmarkStart w:id="14" w:name="Check17"/>
            <w:tr w:rsidR="00A76190" w:rsidRPr="00422B74" w14:paraId="2988C9BA" w14:textId="77777777" w:rsidTr="000E16B4">
              <w:trPr>
                <w:trHeight w:val="122"/>
              </w:trPr>
              <w:tc>
                <w:tcPr>
                  <w:tcW w:w="456" w:type="dxa"/>
                </w:tcPr>
                <w:p w14:paraId="32F6A732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352" w:type="dxa"/>
                </w:tcPr>
                <w:p w14:paraId="3B78F3F1" w14:textId="18CF9CA0" w:rsidR="00A76190" w:rsidRPr="00422B74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62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Carpentry</w:t>
                  </w:r>
                  <w:r w:rsidRPr="001A6628">
                    <w:rPr>
                      <w:rFonts w:ascii="Arial" w:hAnsi="Arial" w:cs="Arial"/>
                      <w:sz w:val="16"/>
                      <w:szCs w:val="16"/>
                    </w:rPr>
                    <w:t xml:space="preserve"> (Rough &amp; Finish)</w:t>
                  </w:r>
                </w:p>
              </w:tc>
              <w:bookmarkStart w:id="15" w:name="Check18"/>
              <w:tc>
                <w:tcPr>
                  <w:tcW w:w="402" w:type="dxa"/>
                </w:tcPr>
                <w:p w14:paraId="2A334908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3240" w:type="dxa"/>
                </w:tcPr>
                <w:p w14:paraId="0C8581A4" w14:textId="1A424BE1" w:rsidR="00A76190" w:rsidRPr="00422B74" w:rsidRDefault="002725C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OTHER: 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DDD9C3"/>
                </w:tcPr>
                <w:p w14:paraId="78CB19DC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14:paraId="22AC1059" w14:textId="77777777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PRESSURE-WASHING</w:t>
                  </w:r>
                </w:p>
              </w:tc>
            </w:tr>
            <w:tr w:rsidR="00A76190" w14:paraId="0A04514C" w14:textId="77777777" w:rsidTr="000E16B4">
              <w:trPr>
                <w:trHeight w:val="122"/>
              </w:trPr>
              <w:tc>
                <w:tcPr>
                  <w:tcW w:w="456" w:type="dxa"/>
                </w:tcPr>
                <w:p w14:paraId="7FAFB317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12768759" w14:textId="3D80828E" w:rsidR="00A76190" w:rsidRPr="00422B74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628">
                    <w:rPr>
                      <w:rFonts w:ascii="Arial" w:hAnsi="Arial" w:cs="Arial"/>
                      <w:sz w:val="16"/>
                      <w:szCs w:val="16"/>
                    </w:rPr>
                    <w:t>Insulation</w:t>
                  </w:r>
                </w:p>
              </w:tc>
              <w:tc>
                <w:tcPr>
                  <w:tcW w:w="402" w:type="dxa"/>
                </w:tcPr>
                <w:p w14:paraId="68331CE6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0BE88CE8" w14:textId="4C74EB7A" w:rsidR="00A76190" w:rsidRPr="00422B74" w:rsidRDefault="000E16B4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16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Specialty Equipment Installation</w:t>
                  </w:r>
                  <w:r w:rsidRPr="000E16B4">
                    <w:rPr>
                      <w:rFonts w:ascii="Arial" w:hAnsi="Arial" w:cs="Arial"/>
                      <w:sz w:val="16"/>
                      <w:szCs w:val="16"/>
                    </w:rPr>
                    <w:t xml:space="preserve"> (Lifts, Kitchen, Gym, etc.)</w:t>
                  </w:r>
                </w:p>
              </w:tc>
              <w:tc>
                <w:tcPr>
                  <w:tcW w:w="360" w:type="dxa"/>
                </w:tcPr>
                <w:p w14:paraId="73726297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063D318C" w14:textId="77777777" w:rsidR="00A76190" w:rsidRDefault="00A76190" w:rsidP="00E67A7E">
                  <w:pPr>
                    <w:pStyle w:val="BodyText"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bookmarkStart w:id="16" w:name="Check20"/>
            <w:tr w:rsidR="00A76190" w:rsidRPr="00422B74" w14:paraId="6BF70545" w14:textId="77777777" w:rsidTr="000E16B4">
              <w:trPr>
                <w:trHeight w:val="185"/>
              </w:trPr>
              <w:tc>
                <w:tcPr>
                  <w:tcW w:w="456" w:type="dxa"/>
                </w:tcPr>
                <w:p w14:paraId="62AF76D2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2352" w:type="dxa"/>
                </w:tcPr>
                <w:p w14:paraId="006E488F" w14:textId="239F8CD8" w:rsidR="00A76190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6628">
                    <w:rPr>
                      <w:rFonts w:ascii="Arial" w:hAnsi="Arial" w:cs="Arial"/>
                      <w:sz w:val="16"/>
                      <w:szCs w:val="16"/>
                    </w:rPr>
                    <w:t>Drywall</w:t>
                  </w:r>
                </w:p>
              </w:tc>
              <w:bookmarkStart w:id="17" w:name="Check21"/>
              <w:tc>
                <w:tcPr>
                  <w:tcW w:w="402" w:type="dxa"/>
                </w:tcPr>
                <w:p w14:paraId="21E2498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3240" w:type="dxa"/>
                </w:tcPr>
                <w:p w14:paraId="012A8C25" w14:textId="0867894B" w:rsidR="00A76190" w:rsidRDefault="002725C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584F21D9" w14:textId="2E1E4CE3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6ED25F14" w14:textId="3B0E4949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:rsidRPr="00422B74" w14:paraId="35676FF5" w14:textId="77777777" w:rsidTr="000E16B4">
              <w:trPr>
                <w:trHeight w:val="185"/>
              </w:trPr>
              <w:tc>
                <w:tcPr>
                  <w:tcW w:w="456" w:type="dxa"/>
                </w:tcPr>
                <w:p w14:paraId="7E92226C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6CCA50F3" w14:textId="70D35D91" w:rsidR="00A76190" w:rsidRPr="00422B74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Roofing</w:t>
                  </w:r>
                </w:p>
              </w:tc>
              <w:tc>
                <w:tcPr>
                  <w:tcW w:w="402" w:type="dxa"/>
                </w:tcPr>
                <w:p w14:paraId="28905970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44C3EB8A" w14:textId="070AACF6" w:rsidR="00A76190" w:rsidRDefault="002725C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2B2FDC69" w14:textId="36C821B8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6627625D" w14:textId="5B78725C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:rsidRPr="00422B74" w14:paraId="037B875A" w14:textId="77777777" w:rsidTr="000E16B4">
              <w:trPr>
                <w:trHeight w:val="320"/>
              </w:trPr>
              <w:tc>
                <w:tcPr>
                  <w:tcW w:w="456" w:type="dxa"/>
                </w:tcPr>
                <w:p w14:paraId="5C3ECBB7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3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2352" w:type="dxa"/>
                </w:tcPr>
                <w:p w14:paraId="701A10C8" w14:textId="65A4FA9D" w:rsidR="00A76190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Glas / Glazing</w:t>
                  </w:r>
                </w:p>
              </w:tc>
              <w:tc>
                <w:tcPr>
                  <w:tcW w:w="402" w:type="dxa"/>
                </w:tcPr>
                <w:p w14:paraId="3302B8AD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4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3240" w:type="dxa"/>
                </w:tcPr>
                <w:p w14:paraId="0A738D9B" w14:textId="3F99FB03" w:rsidR="00A76190" w:rsidRPr="00422B74" w:rsidRDefault="002725C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0E0C3519" w14:textId="57C559A1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055DC5FE" w14:textId="36C251B5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:rsidRPr="00422B74" w14:paraId="71DF15BD" w14:textId="77777777" w:rsidTr="000E16B4">
              <w:trPr>
                <w:trHeight w:val="203"/>
              </w:trPr>
              <w:tc>
                <w:tcPr>
                  <w:tcW w:w="456" w:type="dxa"/>
                </w:tcPr>
                <w:p w14:paraId="3504442A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6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2352" w:type="dxa"/>
                </w:tcPr>
                <w:p w14:paraId="7FB7C922" w14:textId="419EBED1" w:rsidR="00A76190" w:rsidRPr="00422B74" w:rsidRDefault="001A6628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Flooring </w:t>
                  </w:r>
                  <w:r w:rsidR="00E714BC" w:rsidRPr="00E714BC">
                    <w:rPr>
                      <w:rFonts w:ascii="Arial" w:hAnsi="Arial" w:cs="Arial"/>
                      <w:sz w:val="16"/>
                      <w:szCs w:val="16"/>
                    </w:rPr>
                    <w:t>(Tile, Carpet, Wood, Epoxy)</w:t>
                  </w:r>
                </w:p>
              </w:tc>
              <w:tc>
                <w:tcPr>
                  <w:tcW w:w="402" w:type="dxa"/>
                </w:tcPr>
                <w:p w14:paraId="48AC214D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7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3240" w:type="dxa"/>
                </w:tcPr>
                <w:p w14:paraId="0E865BDF" w14:textId="377F1FAE" w:rsidR="00A76190" w:rsidRDefault="004D142D" w:rsidP="00E67A7E">
                  <w:pPr>
                    <w:pStyle w:val="BodyText"/>
                    <w:spacing w:before="60" w:after="6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537F25C5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4FD8D367" w14:textId="77777777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:rsidRPr="00422B74" w14:paraId="5D0E355B" w14:textId="77777777" w:rsidTr="000E16B4">
              <w:trPr>
                <w:trHeight w:val="203"/>
              </w:trPr>
              <w:tc>
                <w:tcPr>
                  <w:tcW w:w="456" w:type="dxa"/>
                </w:tcPr>
                <w:p w14:paraId="1651F25E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9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2352" w:type="dxa"/>
                </w:tcPr>
                <w:p w14:paraId="60CBB99E" w14:textId="446CAFE5" w:rsidR="00A76190" w:rsidRPr="00422B74" w:rsidRDefault="00E714BC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Paint / Wall finish</w:t>
                  </w:r>
                </w:p>
              </w:tc>
              <w:tc>
                <w:tcPr>
                  <w:tcW w:w="402" w:type="dxa"/>
                </w:tcPr>
                <w:p w14:paraId="029CC874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0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3240" w:type="dxa"/>
                </w:tcPr>
                <w:p w14:paraId="53C2CCC0" w14:textId="22EF2650" w:rsidR="00A76190" w:rsidRPr="00422B74" w:rsidRDefault="004D142D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7335CDF2" w14:textId="7A62C321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722AB8D8" w14:textId="490C5D44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:rsidRPr="00422B74" w14:paraId="7FD46864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0521BC54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2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2352" w:type="dxa"/>
                </w:tcPr>
                <w:p w14:paraId="7A4294F0" w14:textId="5CF32977" w:rsidR="00A76190" w:rsidRPr="00422B74" w:rsidRDefault="00776E66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6E66">
                    <w:rPr>
                      <w:rFonts w:ascii="Arial" w:hAnsi="Arial" w:cs="Arial"/>
                      <w:sz w:val="16"/>
                      <w:szCs w:val="16"/>
                    </w:rPr>
                    <w:t>Millwork &amp; Cabinetry</w:t>
                  </w:r>
                </w:p>
              </w:tc>
              <w:tc>
                <w:tcPr>
                  <w:tcW w:w="402" w:type="dxa"/>
                </w:tcPr>
                <w:p w14:paraId="6758C4C1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3"/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3240" w:type="dxa"/>
                </w:tcPr>
                <w:p w14:paraId="53810CD5" w14:textId="4B9D8535" w:rsidR="00A76190" w:rsidRPr="00422B74" w:rsidRDefault="004D142D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18D636BA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6CFE2DE6" w14:textId="77777777" w:rsidR="00A76190" w:rsidRPr="00422B74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190" w14:paraId="5C41C40B" w14:textId="77777777" w:rsidTr="000E16B4">
              <w:trPr>
                <w:trHeight w:val="80"/>
              </w:trPr>
              <w:tc>
                <w:tcPr>
                  <w:tcW w:w="456" w:type="dxa"/>
                </w:tcPr>
                <w:p w14:paraId="12B5B7DF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52" w:type="dxa"/>
                </w:tcPr>
                <w:p w14:paraId="605B9D15" w14:textId="350E884C" w:rsidR="00A76190" w:rsidRPr="00422B74" w:rsidRDefault="003A2E7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2E70">
                    <w:rPr>
                      <w:rFonts w:ascii="Arial" w:hAnsi="Arial" w:cs="Arial"/>
                      <w:sz w:val="16"/>
                      <w:szCs w:val="16"/>
                    </w:rPr>
                    <w:t>Doors, Frames &amp; Hardware</w:t>
                  </w:r>
                </w:p>
              </w:tc>
              <w:tc>
                <w:tcPr>
                  <w:tcW w:w="402" w:type="dxa"/>
                </w:tcPr>
                <w:p w14:paraId="35A61BE0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422B7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408833C5" w14:textId="750C1A4B" w:rsidR="00A76190" w:rsidRPr="00422B74" w:rsidRDefault="004D142D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1485">
                    <w:rPr>
                      <w:rFonts w:ascii="Arial" w:hAnsi="Arial" w:cs="Arial"/>
                      <w:color w:val="FF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instrText xml:space="preserve"> FORMTEXT </w:instrText>
                  </w:r>
                  <w:r w:rsidRPr="00441485">
                    <w:rPr>
                      <w:rFonts w:ascii="Arial" w:hAnsi="Arial" w:cs="Arial"/>
                      <w:color w:val="FF0000"/>
                    </w:rPr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separate"/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 Unicode MS" w:hAnsi="Arial Unicode MS" w:cs="Arial"/>
                      <w:noProof/>
                      <w:color w:val="FF0000"/>
                    </w:rPr>
                    <w:t> </w:t>
                  </w:r>
                  <w:r w:rsidRPr="00441485">
                    <w:rPr>
                      <w:rFonts w:ascii="Arial" w:hAnsi="Arial" w:cs="Arial"/>
                      <w:color w:val="FF0000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436ECC6" w14:textId="77777777" w:rsidR="00A76190" w:rsidRPr="00422B74" w:rsidRDefault="00A76190" w:rsidP="00E67A7E">
                  <w:pPr>
                    <w:pStyle w:val="BodyText"/>
                    <w:spacing w:before="60" w:after="6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0" w:type="dxa"/>
                </w:tcPr>
                <w:p w14:paraId="0A264A77" w14:textId="77777777" w:rsidR="00A76190" w:rsidRDefault="00A76190" w:rsidP="00E67A7E">
                  <w:pPr>
                    <w:pStyle w:val="BodyText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266820F" w14:textId="77777777" w:rsidR="00E67A7E" w:rsidRPr="00422B74" w:rsidRDefault="00E67A7E" w:rsidP="0016277F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3BF" w:rsidRPr="00441485" w14:paraId="038375B9" w14:textId="77777777" w:rsidTr="0027698D">
        <w:trPr>
          <w:trHeight w:val="212"/>
        </w:trPr>
        <w:tc>
          <w:tcPr>
            <w:tcW w:w="10638" w:type="dxa"/>
            <w:gridSpan w:val="14"/>
            <w:shd w:val="clear" w:color="auto" w:fill="D9D9D9"/>
          </w:tcPr>
          <w:p w14:paraId="1AB09652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USA Geographic Coverage Area</w:t>
            </w:r>
          </w:p>
        </w:tc>
      </w:tr>
      <w:tr w:rsidR="003813BF" w:rsidRPr="00441485" w14:paraId="750894EC" w14:textId="77777777" w:rsidTr="00E67A7E">
        <w:trPr>
          <w:trHeight w:val="302"/>
        </w:trPr>
        <w:tc>
          <w:tcPr>
            <w:tcW w:w="378" w:type="dxa"/>
          </w:tcPr>
          <w:p w14:paraId="6547FAF1" w14:textId="77777777" w:rsidR="003813BF" w:rsidRPr="00441485" w:rsidRDefault="003813BF" w:rsidP="00146F7E">
            <w:pPr>
              <w:pStyle w:val="BodyText"/>
              <w:spacing w:before="120"/>
              <w:ind w:lef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44C6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260" w:type="dxa"/>
            <w:gridSpan w:val="13"/>
          </w:tcPr>
          <w:p w14:paraId="1572ED5C" w14:textId="4842A48F" w:rsidR="003813BF" w:rsidRPr="00441485" w:rsidRDefault="003813BF" w:rsidP="00146F7E">
            <w:pPr>
              <w:pStyle w:val="Body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Select </w:t>
            </w:r>
            <w:r w:rsidRPr="00441485">
              <w:rPr>
                <w:rFonts w:ascii="Arial" w:hAnsi="Arial" w:cs="Arial"/>
                <w:b/>
                <w:bCs/>
              </w:rPr>
              <w:t xml:space="preserve">where </w:t>
            </w:r>
            <w:r w:rsidR="008930ED">
              <w:rPr>
                <w:rFonts w:ascii="Arial" w:hAnsi="Arial" w:cs="Arial"/>
                <w:b/>
                <w:bCs/>
              </w:rPr>
              <w:t xml:space="preserve">your </w:t>
            </w:r>
            <w:r>
              <w:rPr>
                <w:rFonts w:ascii="Arial" w:hAnsi="Arial" w:cs="Arial"/>
                <w:b/>
                <w:bCs/>
              </w:rPr>
              <w:t xml:space="preserve">Company is </w:t>
            </w:r>
            <w:r w:rsidRPr="00441485">
              <w:rPr>
                <w:rFonts w:ascii="Arial" w:hAnsi="Arial" w:cs="Arial"/>
                <w:b/>
                <w:bCs/>
              </w:rPr>
              <w:t>licensed to provide services</w:t>
            </w:r>
            <w:r w:rsidR="00B94BF5">
              <w:rPr>
                <w:rFonts w:ascii="Arial" w:hAnsi="Arial" w:cs="Arial"/>
                <w:b/>
                <w:bCs/>
              </w:rPr>
              <w:t xml:space="preserve"> / product</w:t>
            </w:r>
            <w:r w:rsidR="00EE47A2">
              <w:rPr>
                <w:rFonts w:ascii="Arial" w:hAnsi="Arial" w:cs="Arial"/>
                <w:b/>
                <w:bCs/>
              </w:rPr>
              <w:t>s</w:t>
            </w:r>
            <w:r w:rsidRPr="00441485">
              <w:rPr>
                <w:rFonts w:ascii="Arial" w:hAnsi="Arial" w:cs="Arial"/>
                <w:b/>
                <w:bCs/>
              </w:rPr>
              <w:t xml:space="preserve"> </w:t>
            </w:r>
            <w:r w:rsidRPr="00EE3C80">
              <w:rPr>
                <w:rFonts w:ascii="Arial" w:hAnsi="Arial" w:cs="Arial"/>
                <w:sz w:val="16"/>
                <w:szCs w:val="16"/>
              </w:rPr>
              <w:t>(</w:t>
            </w:r>
            <w:r w:rsidR="00EE47A2">
              <w:rPr>
                <w:rFonts w:ascii="Arial" w:hAnsi="Arial" w:cs="Arial"/>
                <w:sz w:val="16"/>
                <w:szCs w:val="16"/>
              </w:rPr>
              <w:t>Type in Cities or counties – NY, NJ, CT, PA ONLY</w:t>
            </w:r>
            <w:r w:rsidRPr="00EE3C80">
              <w:rPr>
                <w:rFonts w:ascii="Arial" w:hAnsi="Arial" w:cs="Arial"/>
                <w:sz w:val="16"/>
                <w:szCs w:val="16"/>
              </w:rPr>
              <w:t>)</w:t>
            </w:r>
            <w:r w:rsidRPr="004414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930ED" w:rsidRPr="00EE3C80" w14:paraId="4FF07A50" w14:textId="77777777" w:rsidTr="00E67A7E">
        <w:trPr>
          <w:gridBefore w:val="1"/>
          <w:gridAfter w:val="5"/>
          <w:wBefore w:w="378" w:type="dxa"/>
          <w:wAfter w:w="4060" w:type="dxa"/>
          <w:trHeight w:val="230"/>
        </w:trPr>
        <w:tc>
          <w:tcPr>
            <w:tcW w:w="527" w:type="dxa"/>
          </w:tcPr>
          <w:p w14:paraId="65460BE8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</w:tcPr>
          <w:p w14:paraId="4B43ABF5" w14:textId="0EB48925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0" w:type="dxa"/>
          </w:tcPr>
          <w:p w14:paraId="7E28A653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</w:tcPr>
          <w:p w14:paraId="7881B390" w14:textId="71B081EF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4" w:type="dxa"/>
          </w:tcPr>
          <w:p w14:paraId="22D28D6E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02888104" w14:textId="0ABAD19C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8930ED" w:rsidRPr="00EE3C80" w14:paraId="492FEE44" w14:textId="77777777" w:rsidTr="00E67A7E">
        <w:trPr>
          <w:gridBefore w:val="1"/>
          <w:gridAfter w:val="5"/>
          <w:wBefore w:w="378" w:type="dxa"/>
          <w:wAfter w:w="4060" w:type="dxa"/>
          <w:trHeight w:val="230"/>
        </w:trPr>
        <w:tc>
          <w:tcPr>
            <w:tcW w:w="527" w:type="dxa"/>
          </w:tcPr>
          <w:p w14:paraId="57911CFD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</w:tcPr>
          <w:p w14:paraId="7511EC26" w14:textId="3EFE07E4" w:rsidR="008930ED" w:rsidRPr="00EE3C80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0" w:type="dxa"/>
          </w:tcPr>
          <w:p w14:paraId="4B9D70A1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</w:tcPr>
          <w:p w14:paraId="71F6B005" w14:textId="1B75A51D" w:rsidR="008930ED" w:rsidRPr="00EE3C80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4" w:type="dxa"/>
          </w:tcPr>
          <w:p w14:paraId="1FCBA05C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61D3BCAA" w14:textId="3C081694" w:rsidR="008930ED" w:rsidRPr="00EE3C80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8930ED" w:rsidRPr="00EE3C80" w14:paraId="35B8AA5D" w14:textId="77777777" w:rsidTr="00E67A7E">
        <w:trPr>
          <w:gridBefore w:val="1"/>
          <w:gridAfter w:val="5"/>
          <w:wBefore w:w="378" w:type="dxa"/>
          <w:wAfter w:w="4060" w:type="dxa"/>
          <w:trHeight w:val="230"/>
        </w:trPr>
        <w:tc>
          <w:tcPr>
            <w:tcW w:w="527" w:type="dxa"/>
          </w:tcPr>
          <w:p w14:paraId="4ED47C32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</w:tcPr>
          <w:p w14:paraId="48AD6DAB" w14:textId="32817931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0" w:type="dxa"/>
          </w:tcPr>
          <w:p w14:paraId="40551B5A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</w:tcPr>
          <w:p w14:paraId="1C072A8F" w14:textId="0B4C039C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4" w:type="dxa"/>
          </w:tcPr>
          <w:p w14:paraId="59F861C6" w14:textId="77777777" w:rsidR="008930ED" w:rsidRPr="00EE3C80" w:rsidRDefault="008930ED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27698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E3C8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28CBE11E" w14:textId="1D56FB7E" w:rsidR="008930ED" w:rsidRDefault="008930ED" w:rsidP="00146F7E">
            <w:pPr>
              <w:pStyle w:val="Body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8930ED" w:rsidRPr="00EE3C80" w14:paraId="0AB4B1BD" w14:textId="77777777" w:rsidTr="00E67A7E">
        <w:trPr>
          <w:gridBefore w:val="1"/>
          <w:gridAfter w:val="5"/>
          <w:wBefore w:w="378" w:type="dxa"/>
          <w:wAfter w:w="4060" w:type="dxa"/>
          <w:trHeight w:val="230"/>
        </w:trPr>
        <w:tc>
          <w:tcPr>
            <w:tcW w:w="527" w:type="dxa"/>
          </w:tcPr>
          <w:p w14:paraId="086C85EF" w14:textId="3519E815" w:rsidR="008930ED" w:rsidRPr="0079586C" w:rsidRDefault="008930ED" w:rsidP="0079586C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</w:tcPr>
          <w:p w14:paraId="465AD4A0" w14:textId="2C130B98" w:rsidR="008930ED" w:rsidRPr="0079586C" w:rsidRDefault="008930ED" w:rsidP="0079586C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0" w:type="dxa"/>
          </w:tcPr>
          <w:p w14:paraId="259BDDCF" w14:textId="77777777" w:rsidR="008930ED" w:rsidRPr="0079586C" w:rsidRDefault="008930ED" w:rsidP="0079586C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586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</w:tcPr>
          <w:p w14:paraId="67992650" w14:textId="7E332261" w:rsidR="008930ED" w:rsidRPr="0079586C" w:rsidRDefault="008930ED" w:rsidP="0079586C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  <w:tc>
          <w:tcPr>
            <w:tcW w:w="364" w:type="dxa"/>
          </w:tcPr>
          <w:p w14:paraId="795FBC47" w14:textId="77777777" w:rsidR="008930ED" w:rsidRPr="0079586C" w:rsidRDefault="008930ED" w:rsidP="0079586C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586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</w:r>
            <w:r w:rsidRPr="007958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68C6DB3D" w14:textId="2CFACE71" w:rsidR="008930ED" w:rsidRPr="0079586C" w:rsidRDefault="008930ED" w:rsidP="0079586C">
            <w:pPr>
              <w:pStyle w:val="BodyText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44DA9" w:rsidRPr="00441485" w14:paraId="657A337D" w14:textId="77777777" w:rsidTr="00E67A7E">
        <w:trPr>
          <w:trHeight w:val="80"/>
        </w:trPr>
        <w:tc>
          <w:tcPr>
            <w:tcW w:w="378" w:type="dxa"/>
          </w:tcPr>
          <w:p w14:paraId="6E18E935" w14:textId="77777777" w:rsidR="00F44DA9" w:rsidRPr="00441485" w:rsidRDefault="00F44DA9" w:rsidP="00F02836">
            <w:pPr>
              <w:pStyle w:val="BodyText"/>
              <w:spacing w:before="120" w:after="60"/>
              <w:ind w:left="-19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26" w:type="dxa"/>
            <w:gridSpan w:val="4"/>
          </w:tcPr>
          <w:p w14:paraId="4CB79435" w14:textId="77777777" w:rsidR="00F44DA9" w:rsidRPr="00441485" w:rsidRDefault="00F44DA9" w:rsidP="00F02836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Percentage of Services Self-Performed</w:t>
            </w:r>
          </w:p>
        </w:tc>
        <w:tc>
          <w:tcPr>
            <w:tcW w:w="364" w:type="dxa"/>
          </w:tcPr>
          <w:p w14:paraId="39BD9C22" w14:textId="77777777" w:rsidR="00F44DA9" w:rsidRPr="00441485" w:rsidRDefault="00F44DA9" w:rsidP="00F02836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045" w:type="dxa"/>
          </w:tcPr>
          <w:p w14:paraId="3A1B86E3" w14:textId="77777777" w:rsidR="00F44DA9" w:rsidRPr="003A4E8F" w:rsidRDefault="00F44DA9" w:rsidP="00F02836">
            <w:pPr>
              <w:pStyle w:val="BodyText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342" w:type="dxa"/>
          </w:tcPr>
          <w:p w14:paraId="4D1297B1" w14:textId="77777777" w:rsidR="00F44DA9" w:rsidRPr="00441485" w:rsidRDefault="00DF2CDA" w:rsidP="00F02836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23" w:type="dxa"/>
            <w:gridSpan w:val="2"/>
          </w:tcPr>
          <w:p w14:paraId="5D524A59" w14:textId="77777777" w:rsidR="00F44DA9" w:rsidRPr="003A4E8F" w:rsidRDefault="00F44DA9" w:rsidP="00F02836">
            <w:pPr>
              <w:pStyle w:val="BodyText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75%-99%</w:t>
            </w:r>
          </w:p>
        </w:tc>
        <w:tc>
          <w:tcPr>
            <w:tcW w:w="333" w:type="dxa"/>
          </w:tcPr>
          <w:p w14:paraId="38FB2B7F" w14:textId="77777777" w:rsidR="00F44DA9" w:rsidRPr="00441485" w:rsidRDefault="00F44DA9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</w:tcPr>
          <w:p w14:paraId="16C087F2" w14:textId="77777777" w:rsidR="00F44DA9" w:rsidRPr="003A4E8F" w:rsidRDefault="00F44DA9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50%-74%</w:t>
            </w:r>
          </w:p>
        </w:tc>
        <w:tc>
          <w:tcPr>
            <w:tcW w:w="324" w:type="dxa"/>
          </w:tcPr>
          <w:p w14:paraId="732C1C76" w14:textId="77777777" w:rsidR="00F44DA9" w:rsidRPr="00441485" w:rsidRDefault="00F44DA9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053" w:type="dxa"/>
          </w:tcPr>
          <w:p w14:paraId="7E4CDAFE" w14:textId="77777777" w:rsidR="00F44DA9" w:rsidRPr="003A4E8F" w:rsidRDefault="00F44DA9" w:rsidP="00F02836">
            <w:pPr>
              <w:pStyle w:val="BodyText"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50%</w:t>
            </w:r>
          </w:p>
        </w:tc>
      </w:tr>
    </w:tbl>
    <w:p w14:paraId="1C162DEF" w14:textId="77777777" w:rsidR="00E77FCB" w:rsidRDefault="00E77FCB" w:rsidP="00CA7579">
      <w:pPr>
        <w:pStyle w:val="BodyText"/>
        <w:spacing w:before="120" w:after="60"/>
        <w:rPr>
          <w:rFonts w:ascii="Arial" w:hAnsi="Arial" w:cs="Arial"/>
          <w:b/>
          <w:bCs/>
          <w:sz w:val="24"/>
          <w:szCs w:val="24"/>
        </w:rPr>
        <w:sectPr w:rsidR="00E77FCB" w:rsidSect="003B5BC2">
          <w:pgSz w:w="12240" w:h="15840" w:code="1"/>
          <w:pgMar w:top="1627" w:right="1152" w:bottom="547" w:left="1152" w:header="907" w:footer="86" w:gutter="0"/>
          <w:cols w:space="720"/>
        </w:sectPr>
      </w:pPr>
    </w:p>
    <w:tbl>
      <w:tblPr>
        <w:tblW w:w="10937" w:type="dxa"/>
        <w:tblLayout w:type="fixed"/>
        <w:tblLook w:val="0000" w:firstRow="0" w:lastRow="0" w:firstColumn="0" w:lastColumn="0" w:noHBand="0" w:noVBand="0"/>
      </w:tblPr>
      <w:tblGrid>
        <w:gridCol w:w="573"/>
        <w:gridCol w:w="7"/>
        <w:gridCol w:w="1262"/>
        <w:gridCol w:w="213"/>
        <w:gridCol w:w="1138"/>
        <w:gridCol w:w="482"/>
        <w:gridCol w:w="1084"/>
        <w:gridCol w:w="370"/>
        <w:gridCol w:w="1185"/>
        <w:gridCol w:w="695"/>
        <w:gridCol w:w="1759"/>
        <w:gridCol w:w="18"/>
        <w:gridCol w:w="398"/>
        <w:gridCol w:w="741"/>
        <w:gridCol w:w="417"/>
        <w:gridCol w:w="584"/>
        <w:gridCol w:w="11"/>
      </w:tblGrid>
      <w:tr w:rsidR="003813BF" w:rsidRPr="00441485" w14:paraId="32B59952" w14:textId="77777777" w:rsidTr="005C4B12">
        <w:trPr>
          <w:trHeight w:val="298"/>
        </w:trPr>
        <w:tc>
          <w:tcPr>
            <w:tcW w:w="10937" w:type="dxa"/>
            <w:gridSpan w:val="17"/>
            <w:shd w:val="clear" w:color="auto" w:fill="D9D9D9"/>
          </w:tcPr>
          <w:p w14:paraId="19ECF667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  <w:r w:rsidRPr="00441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References and Certifications</w:t>
            </w:r>
          </w:p>
        </w:tc>
      </w:tr>
      <w:tr w:rsidR="003813BF" w:rsidRPr="00441485" w14:paraId="41B1777E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7BC7B8B3" w14:textId="77777777" w:rsidR="003813BF" w:rsidRPr="00441485" w:rsidRDefault="00B52256" w:rsidP="00EC6435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7698D">
              <w:rPr>
                <w:rFonts w:ascii="Arial" w:hAnsi="Arial" w:cs="Arial"/>
                <w:b/>
                <w:bCs/>
              </w:rPr>
              <w:t>6</w:t>
            </w:r>
            <w:r w:rsidR="003813B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13" w:type="dxa"/>
            <w:gridSpan w:val="11"/>
          </w:tcPr>
          <w:p w14:paraId="3805AA08" w14:textId="77777777" w:rsidR="003813BF" w:rsidRPr="00441485" w:rsidRDefault="003813BF" w:rsidP="00DF2CDA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Are any of the Company’s employees unionized?  </w:t>
            </w:r>
          </w:p>
        </w:tc>
        <w:bookmarkStart w:id="26" w:name="Check51"/>
        <w:tc>
          <w:tcPr>
            <w:tcW w:w="398" w:type="dxa"/>
          </w:tcPr>
          <w:p w14:paraId="4C58CA40" w14:textId="77777777" w:rsidR="003813BF" w:rsidRPr="00441485" w:rsidRDefault="00DF2CDA" w:rsidP="00EC6435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6"/>
          </w:p>
        </w:tc>
        <w:tc>
          <w:tcPr>
            <w:tcW w:w="741" w:type="dxa"/>
          </w:tcPr>
          <w:p w14:paraId="0553CED2" w14:textId="77777777" w:rsidR="003813BF" w:rsidRPr="00441485" w:rsidRDefault="003813BF" w:rsidP="00EC6435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Yes</w:t>
            </w:r>
          </w:p>
        </w:tc>
        <w:tc>
          <w:tcPr>
            <w:tcW w:w="417" w:type="dxa"/>
          </w:tcPr>
          <w:p w14:paraId="7B321265" w14:textId="77777777" w:rsidR="003813BF" w:rsidRPr="00441485" w:rsidRDefault="003813BF" w:rsidP="00EC6435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2"/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</w:p>
        </w:tc>
        <w:tc>
          <w:tcPr>
            <w:tcW w:w="584" w:type="dxa"/>
          </w:tcPr>
          <w:p w14:paraId="4AF8B12A" w14:textId="77777777" w:rsidR="003813BF" w:rsidRPr="00441485" w:rsidRDefault="003813BF" w:rsidP="00EC6435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No</w:t>
            </w:r>
          </w:p>
        </w:tc>
      </w:tr>
      <w:tr w:rsidR="003813BF" w:rsidRPr="00441485" w14:paraId="2BF716AD" w14:textId="77777777" w:rsidTr="00CD7A0A">
        <w:trPr>
          <w:trHeight w:val="411"/>
        </w:trPr>
        <w:tc>
          <w:tcPr>
            <w:tcW w:w="573" w:type="dxa"/>
          </w:tcPr>
          <w:p w14:paraId="5041F171" w14:textId="77777777" w:rsidR="003813BF" w:rsidRPr="00441485" w:rsidRDefault="003813BF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0" w:type="dxa"/>
            <w:gridSpan w:val="4"/>
          </w:tcPr>
          <w:p w14:paraId="0CD85FA2" w14:textId="77777777" w:rsidR="003813BF" w:rsidRPr="00441485" w:rsidRDefault="003813BF" w:rsidP="00146F7E">
            <w:pPr>
              <w:pStyle w:val="BodyText"/>
              <w:spacing w:before="120"/>
              <w:jc w:val="lef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00441485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441485">
              <w:rPr>
                <w:rFonts w:ascii="Arial" w:hAnsi="Arial" w:cs="Arial"/>
                <w:b/>
                <w:bCs/>
              </w:rPr>
              <w:t>, please describe.</w:t>
            </w:r>
          </w:p>
        </w:tc>
        <w:tc>
          <w:tcPr>
            <w:tcW w:w="7744" w:type="dxa"/>
            <w:gridSpan w:val="12"/>
          </w:tcPr>
          <w:p w14:paraId="63D98CB0" w14:textId="77777777" w:rsidR="003813BF" w:rsidRPr="00441485" w:rsidRDefault="003813BF" w:rsidP="00CA7579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</w:tr>
      <w:tr w:rsidR="003813BF" w:rsidRPr="00441485" w14:paraId="02BA3F98" w14:textId="77777777" w:rsidTr="00CD7A0A">
        <w:trPr>
          <w:trHeight w:val="411"/>
        </w:trPr>
        <w:tc>
          <w:tcPr>
            <w:tcW w:w="580" w:type="dxa"/>
            <w:gridSpan w:val="2"/>
          </w:tcPr>
          <w:p w14:paraId="412DC36A" w14:textId="77777777" w:rsidR="003813BF" w:rsidRPr="00441485" w:rsidRDefault="00B52256" w:rsidP="00146F7E">
            <w:pPr>
              <w:pStyle w:val="BodyText"/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7698D">
              <w:rPr>
                <w:rFonts w:ascii="Arial" w:hAnsi="Arial" w:cs="Arial"/>
                <w:b/>
                <w:bCs/>
              </w:rPr>
              <w:t>7</w:t>
            </w:r>
            <w:r w:rsidR="003813B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13" w:type="dxa"/>
            <w:gridSpan w:val="3"/>
          </w:tcPr>
          <w:p w14:paraId="13AE87D0" w14:textId="77777777" w:rsidR="003813BF" w:rsidRPr="00441485" w:rsidRDefault="0043056D" w:rsidP="00146F7E">
            <w:pPr>
              <w:pStyle w:val="BodyText"/>
              <w:spacing w:before="12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your company? </w:t>
            </w:r>
          </w:p>
        </w:tc>
        <w:tc>
          <w:tcPr>
            <w:tcW w:w="7744" w:type="dxa"/>
            <w:gridSpan w:val="12"/>
          </w:tcPr>
          <w:p w14:paraId="299CE2EC" w14:textId="77777777" w:rsidR="003813BF" w:rsidRPr="00F16F56" w:rsidRDefault="0043056D" w:rsidP="00DF2CDA">
            <w:pPr>
              <w:pStyle w:val="BodyText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Minority Owned   </w:t>
            </w: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         Female Owned   </w:t>
            </w: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       Neither   </w:t>
            </w:r>
            <w:r w:rsidR="00DF2C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C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F2CDA">
              <w:rPr>
                <w:rFonts w:ascii="Arial" w:hAnsi="Arial" w:cs="Arial"/>
                <w:b/>
                <w:bCs/>
              </w:rPr>
            </w:r>
            <w:r w:rsidR="00DF2CD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813BF" w:rsidRPr="00441485" w14:paraId="57A237FB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3E26651D" w14:textId="77777777" w:rsidR="003813BF" w:rsidRPr="00441485" w:rsidRDefault="00B52256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7698D">
              <w:rPr>
                <w:rFonts w:ascii="Arial" w:hAnsi="Arial" w:cs="Arial"/>
                <w:b/>
                <w:bCs/>
              </w:rPr>
              <w:t>8</w:t>
            </w:r>
            <w:r w:rsidR="003813B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13" w:type="dxa"/>
            <w:gridSpan w:val="11"/>
          </w:tcPr>
          <w:p w14:paraId="6201DA89" w14:textId="77777777" w:rsidR="003813BF" w:rsidRPr="00441485" w:rsidRDefault="003813BF" w:rsidP="00CA7579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 Company provide invoices electronically</w:t>
            </w:r>
            <w:r w:rsidRPr="00441485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398" w:type="dxa"/>
          </w:tcPr>
          <w:p w14:paraId="7C2991CF" w14:textId="77777777" w:rsidR="003813BF" w:rsidRPr="00441485" w:rsidRDefault="00DF2CDA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41" w:type="dxa"/>
          </w:tcPr>
          <w:p w14:paraId="61CB9C72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Yes</w:t>
            </w:r>
          </w:p>
        </w:tc>
        <w:tc>
          <w:tcPr>
            <w:tcW w:w="417" w:type="dxa"/>
          </w:tcPr>
          <w:p w14:paraId="5B3DB121" w14:textId="77777777" w:rsidR="003813BF" w:rsidRPr="00441485" w:rsidRDefault="003813BF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84" w:type="dxa"/>
          </w:tcPr>
          <w:p w14:paraId="68C13885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No</w:t>
            </w:r>
          </w:p>
        </w:tc>
      </w:tr>
      <w:tr w:rsidR="003813BF" w:rsidRPr="00441485" w14:paraId="7B6C2EB1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054A8715" w14:textId="77777777" w:rsidR="003813BF" w:rsidRPr="00441485" w:rsidRDefault="0027698D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3813B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741" w:type="dxa"/>
            <w:gridSpan w:val="8"/>
          </w:tcPr>
          <w:p w14:paraId="172CDD84" w14:textId="77777777" w:rsidR="003813BF" w:rsidRPr="00441485" w:rsidRDefault="003813BF" w:rsidP="00CA7579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address for Request for Proposals, Quotes, etc.</w:t>
            </w:r>
            <w:r w:rsidRPr="00441485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612" w:type="dxa"/>
            <w:gridSpan w:val="7"/>
          </w:tcPr>
          <w:p w14:paraId="2F3ABCDD" w14:textId="77777777" w:rsidR="003813BF" w:rsidRPr="00441485" w:rsidRDefault="00DF2CDA" w:rsidP="00CA7579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D1045" w:rsidRPr="00441485" w14:paraId="49006E34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0048364A" w14:textId="77777777" w:rsidR="00FD1045" w:rsidRPr="00441485" w:rsidRDefault="00B52256" w:rsidP="00E83BCC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0</w:t>
            </w:r>
            <w:r w:rsidR="00FD104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82" w:type="dxa"/>
            <w:gridSpan w:val="3"/>
          </w:tcPr>
          <w:p w14:paraId="6D575D44" w14:textId="77777777" w:rsidR="00FD1045" w:rsidRPr="00441485" w:rsidRDefault="00F104F9" w:rsidP="00E83BCC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DUNS</w:t>
            </w:r>
            <w:r w:rsidR="00FD1045"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2704" w:type="dxa"/>
            <w:gridSpan w:val="3"/>
          </w:tcPr>
          <w:p w14:paraId="4BA1F63C" w14:textId="77777777" w:rsidR="00FD1045" w:rsidRPr="00441485" w:rsidRDefault="00FD1045" w:rsidP="00B10EAF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  <w:tc>
          <w:tcPr>
            <w:tcW w:w="4009" w:type="dxa"/>
            <w:gridSpan w:val="4"/>
          </w:tcPr>
          <w:p w14:paraId="1F703FAE" w14:textId="77777777" w:rsidR="00FD1045" w:rsidRPr="00FD1045" w:rsidRDefault="00FD1045" w:rsidP="00E83BCC">
            <w:pPr>
              <w:pStyle w:val="BodyText"/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EDGAR CIK No. </w:t>
            </w:r>
            <w:r w:rsidRPr="00F104F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For SEC filings)</w:t>
            </w:r>
          </w:p>
        </w:tc>
        <w:tc>
          <w:tcPr>
            <w:tcW w:w="2158" w:type="dxa"/>
            <w:gridSpan w:val="5"/>
          </w:tcPr>
          <w:p w14:paraId="3047AE8F" w14:textId="77777777" w:rsidR="00FD1045" w:rsidRPr="00441485" w:rsidRDefault="00FD1045" w:rsidP="00E83BCC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</w:tr>
      <w:tr w:rsidR="00B10EAF" w:rsidRPr="00441485" w14:paraId="273B9A84" w14:textId="77777777" w:rsidTr="00CD7A0A">
        <w:trPr>
          <w:gridAfter w:val="1"/>
          <w:wAfter w:w="11" w:type="dxa"/>
          <w:trHeight w:val="222"/>
        </w:trPr>
        <w:tc>
          <w:tcPr>
            <w:tcW w:w="573" w:type="dxa"/>
          </w:tcPr>
          <w:p w14:paraId="30909AF5" w14:textId="77777777" w:rsidR="00B10EAF" w:rsidRPr="00441485" w:rsidRDefault="00B52256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1</w:t>
            </w:r>
            <w:r w:rsidR="00B10EA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69" w:type="dxa"/>
            <w:gridSpan w:val="2"/>
          </w:tcPr>
          <w:p w14:paraId="36956938" w14:textId="77777777" w:rsidR="00B10EAF" w:rsidRPr="00441485" w:rsidRDefault="00B10EAF" w:rsidP="00CA7579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SIC Code</w:t>
            </w:r>
            <w:r w:rsidRPr="0044148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33" w:type="dxa"/>
            <w:gridSpan w:val="3"/>
          </w:tcPr>
          <w:p w14:paraId="1CF2565F" w14:textId="77777777" w:rsidR="00B10EAF" w:rsidRPr="00441485" w:rsidRDefault="00B10EAF" w:rsidP="00B10EAF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  <w:tc>
          <w:tcPr>
            <w:tcW w:w="1454" w:type="dxa"/>
            <w:gridSpan w:val="2"/>
          </w:tcPr>
          <w:p w14:paraId="17E849DD" w14:textId="77777777" w:rsidR="00B10EAF" w:rsidRPr="00A415BB" w:rsidRDefault="00B10EAF" w:rsidP="00CA7579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 w:rsidRPr="00A415BB">
              <w:rPr>
                <w:rFonts w:ascii="Arial" w:hAnsi="Arial" w:cs="Arial"/>
                <w:b/>
                <w:bCs/>
              </w:rPr>
              <w:t>NAISC Code</w:t>
            </w:r>
          </w:p>
        </w:tc>
        <w:tc>
          <w:tcPr>
            <w:tcW w:w="1880" w:type="dxa"/>
            <w:gridSpan w:val="2"/>
          </w:tcPr>
          <w:p w14:paraId="45666479" w14:textId="77777777" w:rsidR="00B10EAF" w:rsidRPr="00441485" w:rsidRDefault="00B10EAF" w:rsidP="00CA7579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  <w:tc>
          <w:tcPr>
            <w:tcW w:w="1759" w:type="dxa"/>
          </w:tcPr>
          <w:p w14:paraId="042950D9" w14:textId="77777777" w:rsidR="00B10EAF" w:rsidRPr="00B10EAF" w:rsidRDefault="00B10EAF" w:rsidP="00CA7579">
            <w:pPr>
              <w:pStyle w:val="BodyText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UNSPSC Code</w:t>
            </w:r>
          </w:p>
        </w:tc>
        <w:tc>
          <w:tcPr>
            <w:tcW w:w="2158" w:type="dxa"/>
            <w:gridSpan w:val="5"/>
          </w:tcPr>
          <w:p w14:paraId="400F54F9" w14:textId="77777777" w:rsidR="00B10EAF" w:rsidRPr="00441485" w:rsidRDefault="00B10EAF" w:rsidP="00E83BCC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bCs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bCs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bCs/>
                <w:color w:val="FF0000"/>
              </w:rPr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 Unicode MS"/>
                <w:bCs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bCs/>
                <w:color w:val="FF0000"/>
              </w:rPr>
              <w:fldChar w:fldCharType="end"/>
            </w:r>
          </w:p>
        </w:tc>
      </w:tr>
      <w:tr w:rsidR="003813BF" w:rsidRPr="00441485" w14:paraId="05ABA83A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34A38D6D" w14:textId="77777777" w:rsidR="003813BF" w:rsidRPr="00441485" w:rsidRDefault="00B52256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2</w:t>
            </w:r>
            <w:r w:rsidR="003813BF" w:rsidRPr="004414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13" w:type="dxa"/>
            <w:gridSpan w:val="11"/>
          </w:tcPr>
          <w:p w14:paraId="01754F6A" w14:textId="59826906" w:rsidR="003813BF" w:rsidRPr="00441485" w:rsidRDefault="003813BF" w:rsidP="00CA7579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Company currently pro</w:t>
            </w:r>
            <w:r w:rsidR="00F16F56">
              <w:rPr>
                <w:rFonts w:ascii="Arial" w:hAnsi="Arial" w:cs="Arial"/>
                <w:b/>
                <w:bCs/>
              </w:rPr>
              <w:t xml:space="preserve">viding products/services to </w:t>
            </w:r>
            <w:r w:rsidR="00AB0D8E">
              <w:rPr>
                <w:rFonts w:ascii="Arial" w:hAnsi="Arial" w:cs="Arial"/>
                <w:b/>
                <w:bCs/>
              </w:rPr>
              <w:t>NRG</w:t>
            </w:r>
            <w:r w:rsidRPr="00441485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398" w:type="dxa"/>
          </w:tcPr>
          <w:p w14:paraId="0C744D8F" w14:textId="77777777" w:rsidR="003813BF" w:rsidRPr="00441485" w:rsidRDefault="003813BF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41" w:type="dxa"/>
          </w:tcPr>
          <w:p w14:paraId="64D01554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Yes</w:t>
            </w:r>
          </w:p>
        </w:tc>
        <w:tc>
          <w:tcPr>
            <w:tcW w:w="417" w:type="dxa"/>
          </w:tcPr>
          <w:p w14:paraId="1DCF2D91" w14:textId="77777777" w:rsidR="003813BF" w:rsidRPr="00441485" w:rsidRDefault="00DF2CDA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84" w:type="dxa"/>
          </w:tcPr>
          <w:p w14:paraId="3013E101" w14:textId="77777777" w:rsidR="003813BF" w:rsidRPr="00441485" w:rsidRDefault="003813BF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No</w:t>
            </w:r>
          </w:p>
        </w:tc>
      </w:tr>
      <w:tr w:rsidR="00FD1045" w:rsidRPr="00441485" w14:paraId="25449C34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256169C7" w14:textId="77777777" w:rsidR="00FD1045" w:rsidRPr="00441485" w:rsidRDefault="00B52256" w:rsidP="004F5488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3</w:t>
            </w:r>
            <w:r w:rsidR="00FD104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13" w:type="dxa"/>
            <w:gridSpan w:val="11"/>
          </w:tcPr>
          <w:p w14:paraId="2523AD51" w14:textId="77777777" w:rsidR="00FD1045" w:rsidRPr="00441485" w:rsidRDefault="00FD1045" w:rsidP="004F5488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 the Company filed for bankruptcy protection under either Chapter 7 or Chapter 11 of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b/>
                    <w:bCs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 xml:space="preserve"> Bankruptcy Code</w:t>
            </w:r>
            <w:r w:rsidRPr="00441485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398" w:type="dxa"/>
          </w:tcPr>
          <w:p w14:paraId="64BCD4D7" w14:textId="77777777" w:rsidR="00FD1045" w:rsidRPr="00441485" w:rsidRDefault="00FD1045" w:rsidP="004F5488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41" w:type="dxa"/>
          </w:tcPr>
          <w:p w14:paraId="3B3E22D5" w14:textId="77777777" w:rsidR="00FD1045" w:rsidRPr="00441485" w:rsidRDefault="00FD1045" w:rsidP="004F5488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Yes</w:t>
            </w:r>
          </w:p>
        </w:tc>
        <w:tc>
          <w:tcPr>
            <w:tcW w:w="417" w:type="dxa"/>
          </w:tcPr>
          <w:p w14:paraId="59CB2057" w14:textId="77777777" w:rsidR="00FD1045" w:rsidRPr="00441485" w:rsidRDefault="00DF2CDA" w:rsidP="004F5488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84" w:type="dxa"/>
          </w:tcPr>
          <w:p w14:paraId="60A49713" w14:textId="77777777" w:rsidR="00FD1045" w:rsidRPr="00441485" w:rsidRDefault="00FD1045" w:rsidP="004F5488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No</w:t>
            </w:r>
          </w:p>
        </w:tc>
      </w:tr>
      <w:tr w:rsidR="00FD1045" w:rsidRPr="00441485" w14:paraId="741ECE26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54294ABC" w14:textId="77777777" w:rsidR="00FD1045" w:rsidRPr="00441485" w:rsidRDefault="00B52256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4</w:t>
            </w:r>
            <w:r w:rsidR="00FD104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13" w:type="dxa"/>
            <w:gridSpan w:val="11"/>
          </w:tcPr>
          <w:p w14:paraId="4F24F1F3" w14:textId="62BFFC98" w:rsidR="00FD1045" w:rsidRPr="00441485" w:rsidRDefault="00FD1045" w:rsidP="00CA7579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there any pending or threatened litigation against the Company that could affect its ability to perform its obligations as </w:t>
            </w:r>
            <w:proofErr w:type="gramStart"/>
            <w:r>
              <w:rPr>
                <w:rFonts w:ascii="Arial" w:hAnsi="Arial" w:cs="Arial"/>
                <w:b/>
                <w:bCs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B0D8E">
              <w:rPr>
                <w:rFonts w:ascii="Arial" w:hAnsi="Arial" w:cs="Arial"/>
                <w:b/>
                <w:bCs/>
              </w:rPr>
              <w:t>NRG</w:t>
            </w:r>
            <w:r w:rsidR="005308EE">
              <w:rPr>
                <w:rFonts w:ascii="Arial" w:hAnsi="Arial" w:cs="Arial"/>
                <w:b/>
                <w:bCs/>
              </w:rPr>
              <w:t xml:space="preserve"> </w:t>
            </w:r>
            <w:r w:rsidR="00612860">
              <w:rPr>
                <w:rFonts w:ascii="Arial" w:hAnsi="Arial" w:cs="Arial"/>
                <w:b/>
                <w:bCs/>
              </w:rPr>
              <w:t>supplier</w:t>
            </w:r>
            <w:r w:rsidRPr="00441485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398" w:type="dxa"/>
          </w:tcPr>
          <w:p w14:paraId="5762E772" w14:textId="77777777" w:rsidR="00FD1045" w:rsidRPr="00441485" w:rsidRDefault="00FD1045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 w:rsidRPr="0044148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1485">
              <w:rPr>
                <w:rFonts w:ascii="Arial" w:hAnsi="Arial" w:cs="Arial"/>
                <w:b/>
                <w:bCs/>
              </w:rPr>
            </w:r>
            <w:r w:rsidRPr="0044148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41" w:type="dxa"/>
          </w:tcPr>
          <w:p w14:paraId="0855D709" w14:textId="77777777" w:rsidR="00FD1045" w:rsidRPr="00441485" w:rsidRDefault="00FD1045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Yes</w:t>
            </w:r>
          </w:p>
        </w:tc>
        <w:tc>
          <w:tcPr>
            <w:tcW w:w="417" w:type="dxa"/>
          </w:tcPr>
          <w:p w14:paraId="602726D8" w14:textId="77777777" w:rsidR="00FD1045" w:rsidRPr="00441485" w:rsidRDefault="00DF2CDA" w:rsidP="00CA7579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84" w:type="dxa"/>
          </w:tcPr>
          <w:p w14:paraId="590A1D9C" w14:textId="77777777" w:rsidR="00FD1045" w:rsidRPr="00441485" w:rsidRDefault="00FD1045" w:rsidP="00CA7579">
            <w:pPr>
              <w:pStyle w:val="BodyText"/>
              <w:spacing w:before="120" w:after="60"/>
              <w:rPr>
                <w:rFonts w:ascii="Arial" w:hAnsi="Arial" w:cs="Arial"/>
              </w:rPr>
            </w:pPr>
            <w:r w:rsidRPr="00441485">
              <w:rPr>
                <w:rFonts w:ascii="Arial" w:hAnsi="Arial" w:cs="Arial"/>
              </w:rPr>
              <w:t>No</w:t>
            </w:r>
          </w:p>
        </w:tc>
      </w:tr>
      <w:tr w:rsidR="00F16F56" w:rsidRPr="00441485" w14:paraId="7533180B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5CD777E5" w14:textId="77777777" w:rsidR="00F16F56" w:rsidRPr="00441485" w:rsidRDefault="00F16F56" w:rsidP="005308EE">
            <w:pPr>
              <w:pStyle w:val="BodyText"/>
              <w:spacing w:before="12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698D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741" w:type="dxa"/>
            <w:gridSpan w:val="8"/>
          </w:tcPr>
          <w:p w14:paraId="511F8234" w14:textId="77777777" w:rsidR="00F16F56" w:rsidRPr="00441485" w:rsidRDefault="00F16F56" w:rsidP="005308EE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 3 References:</w:t>
            </w:r>
          </w:p>
        </w:tc>
        <w:tc>
          <w:tcPr>
            <w:tcW w:w="4612" w:type="dxa"/>
            <w:gridSpan w:val="7"/>
          </w:tcPr>
          <w:p w14:paraId="40D2E1F4" w14:textId="77777777" w:rsidR="00F1553B" w:rsidRPr="00441485" w:rsidRDefault="00DF2CDA" w:rsidP="00DF2CDA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F16F56" w:rsidRPr="00441485" w14:paraId="436CB91A" w14:textId="77777777" w:rsidTr="00CD7A0A">
        <w:trPr>
          <w:gridAfter w:val="1"/>
          <w:wAfter w:w="11" w:type="dxa"/>
          <w:trHeight w:val="449"/>
        </w:trPr>
        <w:tc>
          <w:tcPr>
            <w:tcW w:w="573" w:type="dxa"/>
          </w:tcPr>
          <w:p w14:paraId="442E45FF" w14:textId="77777777" w:rsidR="005C4B12" w:rsidRPr="00441485" w:rsidRDefault="005C4B12" w:rsidP="005C4B12">
            <w:pPr>
              <w:pStyle w:val="BodyText"/>
              <w:spacing w:before="12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1" w:type="dxa"/>
            <w:gridSpan w:val="8"/>
          </w:tcPr>
          <w:p w14:paraId="3E4025F9" w14:textId="77777777" w:rsidR="00F16F56" w:rsidRPr="00441485" w:rsidRDefault="00F16F56" w:rsidP="005308EE">
            <w:pPr>
              <w:pStyle w:val="BodyText"/>
              <w:spacing w:before="120" w:after="6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2" w:type="dxa"/>
            <w:gridSpan w:val="7"/>
          </w:tcPr>
          <w:p w14:paraId="3DFD8F3C" w14:textId="77777777" w:rsidR="00F16F56" w:rsidRPr="00441485" w:rsidRDefault="00DF2CDA" w:rsidP="005308EE">
            <w:pPr>
              <w:pStyle w:val="BodyText"/>
              <w:spacing w:before="120"/>
              <w:rPr>
                <w:rFonts w:ascii="Arial" w:hAnsi="Arial" w:cs="Arial"/>
                <w:bCs/>
                <w:color w:val="FF0000"/>
              </w:rPr>
            </w:pPr>
            <w:r w:rsidRPr="00441485">
              <w:rPr>
                <w:rFonts w:ascii="Arial" w:hAnsi="Arial" w:cs="Arial"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1485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441485">
              <w:rPr>
                <w:rFonts w:ascii="Arial" w:hAnsi="Arial" w:cs="Arial"/>
                <w:color w:val="FF0000"/>
              </w:rPr>
            </w:r>
            <w:r w:rsidRPr="00441485">
              <w:rPr>
                <w:rFonts w:ascii="Arial" w:hAnsi="Arial" w:cs="Arial"/>
                <w:color w:val="FF0000"/>
              </w:rPr>
              <w:fldChar w:fldCharType="separate"/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 Unicode MS" w:hAnsi="Arial Unicode MS" w:cs="Arial"/>
                <w:noProof/>
                <w:color w:val="FF0000"/>
              </w:rPr>
              <w:t> </w:t>
            </w:r>
            <w:r w:rsidRPr="00441485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</w:tbl>
    <w:p w14:paraId="6D754BE7" w14:textId="77777777" w:rsidR="009F2D06" w:rsidRDefault="009F2D06" w:rsidP="005308EE">
      <w:pPr>
        <w:spacing w:before="480"/>
        <w:ind w:right="-144"/>
      </w:pPr>
    </w:p>
    <w:sectPr w:rsidR="009F2D06" w:rsidSect="003B5BC2">
      <w:pgSz w:w="12240" w:h="15840" w:code="1"/>
      <w:pgMar w:top="1627" w:right="1152" w:bottom="547" w:left="1152" w:header="907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2CB7" w14:textId="77777777" w:rsidR="00EA20DD" w:rsidRDefault="00EA20DD">
      <w:r>
        <w:separator/>
      </w:r>
    </w:p>
  </w:endnote>
  <w:endnote w:type="continuationSeparator" w:id="0">
    <w:p w14:paraId="617BB301" w14:textId="77777777" w:rsidR="00EA20DD" w:rsidRDefault="00EA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242E" w14:textId="77777777" w:rsidR="00EA20DD" w:rsidRDefault="00EA20DD">
      <w:r>
        <w:separator/>
      </w:r>
    </w:p>
  </w:footnote>
  <w:footnote w:type="continuationSeparator" w:id="0">
    <w:p w14:paraId="6180E6FB" w14:textId="77777777" w:rsidR="00EA20DD" w:rsidRDefault="00EA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8C69" w14:textId="48D191FB" w:rsidR="00E67A7E" w:rsidRDefault="00303598">
    <w:pPr>
      <w:pStyle w:val="Header"/>
    </w:pPr>
    <w:r>
      <w:rPr>
        <w:noProof/>
      </w:rPr>
      <w:drawing>
        <wp:inline distT="0" distB="0" distL="0" distR="0" wp14:anchorId="5321A245" wp14:editId="3D001FD2">
          <wp:extent cx="1143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A88B" w14:textId="2B86142F" w:rsidR="00E67A7E" w:rsidRPr="00DF2CDA" w:rsidRDefault="0061333C" w:rsidP="00BA4BA0">
    <w:pPr>
      <w:spacing w:before="480"/>
      <w:ind w:right="-144"/>
      <w:rPr>
        <w:b/>
      </w:rPr>
    </w:pPr>
    <w:r>
      <w:rPr>
        <w:rFonts w:ascii="Century Gothic" w:hAnsi="Century Gothic"/>
        <w:b/>
        <w:noProof/>
        <w:sz w:val="28"/>
        <w:szCs w:val="28"/>
      </w:rPr>
      <w:t>Nelson Renovation Group</w:t>
    </w:r>
  </w:p>
  <w:p w14:paraId="732A92F7" w14:textId="77777777" w:rsidR="00E67A7E" w:rsidRPr="001C5181" w:rsidRDefault="00E67A7E" w:rsidP="00BA4BA0">
    <w:pPr>
      <w:pStyle w:val="Header"/>
      <w:tabs>
        <w:tab w:val="clear" w:pos="8640"/>
        <w:tab w:val="right" w:pos="9180"/>
      </w:tabs>
      <w:spacing w:before="160"/>
      <w:ind w:right="-414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Vendor Information Form</w:t>
    </w:r>
  </w:p>
  <w:p w14:paraId="43550FF5" w14:textId="77777777" w:rsidR="00E67A7E" w:rsidRDefault="00E67A7E" w:rsidP="00F501E5">
    <w:pPr>
      <w:pStyle w:val="Header"/>
      <w:tabs>
        <w:tab w:val="clear" w:pos="8640"/>
        <w:tab w:val="right" w:pos="9180"/>
      </w:tabs>
      <w:ind w:right="-414"/>
      <w:jc w:val="right"/>
      <w:rPr>
        <w:rStyle w:val="PageNumber"/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Page </w:t>
    </w:r>
    <w:r>
      <w:rPr>
        <w:rStyle w:val="PageNumber"/>
        <w:rFonts w:ascii="Century Gothic" w:hAnsi="Century Gothic"/>
        <w:sz w:val="20"/>
      </w:rPr>
      <w:fldChar w:fldCharType="begin"/>
    </w:r>
    <w:r>
      <w:rPr>
        <w:rStyle w:val="PageNumber"/>
        <w:rFonts w:ascii="Century Gothic" w:hAnsi="Century Gothic"/>
        <w:sz w:val="20"/>
      </w:rPr>
      <w:instrText xml:space="preserve"> PAGE </w:instrText>
    </w:r>
    <w:r>
      <w:rPr>
        <w:rStyle w:val="PageNumber"/>
        <w:rFonts w:ascii="Century Gothic" w:hAnsi="Century Gothic"/>
        <w:sz w:val="20"/>
      </w:rPr>
      <w:fldChar w:fldCharType="separate"/>
    </w:r>
    <w:r w:rsidR="0059611F">
      <w:rPr>
        <w:rStyle w:val="PageNumber"/>
        <w:rFonts w:ascii="Century Gothic" w:hAnsi="Century Gothic"/>
        <w:noProof/>
        <w:sz w:val="20"/>
      </w:rPr>
      <w:t>1</w:t>
    </w:r>
    <w:r>
      <w:rPr>
        <w:rStyle w:val="PageNumber"/>
        <w:rFonts w:ascii="Century Gothic" w:hAnsi="Century Gothic"/>
        <w:sz w:val="20"/>
      </w:rPr>
      <w:fldChar w:fldCharType="end"/>
    </w:r>
    <w:r>
      <w:rPr>
        <w:rStyle w:val="PageNumber"/>
        <w:rFonts w:ascii="Century Gothic" w:hAnsi="Century Gothic"/>
        <w:sz w:val="20"/>
      </w:rPr>
      <w:t xml:space="preserve"> of </w:t>
    </w:r>
    <w:r>
      <w:rPr>
        <w:rStyle w:val="PageNumber"/>
        <w:rFonts w:ascii="Century Gothic" w:hAnsi="Century Gothic"/>
        <w:sz w:val="20"/>
      </w:rPr>
      <w:fldChar w:fldCharType="begin"/>
    </w:r>
    <w:r>
      <w:rPr>
        <w:rStyle w:val="PageNumber"/>
        <w:rFonts w:ascii="Century Gothic" w:hAnsi="Century Gothic"/>
        <w:sz w:val="20"/>
      </w:rPr>
      <w:instrText xml:space="preserve"> NUMPAGES </w:instrText>
    </w:r>
    <w:r>
      <w:rPr>
        <w:rStyle w:val="PageNumber"/>
        <w:rFonts w:ascii="Century Gothic" w:hAnsi="Century Gothic"/>
        <w:sz w:val="20"/>
      </w:rPr>
      <w:fldChar w:fldCharType="separate"/>
    </w:r>
    <w:r w:rsidR="0059611F">
      <w:rPr>
        <w:rStyle w:val="PageNumber"/>
        <w:rFonts w:ascii="Century Gothic" w:hAnsi="Century Gothic"/>
        <w:noProof/>
        <w:sz w:val="20"/>
      </w:rPr>
      <w:t>4</w:t>
    </w:r>
    <w:r>
      <w:rPr>
        <w:rStyle w:val="PageNumber"/>
        <w:rFonts w:ascii="Century Gothic" w:hAnsi="Century Gothic"/>
        <w:sz w:val="20"/>
      </w:rPr>
      <w:fldChar w:fldCharType="end"/>
    </w:r>
  </w:p>
  <w:p w14:paraId="3151F828" w14:textId="77777777" w:rsidR="00E67A7E" w:rsidRDefault="00E67A7E" w:rsidP="00F501E5">
    <w:pPr>
      <w:pStyle w:val="Header"/>
      <w:tabs>
        <w:tab w:val="clear" w:pos="8640"/>
        <w:tab w:val="right" w:pos="9180"/>
      </w:tabs>
      <w:ind w:right="-414"/>
      <w:jc w:val="right"/>
      <w:rPr>
        <w:rStyle w:val="PageNumber"/>
        <w:rFonts w:ascii="Century Gothic" w:hAnsi="Century 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6A98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3821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8EE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62D1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F2D6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E7E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1292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068D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36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9CE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7672"/>
    <w:multiLevelType w:val="hybridMultilevel"/>
    <w:tmpl w:val="8F22B3D0"/>
    <w:lvl w:ilvl="0" w:tplc="C07E18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078400EC"/>
    <w:multiLevelType w:val="hybridMultilevel"/>
    <w:tmpl w:val="35D0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AF7A04"/>
    <w:multiLevelType w:val="hybridMultilevel"/>
    <w:tmpl w:val="84F0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74F8"/>
    <w:multiLevelType w:val="hybridMultilevel"/>
    <w:tmpl w:val="2F46F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705CC"/>
    <w:multiLevelType w:val="singleLevel"/>
    <w:tmpl w:val="13CA98FC"/>
    <w:lvl w:ilvl="0">
      <w:start w:val="10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5" w15:restartNumberingAfterBreak="0">
    <w:nsid w:val="25E45911"/>
    <w:multiLevelType w:val="multilevel"/>
    <w:tmpl w:val="6BC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E4113"/>
    <w:multiLevelType w:val="singleLevel"/>
    <w:tmpl w:val="93CEC2BE"/>
    <w:lvl w:ilvl="0">
      <w:start w:val="1"/>
      <w:numFmt w:val="lowerLetter"/>
      <w:lvlText w:val="(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7" w15:restartNumberingAfterBreak="0">
    <w:nsid w:val="2B6D2210"/>
    <w:multiLevelType w:val="multilevel"/>
    <w:tmpl w:val="3A68F9F8"/>
    <w:lvl w:ilvl="0">
      <w:start w:val="1"/>
      <w:numFmt w:val="upperLetter"/>
      <w:pStyle w:val="Standard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StandardL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985F07"/>
    <w:multiLevelType w:val="hybridMultilevel"/>
    <w:tmpl w:val="C8E6C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54EC0"/>
    <w:multiLevelType w:val="multilevel"/>
    <w:tmpl w:val="2F46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60AFB"/>
    <w:multiLevelType w:val="singleLevel"/>
    <w:tmpl w:val="CFF45DEE"/>
    <w:lvl w:ilvl="0">
      <w:start w:val="8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1" w15:restartNumberingAfterBreak="0">
    <w:nsid w:val="3F0F760C"/>
    <w:multiLevelType w:val="singleLevel"/>
    <w:tmpl w:val="ECBEF36C"/>
    <w:lvl w:ilvl="0">
      <w:start w:val="12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2" w15:restartNumberingAfterBreak="0">
    <w:nsid w:val="54FB71C8"/>
    <w:multiLevelType w:val="hybridMultilevel"/>
    <w:tmpl w:val="B776D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15A36"/>
    <w:multiLevelType w:val="singleLevel"/>
    <w:tmpl w:val="06ECE6F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4" w15:restartNumberingAfterBreak="0">
    <w:nsid w:val="5BC5530C"/>
    <w:multiLevelType w:val="multilevel"/>
    <w:tmpl w:val="B776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C102A"/>
    <w:multiLevelType w:val="hybridMultilevel"/>
    <w:tmpl w:val="930E1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06B06"/>
    <w:multiLevelType w:val="hybridMultilevel"/>
    <w:tmpl w:val="30769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2E2A"/>
    <w:multiLevelType w:val="singleLevel"/>
    <w:tmpl w:val="8124BF2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ED4601"/>
    <w:multiLevelType w:val="hybridMultilevel"/>
    <w:tmpl w:val="A37C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C6AE3"/>
    <w:multiLevelType w:val="singleLevel"/>
    <w:tmpl w:val="93CEC2BE"/>
    <w:lvl w:ilvl="0">
      <w:start w:val="1"/>
      <w:numFmt w:val="lowerLetter"/>
      <w:lvlText w:val="(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0" w15:restartNumberingAfterBreak="0">
    <w:nsid w:val="78D432D9"/>
    <w:multiLevelType w:val="singleLevel"/>
    <w:tmpl w:val="D3808A52"/>
    <w:lvl w:ilvl="0">
      <w:start w:val="9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1" w15:restartNumberingAfterBreak="0">
    <w:nsid w:val="7C0D56AE"/>
    <w:multiLevelType w:val="hybridMultilevel"/>
    <w:tmpl w:val="2208F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66B42"/>
    <w:multiLevelType w:val="hybridMultilevel"/>
    <w:tmpl w:val="07384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912238">
    <w:abstractNumId w:val="9"/>
  </w:num>
  <w:num w:numId="2" w16cid:durableId="574362219">
    <w:abstractNumId w:val="7"/>
  </w:num>
  <w:num w:numId="3" w16cid:durableId="877863486">
    <w:abstractNumId w:val="6"/>
  </w:num>
  <w:num w:numId="4" w16cid:durableId="1411001880">
    <w:abstractNumId w:val="5"/>
  </w:num>
  <w:num w:numId="5" w16cid:durableId="2103259515">
    <w:abstractNumId w:val="4"/>
  </w:num>
  <w:num w:numId="6" w16cid:durableId="2016154863">
    <w:abstractNumId w:val="8"/>
  </w:num>
  <w:num w:numId="7" w16cid:durableId="1458376957">
    <w:abstractNumId w:val="3"/>
  </w:num>
  <w:num w:numId="8" w16cid:durableId="1750543661">
    <w:abstractNumId w:val="2"/>
  </w:num>
  <w:num w:numId="9" w16cid:durableId="1358583182">
    <w:abstractNumId w:val="1"/>
  </w:num>
  <w:num w:numId="10" w16cid:durableId="1582787810">
    <w:abstractNumId w:val="0"/>
  </w:num>
  <w:num w:numId="11" w16cid:durableId="1804880158">
    <w:abstractNumId w:val="17"/>
  </w:num>
  <w:num w:numId="12" w16cid:durableId="1048333442">
    <w:abstractNumId w:val="10"/>
  </w:num>
  <w:num w:numId="13" w16cid:durableId="1258174249">
    <w:abstractNumId w:val="23"/>
  </w:num>
  <w:num w:numId="14" w16cid:durableId="1702053816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5" w16cid:durableId="320541883">
    <w:abstractNumId w:val="2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6" w16cid:durableId="270820375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7" w16cid:durableId="77798295">
    <w:abstractNumId w:val="2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8" w16cid:durableId="956333171">
    <w:abstractNumId w:val="2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9" w16cid:durableId="392583765">
    <w:abstractNumId w:val="2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0" w16cid:durableId="934440329">
    <w:abstractNumId w:val="16"/>
  </w:num>
  <w:num w:numId="21" w16cid:durableId="1840270810">
    <w:abstractNumId w:val="16"/>
    <w:lvlOverride w:ilvl="0">
      <w:lvl w:ilvl="0">
        <w:start w:val="2"/>
        <w:numFmt w:val="lowerLetter"/>
        <w:lvlText w:val="(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2" w16cid:durableId="1755322851">
    <w:abstractNumId w:val="20"/>
  </w:num>
  <w:num w:numId="23" w16cid:durableId="1468619346">
    <w:abstractNumId w:val="29"/>
  </w:num>
  <w:num w:numId="24" w16cid:durableId="1047680727">
    <w:abstractNumId w:val="29"/>
    <w:lvlOverride w:ilvl="0">
      <w:lvl w:ilvl="0">
        <w:start w:val="2"/>
        <w:numFmt w:val="lowerLetter"/>
        <w:lvlText w:val="(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5" w16cid:durableId="1117795357">
    <w:abstractNumId w:val="30"/>
  </w:num>
  <w:num w:numId="26" w16cid:durableId="1917476865">
    <w:abstractNumId w:val="27"/>
  </w:num>
  <w:num w:numId="27" w16cid:durableId="1298225499">
    <w:abstractNumId w:val="27"/>
    <w:lvlOverride w:ilvl="0">
      <w:lvl w:ilvl="0">
        <w:start w:val="1"/>
        <w:numFmt w:val="lowerLetter"/>
        <w:lvlText w:val="(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28" w16cid:durableId="856700096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9" w16cid:durableId="1605769350">
    <w:abstractNumId w:val="2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0" w16cid:durableId="1981959628">
    <w:abstractNumId w:val="2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1" w16cid:durableId="1541672130">
    <w:abstractNumId w:val="2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2" w16cid:durableId="824709239">
    <w:abstractNumId w:val="2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3" w16cid:durableId="1243181764">
    <w:abstractNumId w:val="2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4" w16cid:durableId="325135304">
    <w:abstractNumId w:val="14"/>
  </w:num>
  <w:num w:numId="35" w16cid:durableId="1490243868">
    <w:abstractNumId w:val="1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6" w16cid:durableId="1821389352">
    <w:abstractNumId w:val="21"/>
  </w:num>
  <w:num w:numId="37" w16cid:durableId="1552812336">
    <w:abstractNumId w:val="2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8" w16cid:durableId="576935398">
    <w:abstractNumId w:val="32"/>
  </w:num>
  <w:num w:numId="39" w16cid:durableId="414666908">
    <w:abstractNumId w:val="31"/>
  </w:num>
  <w:num w:numId="40" w16cid:durableId="929653824">
    <w:abstractNumId w:val="13"/>
  </w:num>
  <w:num w:numId="41" w16cid:durableId="922295449">
    <w:abstractNumId w:val="28"/>
  </w:num>
  <w:num w:numId="42" w16cid:durableId="1270623504">
    <w:abstractNumId w:val="26"/>
  </w:num>
  <w:num w:numId="43" w16cid:durableId="2044816519">
    <w:abstractNumId w:val="25"/>
  </w:num>
  <w:num w:numId="44" w16cid:durableId="916401597">
    <w:abstractNumId w:val="11"/>
  </w:num>
  <w:num w:numId="45" w16cid:durableId="2054767497">
    <w:abstractNumId w:val="19"/>
  </w:num>
  <w:num w:numId="46" w16cid:durableId="675418907">
    <w:abstractNumId w:val="22"/>
  </w:num>
  <w:num w:numId="47" w16cid:durableId="352925532">
    <w:abstractNumId w:val="24"/>
  </w:num>
  <w:num w:numId="48" w16cid:durableId="51469675">
    <w:abstractNumId w:val="18"/>
  </w:num>
  <w:num w:numId="49" w16cid:durableId="445850192">
    <w:abstractNumId w:val="15"/>
  </w:num>
  <w:num w:numId="50" w16cid:durableId="1520729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Fh3SJwhKkDME91ixCxZlrhrpYKUekBqhlta6b4hqUIJz7212KOvsh4PMgGrSkJRB5wb1/8Bva45DigH5yPLQ==" w:salt="uYaPjfx0I7ZPSvfiVqRBR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08"/>
    <w:rsid w:val="00000D30"/>
    <w:rsid w:val="00002C77"/>
    <w:rsid w:val="00007C97"/>
    <w:rsid w:val="000253B0"/>
    <w:rsid w:val="00025736"/>
    <w:rsid w:val="0002722A"/>
    <w:rsid w:val="00027361"/>
    <w:rsid w:val="000315D1"/>
    <w:rsid w:val="00043F7F"/>
    <w:rsid w:val="0005173F"/>
    <w:rsid w:val="00055DC0"/>
    <w:rsid w:val="00057C88"/>
    <w:rsid w:val="00071210"/>
    <w:rsid w:val="000748B6"/>
    <w:rsid w:val="000838E4"/>
    <w:rsid w:val="00097DF7"/>
    <w:rsid w:val="000A74E2"/>
    <w:rsid w:val="000B1D5E"/>
    <w:rsid w:val="000C59B7"/>
    <w:rsid w:val="000E16B4"/>
    <w:rsid w:val="000E3DC2"/>
    <w:rsid w:val="000E409A"/>
    <w:rsid w:val="000E5D85"/>
    <w:rsid w:val="000F06FE"/>
    <w:rsid w:val="000F5899"/>
    <w:rsid w:val="00102E9C"/>
    <w:rsid w:val="00111F9B"/>
    <w:rsid w:val="00114F17"/>
    <w:rsid w:val="00121019"/>
    <w:rsid w:val="001324E4"/>
    <w:rsid w:val="00140D58"/>
    <w:rsid w:val="0014342F"/>
    <w:rsid w:val="00146F7E"/>
    <w:rsid w:val="00160133"/>
    <w:rsid w:val="0016277F"/>
    <w:rsid w:val="0016397F"/>
    <w:rsid w:val="00182329"/>
    <w:rsid w:val="0018686E"/>
    <w:rsid w:val="00187D68"/>
    <w:rsid w:val="001A0B35"/>
    <w:rsid w:val="001A626E"/>
    <w:rsid w:val="001A6628"/>
    <w:rsid w:val="001B10B3"/>
    <w:rsid w:val="001C0D61"/>
    <w:rsid w:val="001C5181"/>
    <w:rsid w:val="001F4C43"/>
    <w:rsid w:val="001F76C6"/>
    <w:rsid w:val="00204445"/>
    <w:rsid w:val="0022599A"/>
    <w:rsid w:val="00231232"/>
    <w:rsid w:val="00245DDB"/>
    <w:rsid w:val="002479C6"/>
    <w:rsid w:val="0025444C"/>
    <w:rsid w:val="00257C04"/>
    <w:rsid w:val="002608E7"/>
    <w:rsid w:val="00270D47"/>
    <w:rsid w:val="002719BA"/>
    <w:rsid w:val="002725C8"/>
    <w:rsid w:val="0027698D"/>
    <w:rsid w:val="00280B0F"/>
    <w:rsid w:val="0029292C"/>
    <w:rsid w:val="002B44DF"/>
    <w:rsid w:val="002B506F"/>
    <w:rsid w:val="002B54ED"/>
    <w:rsid w:val="002B6D08"/>
    <w:rsid w:val="002B6D69"/>
    <w:rsid w:val="002B6DA8"/>
    <w:rsid w:val="002C6863"/>
    <w:rsid w:val="002E49DF"/>
    <w:rsid w:val="002E4D2E"/>
    <w:rsid w:val="002F5723"/>
    <w:rsid w:val="0030033D"/>
    <w:rsid w:val="00303598"/>
    <w:rsid w:val="00304196"/>
    <w:rsid w:val="003350C3"/>
    <w:rsid w:val="00336746"/>
    <w:rsid w:val="00342CEB"/>
    <w:rsid w:val="00352B21"/>
    <w:rsid w:val="00352E75"/>
    <w:rsid w:val="00373194"/>
    <w:rsid w:val="003813BF"/>
    <w:rsid w:val="00386EF2"/>
    <w:rsid w:val="00392AA7"/>
    <w:rsid w:val="00397E38"/>
    <w:rsid w:val="003A2552"/>
    <w:rsid w:val="003A275A"/>
    <w:rsid w:val="003A2E70"/>
    <w:rsid w:val="003A4596"/>
    <w:rsid w:val="003A4E8F"/>
    <w:rsid w:val="003B0106"/>
    <w:rsid w:val="003B5BC2"/>
    <w:rsid w:val="003D0498"/>
    <w:rsid w:val="003D3EB5"/>
    <w:rsid w:val="003E7083"/>
    <w:rsid w:val="003E74CE"/>
    <w:rsid w:val="00403079"/>
    <w:rsid w:val="00416BE1"/>
    <w:rsid w:val="00422B74"/>
    <w:rsid w:val="0043056D"/>
    <w:rsid w:val="004345D7"/>
    <w:rsid w:val="00441485"/>
    <w:rsid w:val="0044378E"/>
    <w:rsid w:val="00446551"/>
    <w:rsid w:val="00452FA1"/>
    <w:rsid w:val="004605FA"/>
    <w:rsid w:val="00465C0C"/>
    <w:rsid w:val="00480553"/>
    <w:rsid w:val="00481558"/>
    <w:rsid w:val="00490850"/>
    <w:rsid w:val="00492B6A"/>
    <w:rsid w:val="00497693"/>
    <w:rsid w:val="004A4BF0"/>
    <w:rsid w:val="004B0006"/>
    <w:rsid w:val="004B525A"/>
    <w:rsid w:val="004C738D"/>
    <w:rsid w:val="004D142D"/>
    <w:rsid w:val="004F1443"/>
    <w:rsid w:val="004F5488"/>
    <w:rsid w:val="004F7ED5"/>
    <w:rsid w:val="0050016F"/>
    <w:rsid w:val="00511779"/>
    <w:rsid w:val="005305D7"/>
    <w:rsid w:val="005308EE"/>
    <w:rsid w:val="005336A7"/>
    <w:rsid w:val="005431A6"/>
    <w:rsid w:val="005559CE"/>
    <w:rsid w:val="00566125"/>
    <w:rsid w:val="00566658"/>
    <w:rsid w:val="0057060F"/>
    <w:rsid w:val="005750F4"/>
    <w:rsid w:val="0059611F"/>
    <w:rsid w:val="005A4154"/>
    <w:rsid w:val="005B5C02"/>
    <w:rsid w:val="005C4482"/>
    <w:rsid w:val="005C4B12"/>
    <w:rsid w:val="005C5478"/>
    <w:rsid w:val="005C7F1E"/>
    <w:rsid w:val="005D1334"/>
    <w:rsid w:val="005D2AF5"/>
    <w:rsid w:val="005D789C"/>
    <w:rsid w:val="005E095F"/>
    <w:rsid w:val="005E66F0"/>
    <w:rsid w:val="005F1FDB"/>
    <w:rsid w:val="005F460B"/>
    <w:rsid w:val="005F563A"/>
    <w:rsid w:val="005F660D"/>
    <w:rsid w:val="00606B16"/>
    <w:rsid w:val="00612860"/>
    <w:rsid w:val="0061333C"/>
    <w:rsid w:val="00625D0B"/>
    <w:rsid w:val="006314C1"/>
    <w:rsid w:val="0063520D"/>
    <w:rsid w:val="006455A7"/>
    <w:rsid w:val="0065367E"/>
    <w:rsid w:val="006655E1"/>
    <w:rsid w:val="00673487"/>
    <w:rsid w:val="006748FA"/>
    <w:rsid w:val="00686004"/>
    <w:rsid w:val="006A06BB"/>
    <w:rsid w:val="006B5A20"/>
    <w:rsid w:val="006C057F"/>
    <w:rsid w:val="006C4FFE"/>
    <w:rsid w:val="006C7DFF"/>
    <w:rsid w:val="006D0DD4"/>
    <w:rsid w:val="006D1970"/>
    <w:rsid w:val="006E1904"/>
    <w:rsid w:val="006E1E81"/>
    <w:rsid w:val="006E3E8B"/>
    <w:rsid w:val="0071066B"/>
    <w:rsid w:val="00712BB9"/>
    <w:rsid w:val="00716C4D"/>
    <w:rsid w:val="007172FF"/>
    <w:rsid w:val="007178A9"/>
    <w:rsid w:val="007214A3"/>
    <w:rsid w:val="007215F4"/>
    <w:rsid w:val="00723318"/>
    <w:rsid w:val="00734106"/>
    <w:rsid w:val="00754384"/>
    <w:rsid w:val="0076251C"/>
    <w:rsid w:val="00766FEB"/>
    <w:rsid w:val="00775678"/>
    <w:rsid w:val="00776E66"/>
    <w:rsid w:val="00782AC2"/>
    <w:rsid w:val="00790BF4"/>
    <w:rsid w:val="0079586C"/>
    <w:rsid w:val="0079704B"/>
    <w:rsid w:val="007A6B46"/>
    <w:rsid w:val="007B0BDD"/>
    <w:rsid w:val="007B721F"/>
    <w:rsid w:val="007C3205"/>
    <w:rsid w:val="007D12E9"/>
    <w:rsid w:val="007D5F0E"/>
    <w:rsid w:val="007E08FC"/>
    <w:rsid w:val="007F0F73"/>
    <w:rsid w:val="00806AA5"/>
    <w:rsid w:val="008126A4"/>
    <w:rsid w:val="00821AAA"/>
    <w:rsid w:val="0082603B"/>
    <w:rsid w:val="00833557"/>
    <w:rsid w:val="008359F0"/>
    <w:rsid w:val="00835AB4"/>
    <w:rsid w:val="008425F9"/>
    <w:rsid w:val="00850EFB"/>
    <w:rsid w:val="008523F9"/>
    <w:rsid w:val="00853C48"/>
    <w:rsid w:val="008549C2"/>
    <w:rsid w:val="00862366"/>
    <w:rsid w:val="00863DF5"/>
    <w:rsid w:val="0088150C"/>
    <w:rsid w:val="008930ED"/>
    <w:rsid w:val="008B5867"/>
    <w:rsid w:val="008C0F32"/>
    <w:rsid w:val="008C11FB"/>
    <w:rsid w:val="008C2B49"/>
    <w:rsid w:val="008D4291"/>
    <w:rsid w:val="008D7F38"/>
    <w:rsid w:val="008E2EB5"/>
    <w:rsid w:val="008E5EB3"/>
    <w:rsid w:val="008E7C81"/>
    <w:rsid w:val="00920545"/>
    <w:rsid w:val="00927615"/>
    <w:rsid w:val="00935C3E"/>
    <w:rsid w:val="00944C66"/>
    <w:rsid w:val="00950A0C"/>
    <w:rsid w:val="00967584"/>
    <w:rsid w:val="00974E3E"/>
    <w:rsid w:val="009756EE"/>
    <w:rsid w:val="00975898"/>
    <w:rsid w:val="00977E2E"/>
    <w:rsid w:val="00993EBA"/>
    <w:rsid w:val="009B0D7A"/>
    <w:rsid w:val="009C246C"/>
    <w:rsid w:val="009C6415"/>
    <w:rsid w:val="009D43BA"/>
    <w:rsid w:val="009E4C4C"/>
    <w:rsid w:val="009E67B9"/>
    <w:rsid w:val="009E7DDC"/>
    <w:rsid w:val="009F2D06"/>
    <w:rsid w:val="009F4EFB"/>
    <w:rsid w:val="009F6CD8"/>
    <w:rsid w:val="00A164A8"/>
    <w:rsid w:val="00A24C0F"/>
    <w:rsid w:val="00A30571"/>
    <w:rsid w:val="00A310AE"/>
    <w:rsid w:val="00A361C4"/>
    <w:rsid w:val="00A415BB"/>
    <w:rsid w:val="00A437B9"/>
    <w:rsid w:val="00A5149D"/>
    <w:rsid w:val="00A518CF"/>
    <w:rsid w:val="00A56D11"/>
    <w:rsid w:val="00A56FEE"/>
    <w:rsid w:val="00A607AF"/>
    <w:rsid w:val="00A63407"/>
    <w:rsid w:val="00A70AE7"/>
    <w:rsid w:val="00A73606"/>
    <w:rsid w:val="00A76190"/>
    <w:rsid w:val="00A86319"/>
    <w:rsid w:val="00A90CC0"/>
    <w:rsid w:val="00AA06F4"/>
    <w:rsid w:val="00AA26B9"/>
    <w:rsid w:val="00AA4394"/>
    <w:rsid w:val="00AB0BBA"/>
    <w:rsid w:val="00AB0D8E"/>
    <w:rsid w:val="00AB2267"/>
    <w:rsid w:val="00AC7F0B"/>
    <w:rsid w:val="00AD08C0"/>
    <w:rsid w:val="00AD134D"/>
    <w:rsid w:val="00AD3FA9"/>
    <w:rsid w:val="00AD467F"/>
    <w:rsid w:val="00AE55BD"/>
    <w:rsid w:val="00AF1E96"/>
    <w:rsid w:val="00AF4D48"/>
    <w:rsid w:val="00B10EAF"/>
    <w:rsid w:val="00B13B1A"/>
    <w:rsid w:val="00B13E3D"/>
    <w:rsid w:val="00B16AC4"/>
    <w:rsid w:val="00B2374F"/>
    <w:rsid w:val="00B3269E"/>
    <w:rsid w:val="00B358D2"/>
    <w:rsid w:val="00B401D5"/>
    <w:rsid w:val="00B45FD4"/>
    <w:rsid w:val="00B50BB6"/>
    <w:rsid w:val="00B52256"/>
    <w:rsid w:val="00B5630D"/>
    <w:rsid w:val="00B665E6"/>
    <w:rsid w:val="00B73C4C"/>
    <w:rsid w:val="00B74EA9"/>
    <w:rsid w:val="00B81180"/>
    <w:rsid w:val="00B94BF5"/>
    <w:rsid w:val="00BA052B"/>
    <w:rsid w:val="00BA4BA0"/>
    <w:rsid w:val="00BA553C"/>
    <w:rsid w:val="00BD36B6"/>
    <w:rsid w:val="00BF4B7D"/>
    <w:rsid w:val="00C02C11"/>
    <w:rsid w:val="00C110AE"/>
    <w:rsid w:val="00C23E03"/>
    <w:rsid w:val="00C35B56"/>
    <w:rsid w:val="00C378B7"/>
    <w:rsid w:val="00C6330D"/>
    <w:rsid w:val="00C65790"/>
    <w:rsid w:val="00C767AE"/>
    <w:rsid w:val="00C825AD"/>
    <w:rsid w:val="00C830EE"/>
    <w:rsid w:val="00C83745"/>
    <w:rsid w:val="00C94E8B"/>
    <w:rsid w:val="00CA150B"/>
    <w:rsid w:val="00CA7579"/>
    <w:rsid w:val="00CC11E0"/>
    <w:rsid w:val="00CC2FB4"/>
    <w:rsid w:val="00CD506B"/>
    <w:rsid w:val="00CD7A0A"/>
    <w:rsid w:val="00CE7761"/>
    <w:rsid w:val="00CF2EAC"/>
    <w:rsid w:val="00D00305"/>
    <w:rsid w:val="00D05253"/>
    <w:rsid w:val="00D056F4"/>
    <w:rsid w:val="00D067AB"/>
    <w:rsid w:val="00D15D21"/>
    <w:rsid w:val="00D3316D"/>
    <w:rsid w:val="00D357D6"/>
    <w:rsid w:val="00D430FC"/>
    <w:rsid w:val="00D4495D"/>
    <w:rsid w:val="00D47CBF"/>
    <w:rsid w:val="00D532F5"/>
    <w:rsid w:val="00D54A04"/>
    <w:rsid w:val="00D65603"/>
    <w:rsid w:val="00D82962"/>
    <w:rsid w:val="00D82BDC"/>
    <w:rsid w:val="00D94C84"/>
    <w:rsid w:val="00D97030"/>
    <w:rsid w:val="00DA1186"/>
    <w:rsid w:val="00DE047C"/>
    <w:rsid w:val="00DE183D"/>
    <w:rsid w:val="00DF24AC"/>
    <w:rsid w:val="00DF2CDA"/>
    <w:rsid w:val="00E10744"/>
    <w:rsid w:val="00E14193"/>
    <w:rsid w:val="00E17C10"/>
    <w:rsid w:val="00E228C0"/>
    <w:rsid w:val="00E34544"/>
    <w:rsid w:val="00E37A15"/>
    <w:rsid w:val="00E461C0"/>
    <w:rsid w:val="00E502A0"/>
    <w:rsid w:val="00E5133A"/>
    <w:rsid w:val="00E53D21"/>
    <w:rsid w:val="00E61159"/>
    <w:rsid w:val="00E63541"/>
    <w:rsid w:val="00E647C1"/>
    <w:rsid w:val="00E67A7E"/>
    <w:rsid w:val="00E714BC"/>
    <w:rsid w:val="00E75637"/>
    <w:rsid w:val="00E77FCB"/>
    <w:rsid w:val="00E83BCC"/>
    <w:rsid w:val="00E9187B"/>
    <w:rsid w:val="00E93EAA"/>
    <w:rsid w:val="00E96319"/>
    <w:rsid w:val="00EA20DD"/>
    <w:rsid w:val="00EB71E2"/>
    <w:rsid w:val="00EC5E74"/>
    <w:rsid w:val="00EC6435"/>
    <w:rsid w:val="00EC71B8"/>
    <w:rsid w:val="00ED1B51"/>
    <w:rsid w:val="00EE1024"/>
    <w:rsid w:val="00EE23ED"/>
    <w:rsid w:val="00EE3C80"/>
    <w:rsid w:val="00EE47A2"/>
    <w:rsid w:val="00EF1853"/>
    <w:rsid w:val="00EF1E75"/>
    <w:rsid w:val="00F01ED4"/>
    <w:rsid w:val="00F02836"/>
    <w:rsid w:val="00F063AE"/>
    <w:rsid w:val="00F07A2A"/>
    <w:rsid w:val="00F104F9"/>
    <w:rsid w:val="00F12CEA"/>
    <w:rsid w:val="00F1553B"/>
    <w:rsid w:val="00F16F56"/>
    <w:rsid w:val="00F21F91"/>
    <w:rsid w:val="00F22AC1"/>
    <w:rsid w:val="00F36FAA"/>
    <w:rsid w:val="00F419FB"/>
    <w:rsid w:val="00F434AB"/>
    <w:rsid w:val="00F44DA9"/>
    <w:rsid w:val="00F501E5"/>
    <w:rsid w:val="00F51B86"/>
    <w:rsid w:val="00F52228"/>
    <w:rsid w:val="00F54C7B"/>
    <w:rsid w:val="00F7037B"/>
    <w:rsid w:val="00F754DA"/>
    <w:rsid w:val="00F829EF"/>
    <w:rsid w:val="00F84235"/>
    <w:rsid w:val="00FA40F9"/>
    <w:rsid w:val="00FA5F9D"/>
    <w:rsid w:val="00FB0A56"/>
    <w:rsid w:val="00FB1690"/>
    <w:rsid w:val="00FB2C38"/>
    <w:rsid w:val="00FB4B11"/>
    <w:rsid w:val="00FB5D0B"/>
    <w:rsid w:val="00FC1D74"/>
    <w:rsid w:val="00FC287F"/>
    <w:rsid w:val="00FD1045"/>
    <w:rsid w:val="00FD6ABA"/>
    <w:rsid w:val="00FE07DE"/>
    <w:rsid w:val="00FE3D52"/>
    <w:rsid w:val="00FF0C9C"/>
    <w:rsid w:val="00FF0E12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D12A2EB"/>
  <w15:chartTrackingRefBased/>
  <w15:docId w15:val="{4FBB88A2-66BC-44CA-A1FD-4DCC15C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Century Gothic" w:hAnsi="Century Gothic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AB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A2A"/>
    <w:rPr>
      <w:rFonts w:ascii="Tahoma" w:hAnsi="Tahoma" w:cs="Tahoma"/>
      <w:sz w:val="16"/>
      <w:szCs w:val="16"/>
    </w:rPr>
  </w:style>
  <w:style w:type="character" w:styleId="Hyperlink">
    <w:name w:val="Hyperlink"/>
    <w:rsid w:val="007E08FC"/>
    <w:rPr>
      <w:color w:val="0000FF"/>
      <w:u w:val="single"/>
    </w:rPr>
  </w:style>
  <w:style w:type="character" w:customStyle="1" w:styleId="emailstyle18">
    <w:name w:val="emailstyle18"/>
    <w:semiHidden/>
    <w:rsid w:val="00DE183D"/>
    <w:rPr>
      <w:rFonts w:ascii="Trebuchet MS" w:hAnsi="Trebuchet MS" w:cs="Arial" w:hint="default"/>
      <w:color w:val="333399"/>
      <w:sz w:val="20"/>
      <w:szCs w:val="20"/>
    </w:rPr>
  </w:style>
  <w:style w:type="character" w:styleId="CommentReference">
    <w:name w:val="annotation reference"/>
    <w:semiHidden/>
    <w:rsid w:val="00977E2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77E2E"/>
    <w:rPr>
      <w:b/>
      <w:bCs/>
    </w:rPr>
  </w:style>
  <w:style w:type="character" w:styleId="Strong">
    <w:name w:val="Strong"/>
    <w:qFormat/>
    <w:rsid w:val="001F4C43"/>
    <w:rPr>
      <w:b/>
      <w:bCs/>
    </w:rPr>
  </w:style>
  <w:style w:type="paragraph" w:customStyle="1" w:styleId="StandardL1">
    <w:name w:val="Standard_L1"/>
    <w:basedOn w:val="Normal"/>
    <w:next w:val="Normal"/>
    <w:rsid w:val="009F2D06"/>
    <w:pPr>
      <w:numPr>
        <w:numId w:val="11"/>
      </w:numPr>
      <w:spacing w:after="240"/>
      <w:outlineLvl w:val="0"/>
    </w:pPr>
    <w:rPr>
      <w:rFonts w:ascii="Times New Roman" w:hAnsi="Times New Roman"/>
      <w:sz w:val="20"/>
    </w:rPr>
  </w:style>
  <w:style w:type="paragraph" w:customStyle="1" w:styleId="StandardL2">
    <w:name w:val="Standard_L2"/>
    <w:basedOn w:val="StandardL1"/>
    <w:next w:val="Normal"/>
    <w:rsid w:val="009F2D06"/>
    <w:pPr>
      <w:numPr>
        <w:ilvl w:val="1"/>
      </w:numPr>
      <w:outlineLvl w:val="1"/>
    </w:pPr>
  </w:style>
  <w:style w:type="character" w:styleId="Emphasis">
    <w:name w:val="Emphasis"/>
    <w:qFormat/>
    <w:rsid w:val="006C057F"/>
    <w:rPr>
      <w:i/>
      <w:iCs/>
    </w:rPr>
  </w:style>
  <w:style w:type="paragraph" w:customStyle="1" w:styleId="Char1">
    <w:name w:val=" Char1"/>
    <w:basedOn w:val="Normal"/>
    <w:rsid w:val="002F5723"/>
    <w:pPr>
      <w:spacing w:after="160" w:line="240" w:lineRule="exact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rsid w:val="00E67A7E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4D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4FBEC8-3EF2-4504-B3B1-20A10B3A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Trammell Crow Company is committed to ensuring that only the most qualified contractors and suppliers are engaged</vt:lpstr>
    </vt:vector>
  </TitlesOfParts>
  <Company>Trammell Crow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Trammell Crow Company is committed to ensuring that only the most qualified contractors and suppliers are engaged</dc:title>
  <dc:subject/>
  <dc:creator>GERI A ANGLIN</dc:creator>
  <cp:keywords/>
  <cp:lastModifiedBy>Tony Pizza</cp:lastModifiedBy>
  <cp:revision>30</cp:revision>
  <cp:lastPrinted>2025-03-25T18:02:00Z</cp:lastPrinted>
  <dcterms:created xsi:type="dcterms:W3CDTF">2025-03-25T17:38:00Z</dcterms:created>
  <dcterms:modified xsi:type="dcterms:W3CDTF">2025-03-25T18:03:00Z</dcterms:modified>
</cp:coreProperties>
</file>