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78" w:rsidRPr="00E21C71" w:rsidRDefault="00D97978" w:rsidP="006C388A">
      <w:pPr>
        <w:jc w:val="center"/>
        <w:rPr>
          <w:sz w:val="150"/>
          <w:szCs w:val="150"/>
        </w:rPr>
      </w:pPr>
      <w:r w:rsidRPr="00E21C71">
        <w:rPr>
          <w:sz w:val="150"/>
          <w:szCs w:val="150"/>
        </w:rPr>
        <w:t>“</w:t>
      </w:r>
      <w:r w:rsidR="00E21C71" w:rsidRPr="00E21C71">
        <w:rPr>
          <w:sz w:val="150"/>
          <w:szCs w:val="150"/>
        </w:rPr>
        <w:t>He who gathers crops in summer is a wise son, but he who sleeps during harvest is a disgraceful son</w:t>
      </w:r>
      <w:r w:rsidR="006C388A" w:rsidRPr="00E21C71">
        <w:rPr>
          <w:sz w:val="150"/>
          <w:szCs w:val="150"/>
        </w:rPr>
        <w:t>.”</w:t>
      </w:r>
    </w:p>
    <w:p w:rsidR="001E1632" w:rsidRDefault="006C388A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Prov. </w:t>
      </w:r>
      <w:r w:rsidR="00B13EE6">
        <w:rPr>
          <w:sz w:val="20"/>
          <w:szCs w:val="20"/>
        </w:rPr>
        <w:t>10:</w:t>
      </w:r>
      <w:r w:rsidR="00E21C71">
        <w:rPr>
          <w:sz w:val="20"/>
          <w:szCs w:val="20"/>
        </w:rPr>
        <w:t>5</w:t>
      </w:r>
      <w:r>
        <w:rPr>
          <w:sz w:val="20"/>
          <w:szCs w:val="20"/>
        </w:rPr>
        <w:t xml:space="preserve"> (NIV)</w:t>
      </w:r>
      <w:bookmarkStart w:id="0" w:name="_GoBack"/>
      <w:bookmarkEnd w:id="0"/>
    </w:p>
    <w:p w:rsidR="006C388A" w:rsidRPr="006C388A" w:rsidRDefault="006C388A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6C388A" w:rsidRPr="006C388A" w:rsidSect="006C3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8A"/>
    <w:rsid w:val="000560FC"/>
    <w:rsid w:val="001E1632"/>
    <w:rsid w:val="004161D5"/>
    <w:rsid w:val="004525E6"/>
    <w:rsid w:val="006C388A"/>
    <w:rsid w:val="00A43EDC"/>
    <w:rsid w:val="00AB378A"/>
    <w:rsid w:val="00B13EE6"/>
    <w:rsid w:val="00D97978"/>
    <w:rsid w:val="00E2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4971F-6206-432B-8FBF-CF110CAE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C38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ACB78-F639-4E9C-B0AC-467D5315B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2020-09-25T14:11:00Z</cp:lastPrinted>
  <dcterms:created xsi:type="dcterms:W3CDTF">2020-09-25T14:11:00Z</dcterms:created>
  <dcterms:modified xsi:type="dcterms:W3CDTF">2020-09-25T14:11:00Z</dcterms:modified>
</cp:coreProperties>
</file>