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6BAF" w14:textId="4E146656" w:rsidR="00A00B0D" w:rsidRPr="00D73C85" w:rsidRDefault="00A00B0D" w:rsidP="00A00B0D">
      <w:pPr>
        <w:rPr>
          <w:b/>
          <w:bCs/>
          <w:sz w:val="28"/>
          <w:szCs w:val="28"/>
        </w:rPr>
      </w:pPr>
      <w:r w:rsidRPr="00D73C85">
        <w:rPr>
          <w:b/>
          <w:bCs/>
          <w:sz w:val="28"/>
          <w:szCs w:val="28"/>
        </w:rPr>
        <w:t>DIRECTIONS TO THE HAYBARN</w:t>
      </w:r>
    </w:p>
    <w:p w14:paraId="7FA6D81D" w14:textId="77777777" w:rsidR="008A4CBF" w:rsidRPr="0059785D" w:rsidRDefault="008A4CBF" w:rsidP="00A00B0D">
      <w:pPr>
        <w:rPr>
          <w:b/>
          <w:bCs/>
        </w:rPr>
      </w:pPr>
    </w:p>
    <w:p w14:paraId="29EE5487" w14:textId="7AA8AA3B" w:rsidR="0059785D" w:rsidRPr="008A4CBF" w:rsidRDefault="0059785D" w:rsidP="00A00B0D">
      <w:pPr>
        <w:rPr>
          <w:b/>
          <w:bCs/>
        </w:rPr>
      </w:pPr>
      <w:r w:rsidRPr="008A4CBF">
        <w:rPr>
          <w:b/>
          <w:bCs/>
        </w:rPr>
        <w:t xml:space="preserve">From </w:t>
      </w:r>
      <w:r w:rsidR="008A4CBF">
        <w:rPr>
          <w:b/>
          <w:bCs/>
        </w:rPr>
        <w:t>PETERBOROUGH (A47), CAMBRIDGE (A10), NEWARK (A17), and heading for KING’S LYNN</w:t>
      </w:r>
    </w:p>
    <w:p w14:paraId="0B38E95A" w14:textId="0E002D02" w:rsidR="00A00B0D" w:rsidRDefault="00A00B0D" w:rsidP="00A00B0D">
      <w:r w:rsidRPr="0058190A">
        <w:rPr>
          <w:b/>
          <w:bCs/>
        </w:rPr>
        <w:t>A 149</w:t>
      </w:r>
      <w:r>
        <w:t xml:space="preserve"> from King’s Lynn towards Hunstanton</w:t>
      </w:r>
    </w:p>
    <w:p w14:paraId="37CB6617" w14:textId="77777777" w:rsidR="008A4CBF" w:rsidRDefault="008A4CBF" w:rsidP="00A00B0D"/>
    <w:p w14:paraId="215CCDD5" w14:textId="62CF2BD4" w:rsidR="00A00B0D" w:rsidRDefault="00A00B0D" w:rsidP="00A00B0D">
      <w:r>
        <w:t xml:space="preserve">At Heacham (Lavender Fields) crossroads, </w:t>
      </w:r>
      <w:r w:rsidR="008A4CBF">
        <w:t xml:space="preserve">at traffic lights, </w:t>
      </w:r>
      <w:r>
        <w:t>turn right to Sedgeford</w:t>
      </w:r>
      <w:r w:rsidR="0058190A">
        <w:t xml:space="preserve"> (B1454)</w:t>
      </w:r>
    </w:p>
    <w:p w14:paraId="041B97DE" w14:textId="609D4F83" w:rsidR="008A4CBF" w:rsidRDefault="00A00B0D" w:rsidP="00A00B0D">
      <w:r>
        <w:t>As soon as you get into the village</w:t>
      </w:r>
      <w:r w:rsidR="008A4CBF">
        <w:t xml:space="preserve"> and past the cemetery on your left</w:t>
      </w:r>
      <w:r>
        <w:t>, slow down and just past the 30mph</w:t>
      </w:r>
      <w:r w:rsidR="0059785D">
        <w:t xml:space="preserve"> speed</w:t>
      </w:r>
      <w:r>
        <w:t xml:space="preserve"> limit sign, turn right down a very narrow lane between 2 lots of paling fences. </w:t>
      </w:r>
      <w:r w:rsidR="008A4CBF">
        <w:t>It the first (unmarked) right turning in the village.</w:t>
      </w:r>
      <w:r>
        <w:t xml:space="preserve"> </w:t>
      </w:r>
    </w:p>
    <w:p w14:paraId="0BD96568" w14:textId="77777777" w:rsidR="008A4CBF" w:rsidRDefault="008A4CBF" w:rsidP="00A00B0D"/>
    <w:p w14:paraId="7F54529E" w14:textId="77777777" w:rsidR="008A4CBF" w:rsidRDefault="00A00B0D" w:rsidP="00A00B0D">
      <w:bookmarkStart w:id="0" w:name="_Hlk104137745"/>
      <w:r>
        <w:t xml:space="preserve">The Haybarn </w:t>
      </w:r>
      <w:r w:rsidR="008A4CBF">
        <w:t xml:space="preserve">is just 40 yards down this tiny lane on the right </w:t>
      </w:r>
      <w:r>
        <w:t>up a short gravel drive</w:t>
      </w:r>
    </w:p>
    <w:p w14:paraId="00511756" w14:textId="3AF0CE65" w:rsidR="00A00B0D" w:rsidRDefault="00A00B0D" w:rsidP="00A00B0D">
      <w:r>
        <w:t>If you reach the bottom of the little hill by a green outside a long low white house (The Old Buck) you have gone too far.  So</w:t>
      </w:r>
      <w:r w:rsidR="0059785D">
        <w:t>, turn around,</w:t>
      </w:r>
      <w:r>
        <w:t xml:space="preserve"> head back up same lane and we are 50 yards on the left.</w:t>
      </w:r>
    </w:p>
    <w:p w14:paraId="41F8DF23" w14:textId="77777777" w:rsidR="00A00B0D" w:rsidRDefault="00A00B0D" w:rsidP="00A00B0D"/>
    <w:bookmarkEnd w:id="0"/>
    <w:p w14:paraId="03951198" w14:textId="1E9462D5" w:rsidR="00A00B0D" w:rsidRPr="008A4CBF" w:rsidRDefault="00A00B0D" w:rsidP="00A00B0D">
      <w:pPr>
        <w:rPr>
          <w:b/>
          <w:bCs/>
        </w:rPr>
      </w:pPr>
      <w:r w:rsidRPr="008A4CBF">
        <w:rPr>
          <w:b/>
          <w:bCs/>
        </w:rPr>
        <w:t xml:space="preserve">From </w:t>
      </w:r>
      <w:r w:rsidR="0059785D" w:rsidRPr="008A4CBF">
        <w:rPr>
          <w:b/>
          <w:bCs/>
        </w:rPr>
        <w:t xml:space="preserve">FAKENHAM/SWAFFHAM via </w:t>
      </w:r>
      <w:r w:rsidRPr="008A4CBF">
        <w:rPr>
          <w:b/>
          <w:bCs/>
        </w:rPr>
        <w:t>DOCKING</w:t>
      </w:r>
    </w:p>
    <w:p w14:paraId="0ADF3808" w14:textId="77777777" w:rsidR="0059785D" w:rsidRDefault="0059785D" w:rsidP="00A00B0D"/>
    <w:p w14:paraId="388C11B8" w14:textId="5B371762" w:rsidR="0058190A" w:rsidRDefault="0058190A" w:rsidP="00A00B0D">
      <w:r>
        <w:t>A 1061 Swaffham – Fakenham</w:t>
      </w:r>
    </w:p>
    <w:p w14:paraId="7478357B" w14:textId="72C6A26B" w:rsidR="0058190A" w:rsidRDefault="0058190A" w:rsidP="00A00B0D">
      <w:r>
        <w:t>A 148 Fakenham (towards King’s Lynn) – Four Winds Garage turning</w:t>
      </w:r>
    </w:p>
    <w:p w14:paraId="52A96CF3" w14:textId="77777777" w:rsidR="00476120" w:rsidRDefault="0058190A" w:rsidP="00A00B0D">
      <w:r>
        <w:t>Turn right off the A148</w:t>
      </w:r>
      <w:r w:rsidR="00476120">
        <w:t xml:space="preserve"> to</w:t>
      </w:r>
      <w:r w:rsidR="0059785D">
        <w:t xml:space="preserve"> Docking</w:t>
      </w:r>
      <w:r w:rsidR="00476120">
        <w:t xml:space="preserve"> at Four Winds garage onto the B1454 to Hunstanton, Heacham and Docking.</w:t>
      </w:r>
    </w:p>
    <w:p w14:paraId="033B6F6D" w14:textId="75774A13" w:rsidR="00476120" w:rsidRDefault="00476120" w:rsidP="00A00B0D">
      <w:r>
        <w:t>Go straight through Docking (B1454) for about 4 miles</w:t>
      </w:r>
    </w:p>
    <w:p w14:paraId="169319C9" w14:textId="77777777" w:rsidR="00476120" w:rsidRDefault="00476120" w:rsidP="00A00B0D"/>
    <w:p w14:paraId="1C7DF3DE" w14:textId="77777777" w:rsidR="00476120" w:rsidRDefault="0059785D" w:rsidP="00A00B0D">
      <w:r>
        <w:t>In Sedgeford, c</w:t>
      </w:r>
      <w:r w:rsidR="00A00B0D">
        <w:t xml:space="preserve">arry straight through </w:t>
      </w:r>
      <w:r>
        <w:t xml:space="preserve">the </w:t>
      </w:r>
      <w:r w:rsidR="00476120">
        <w:t xml:space="preserve">long </w:t>
      </w:r>
      <w:r>
        <w:t>village</w:t>
      </w:r>
      <w:r w:rsidR="00A00B0D">
        <w:t xml:space="preserve">, nearly to the end.  </w:t>
      </w:r>
    </w:p>
    <w:p w14:paraId="13EB2942" w14:textId="0D487AE4" w:rsidR="00476120" w:rsidRDefault="0059785D" w:rsidP="00A00B0D">
      <w:r w:rsidRPr="00476120">
        <w:rPr>
          <w:u w:val="single"/>
        </w:rPr>
        <w:t>Go past</w:t>
      </w:r>
      <w:r>
        <w:t xml:space="preserve"> King William IV pub on left, and </w:t>
      </w:r>
      <w:r w:rsidR="00476120">
        <w:t xml:space="preserve">then continue </w:t>
      </w:r>
      <w:r w:rsidR="00476120" w:rsidRPr="00476120">
        <w:rPr>
          <w:u w:val="single"/>
        </w:rPr>
        <w:t xml:space="preserve">straight </w:t>
      </w:r>
      <w:r w:rsidR="00A00B0D" w:rsidRPr="00476120">
        <w:rPr>
          <w:u w:val="single"/>
        </w:rPr>
        <w:t>past</w:t>
      </w:r>
      <w:r w:rsidR="00A00B0D">
        <w:t xml:space="preserve"> left hand </w:t>
      </w:r>
      <w:r w:rsidR="00476120">
        <w:t xml:space="preserve">turning signposted </w:t>
      </w:r>
      <w:proofErr w:type="spellStart"/>
      <w:r w:rsidR="00476120">
        <w:t>Snettishm</w:t>
      </w:r>
      <w:proofErr w:type="spellEnd"/>
      <w:r w:rsidR="00476120">
        <w:t>.</w:t>
      </w:r>
    </w:p>
    <w:p w14:paraId="0E76BCA6" w14:textId="77777777" w:rsidR="00476120" w:rsidRDefault="00476120" w:rsidP="00A00B0D">
      <w:r>
        <w:t>Continue slowly. 1</w:t>
      </w:r>
      <w:r w:rsidR="00A00B0D">
        <w:t xml:space="preserve">00 yards </w:t>
      </w:r>
      <w:r w:rsidR="0059785D">
        <w:t>further on</w:t>
      </w:r>
      <w:r>
        <w:t xml:space="preserve"> past the Snettisham turning</w:t>
      </w:r>
      <w:r w:rsidR="0059785D">
        <w:t>,</w:t>
      </w:r>
      <w:r w:rsidR="00A00B0D">
        <w:t xml:space="preserve"> take tiny lane to left (not signposted) between 2 lots of paling fences</w:t>
      </w:r>
      <w:r>
        <w:t xml:space="preserve">.  </w:t>
      </w:r>
    </w:p>
    <w:p w14:paraId="08D0A7D9" w14:textId="60A09C95" w:rsidR="00A00B0D" w:rsidRDefault="00476120" w:rsidP="00A00B0D">
      <w:r>
        <w:t xml:space="preserve">If you should reach end of Sedgeford village with cemetery on right, you have gone too far. </w:t>
      </w:r>
    </w:p>
    <w:p w14:paraId="579A0DE4" w14:textId="77777777" w:rsidR="00476120" w:rsidRDefault="00476120" w:rsidP="00A00B0D"/>
    <w:p w14:paraId="1D961B3B" w14:textId="088E46FF" w:rsidR="00476120" w:rsidRDefault="00476120" w:rsidP="00476120">
      <w:r>
        <w:t>The Haybarn is just 40 yards down this tiny lane</w:t>
      </w:r>
      <w:r>
        <w:t>,</w:t>
      </w:r>
      <w:r>
        <w:t xml:space="preserve"> on the right up a short gravel drive</w:t>
      </w:r>
      <w:r>
        <w:t>.</w:t>
      </w:r>
    </w:p>
    <w:p w14:paraId="229F58F0" w14:textId="77777777" w:rsidR="00476120" w:rsidRDefault="00476120" w:rsidP="00476120">
      <w:r>
        <w:t>If you reach the bottom of the little hill by a green outside a long low white house (The Old Buck) you have gone too far.  So, turn around, head back up same lane and we are 50 yards on the left.</w:t>
      </w:r>
    </w:p>
    <w:p w14:paraId="5623B2FF" w14:textId="77777777" w:rsidR="00476120" w:rsidRDefault="00476120" w:rsidP="00476120"/>
    <w:p w14:paraId="47C3E914" w14:textId="77777777" w:rsidR="00A00B0D" w:rsidRDefault="00A00B0D" w:rsidP="00A00B0D"/>
    <w:p w14:paraId="41D1756A" w14:textId="51CACB5E" w:rsidR="00E424FF" w:rsidRDefault="00476120">
      <w:r w:rsidRPr="0045597D">
        <w:rPr>
          <w:b/>
          <w:bCs/>
        </w:rPr>
        <w:t>DIRECTIONS FOR SELF</w:t>
      </w:r>
      <w:r w:rsidR="00D73C85" w:rsidRPr="0045597D">
        <w:rPr>
          <w:b/>
          <w:bCs/>
        </w:rPr>
        <w:t xml:space="preserve"> ADMITTANCE</w:t>
      </w:r>
      <w:r w:rsidR="00D73C85">
        <w:t xml:space="preserve"> (by arrangement only)</w:t>
      </w:r>
    </w:p>
    <w:p w14:paraId="4275E7EE" w14:textId="28AB967C" w:rsidR="00D73C85" w:rsidRDefault="00D73C85">
      <w:r>
        <w:t>Park in the Haybarn drive as close up to the garden fence as you can, facing the direction of the garage.</w:t>
      </w:r>
    </w:p>
    <w:p w14:paraId="59B8D057" w14:textId="221D6EEA" w:rsidR="00D73C85" w:rsidRDefault="00D73C85"/>
    <w:p w14:paraId="5E34C5F2" w14:textId="6D5993EC" w:rsidR="00D73C85" w:rsidRDefault="00D73C85">
      <w:r>
        <w:t xml:space="preserve">Walk back down drive and turn right into the little lane, following the line of The Haybarn for a few yards down the hill.  (Very old wall).  At the end of this wall, there is a wooden door with a notice saying </w:t>
      </w:r>
      <w:proofErr w:type="gramStart"/>
      <w:r>
        <w:t>PRIVATE  B</w:t>
      </w:r>
      <w:proofErr w:type="gramEnd"/>
      <w:r>
        <w:t>&amp;B Guests.</w:t>
      </w:r>
    </w:p>
    <w:p w14:paraId="208CB115" w14:textId="50723F48" w:rsidR="00D73C85" w:rsidRDefault="00D73C85"/>
    <w:p w14:paraId="49F28007" w14:textId="0288534F" w:rsidR="00D73C85" w:rsidRDefault="00D73C85">
      <w:r>
        <w:t>Open this door, and the next one and you will find yourselves in a small gravelled area.  Continue round to the right, walk through trellised paved area and you come to the French doors of our Guest wing accommodation.</w:t>
      </w:r>
    </w:p>
    <w:p w14:paraId="42F0BC44" w14:textId="287349E2" w:rsidR="00D73C85" w:rsidRDefault="00D73C85"/>
    <w:p w14:paraId="69E63106" w14:textId="01B4A4BE" w:rsidR="00D73C85" w:rsidRDefault="00D73C85">
      <w:r>
        <w:t xml:space="preserve">On the right of these doors, fixed to the wall is a </w:t>
      </w:r>
      <w:proofErr w:type="spellStart"/>
      <w:r>
        <w:t>Keysafe</w:t>
      </w:r>
      <w:proofErr w:type="spellEnd"/>
      <w:r>
        <w:t xml:space="preserve">.  If I know you will be late, I will text or phone through the Code for the </w:t>
      </w:r>
      <w:proofErr w:type="spellStart"/>
      <w:r>
        <w:t>keysafe</w:t>
      </w:r>
      <w:proofErr w:type="spellEnd"/>
      <w:r>
        <w:t xml:space="preserve"> which holds the key to the double French doors.  You enter via the dining area.  Bedroom 1 is ground floor on your right.  Bedroom 2 is up the private stairs, turn left on the top landing.  Private bathroom on left before bedroom door.</w:t>
      </w:r>
    </w:p>
    <w:sectPr w:rsidR="00D73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0D"/>
    <w:rsid w:val="0045597D"/>
    <w:rsid w:val="00476120"/>
    <w:rsid w:val="005419AB"/>
    <w:rsid w:val="0058190A"/>
    <w:rsid w:val="0059785D"/>
    <w:rsid w:val="008125BA"/>
    <w:rsid w:val="008A4CBF"/>
    <w:rsid w:val="00A00B0D"/>
    <w:rsid w:val="00D73C85"/>
    <w:rsid w:val="00E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8884"/>
  <w15:chartTrackingRefBased/>
  <w15:docId w15:val="{33662C78-D1FC-44E4-9C32-F2C989BF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0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Preece</dc:creator>
  <cp:keywords/>
  <dc:description/>
  <cp:lastModifiedBy>Jane Preece</cp:lastModifiedBy>
  <cp:revision>2</cp:revision>
  <dcterms:created xsi:type="dcterms:W3CDTF">2022-05-22T17:56:00Z</dcterms:created>
  <dcterms:modified xsi:type="dcterms:W3CDTF">2022-05-22T17:56:00Z</dcterms:modified>
</cp:coreProperties>
</file>