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2175"/>
        <w:gridCol w:w="1083"/>
        <w:gridCol w:w="1620"/>
        <w:gridCol w:w="3383"/>
        <w:gridCol w:w="269"/>
        <w:gridCol w:w="1298"/>
        <w:gridCol w:w="17"/>
        <w:gridCol w:w="1513"/>
      </w:tblGrid>
      <w:tr w:rsidR="001F13D5" w:rsidRPr="001B4766" w:rsidTr="00546C3B">
        <w:tc>
          <w:tcPr>
            <w:tcW w:w="1135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F13D5" w:rsidRDefault="001F13D5" w:rsidP="001F13D5">
            <w:pPr>
              <w:pStyle w:val="Header"/>
              <w:jc w:val="center"/>
              <w:rPr>
                <w:b/>
                <w:sz w:val="28"/>
              </w:rPr>
            </w:pPr>
            <w:r w:rsidRPr="001F13D5">
              <w:rPr>
                <w:b/>
                <w:sz w:val="28"/>
              </w:rPr>
              <w:t>CADDO NATION DIRECTORY</w:t>
            </w:r>
          </w:p>
          <w:p w:rsidR="001F13D5" w:rsidRPr="001F13D5" w:rsidRDefault="001F13D5" w:rsidP="00AF7611">
            <w:pPr>
              <w:rPr>
                <w:rFonts w:eastAsia="Times New Roman" w:cs="Arial"/>
                <w:b/>
                <w:bCs/>
                <w:i/>
                <w:color w:val="FFFFFF" w:themeColor="background1"/>
                <w:sz w:val="6"/>
              </w:rPr>
            </w:pPr>
          </w:p>
        </w:tc>
      </w:tr>
      <w:tr w:rsidR="00D13409" w:rsidRPr="001B4766" w:rsidTr="00546C3B">
        <w:tc>
          <w:tcPr>
            <w:tcW w:w="2175" w:type="dxa"/>
            <w:shd w:val="clear" w:color="auto" w:fill="CCC0D9" w:themeFill="accent4" w:themeFillTint="66"/>
            <w:vAlign w:val="bottom"/>
          </w:tcPr>
          <w:p w:rsidR="00D13409" w:rsidRPr="001B4766" w:rsidRDefault="00D13409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ADMINISTRATION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13409" w:rsidRPr="001B4766" w:rsidRDefault="00D13409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13409" w:rsidRPr="001B4766" w:rsidRDefault="00D13409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13409" w:rsidRDefault="00D13409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2828" w:type="dxa"/>
            <w:gridSpan w:val="3"/>
            <w:shd w:val="clear" w:color="auto" w:fill="548DD4" w:themeFill="text2" w:themeFillTint="99"/>
          </w:tcPr>
          <w:p w:rsidR="00D13409" w:rsidRPr="00F13091" w:rsidRDefault="00D13409" w:rsidP="00AF7611">
            <w:pPr>
              <w:rPr>
                <w:rFonts w:eastAsia="Times New Roman" w:cs="Arial"/>
                <w:b/>
                <w:bCs/>
                <w:i/>
                <w:color w:val="FFFFFF" w:themeColor="background1"/>
              </w:rPr>
            </w:pPr>
            <w:r w:rsidRPr="00F13091">
              <w:rPr>
                <w:rFonts w:eastAsia="Times New Roman" w:cs="Arial"/>
                <w:b/>
                <w:bCs/>
                <w:i/>
                <w:color w:val="FFFFFF" w:themeColor="background1"/>
              </w:rPr>
              <w:t>DIRECT LINES</w:t>
            </w:r>
          </w:p>
        </w:tc>
      </w:tr>
      <w:tr w:rsidR="00D13409" w:rsidRPr="001B4766" w:rsidTr="000B4539">
        <w:tc>
          <w:tcPr>
            <w:tcW w:w="2175" w:type="dxa"/>
            <w:vAlign w:val="bottom"/>
          </w:tcPr>
          <w:p w:rsidR="00D13409" w:rsidRPr="001B4766" w:rsidRDefault="00434975" w:rsidP="00AF761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Bobby Gonzalez</w:t>
            </w:r>
          </w:p>
        </w:tc>
        <w:tc>
          <w:tcPr>
            <w:tcW w:w="1083" w:type="dxa"/>
            <w:vAlign w:val="bottom"/>
          </w:tcPr>
          <w:p w:rsidR="00D13409" w:rsidRPr="001B4766" w:rsidRDefault="000B4539" w:rsidP="00AF7611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2061</w:t>
            </w:r>
          </w:p>
        </w:tc>
        <w:tc>
          <w:tcPr>
            <w:tcW w:w="1620" w:type="dxa"/>
          </w:tcPr>
          <w:p w:rsidR="00D13409" w:rsidRPr="001B4766" w:rsidRDefault="00D13409" w:rsidP="000B4539">
            <w:r w:rsidRPr="001B4766">
              <w:t>(405)345-98</w:t>
            </w:r>
            <w:r w:rsidR="000B4539">
              <w:t>61</w:t>
            </w:r>
          </w:p>
        </w:tc>
        <w:tc>
          <w:tcPr>
            <w:tcW w:w="3383" w:type="dxa"/>
          </w:tcPr>
          <w:p w:rsidR="00D13409" w:rsidRPr="001B4766" w:rsidRDefault="000B4539">
            <w:hyperlink r:id="rId7" w:history="1">
              <w:r w:rsidRPr="000B4687">
                <w:rPr>
                  <w:rStyle w:val="Hyperlink"/>
                </w:rPr>
                <w:t>bgonzalez@mycaddonation.com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13409" w:rsidRPr="001B4766" w:rsidRDefault="00D13409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D13409" w:rsidRPr="00F13091" w:rsidRDefault="00D13409" w:rsidP="00AF7611">
            <w:pPr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 xml:space="preserve">Admin </w:t>
            </w:r>
            <w:proofErr w:type="spellStart"/>
            <w:r w:rsidRPr="00F13091">
              <w:rPr>
                <w:rFonts w:eastAsia="Times New Roman" w:cs="Arial"/>
                <w:sz w:val="21"/>
                <w:szCs w:val="21"/>
              </w:rPr>
              <w:t>Bldg</w:t>
            </w:r>
            <w:proofErr w:type="spellEnd"/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D13409" w:rsidRPr="00F13091" w:rsidRDefault="00D13409" w:rsidP="00AF7611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(405)656-2344</w:t>
            </w:r>
          </w:p>
        </w:tc>
      </w:tr>
      <w:tr w:rsidR="00D13409" w:rsidRPr="001B4766" w:rsidTr="000B4539">
        <w:tc>
          <w:tcPr>
            <w:tcW w:w="2175" w:type="dxa"/>
            <w:shd w:val="clear" w:color="auto" w:fill="CCC0D9" w:themeFill="accent4" w:themeFillTint="66"/>
            <w:vAlign w:val="bottom"/>
          </w:tcPr>
          <w:p w:rsidR="00D13409" w:rsidRPr="001B4766" w:rsidRDefault="00D13409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AOA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13409" w:rsidRPr="001B4766" w:rsidRDefault="00D13409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13409" w:rsidRPr="001B4766" w:rsidRDefault="00D13409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13409" w:rsidRDefault="00D13409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298" w:type="dxa"/>
            <w:shd w:val="clear" w:color="auto" w:fill="C6D9F1" w:themeFill="text2" w:themeFillTint="33"/>
          </w:tcPr>
          <w:p w:rsidR="00D13409" w:rsidRPr="00F13091" w:rsidRDefault="000B4539" w:rsidP="00AF7611">
            <w:pPr>
              <w:rPr>
                <w:rFonts w:eastAsia="Times New Roman" w:cs="Arial"/>
                <w:bCs/>
                <w:sz w:val="21"/>
                <w:szCs w:val="21"/>
              </w:rPr>
            </w:pPr>
            <w:r>
              <w:rPr>
                <w:rFonts w:eastAsia="Times New Roman" w:cs="Arial"/>
                <w:bCs/>
                <w:sz w:val="21"/>
                <w:szCs w:val="21"/>
              </w:rPr>
              <w:t>AOA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D13409" w:rsidRPr="00F13091" w:rsidRDefault="000B4539" w:rsidP="00AF7611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(405)656-9042</w:t>
            </w:r>
          </w:p>
        </w:tc>
      </w:tr>
      <w:tr w:rsidR="00E82DFE" w:rsidRPr="001B4766" w:rsidTr="00041897">
        <w:tc>
          <w:tcPr>
            <w:tcW w:w="2175" w:type="dxa"/>
            <w:vAlign w:val="bottom"/>
          </w:tcPr>
          <w:p w:rsidR="00E82DFE" w:rsidRPr="001B4766" w:rsidRDefault="00E82DFE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Genevieve Moore</w:t>
            </w:r>
          </w:p>
        </w:tc>
        <w:tc>
          <w:tcPr>
            <w:tcW w:w="1083" w:type="dxa"/>
            <w:vAlign w:val="bottom"/>
          </w:tcPr>
          <w:p w:rsidR="00E82DFE" w:rsidRPr="001B4766" w:rsidRDefault="00E82DFE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2069</w:t>
            </w:r>
          </w:p>
        </w:tc>
        <w:tc>
          <w:tcPr>
            <w:tcW w:w="1620" w:type="dxa"/>
          </w:tcPr>
          <w:p w:rsidR="00E82DFE" w:rsidRPr="001B4766" w:rsidRDefault="00E82DFE">
            <w:r w:rsidRPr="001B4766">
              <w:t>(405)345-9869</w:t>
            </w:r>
          </w:p>
        </w:tc>
        <w:tc>
          <w:tcPr>
            <w:tcW w:w="3383" w:type="dxa"/>
          </w:tcPr>
          <w:p w:rsidR="00E82DFE" w:rsidRPr="001B4766" w:rsidRDefault="00E82DFE">
            <w:hyperlink r:id="rId8" w:history="1">
              <w:r w:rsidRPr="001B4766">
                <w:rPr>
                  <w:rStyle w:val="Hyperlink"/>
                </w:rPr>
                <w:t>genmoore@mycaddonation.com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E82DFE" w:rsidRPr="001B4766" w:rsidRDefault="00E82DFE"/>
        </w:tc>
        <w:tc>
          <w:tcPr>
            <w:tcW w:w="1298" w:type="dxa"/>
            <w:shd w:val="clear" w:color="auto" w:fill="C6D9F1" w:themeFill="text2" w:themeFillTint="33"/>
          </w:tcPr>
          <w:p w:rsidR="00E82DFE" w:rsidRPr="00F13091" w:rsidRDefault="00E82DFE" w:rsidP="00197D1B">
            <w:pPr>
              <w:rPr>
                <w:rFonts w:eastAsia="Times New Roman" w:cs="Arial"/>
                <w:bCs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CHR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E82DFE" w:rsidRPr="00F13091" w:rsidRDefault="00E82DFE" w:rsidP="00197D1B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(405)656-2882</w:t>
            </w:r>
          </w:p>
        </w:tc>
      </w:tr>
      <w:tr w:rsidR="00E82DFE" w:rsidRPr="001B4766" w:rsidTr="007F3382">
        <w:tc>
          <w:tcPr>
            <w:tcW w:w="2175" w:type="dxa"/>
            <w:vAlign w:val="bottom"/>
          </w:tcPr>
          <w:p w:rsidR="00E82DFE" w:rsidRPr="001B4766" w:rsidRDefault="00E82DFE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Jackie Meeks</w:t>
            </w:r>
          </w:p>
        </w:tc>
        <w:tc>
          <w:tcPr>
            <w:tcW w:w="1083" w:type="dxa"/>
            <w:vAlign w:val="bottom"/>
          </w:tcPr>
          <w:p w:rsidR="00E82DFE" w:rsidRPr="001B4766" w:rsidRDefault="00E82DFE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2070</w:t>
            </w:r>
          </w:p>
        </w:tc>
        <w:tc>
          <w:tcPr>
            <w:tcW w:w="1620" w:type="dxa"/>
          </w:tcPr>
          <w:p w:rsidR="00E82DFE" w:rsidRPr="001B4766" w:rsidRDefault="00E82DFE">
            <w:r w:rsidRPr="001B4766">
              <w:t>(405)345-9870</w:t>
            </w:r>
          </w:p>
        </w:tc>
        <w:tc>
          <w:tcPr>
            <w:tcW w:w="3383" w:type="dxa"/>
          </w:tcPr>
          <w:p w:rsidR="00E82DFE" w:rsidRPr="001B4766" w:rsidRDefault="00E82DFE"/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E82DFE" w:rsidRPr="001B4766" w:rsidRDefault="00E82DFE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E82DFE" w:rsidRPr="00F13091" w:rsidRDefault="00E82DFE" w:rsidP="00A87C69">
            <w:pPr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C-Store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</w:tcPr>
          <w:p w:rsidR="00E82DFE" w:rsidRPr="00E82DFE" w:rsidRDefault="00E82DFE" w:rsidP="00A87C69">
            <w:pPr>
              <w:rPr>
                <w:sz w:val="21"/>
                <w:szCs w:val="21"/>
              </w:rPr>
            </w:pPr>
            <w:r w:rsidRPr="00E82DFE">
              <w:rPr>
                <w:sz w:val="21"/>
                <w:szCs w:val="21"/>
              </w:rPr>
              <w:t>(405)345-9865</w:t>
            </w:r>
          </w:p>
        </w:tc>
      </w:tr>
      <w:tr w:rsidR="00AA6E38" w:rsidRPr="001B4766" w:rsidTr="00622E90">
        <w:tc>
          <w:tcPr>
            <w:tcW w:w="2175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C-STORE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Default="00AA6E38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Pr="00F13091" w:rsidRDefault="00AA6E38" w:rsidP="00D2031D">
            <w:pPr>
              <w:rPr>
                <w:rFonts w:eastAsia="Times New Roman" w:cs="Arial"/>
                <w:sz w:val="21"/>
                <w:szCs w:val="21"/>
              </w:rPr>
            </w:pPr>
            <w:proofErr w:type="spellStart"/>
            <w:r w:rsidRPr="00F13091">
              <w:rPr>
                <w:rFonts w:eastAsia="Times New Roman" w:cs="Arial"/>
                <w:sz w:val="21"/>
                <w:szCs w:val="21"/>
              </w:rPr>
              <w:t>Hasinai</w:t>
            </w:r>
            <w:proofErr w:type="spellEnd"/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D2031D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(405)656</w:t>
            </w:r>
            <w:r>
              <w:rPr>
                <w:rFonts w:eastAsia="Times New Roman" w:cs="Arial"/>
                <w:sz w:val="21"/>
                <w:szCs w:val="21"/>
              </w:rPr>
              <w:t>-</w:t>
            </w:r>
            <w:r w:rsidRPr="00F13091">
              <w:rPr>
                <w:rFonts w:eastAsia="Times New Roman" w:cs="Arial"/>
                <w:sz w:val="21"/>
                <w:szCs w:val="21"/>
              </w:rPr>
              <w:t>2353</w:t>
            </w:r>
          </w:p>
        </w:tc>
      </w:tr>
      <w:tr w:rsidR="00AA6E38" w:rsidRPr="001B4766" w:rsidTr="000B4539">
        <w:tc>
          <w:tcPr>
            <w:tcW w:w="2175" w:type="dxa"/>
            <w:vAlign w:val="bottom"/>
          </w:tcPr>
          <w:p w:rsidR="00AA6E38" w:rsidRPr="001B4766" w:rsidRDefault="00AA6E38" w:rsidP="003A205D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Front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2F0CF5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</w:t>
            </w:r>
            <w:r>
              <w:rPr>
                <w:rFonts w:eastAsia="Times New Roman" w:cs="Arial"/>
              </w:rPr>
              <w:t>65</w:t>
            </w:r>
          </w:p>
        </w:tc>
        <w:tc>
          <w:tcPr>
            <w:tcW w:w="1620" w:type="dxa"/>
          </w:tcPr>
          <w:p w:rsidR="00AA6E38" w:rsidRPr="001B4766" w:rsidRDefault="00AA6E38" w:rsidP="002F0CF5">
            <w:r w:rsidRPr="001B4766">
              <w:t>(405)345-98</w:t>
            </w:r>
            <w:r>
              <w:t>65</w:t>
            </w:r>
          </w:p>
        </w:tc>
        <w:tc>
          <w:tcPr>
            <w:tcW w:w="3383" w:type="dxa"/>
          </w:tcPr>
          <w:p w:rsidR="00AA6E38" w:rsidRPr="001B4766" w:rsidRDefault="00AA6E38"/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/>
        </w:tc>
        <w:tc>
          <w:tcPr>
            <w:tcW w:w="1298" w:type="dxa"/>
            <w:shd w:val="clear" w:color="auto" w:fill="C6D9F1" w:themeFill="text2" w:themeFillTint="33"/>
          </w:tcPr>
          <w:p w:rsidR="00AA6E38" w:rsidRPr="00F13091" w:rsidRDefault="00AA6E38" w:rsidP="00A815CE">
            <w:pPr>
              <w:rPr>
                <w:rFonts w:eastAsia="Times New Roman" w:cs="Arial"/>
                <w:bCs/>
                <w:sz w:val="21"/>
                <w:szCs w:val="21"/>
              </w:rPr>
            </w:pPr>
            <w:r>
              <w:rPr>
                <w:rFonts w:eastAsia="Times New Roman" w:cs="Arial"/>
                <w:bCs/>
                <w:sz w:val="21"/>
                <w:szCs w:val="21"/>
              </w:rPr>
              <w:t>Housing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A815CE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(405)480-2100</w:t>
            </w:r>
          </w:p>
        </w:tc>
      </w:tr>
      <w:tr w:rsidR="00AA6E38" w:rsidRPr="001B4766" w:rsidTr="000B4539">
        <w:tc>
          <w:tcPr>
            <w:tcW w:w="2175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CHILD CARE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Default="00AA6E38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298" w:type="dxa"/>
            <w:shd w:val="clear" w:color="auto" w:fill="C6D9F1" w:themeFill="text2" w:themeFillTint="33"/>
          </w:tcPr>
          <w:p w:rsidR="00AA6E38" w:rsidRPr="00F13091" w:rsidRDefault="00AA6E38" w:rsidP="000B4539">
            <w:pPr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Tag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</w:tcPr>
          <w:p w:rsidR="00AA6E38" w:rsidRPr="00F13091" w:rsidRDefault="00AA6E38" w:rsidP="00AF7611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 w:rsidRPr="00AA6E38">
              <w:rPr>
                <w:rFonts w:eastAsia="Times New Roman" w:cs="Arial"/>
                <w:sz w:val="21"/>
                <w:szCs w:val="21"/>
              </w:rPr>
              <w:t>(405) 656-2209</w:t>
            </w:r>
          </w:p>
        </w:tc>
      </w:tr>
      <w:tr w:rsidR="00AA6E38" w:rsidRPr="001B4766" w:rsidTr="000B4539">
        <w:tc>
          <w:tcPr>
            <w:tcW w:w="2175" w:type="dxa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Lauryn French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2058</w:t>
            </w:r>
          </w:p>
        </w:tc>
        <w:tc>
          <w:tcPr>
            <w:tcW w:w="1620" w:type="dxa"/>
          </w:tcPr>
          <w:p w:rsidR="00AA6E38" w:rsidRPr="001B4766" w:rsidRDefault="00AA6E38">
            <w:r w:rsidRPr="001B4766">
              <w:t>(405)345-9858</w:t>
            </w:r>
          </w:p>
        </w:tc>
        <w:tc>
          <w:tcPr>
            <w:tcW w:w="3383" w:type="dxa"/>
          </w:tcPr>
          <w:p w:rsidR="00AA6E38" w:rsidRPr="001B4766" w:rsidRDefault="00AA6E38">
            <w:hyperlink r:id="rId9" w:history="1">
              <w:r w:rsidRPr="001B4766">
                <w:rPr>
                  <w:rStyle w:val="Hyperlink"/>
                </w:rPr>
                <w:t>lfrench@mycaddonation.com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/>
        </w:tc>
        <w:tc>
          <w:tcPr>
            <w:tcW w:w="1298" w:type="dxa"/>
            <w:shd w:val="clear" w:color="auto" w:fill="C6D9F1" w:themeFill="text2" w:themeFillTint="33"/>
          </w:tcPr>
          <w:p w:rsidR="00AA6E38" w:rsidRPr="00F13091" w:rsidRDefault="00AA6E38" w:rsidP="0088328C">
            <w:pPr>
              <w:rPr>
                <w:rFonts w:eastAsia="Times New Roman" w:cs="Arial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88328C">
            <w:pPr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0B4539">
        <w:tc>
          <w:tcPr>
            <w:tcW w:w="2175" w:type="dxa"/>
            <w:vAlign w:val="bottom"/>
          </w:tcPr>
          <w:p w:rsidR="00AA6E38" w:rsidRDefault="00AA6E38" w:rsidP="00D9158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Christina Wooster</w:t>
            </w:r>
          </w:p>
        </w:tc>
        <w:tc>
          <w:tcPr>
            <w:tcW w:w="1083" w:type="dxa"/>
            <w:vAlign w:val="bottom"/>
          </w:tcPr>
          <w:p w:rsidR="00AA6E38" w:rsidRDefault="00AA6E38" w:rsidP="00D9158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2059</w:t>
            </w:r>
          </w:p>
        </w:tc>
        <w:tc>
          <w:tcPr>
            <w:tcW w:w="1620" w:type="dxa"/>
          </w:tcPr>
          <w:p w:rsidR="00AA6E38" w:rsidRDefault="00AA6E38" w:rsidP="00D9158F">
            <w:r w:rsidRPr="00971522">
              <w:t>(405) 345-9859</w:t>
            </w:r>
          </w:p>
        </w:tc>
        <w:tc>
          <w:tcPr>
            <w:tcW w:w="3383" w:type="dxa"/>
          </w:tcPr>
          <w:p w:rsidR="00AA6E38" w:rsidRDefault="00AA6E38" w:rsidP="00D9158F">
            <w:hyperlink r:id="rId10" w:history="1">
              <w:r w:rsidRPr="000B4687">
                <w:rPr>
                  <w:rStyle w:val="Hyperlink"/>
                </w:rPr>
                <w:t>cwooster@mycaddonation.com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</w:tcPr>
          <w:p w:rsidR="00AA6E38" w:rsidRPr="00F13091" w:rsidRDefault="00AA6E38" w:rsidP="00C04DA1">
            <w:pPr>
              <w:rPr>
                <w:rFonts w:eastAsia="Times New Roman" w:cs="Arial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C04DA1">
            <w:pPr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0B4539">
        <w:tc>
          <w:tcPr>
            <w:tcW w:w="2175" w:type="dxa"/>
            <w:vAlign w:val="bottom"/>
          </w:tcPr>
          <w:p w:rsidR="00AA6E38" w:rsidRPr="001B4766" w:rsidRDefault="00AA6E38" w:rsidP="00D9158F">
            <w:pPr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Cristy</w:t>
            </w:r>
            <w:proofErr w:type="spellEnd"/>
            <w:r>
              <w:rPr>
                <w:rFonts w:eastAsia="Times New Roman" w:cs="Arial"/>
              </w:rPr>
              <w:t xml:space="preserve"> White</w:t>
            </w:r>
          </w:p>
        </w:tc>
        <w:tc>
          <w:tcPr>
            <w:tcW w:w="1083" w:type="dxa"/>
            <w:vAlign w:val="bottom"/>
          </w:tcPr>
          <w:p w:rsidR="00AA6E38" w:rsidRDefault="00AA6E38" w:rsidP="00D9158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2067</w:t>
            </w:r>
          </w:p>
        </w:tc>
        <w:tc>
          <w:tcPr>
            <w:tcW w:w="1620" w:type="dxa"/>
          </w:tcPr>
          <w:p w:rsidR="00AA6E38" w:rsidRPr="00971522" w:rsidRDefault="00AA6E38" w:rsidP="00D9158F">
            <w:r w:rsidRPr="00971522">
              <w:t>(405) 345-9867</w:t>
            </w:r>
          </w:p>
        </w:tc>
        <w:tc>
          <w:tcPr>
            <w:tcW w:w="3383" w:type="dxa"/>
          </w:tcPr>
          <w:p w:rsidR="00AA6E38" w:rsidRDefault="00AA6E38" w:rsidP="00D9158F">
            <w:hyperlink r:id="rId11" w:history="1">
              <w:r w:rsidRPr="000B4687">
                <w:rPr>
                  <w:rStyle w:val="Hyperlink"/>
                </w:rPr>
                <w:t>cwhite@mycaddonation.com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Pr="00F13091" w:rsidRDefault="00AA6E38" w:rsidP="00C04DA1">
            <w:pPr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C04DA1">
            <w:pPr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AA6E38">
        <w:tc>
          <w:tcPr>
            <w:tcW w:w="2175" w:type="dxa"/>
            <w:vAlign w:val="bottom"/>
          </w:tcPr>
          <w:p w:rsidR="00AA6E38" w:rsidRPr="001B4766" w:rsidRDefault="00AA6E38" w:rsidP="00641689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Freda Walsh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641689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2071</w:t>
            </w:r>
          </w:p>
        </w:tc>
        <w:tc>
          <w:tcPr>
            <w:tcW w:w="1620" w:type="dxa"/>
          </w:tcPr>
          <w:p w:rsidR="00AA6E38" w:rsidRPr="001B4766" w:rsidRDefault="00AA6E38" w:rsidP="00641689">
            <w:r w:rsidRPr="001B4766">
              <w:t>(405)345-9871</w:t>
            </w:r>
          </w:p>
        </w:tc>
        <w:tc>
          <w:tcPr>
            <w:tcW w:w="3383" w:type="dxa"/>
          </w:tcPr>
          <w:p w:rsidR="00AA6E38" w:rsidRPr="001B4766" w:rsidRDefault="00AA6E38" w:rsidP="00641689">
            <w:hyperlink r:id="rId12" w:history="1">
              <w:r w:rsidRPr="00697C74">
                <w:rPr>
                  <w:rStyle w:val="Hyperlink"/>
                </w:rPr>
                <w:t>fwalsh@mycaddonation.com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vMerge w:val="restart"/>
            <w:shd w:val="clear" w:color="auto" w:fill="C6D9F1" w:themeFill="text2" w:themeFillTint="33"/>
          </w:tcPr>
          <w:p w:rsidR="00AA6E38" w:rsidRPr="00F13091" w:rsidRDefault="00AA6E38" w:rsidP="003311D3">
            <w:pPr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Anadarko</w:t>
            </w:r>
          </w:p>
          <w:p w:rsidR="00AA6E38" w:rsidRPr="00F13091" w:rsidRDefault="00AA6E38" w:rsidP="003311D3">
            <w:pPr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bCs/>
                <w:sz w:val="21"/>
                <w:szCs w:val="21"/>
              </w:rPr>
              <w:t>Agency</w:t>
            </w:r>
          </w:p>
        </w:tc>
        <w:tc>
          <w:tcPr>
            <w:tcW w:w="153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AA6E38" w:rsidRPr="00F13091" w:rsidRDefault="00AA6E38" w:rsidP="00AA6E38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(405)247-6677</w:t>
            </w:r>
          </w:p>
        </w:tc>
      </w:tr>
      <w:tr w:rsidR="00AA6E38" w:rsidRPr="001B4766" w:rsidTr="00B339FB">
        <w:tc>
          <w:tcPr>
            <w:tcW w:w="2175" w:type="dxa"/>
            <w:vAlign w:val="bottom"/>
          </w:tcPr>
          <w:p w:rsidR="00AA6E38" w:rsidRPr="001B4766" w:rsidRDefault="00AA6E38" w:rsidP="001E49F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Kourtney </w:t>
            </w:r>
            <w:proofErr w:type="spellStart"/>
            <w:r w:rsidRPr="00375CC8">
              <w:rPr>
                <w:rFonts w:eastAsia="Times New Roman" w:cs="Arial"/>
              </w:rPr>
              <w:t>Quoetone</w:t>
            </w:r>
            <w:proofErr w:type="spellEnd"/>
          </w:p>
        </w:tc>
        <w:tc>
          <w:tcPr>
            <w:tcW w:w="1083" w:type="dxa"/>
            <w:vAlign w:val="bottom"/>
          </w:tcPr>
          <w:p w:rsidR="00AA6E38" w:rsidRDefault="00AA6E38" w:rsidP="00487C79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2071</w:t>
            </w:r>
          </w:p>
        </w:tc>
        <w:tc>
          <w:tcPr>
            <w:tcW w:w="1620" w:type="dxa"/>
          </w:tcPr>
          <w:p w:rsidR="00AA6E38" w:rsidRPr="00546C3B" w:rsidRDefault="00AA6E38" w:rsidP="00487C79">
            <w:r w:rsidRPr="00375CC8">
              <w:t>(405) 345-9871</w:t>
            </w:r>
          </w:p>
        </w:tc>
        <w:tc>
          <w:tcPr>
            <w:tcW w:w="3383" w:type="dxa"/>
          </w:tcPr>
          <w:p w:rsidR="00AA6E38" w:rsidRDefault="00AA6E38" w:rsidP="00487C79">
            <w:hyperlink r:id="rId13" w:history="1">
              <w:r w:rsidRPr="000B4687">
                <w:rPr>
                  <w:rStyle w:val="Hyperlink"/>
                </w:rPr>
                <w:t>kquoetone@mycaddonation.com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vMerge/>
            <w:shd w:val="clear" w:color="auto" w:fill="C6D9F1" w:themeFill="text2" w:themeFillTint="33"/>
          </w:tcPr>
          <w:p w:rsidR="00AA6E38" w:rsidRPr="00F13091" w:rsidRDefault="00AA6E38" w:rsidP="003311D3">
            <w:pPr>
              <w:rPr>
                <w:rFonts w:eastAsia="Times New Roman" w:cs="Arial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C6D9F1" w:themeFill="text2" w:themeFillTint="33"/>
            <w:vAlign w:val="bottom"/>
          </w:tcPr>
          <w:p w:rsidR="00AA6E38" w:rsidRPr="00F13091" w:rsidRDefault="00AA6E38" w:rsidP="003311D3">
            <w:pPr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6D6D28">
        <w:tc>
          <w:tcPr>
            <w:tcW w:w="2175" w:type="dxa"/>
            <w:vAlign w:val="bottom"/>
          </w:tcPr>
          <w:p w:rsidR="00AA6E38" w:rsidRDefault="00AA6E38" w:rsidP="00E44EF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Lena </w:t>
            </w:r>
            <w:proofErr w:type="spellStart"/>
            <w:r>
              <w:rPr>
                <w:rFonts w:eastAsia="Times New Roman" w:cs="Arial"/>
              </w:rPr>
              <w:t>Topaum</w:t>
            </w:r>
            <w:proofErr w:type="spellEnd"/>
          </w:p>
        </w:tc>
        <w:tc>
          <w:tcPr>
            <w:tcW w:w="1083" w:type="dxa"/>
            <w:vAlign w:val="bottom"/>
          </w:tcPr>
          <w:p w:rsidR="00AA6E38" w:rsidRDefault="00AA6E38" w:rsidP="00E44EF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2084</w:t>
            </w:r>
          </w:p>
        </w:tc>
        <w:tc>
          <w:tcPr>
            <w:tcW w:w="1620" w:type="dxa"/>
          </w:tcPr>
          <w:p w:rsidR="00AA6E38" w:rsidRPr="00971522" w:rsidRDefault="00AA6E38" w:rsidP="008F3DD1">
            <w:r w:rsidRPr="00971522">
              <w:t>(405) 345-9884</w:t>
            </w:r>
          </w:p>
        </w:tc>
        <w:tc>
          <w:tcPr>
            <w:tcW w:w="3383" w:type="dxa"/>
          </w:tcPr>
          <w:p w:rsidR="00AA6E38" w:rsidRDefault="00AA6E38" w:rsidP="008F3DD1">
            <w:hyperlink r:id="rId14" w:history="1">
              <w:r w:rsidRPr="000B4687">
                <w:rPr>
                  <w:rStyle w:val="Hyperlink"/>
                </w:rPr>
                <w:t>ltopaum@mycaddonation.com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</w:tcPr>
          <w:p w:rsidR="00AA6E38" w:rsidRPr="00F13091" w:rsidRDefault="00AA6E38" w:rsidP="00CE29FC">
            <w:pPr>
              <w:rPr>
                <w:rFonts w:eastAsia="Times New Roman" w:cs="Arial"/>
                <w:bCs/>
                <w:sz w:val="21"/>
                <w:szCs w:val="21"/>
              </w:rPr>
            </w:pPr>
            <w:r w:rsidRPr="00F13091">
              <w:rPr>
                <w:rFonts w:eastAsia="Times New Roman" w:cs="Arial"/>
                <w:bCs/>
                <w:sz w:val="21"/>
                <w:szCs w:val="21"/>
              </w:rPr>
              <w:t>BIA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CE29FC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(405)247-6712</w:t>
            </w:r>
          </w:p>
        </w:tc>
      </w:tr>
      <w:tr w:rsidR="00AA6E38" w:rsidRPr="001B4766" w:rsidTr="006D6D28">
        <w:tc>
          <w:tcPr>
            <w:tcW w:w="2175" w:type="dxa"/>
            <w:vAlign w:val="bottom"/>
          </w:tcPr>
          <w:p w:rsidR="00AA6E38" w:rsidRPr="001B4766" w:rsidRDefault="00AA6E38" w:rsidP="00E44EFF">
            <w:pPr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Renora</w:t>
            </w:r>
            <w:proofErr w:type="spellEnd"/>
            <w:r>
              <w:rPr>
                <w:rFonts w:eastAsia="Times New Roman" w:cs="Arial"/>
              </w:rPr>
              <w:t xml:space="preserve"> Moore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E44EFF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2051</w:t>
            </w:r>
          </w:p>
        </w:tc>
        <w:tc>
          <w:tcPr>
            <w:tcW w:w="1620" w:type="dxa"/>
          </w:tcPr>
          <w:p w:rsidR="00AA6E38" w:rsidRPr="001B4766" w:rsidRDefault="00AA6E38" w:rsidP="00E44EFF">
            <w:r w:rsidRPr="00546C3B">
              <w:t>(405) 345-9851</w:t>
            </w:r>
          </w:p>
        </w:tc>
        <w:tc>
          <w:tcPr>
            <w:tcW w:w="3383" w:type="dxa"/>
          </w:tcPr>
          <w:p w:rsidR="00AA6E38" w:rsidRDefault="00AA6E38" w:rsidP="00E44EFF">
            <w:hyperlink r:id="rId15" w:history="1">
              <w:r w:rsidRPr="000B4687">
                <w:rPr>
                  <w:rStyle w:val="Hyperlink"/>
                </w:rPr>
                <w:t>rmoore@mycaddonation.com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Pr="00F13091" w:rsidRDefault="00AA6E38" w:rsidP="00CE29FC">
            <w:pPr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CASA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CE29FC">
            <w:pPr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(405)247-7313</w:t>
            </w:r>
          </w:p>
        </w:tc>
      </w:tr>
      <w:tr w:rsidR="00AA6E38" w:rsidRPr="001B4766" w:rsidTr="000B4539">
        <w:tc>
          <w:tcPr>
            <w:tcW w:w="2175" w:type="dxa"/>
            <w:vAlign w:val="bottom"/>
          </w:tcPr>
          <w:p w:rsidR="00AA6E38" w:rsidRPr="001B4766" w:rsidRDefault="00AA6E38" w:rsidP="008F3DD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Sandra Davis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8F3DD1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2059</w:t>
            </w:r>
          </w:p>
        </w:tc>
        <w:tc>
          <w:tcPr>
            <w:tcW w:w="1620" w:type="dxa"/>
          </w:tcPr>
          <w:p w:rsidR="00AA6E38" w:rsidRPr="001B4766" w:rsidRDefault="00AA6E38" w:rsidP="008F3DD1">
            <w:r w:rsidRPr="00546C3B">
              <w:t>(405) 345-9859</w:t>
            </w:r>
          </w:p>
        </w:tc>
        <w:tc>
          <w:tcPr>
            <w:tcW w:w="3383" w:type="dxa"/>
          </w:tcPr>
          <w:p w:rsidR="00AA6E38" w:rsidRDefault="00AA6E38" w:rsidP="008F3DD1">
            <w:hyperlink r:id="rId16" w:history="1">
              <w:r w:rsidRPr="000B4687">
                <w:rPr>
                  <w:rStyle w:val="Hyperlink"/>
                </w:rPr>
                <w:t>sdavis@mycaddonation.com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Pr="00F13091" w:rsidRDefault="00AA6E38" w:rsidP="00BB021F">
            <w:pPr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ICW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BB021F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>(405)247-8627</w:t>
            </w:r>
          </w:p>
        </w:tc>
      </w:tr>
      <w:tr w:rsidR="00AA6E38" w:rsidRPr="001B4766" w:rsidTr="000B4539">
        <w:tc>
          <w:tcPr>
            <w:tcW w:w="2175" w:type="dxa"/>
            <w:vAlign w:val="bottom"/>
          </w:tcPr>
          <w:p w:rsidR="00AA6E38" w:rsidRPr="001B4766" w:rsidRDefault="00AA6E38" w:rsidP="008F3DD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Sharon Norwood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8F3DD1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2002</w:t>
            </w:r>
          </w:p>
        </w:tc>
        <w:tc>
          <w:tcPr>
            <w:tcW w:w="1620" w:type="dxa"/>
          </w:tcPr>
          <w:p w:rsidR="00AA6E38" w:rsidRPr="001B4766" w:rsidRDefault="00AA6E38" w:rsidP="008F3DD1">
            <w:r w:rsidRPr="00546C3B">
              <w:t>(405) 345-9802</w:t>
            </w:r>
          </w:p>
        </w:tc>
        <w:tc>
          <w:tcPr>
            <w:tcW w:w="3383" w:type="dxa"/>
          </w:tcPr>
          <w:p w:rsidR="00AA6E38" w:rsidRDefault="00AA6E38" w:rsidP="008F3DD1">
            <w:hyperlink r:id="rId17" w:history="1">
              <w:r w:rsidRPr="000B4687">
                <w:rPr>
                  <w:rStyle w:val="Hyperlink"/>
                </w:rPr>
                <w:t>snorwood@mycaddonation.com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Pr="00F13091" w:rsidRDefault="00AA6E38" w:rsidP="00521A80">
            <w:pPr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521A80">
            <w:pPr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01508D">
        <w:tc>
          <w:tcPr>
            <w:tcW w:w="2175" w:type="dxa"/>
            <w:vAlign w:val="bottom"/>
          </w:tcPr>
          <w:p w:rsidR="00AA6E38" w:rsidRPr="001B4766" w:rsidRDefault="00AA6E38" w:rsidP="008F3DD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 xml:space="preserve">Susan </w:t>
            </w:r>
            <w:proofErr w:type="spellStart"/>
            <w:r w:rsidRPr="001B4766">
              <w:rPr>
                <w:rFonts w:eastAsia="Times New Roman" w:cs="Arial"/>
              </w:rPr>
              <w:t>Nauni</w:t>
            </w:r>
            <w:proofErr w:type="spellEnd"/>
          </w:p>
        </w:tc>
        <w:tc>
          <w:tcPr>
            <w:tcW w:w="1083" w:type="dxa"/>
            <w:vAlign w:val="bottom"/>
          </w:tcPr>
          <w:p w:rsidR="00AA6E38" w:rsidRPr="001B4766" w:rsidRDefault="00AA6E38" w:rsidP="008F3DD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2083</w:t>
            </w:r>
          </w:p>
        </w:tc>
        <w:tc>
          <w:tcPr>
            <w:tcW w:w="1620" w:type="dxa"/>
          </w:tcPr>
          <w:p w:rsidR="00AA6E38" w:rsidRPr="001B4766" w:rsidRDefault="00AA6E38" w:rsidP="008F3DD1">
            <w:r w:rsidRPr="001B4766">
              <w:t>(405)345-9883</w:t>
            </w:r>
          </w:p>
        </w:tc>
        <w:tc>
          <w:tcPr>
            <w:tcW w:w="3383" w:type="dxa"/>
          </w:tcPr>
          <w:p w:rsidR="00AA6E38" w:rsidRPr="001B4766" w:rsidRDefault="00AA6E38" w:rsidP="008F3DD1">
            <w:hyperlink r:id="rId18" w:history="1">
              <w:r w:rsidRPr="00697C74">
                <w:rPr>
                  <w:rStyle w:val="Hyperlink"/>
                </w:rPr>
                <w:t>snauni@mycaddonation.com</w:t>
              </w:r>
            </w:hyperlink>
            <w:r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Default="00AA6E38" w:rsidP="00C04DA1">
            <w:pPr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Default="00AA6E38" w:rsidP="00C04DA1">
            <w:pPr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8029ED">
        <w:tc>
          <w:tcPr>
            <w:tcW w:w="2175" w:type="dxa"/>
            <w:vAlign w:val="bottom"/>
          </w:tcPr>
          <w:p w:rsidR="00AA6E38" w:rsidRPr="001B4766" w:rsidRDefault="00AA6E38" w:rsidP="008F3DD1">
            <w:pPr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Twanna</w:t>
            </w:r>
            <w:proofErr w:type="spellEnd"/>
            <w:r>
              <w:rPr>
                <w:rFonts w:eastAsia="Times New Roman" w:cs="Arial"/>
              </w:rPr>
              <w:t xml:space="preserve"> </w:t>
            </w:r>
            <w:proofErr w:type="spellStart"/>
            <w:r>
              <w:rPr>
                <w:rFonts w:eastAsia="Times New Roman" w:cs="Arial"/>
              </w:rPr>
              <w:t>Boardingham</w:t>
            </w:r>
            <w:proofErr w:type="spellEnd"/>
          </w:p>
        </w:tc>
        <w:tc>
          <w:tcPr>
            <w:tcW w:w="1083" w:type="dxa"/>
            <w:vAlign w:val="bottom"/>
          </w:tcPr>
          <w:p w:rsidR="00AA6E38" w:rsidRPr="001B4766" w:rsidRDefault="00AA6E38" w:rsidP="008F3DD1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2003</w:t>
            </w:r>
          </w:p>
        </w:tc>
        <w:tc>
          <w:tcPr>
            <w:tcW w:w="1620" w:type="dxa"/>
          </w:tcPr>
          <w:p w:rsidR="00AA6E38" w:rsidRPr="001B4766" w:rsidRDefault="00AA6E38" w:rsidP="008F3DD1">
            <w:r w:rsidRPr="00546C3B">
              <w:t>(405) 345-9803</w:t>
            </w:r>
          </w:p>
        </w:tc>
        <w:tc>
          <w:tcPr>
            <w:tcW w:w="3383" w:type="dxa"/>
          </w:tcPr>
          <w:p w:rsidR="00AA6E38" w:rsidRDefault="00AA6E38" w:rsidP="008F3DD1">
            <w:hyperlink r:id="rId19" w:history="1">
              <w:r w:rsidRPr="000B4687">
                <w:rPr>
                  <w:rStyle w:val="Hyperlink"/>
                  <w:sz w:val="20"/>
                </w:rPr>
                <w:t>tboardingham@mycaddonation.com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Default="00AA6E38" w:rsidP="00C04DA1">
            <w:pPr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Default="00AA6E38" w:rsidP="00C04DA1">
            <w:pPr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0B4539">
        <w:tc>
          <w:tcPr>
            <w:tcW w:w="2175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CHR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Default="00AA6E38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Pr="00F13091" w:rsidRDefault="00AA6E38" w:rsidP="00E21817">
            <w:pPr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E21817">
            <w:pPr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0B4539">
        <w:tc>
          <w:tcPr>
            <w:tcW w:w="2175" w:type="dxa"/>
            <w:vAlign w:val="bottom"/>
          </w:tcPr>
          <w:p w:rsidR="00AA6E38" w:rsidRPr="001B4766" w:rsidRDefault="00AA6E38" w:rsidP="008F3DD1">
            <w:pPr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Sharla</w:t>
            </w:r>
            <w:proofErr w:type="spellEnd"/>
            <w:r>
              <w:rPr>
                <w:rFonts w:eastAsia="Times New Roman" w:cs="Arial"/>
              </w:rPr>
              <w:t xml:space="preserve"> Moore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8F3DD1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2074</w:t>
            </w:r>
          </w:p>
        </w:tc>
        <w:tc>
          <w:tcPr>
            <w:tcW w:w="1620" w:type="dxa"/>
          </w:tcPr>
          <w:p w:rsidR="00AA6E38" w:rsidRPr="001B4766" w:rsidRDefault="00AA6E38" w:rsidP="00375CC8">
            <w:r w:rsidRPr="001B4766">
              <w:t>(405)345-987</w:t>
            </w:r>
            <w:r>
              <w:t>4</w:t>
            </w:r>
          </w:p>
        </w:tc>
        <w:tc>
          <w:tcPr>
            <w:tcW w:w="3383" w:type="dxa"/>
          </w:tcPr>
          <w:p w:rsidR="00AA6E38" w:rsidRPr="001B4766" w:rsidRDefault="00AA6E38" w:rsidP="008F3DD1">
            <w:hyperlink r:id="rId20" w:history="1">
              <w:r w:rsidRPr="001B4766">
                <w:rPr>
                  <w:rStyle w:val="Hyperlink"/>
                </w:rPr>
                <w:t>smoore@mycaddonation.com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 w:rsidP="001B4766"/>
        </w:tc>
        <w:tc>
          <w:tcPr>
            <w:tcW w:w="1298" w:type="dxa"/>
            <w:shd w:val="clear" w:color="auto" w:fill="C6D9F1" w:themeFill="text2" w:themeFillTint="33"/>
            <w:vAlign w:val="bottom"/>
          </w:tcPr>
          <w:p w:rsidR="00AA6E38" w:rsidRPr="00F13091" w:rsidRDefault="00AA6E38" w:rsidP="001078EF">
            <w:pPr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bottom"/>
          </w:tcPr>
          <w:p w:rsidR="00AA6E38" w:rsidRPr="00F13091" w:rsidRDefault="00AA6E38" w:rsidP="001078EF">
            <w:pPr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AA6E38" w:rsidRPr="001B4766" w:rsidTr="00375CC8">
        <w:tc>
          <w:tcPr>
            <w:tcW w:w="2175" w:type="dxa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Daniel </w:t>
            </w:r>
            <w:r>
              <w:rPr>
                <w:rFonts w:eastAsia="Times New Roman" w:cs="Arial"/>
              </w:rPr>
              <w:t>Robinson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2072</w:t>
            </w:r>
          </w:p>
        </w:tc>
        <w:tc>
          <w:tcPr>
            <w:tcW w:w="1620" w:type="dxa"/>
          </w:tcPr>
          <w:p w:rsidR="00AA6E38" w:rsidRPr="001B4766" w:rsidRDefault="00AA6E38">
            <w:r w:rsidRPr="001B4766">
              <w:t>(405)345-9872</w:t>
            </w:r>
          </w:p>
        </w:tc>
        <w:tc>
          <w:tcPr>
            <w:tcW w:w="3383" w:type="dxa"/>
          </w:tcPr>
          <w:p w:rsidR="00AA6E38" w:rsidRPr="001B4766" w:rsidRDefault="00AA6E38" w:rsidP="00375CC8">
            <w:hyperlink r:id="rId21" w:history="1">
              <w:r w:rsidRPr="000B4687">
                <w:rPr>
                  <w:rStyle w:val="Hyperlink"/>
                </w:rPr>
                <w:t>drobinson@mycaddonation.com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/>
        </w:tc>
        <w:tc>
          <w:tcPr>
            <w:tcW w:w="2828" w:type="dxa"/>
            <w:gridSpan w:val="3"/>
            <w:shd w:val="clear" w:color="auto" w:fill="548DD4" w:themeFill="text2" w:themeFillTint="99"/>
          </w:tcPr>
          <w:p w:rsidR="00AA6E38" w:rsidRPr="00F13091" w:rsidRDefault="00AA6E38">
            <w:pPr>
              <w:rPr>
                <w:rFonts w:eastAsia="Times New Roman" w:cs="Arial"/>
                <w:b/>
                <w:bCs/>
                <w:i/>
                <w:color w:val="FFFFFF" w:themeColor="background1"/>
                <w:sz w:val="21"/>
                <w:szCs w:val="21"/>
              </w:rPr>
            </w:pPr>
            <w:r w:rsidRPr="00F13091">
              <w:rPr>
                <w:rFonts w:eastAsia="Times New Roman" w:cs="Arial"/>
                <w:b/>
                <w:bCs/>
                <w:i/>
                <w:color w:val="FFFFFF" w:themeColor="background1"/>
                <w:sz w:val="21"/>
                <w:szCs w:val="21"/>
              </w:rPr>
              <w:t>FAX NUMBERS</w:t>
            </w:r>
          </w:p>
        </w:tc>
      </w:tr>
      <w:tr w:rsidR="00AA6E38" w:rsidRPr="001B4766" w:rsidTr="00375CC8">
        <w:tc>
          <w:tcPr>
            <w:tcW w:w="2175" w:type="dxa"/>
            <w:vAlign w:val="bottom"/>
          </w:tcPr>
          <w:p w:rsidR="00AA6E38" w:rsidRDefault="00AA6E38" w:rsidP="00AF761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Taylor Edge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AF7611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2073</w:t>
            </w:r>
          </w:p>
        </w:tc>
        <w:tc>
          <w:tcPr>
            <w:tcW w:w="1620" w:type="dxa"/>
          </w:tcPr>
          <w:p w:rsidR="00AA6E38" w:rsidRPr="001B4766" w:rsidRDefault="00AA6E38">
            <w:r w:rsidRPr="00375CC8">
              <w:t>(405) 345-9873</w:t>
            </w:r>
          </w:p>
        </w:tc>
        <w:tc>
          <w:tcPr>
            <w:tcW w:w="3383" w:type="dxa"/>
          </w:tcPr>
          <w:p w:rsidR="00AA6E38" w:rsidRDefault="00AA6E38">
            <w:hyperlink r:id="rId22" w:history="1">
              <w:r w:rsidRPr="00173493">
                <w:rPr>
                  <w:rStyle w:val="Hyperlink"/>
                </w:rPr>
                <w:t>tedge@mycaddonation.com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/>
        </w:tc>
        <w:tc>
          <w:tcPr>
            <w:tcW w:w="2828" w:type="dxa"/>
            <w:gridSpan w:val="3"/>
            <w:shd w:val="clear" w:color="auto" w:fill="548DD4" w:themeFill="text2" w:themeFillTint="99"/>
          </w:tcPr>
          <w:p w:rsidR="00AA6E38" w:rsidRPr="00F13091" w:rsidRDefault="00AA6E38">
            <w:pPr>
              <w:rPr>
                <w:rFonts w:eastAsia="Times New Roman" w:cs="Arial"/>
                <w:b/>
                <w:bCs/>
                <w:i/>
                <w:color w:val="FFFFFF" w:themeColor="background1"/>
                <w:sz w:val="21"/>
                <w:szCs w:val="21"/>
              </w:rPr>
            </w:pPr>
          </w:p>
        </w:tc>
      </w:tr>
      <w:tr w:rsidR="00AA6E38" w:rsidRPr="001B4766" w:rsidTr="00546C3B">
        <w:tc>
          <w:tcPr>
            <w:tcW w:w="2175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EDUCATION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Default="00AA6E38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AA6E38" w:rsidRPr="00F13091" w:rsidRDefault="00AA6E38" w:rsidP="00AF7611">
            <w:pPr>
              <w:rPr>
                <w:rFonts w:eastAsia="Times New Roman" w:cs="Arial"/>
                <w:bCs/>
                <w:i/>
                <w:sz w:val="21"/>
                <w:szCs w:val="21"/>
              </w:rPr>
            </w:pPr>
            <w:r w:rsidRPr="00F13091">
              <w:rPr>
                <w:rFonts w:eastAsia="Times New Roman" w:cs="Arial"/>
                <w:sz w:val="21"/>
                <w:szCs w:val="21"/>
              </w:rPr>
              <w:t xml:space="preserve">Admin </w:t>
            </w:r>
            <w:proofErr w:type="spellStart"/>
            <w:r w:rsidRPr="00F13091">
              <w:rPr>
                <w:rFonts w:eastAsia="Times New Roman" w:cs="Arial"/>
                <w:sz w:val="21"/>
                <w:szCs w:val="21"/>
              </w:rPr>
              <w:t>Bldg</w:t>
            </w:r>
            <w:proofErr w:type="spellEnd"/>
          </w:p>
        </w:tc>
        <w:tc>
          <w:tcPr>
            <w:tcW w:w="1513" w:type="dxa"/>
            <w:shd w:val="clear" w:color="auto" w:fill="C6D9F1" w:themeFill="text2" w:themeFillTint="33"/>
          </w:tcPr>
          <w:p w:rsidR="00AA6E38" w:rsidRPr="00F13091" w:rsidRDefault="00AA6E38" w:rsidP="00AF7611">
            <w:pPr>
              <w:rPr>
                <w:rFonts w:eastAsia="Times New Roman" w:cs="Arial"/>
                <w:bCs/>
                <w:i/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(405)656-0961</w:t>
            </w:r>
          </w:p>
        </w:tc>
      </w:tr>
      <w:tr w:rsidR="00AA6E38" w:rsidRPr="001B4766" w:rsidTr="00375CC8">
        <w:tc>
          <w:tcPr>
            <w:tcW w:w="2175" w:type="dxa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Carol </w:t>
            </w:r>
            <w:proofErr w:type="spellStart"/>
            <w:r>
              <w:rPr>
                <w:rFonts w:eastAsia="Times New Roman" w:cs="Arial"/>
              </w:rPr>
              <w:t>Botone</w:t>
            </w:r>
            <w:proofErr w:type="spellEnd"/>
          </w:p>
        </w:tc>
        <w:tc>
          <w:tcPr>
            <w:tcW w:w="1083" w:type="dxa"/>
            <w:vAlign w:val="bottom"/>
          </w:tcPr>
          <w:p w:rsidR="00AA6E38" w:rsidRPr="001B4766" w:rsidRDefault="00AA6E38" w:rsidP="00AF7611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2055</w:t>
            </w:r>
          </w:p>
        </w:tc>
        <w:tc>
          <w:tcPr>
            <w:tcW w:w="1620" w:type="dxa"/>
          </w:tcPr>
          <w:p w:rsidR="00AA6E38" w:rsidRPr="001B4766" w:rsidRDefault="00AA6E38">
            <w:r>
              <w:t>(405)345-9855</w:t>
            </w:r>
          </w:p>
        </w:tc>
        <w:tc>
          <w:tcPr>
            <w:tcW w:w="3383" w:type="dxa"/>
          </w:tcPr>
          <w:p w:rsidR="00AA6E38" w:rsidRPr="001B4766" w:rsidRDefault="00AA6E38">
            <w:hyperlink r:id="rId23" w:history="1">
              <w:r w:rsidRPr="000B4687">
                <w:rPr>
                  <w:rStyle w:val="Hyperlink"/>
                </w:rPr>
                <w:t>cbotone@mycaddonation.com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AA6E38" w:rsidRPr="00F13091" w:rsidRDefault="00AA6E38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AOA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AA6E38" w:rsidRPr="00F13091" w:rsidRDefault="00AA6E38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(405)656-2396</w:t>
            </w:r>
          </w:p>
        </w:tc>
      </w:tr>
      <w:tr w:rsidR="00AA6E38" w:rsidRPr="001B4766" w:rsidTr="00546C3B">
        <w:tc>
          <w:tcPr>
            <w:tcW w:w="2175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EPA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Default="00AA6E38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AA6E38" w:rsidRPr="00F13091" w:rsidRDefault="00AA6E38" w:rsidP="00AF7611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Child Care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AA6E38" w:rsidRPr="00F13091" w:rsidRDefault="00AA6E38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(405)656-0963</w:t>
            </w:r>
          </w:p>
        </w:tc>
      </w:tr>
      <w:tr w:rsidR="00AA6E38" w:rsidRPr="001B4766" w:rsidTr="00375CC8">
        <w:tc>
          <w:tcPr>
            <w:tcW w:w="2175" w:type="dxa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  <w:bCs/>
                <w:iCs/>
              </w:rPr>
            </w:pPr>
            <w:r w:rsidRPr="001B4766">
              <w:rPr>
                <w:rFonts w:eastAsia="Times New Roman" w:cs="Arial"/>
                <w:bCs/>
                <w:iCs/>
              </w:rPr>
              <w:t>Polly Edwards</w:t>
            </w:r>
          </w:p>
        </w:tc>
        <w:tc>
          <w:tcPr>
            <w:tcW w:w="1083" w:type="dxa"/>
            <w:vAlign w:val="bottom"/>
          </w:tcPr>
          <w:p w:rsidR="00AA6E38" w:rsidRPr="001B4766" w:rsidRDefault="00AA6E38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2056</w:t>
            </w:r>
          </w:p>
        </w:tc>
        <w:tc>
          <w:tcPr>
            <w:tcW w:w="1620" w:type="dxa"/>
          </w:tcPr>
          <w:p w:rsidR="00AA6E38" w:rsidRPr="001B4766" w:rsidRDefault="00AA6E38">
            <w:r w:rsidRPr="001B4766">
              <w:t>(405)345-9856</w:t>
            </w:r>
          </w:p>
        </w:tc>
        <w:tc>
          <w:tcPr>
            <w:tcW w:w="3383" w:type="dxa"/>
          </w:tcPr>
          <w:p w:rsidR="00AA6E38" w:rsidRPr="001B4766" w:rsidRDefault="00AA6E38">
            <w:hyperlink r:id="rId24" w:history="1">
              <w:r w:rsidRPr="001B4766">
                <w:rPr>
                  <w:rStyle w:val="Hyperlink"/>
                </w:rPr>
                <w:t>pedwards@mycaddonation.com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AA6E38" w:rsidRPr="00F13091" w:rsidRDefault="00AA6E38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Election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AA6E38" w:rsidRPr="00F13091" w:rsidRDefault="00AA6E38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(405)656-0959</w:t>
            </w:r>
          </w:p>
        </w:tc>
      </w:tr>
      <w:tr w:rsidR="00AA6E38" w:rsidRPr="001B4766" w:rsidTr="00375CC8">
        <w:tc>
          <w:tcPr>
            <w:tcW w:w="2175" w:type="dxa"/>
            <w:vAlign w:val="bottom"/>
          </w:tcPr>
          <w:p w:rsidR="00AA6E38" w:rsidRPr="001B4766" w:rsidRDefault="00AA6E38" w:rsidP="00AF7611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AA6E38" w:rsidRPr="001B4766" w:rsidRDefault="00AA6E38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2077</w:t>
            </w:r>
          </w:p>
        </w:tc>
        <w:tc>
          <w:tcPr>
            <w:tcW w:w="1620" w:type="dxa"/>
          </w:tcPr>
          <w:p w:rsidR="00AA6E38" w:rsidRPr="001B4766" w:rsidRDefault="00AA6E38">
            <w:r w:rsidRPr="001B4766">
              <w:t>(405)345-9877</w:t>
            </w:r>
          </w:p>
        </w:tc>
        <w:tc>
          <w:tcPr>
            <w:tcW w:w="3383" w:type="dxa"/>
          </w:tcPr>
          <w:p w:rsidR="00AA6E38" w:rsidRPr="001B4766" w:rsidRDefault="00AA6E38" w:rsidP="000B4539"/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AA6E38" w:rsidRPr="001B4766" w:rsidRDefault="00AA6E38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AA6E38" w:rsidRPr="00F13091" w:rsidRDefault="00AA6E38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Enrollment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AA6E38" w:rsidRPr="00F13091" w:rsidRDefault="00AA6E38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(405)656-0960</w:t>
            </w:r>
          </w:p>
        </w:tc>
      </w:tr>
      <w:tr w:rsidR="00D60B7A" w:rsidRPr="001B4766" w:rsidTr="00546C3B"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HOUSING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AC6F15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Tag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AC6F15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(405)656-0962</w:t>
            </w:r>
          </w:p>
        </w:tc>
        <w:bookmarkStart w:id="0" w:name="_GoBack"/>
        <w:bookmarkEnd w:id="0"/>
      </w:tr>
      <w:tr w:rsidR="00D60B7A" w:rsidRPr="001B4766" w:rsidTr="00375CC8"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Amie Stockton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2088</w:t>
            </w:r>
          </w:p>
        </w:tc>
        <w:tc>
          <w:tcPr>
            <w:tcW w:w="1620" w:type="dxa"/>
          </w:tcPr>
          <w:p w:rsidR="00D60B7A" w:rsidRPr="001B4766" w:rsidRDefault="00D60B7A">
            <w:r w:rsidRPr="001B4766">
              <w:t>(405)345-9888</w:t>
            </w:r>
          </w:p>
        </w:tc>
        <w:tc>
          <w:tcPr>
            <w:tcW w:w="3383" w:type="dxa"/>
          </w:tcPr>
          <w:p w:rsidR="00D60B7A" w:rsidRPr="001B4766" w:rsidRDefault="00D60B7A">
            <w:hyperlink r:id="rId25" w:history="1">
              <w:r w:rsidRPr="001B4766">
                <w:rPr>
                  <w:rStyle w:val="Hyperlink"/>
                </w:rPr>
                <w:t>astockton@mycaddonation.com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</w:tr>
      <w:tr w:rsidR="00D60B7A" w:rsidRPr="001B4766" w:rsidTr="00375CC8">
        <w:tc>
          <w:tcPr>
            <w:tcW w:w="2175" w:type="dxa"/>
            <w:vAlign w:val="bottom"/>
          </w:tcPr>
          <w:p w:rsidR="00D60B7A" w:rsidRDefault="00D60B7A" w:rsidP="00CA0FF0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Christin Hernandez</w:t>
            </w:r>
          </w:p>
        </w:tc>
        <w:tc>
          <w:tcPr>
            <w:tcW w:w="1083" w:type="dxa"/>
            <w:vAlign w:val="bottom"/>
          </w:tcPr>
          <w:p w:rsidR="00D60B7A" w:rsidRDefault="00D60B7A" w:rsidP="00CA0FF0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2063</w:t>
            </w:r>
          </w:p>
        </w:tc>
        <w:tc>
          <w:tcPr>
            <w:tcW w:w="1620" w:type="dxa"/>
          </w:tcPr>
          <w:p w:rsidR="00D60B7A" w:rsidRPr="001B4766" w:rsidRDefault="00D60B7A" w:rsidP="00CA0FF0">
            <w:r>
              <w:t>(405)345-9863</w:t>
            </w:r>
          </w:p>
        </w:tc>
        <w:tc>
          <w:tcPr>
            <w:tcW w:w="3383" w:type="dxa"/>
          </w:tcPr>
          <w:p w:rsidR="00D60B7A" w:rsidRPr="00434975" w:rsidRDefault="00D60B7A" w:rsidP="00CA0FF0">
            <w:pPr>
              <w:rPr>
                <w:sz w:val="20"/>
              </w:rPr>
            </w:pPr>
            <w:hyperlink r:id="rId26" w:history="1">
              <w:r w:rsidRPr="000B4687">
                <w:rPr>
                  <w:rStyle w:val="Hyperlink"/>
                  <w:sz w:val="20"/>
                </w:rPr>
                <w:t>chernandez@mycaddonation.com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</w:tr>
      <w:tr w:rsidR="00D60B7A" w:rsidRPr="001B4766" w:rsidTr="00375CC8">
        <w:tc>
          <w:tcPr>
            <w:tcW w:w="2175" w:type="dxa"/>
            <w:vAlign w:val="bottom"/>
          </w:tcPr>
          <w:p w:rsidR="00D60B7A" w:rsidRPr="001B4766" w:rsidRDefault="00D60B7A" w:rsidP="00E5599C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Gerald Owings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E5599C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2085</w:t>
            </w:r>
          </w:p>
        </w:tc>
        <w:tc>
          <w:tcPr>
            <w:tcW w:w="1620" w:type="dxa"/>
          </w:tcPr>
          <w:p w:rsidR="00D60B7A" w:rsidRPr="001B4766" w:rsidRDefault="00D60B7A" w:rsidP="00E5599C">
            <w:r w:rsidRPr="001B4766">
              <w:t>(405)345-9885</w:t>
            </w:r>
          </w:p>
        </w:tc>
        <w:tc>
          <w:tcPr>
            <w:tcW w:w="3383" w:type="dxa"/>
          </w:tcPr>
          <w:p w:rsidR="00D60B7A" w:rsidRPr="001B4766" w:rsidRDefault="00D60B7A" w:rsidP="00E5599C">
            <w:hyperlink r:id="rId27" w:history="1">
              <w:r w:rsidRPr="00697C74">
                <w:rPr>
                  <w:rStyle w:val="Hyperlink"/>
                </w:rPr>
                <w:t>gowings@mycaddonation.com</w:t>
              </w:r>
            </w:hyperlink>
            <w:r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</w:tr>
      <w:tr w:rsidR="00D60B7A" w:rsidRPr="001B4766" w:rsidTr="00375CC8">
        <w:tc>
          <w:tcPr>
            <w:tcW w:w="2175" w:type="dxa"/>
            <w:vAlign w:val="bottom"/>
          </w:tcPr>
          <w:p w:rsidR="00D60B7A" w:rsidRPr="001B4766" w:rsidRDefault="00D60B7A" w:rsidP="0006385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Jimmy Beaver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06385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2085</w:t>
            </w:r>
          </w:p>
        </w:tc>
        <w:tc>
          <w:tcPr>
            <w:tcW w:w="1620" w:type="dxa"/>
          </w:tcPr>
          <w:p w:rsidR="00D60B7A" w:rsidRPr="001B4766" w:rsidRDefault="00D60B7A" w:rsidP="0006385E">
            <w:r w:rsidRPr="001B4766">
              <w:t>(405)345-9885</w:t>
            </w:r>
          </w:p>
        </w:tc>
        <w:tc>
          <w:tcPr>
            <w:tcW w:w="3383" w:type="dxa"/>
          </w:tcPr>
          <w:p w:rsidR="00D60B7A" w:rsidRDefault="00D60B7A" w:rsidP="0006385E">
            <w:hyperlink r:id="rId28" w:history="1">
              <w:r w:rsidRPr="000B4687">
                <w:rPr>
                  <w:rStyle w:val="Hyperlink"/>
                </w:rPr>
                <w:t>jbeaver@mycaddonation.com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ICW</w:t>
            </w: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  <w:r w:rsidRPr="00F13091">
              <w:rPr>
                <w:sz w:val="21"/>
                <w:szCs w:val="21"/>
              </w:rPr>
              <w:t>(405)247-8873</w:t>
            </w:r>
          </w:p>
        </w:tc>
      </w:tr>
      <w:tr w:rsidR="00D60B7A" w:rsidRPr="001B4766" w:rsidTr="00375CC8">
        <w:tc>
          <w:tcPr>
            <w:tcW w:w="2175" w:type="dxa"/>
            <w:vAlign w:val="bottom"/>
          </w:tcPr>
          <w:p w:rsidR="00D60B7A" w:rsidRDefault="00D60B7A" w:rsidP="00D62544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Mason Meeks</w:t>
            </w:r>
          </w:p>
        </w:tc>
        <w:tc>
          <w:tcPr>
            <w:tcW w:w="1083" w:type="dxa"/>
            <w:vAlign w:val="bottom"/>
          </w:tcPr>
          <w:p w:rsidR="00D60B7A" w:rsidRDefault="00D60B7A" w:rsidP="00D62544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2085</w:t>
            </w:r>
          </w:p>
        </w:tc>
        <w:tc>
          <w:tcPr>
            <w:tcW w:w="1620" w:type="dxa"/>
          </w:tcPr>
          <w:p w:rsidR="00D60B7A" w:rsidRPr="001B4766" w:rsidRDefault="00D60B7A" w:rsidP="00D62544">
            <w:r w:rsidRPr="001B4766">
              <w:t>(405)345-9885</w:t>
            </w:r>
          </w:p>
        </w:tc>
        <w:tc>
          <w:tcPr>
            <w:tcW w:w="3383" w:type="dxa"/>
          </w:tcPr>
          <w:p w:rsidR="00D60B7A" w:rsidRDefault="00D60B7A" w:rsidP="00D62544">
            <w:hyperlink r:id="rId29" w:history="1">
              <w:r w:rsidRPr="00434975">
                <w:rPr>
                  <w:rStyle w:val="Hyperlink"/>
                  <w:sz w:val="20"/>
                </w:rPr>
                <w:t>masonmeeks@mycaddonation.com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</w:tr>
      <w:tr w:rsidR="00D60B7A" w:rsidRPr="001B4766" w:rsidTr="00375CC8">
        <w:tc>
          <w:tcPr>
            <w:tcW w:w="2175" w:type="dxa"/>
            <w:vAlign w:val="bottom"/>
          </w:tcPr>
          <w:p w:rsidR="00D60B7A" w:rsidRPr="001B4766" w:rsidRDefault="00D60B7A" w:rsidP="00015C68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Michael Meeks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015C68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2087</w:t>
            </w:r>
          </w:p>
        </w:tc>
        <w:tc>
          <w:tcPr>
            <w:tcW w:w="1620" w:type="dxa"/>
          </w:tcPr>
          <w:p w:rsidR="00D60B7A" w:rsidRPr="001B4766" w:rsidRDefault="00D60B7A" w:rsidP="00015C68">
            <w:r w:rsidRPr="001B4766">
              <w:t>(405)345-9887</w:t>
            </w:r>
          </w:p>
        </w:tc>
        <w:tc>
          <w:tcPr>
            <w:tcW w:w="3383" w:type="dxa"/>
          </w:tcPr>
          <w:p w:rsidR="00D60B7A" w:rsidRPr="001B4766" w:rsidRDefault="00D60B7A" w:rsidP="00015C68">
            <w:hyperlink r:id="rId30" w:history="1">
              <w:r w:rsidRPr="001B4766">
                <w:rPr>
                  <w:rStyle w:val="Hyperlink"/>
                </w:rPr>
                <w:t>mmeeks@mycaddonation.com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</w:tr>
      <w:tr w:rsidR="00D60B7A" w:rsidRPr="001B4766" w:rsidTr="00375CC8">
        <w:tc>
          <w:tcPr>
            <w:tcW w:w="2175" w:type="dxa"/>
            <w:vAlign w:val="bottom"/>
          </w:tcPr>
          <w:p w:rsidR="00D60B7A" w:rsidRPr="001B4766" w:rsidRDefault="00D60B7A" w:rsidP="00CF3399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Verna Castillo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CF3399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2086</w:t>
            </w:r>
          </w:p>
        </w:tc>
        <w:tc>
          <w:tcPr>
            <w:tcW w:w="1620" w:type="dxa"/>
          </w:tcPr>
          <w:p w:rsidR="00D60B7A" w:rsidRPr="001B4766" w:rsidRDefault="00D60B7A" w:rsidP="00CF3399">
            <w:r w:rsidRPr="001B4766">
              <w:t>(405)345-9886</w:t>
            </w:r>
          </w:p>
        </w:tc>
        <w:tc>
          <w:tcPr>
            <w:tcW w:w="3383" w:type="dxa"/>
          </w:tcPr>
          <w:p w:rsidR="00D60B7A" w:rsidRPr="001B4766" w:rsidRDefault="00D60B7A" w:rsidP="00CF3399">
            <w:hyperlink r:id="rId31" w:history="1">
              <w:r w:rsidRPr="00697C74">
                <w:rPr>
                  <w:rStyle w:val="Hyperlink"/>
                </w:rPr>
                <w:t>vcastillo@mycaddonation.com</w:t>
              </w:r>
            </w:hyperlink>
            <w:r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3C44A3">
            <w:pPr>
              <w:rPr>
                <w:sz w:val="21"/>
                <w:szCs w:val="21"/>
              </w:rPr>
            </w:pPr>
          </w:p>
        </w:tc>
      </w:tr>
      <w:tr w:rsidR="00D60B7A" w:rsidRPr="001B4766" w:rsidTr="00546C3B"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ENROLLMENT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 w:rsidP="00AF7611">
            <w:pPr>
              <w:rPr>
                <w:rFonts w:eastAsia="Times New Roman" w:cs="Arial"/>
                <w:bCs/>
                <w:i/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 w:rsidP="00AF7611">
            <w:pPr>
              <w:rPr>
                <w:rFonts w:eastAsia="Times New Roman" w:cs="Arial"/>
                <w:bCs/>
                <w:i/>
                <w:sz w:val="21"/>
                <w:szCs w:val="21"/>
              </w:rPr>
            </w:pPr>
          </w:p>
        </w:tc>
      </w:tr>
      <w:tr w:rsidR="00D60B7A" w:rsidRPr="001B4766" w:rsidTr="00434975"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 xml:space="preserve">Patty </w:t>
            </w:r>
            <w:proofErr w:type="spellStart"/>
            <w:r w:rsidRPr="001B4766">
              <w:rPr>
                <w:rFonts w:eastAsia="Times New Roman" w:cs="Arial"/>
              </w:rPr>
              <w:t>Leemhuis</w:t>
            </w:r>
            <w:proofErr w:type="spellEnd"/>
          </w:p>
        </w:tc>
        <w:tc>
          <w:tcPr>
            <w:tcW w:w="1083" w:type="dxa"/>
            <w:vAlign w:val="bottom"/>
          </w:tcPr>
          <w:p w:rsidR="00D60B7A" w:rsidRPr="001B4766" w:rsidRDefault="00D60B7A" w:rsidP="00434975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</w:t>
            </w:r>
            <w:r>
              <w:rPr>
                <w:rFonts w:eastAsia="Times New Roman" w:cs="Arial"/>
              </w:rPr>
              <w:t>04</w:t>
            </w:r>
          </w:p>
        </w:tc>
        <w:tc>
          <w:tcPr>
            <w:tcW w:w="1620" w:type="dxa"/>
          </w:tcPr>
          <w:p w:rsidR="00D60B7A" w:rsidRPr="001B4766" w:rsidRDefault="00D60B7A" w:rsidP="00434975">
            <w:r w:rsidRPr="001B4766">
              <w:t>(405)345-98</w:t>
            </w:r>
            <w:r>
              <w:t>04</w:t>
            </w:r>
          </w:p>
        </w:tc>
        <w:tc>
          <w:tcPr>
            <w:tcW w:w="3383" w:type="dxa"/>
          </w:tcPr>
          <w:p w:rsidR="00D60B7A" w:rsidRPr="001B4766" w:rsidRDefault="00D60B7A">
            <w:hyperlink r:id="rId32" w:history="1">
              <w:r w:rsidRPr="001B4766">
                <w:rPr>
                  <w:rStyle w:val="Hyperlink"/>
                </w:rPr>
                <w:t>pleemhuis@mycaddonation.com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auto"/>
          </w:tcPr>
          <w:p w:rsidR="00D60B7A" w:rsidRPr="001B4766" w:rsidRDefault="00D60B7A"/>
        </w:tc>
        <w:tc>
          <w:tcPr>
            <w:tcW w:w="1315" w:type="dxa"/>
            <w:gridSpan w:val="2"/>
            <w:shd w:val="clear" w:color="auto" w:fill="C6D9F1" w:themeFill="text2" w:themeFillTint="33"/>
          </w:tcPr>
          <w:p w:rsidR="00D60B7A" w:rsidRPr="00F13091" w:rsidRDefault="00D60B7A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C6D9F1" w:themeFill="text2" w:themeFillTint="33"/>
          </w:tcPr>
          <w:p w:rsidR="00D60B7A" w:rsidRPr="00F13091" w:rsidRDefault="00D60B7A">
            <w:pPr>
              <w:rPr>
                <w:sz w:val="21"/>
                <w:szCs w:val="21"/>
              </w:rPr>
            </w:pPr>
          </w:p>
        </w:tc>
      </w:tr>
      <w:tr w:rsidR="00D60B7A" w:rsidRPr="001B4766" w:rsidTr="00546C3B">
        <w:trPr>
          <w:gridAfter w:val="3"/>
          <w:wAfter w:w="2828" w:type="dxa"/>
        </w:trPr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I.T.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Travis Stockton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2066</w:t>
            </w:r>
          </w:p>
        </w:tc>
        <w:tc>
          <w:tcPr>
            <w:tcW w:w="1620" w:type="dxa"/>
          </w:tcPr>
          <w:p w:rsidR="00D60B7A" w:rsidRPr="001B4766" w:rsidRDefault="00D60B7A">
            <w:r w:rsidRPr="001B4766">
              <w:t>(405)345-9866</w:t>
            </w:r>
          </w:p>
        </w:tc>
        <w:tc>
          <w:tcPr>
            <w:tcW w:w="3383" w:type="dxa"/>
          </w:tcPr>
          <w:p w:rsidR="00D60B7A" w:rsidRPr="001B4766" w:rsidRDefault="00D60B7A">
            <w:hyperlink r:id="rId33" w:history="1">
              <w:r w:rsidRPr="001B4766">
                <w:rPr>
                  <w:rStyle w:val="Hyperlink"/>
                </w:rPr>
                <w:t>tstockton@mycaddonation.com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546C3B">
        <w:trPr>
          <w:gridAfter w:val="3"/>
          <w:wAfter w:w="2828" w:type="dxa"/>
        </w:trPr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MAINTENANCE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Jimmy Head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AF7611"/>
        </w:tc>
        <w:tc>
          <w:tcPr>
            <w:tcW w:w="3383" w:type="dxa"/>
          </w:tcPr>
          <w:p w:rsidR="00D60B7A" w:rsidRPr="001B4766" w:rsidRDefault="00D60B7A" w:rsidP="00AF7611">
            <w:hyperlink r:id="rId34" w:history="1">
              <w:r w:rsidRPr="001B4766">
                <w:rPr>
                  <w:rStyle w:val="Hyperlink"/>
                </w:rPr>
                <w:t>jhead@mycaddonation.com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 w:rsidP="00AF7611"/>
        </w:tc>
      </w:tr>
      <w:tr w:rsidR="00D60B7A" w:rsidRPr="001B4766" w:rsidTr="00546C3B">
        <w:trPr>
          <w:gridAfter w:val="3"/>
          <w:wAfter w:w="2828" w:type="dxa"/>
        </w:trPr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MUSEUM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2068</w:t>
            </w:r>
          </w:p>
        </w:tc>
        <w:tc>
          <w:tcPr>
            <w:tcW w:w="1620" w:type="dxa"/>
          </w:tcPr>
          <w:p w:rsidR="00D60B7A" w:rsidRPr="001B4766" w:rsidRDefault="00D60B7A" w:rsidP="00AF7611">
            <w:r w:rsidRPr="001B4766">
              <w:t>(405)345-9868</w:t>
            </w:r>
          </w:p>
        </w:tc>
        <w:tc>
          <w:tcPr>
            <w:tcW w:w="3383" w:type="dxa"/>
          </w:tcPr>
          <w:p w:rsidR="00D60B7A" w:rsidRPr="001B4766" w:rsidRDefault="00D60B7A" w:rsidP="00AF7611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 w:rsidP="00AF7611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2081</w:t>
            </w:r>
          </w:p>
        </w:tc>
        <w:tc>
          <w:tcPr>
            <w:tcW w:w="1620" w:type="dxa"/>
          </w:tcPr>
          <w:p w:rsidR="00D60B7A" w:rsidRPr="001B4766" w:rsidRDefault="00D60B7A" w:rsidP="00AF7611">
            <w:r w:rsidRPr="001B4766">
              <w:t>(405)345-9881</w:t>
            </w:r>
          </w:p>
        </w:tc>
        <w:tc>
          <w:tcPr>
            <w:tcW w:w="3383" w:type="dxa"/>
          </w:tcPr>
          <w:p w:rsidR="00D60B7A" w:rsidRPr="001B4766" w:rsidRDefault="00D60B7A" w:rsidP="00AF7611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 w:rsidP="00AF7611"/>
        </w:tc>
      </w:tr>
      <w:tr w:rsidR="00D60B7A" w:rsidRPr="001B4766" w:rsidTr="00546C3B">
        <w:trPr>
          <w:gridAfter w:val="3"/>
          <w:wAfter w:w="2828" w:type="dxa"/>
        </w:trPr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TAG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Elizabeth Circles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2052</w:t>
            </w:r>
          </w:p>
        </w:tc>
        <w:tc>
          <w:tcPr>
            <w:tcW w:w="1620" w:type="dxa"/>
          </w:tcPr>
          <w:p w:rsidR="00D60B7A" w:rsidRPr="001B4766" w:rsidRDefault="00D60B7A" w:rsidP="00AF7611">
            <w:r w:rsidRPr="001B4766">
              <w:t>(405)345-9852</w:t>
            </w:r>
          </w:p>
        </w:tc>
        <w:tc>
          <w:tcPr>
            <w:tcW w:w="3383" w:type="dxa"/>
          </w:tcPr>
          <w:p w:rsidR="00D60B7A" w:rsidRPr="001B4766" w:rsidRDefault="00D60B7A" w:rsidP="00AF7611">
            <w:hyperlink r:id="rId35" w:history="1">
              <w:r w:rsidRPr="001B4766">
                <w:rPr>
                  <w:rStyle w:val="Hyperlink"/>
                </w:rPr>
                <w:t>ecircles@mycaddonation.com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 w:rsidP="00AF7611"/>
        </w:tc>
      </w:tr>
      <w:tr w:rsidR="00D60B7A" w:rsidRPr="001B4766" w:rsidTr="00546C3B">
        <w:trPr>
          <w:gridAfter w:val="3"/>
          <w:wAfter w:w="2828" w:type="dxa"/>
        </w:trPr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RECEPTIONIST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Rose </w:t>
            </w:r>
            <w:proofErr w:type="spellStart"/>
            <w:r>
              <w:rPr>
                <w:rFonts w:eastAsia="Times New Roman" w:cs="Arial"/>
              </w:rPr>
              <w:t>Botone</w:t>
            </w:r>
            <w:proofErr w:type="spellEnd"/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</w:rPr>
            </w:pPr>
            <w:r w:rsidRPr="001B4766">
              <w:rPr>
                <w:rFonts w:eastAsia="Times New Roman" w:cs="Arial"/>
              </w:rPr>
              <w:t>2050</w:t>
            </w:r>
          </w:p>
        </w:tc>
        <w:tc>
          <w:tcPr>
            <w:tcW w:w="1620" w:type="dxa"/>
          </w:tcPr>
          <w:p w:rsidR="00D60B7A" w:rsidRPr="001B4766" w:rsidRDefault="00D60B7A" w:rsidP="00AF7611">
            <w:r w:rsidRPr="001B4766">
              <w:t>(405)345-9850</w:t>
            </w:r>
          </w:p>
        </w:tc>
        <w:tc>
          <w:tcPr>
            <w:tcW w:w="3383" w:type="dxa"/>
          </w:tcPr>
          <w:p w:rsidR="00D60B7A" w:rsidRPr="001B4766" w:rsidRDefault="00D60B7A" w:rsidP="00AF7611">
            <w:hyperlink r:id="rId36" w:history="1">
              <w:r w:rsidRPr="000B4687">
                <w:rPr>
                  <w:rStyle w:val="Hyperlink"/>
                </w:rPr>
                <w:t>rbotone@mycaddonation.com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 w:rsidP="00AF7611"/>
        </w:tc>
      </w:tr>
      <w:tr w:rsidR="00D60B7A" w:rsidRPr="001B4766" w:rsidTr="00546C3B">
        <w:trPr>
          <w:gridAfter w:val="3"/>
          <w:wAfter w:w="2828" w:type="dxa"/>
        </w:trPr>
        <w:tc>
          <w:tcPr>
            <w:tcW w:w="2175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/>
                <w:bCs/>
              </w:rPr>
            </w:pPr>
            <w:r w:rsidRPr="001B4766">
              <w:rPr>
                <w:rFonts w:eastAsia="Times New Roman" w:cs="Arial"/>
                <w:b/>
                <w:bCs/>
              </w:rPr>
              <w:t>SECURITY</w:t>
            </w:r>
          </w:p>
        </w:tc>
        <w:tc>
          <w:tcPr>
            <w:tcW w:w="1083" w:type="dxa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 w:rsidRPr="001B4766">
              <w:rPr>
                <w:rFonts w:eastAsia="Times New Roman" w:cs="Arial"/>
                <w:bCs/>
                <w:i/>
              </w:rPr>
              <w:t>Extension</w:t>
            </w:r>
          </w:p>
        </w:tc>
        <w:tc>
          <w:tcPr>
            <w:tcW w:w="5003" w:type="dxa"/>
            <w:gridSpan w:val="2"/>
            <w:shd w:val="clear" w:color="auto" w:fill="CCC0D9" w:themeFill="accent4" w:themeFillTint="66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  <w:i/>
              </w:rPr>
            </w:pPr>
            <w:r>
              <w:rPr>
                <w:rFonts w:eastAsia="Times New Roman" w:cs="Arial"/>
                <w:bCs/>
                <w:i/>
              </w:rPr>
              <w:t>Direct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Default="00D60B7A" w:rsidP="00AF7611">
            <w:pPr>
              <w:rPr>
                <w:rFonts w:eastAsia="Times New Roman" w:cs="Arial"/>
                <w:bCs/>
                <w:i/>
              </w:rPr>
            </w:pPr>
          </w:p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</w:rPr>
            </w:pPr>
            <w:proofErr w:type="spellStart"/>
            <w:r w:rsidRPr="001B4766">
              <w:rPr>
                <w:rFonts w:eastAsia="Times New Roman" w:cs="Arial"/>
                <w:bCs/>
              </w:rPr>
              <w:t>Nyles</w:t>
            </w:r>
            <w:proofErr w:type="spellEnd"/>
            <w:r w:rsidRPr="001B4766">
              <w:rPr>
                <w:rFonts w:eastAsia="Times New Roman" w:cs="Arial"/>
                <w:bCs/>
              </w:rPr>
              <w:t xml:space="preserve"> Parton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  <w:bCs/>
              </w:rPr>
            </w:pPr>
            <w:r w:rsidRPr="001B4766">
              <w:rPr>
                <w:rFonts w:eastAsia="Times New Roman" w:cs="Arial"/>
                <w:bCs/>
              </w:rPr>
              <w:t>2076</w:t>
            </w:r>
          </w:p>
        </w:tc>
        <w:tc>
          <w:tcPr>
            <w:tcW w:w="1620" w:type="dxa"/>
          </w:tcPr>
          <w:p w:rsidR="00D60B7A" w:rsidRPr="001B4766" w:rsidRDefault="00D60B7A">
            <w:r w:rsidRPr="001B4766">
              <w:t>(405)345-9876</w:t>
            </w:r>
          </w:p>
        </w:tc>
        <w:tc>
          <w:tcPr>
            <w:tcW w:w="3383" w:type="dxa"/>
          </w:tcPr>
          <w:p w:rsidR="00D60B7A" w:rsidRPr="001B4766" w:rsidRDefault="00D60B7A">
            <w:hyperlink r:id="rId37" w:history="1">
              <w:r w:rsidRPr="001B4766">
                <w:rPr>
                  <w:rStyle w:val="Hyperlink"/>
                </w:rPr>
                <w:t>nparton@mycaddonation.com</w:t>
              </w:r>
            </w:hyperlink>
            <w:r w:rsidRPr="001B4766">
              <w:t xml:space="preserve"> 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</w:rPr>
            </w:pPr>
            <w:proofErr w:type="spellStart"/>
            <w:r>
              <w:rPr>
                <w:rFonts w:eastAsia="Times New Roman" w:cs="Arial"/>
                <w:bCs/>
              </w:rPr>
              <w:t>Baylen</w:t>
            </w:r>
            <w:proofErr w:type="spellEnd"/>
            <w:r>
              <w:rPr>
                <w:rFonts w:eastAsia="Times New Roman" w:cs="Arial"/>
                <w:bCs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</w:rPr>
              <w:t>Bullcoming</w:t>
            </w:r>
            <w:proofErr w:type="spellEnd"/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2075</w:t>
            </w:r>
          </w:p>
        </w:tc>
        <w:tc>
          <w:tcPr>
            <w:tcW w:w="1620" w:type="dxa"/>
          </w:tcPr>
          <w:p w:rsidR="00D60B7A" w:rsidRPr="001B4766" w:rsidRDefault="00D60B7A">
            <w:r>
              <w:t>(405)345-9875</w:t>
            </w:r>
          </w:p>
        </w:tc>
        <w:tc>
          <w:tcPr>
            <w:tcW w:w="3383" w:type="dxa"/>
          </w:tcPr>
          <w:p w:rsidR="00D60B7A" w:rsidRDefault="00D60B7A">
            <w:hyperlink r:id="rId38" w:history="1">
              <w:r w:rsidRPr="000B4687">
                <w:rPr>
                  <w:rStyle w:val="Hyperlink"/>
                </w:rPr>
                <w:t>bbullcoming@mycaddonation.com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Morgan </w:t>
            </w:r>
            <w:proofErr w:type="spellStart"/>
            <w:r>
              <w:rPr>
                <w:rFonts w:eastAsia="Times New Roman" w:cs="Arial"/>
                <w:bCs/>
              </w:rPr>
              <w:t>Bullcoming</w:t>
            </w:r>
            <w:proofErr w:type="spellEnd"/>
          </w:p>
        </w:tc>
        <w:tc>
          <w:tcPr>
            <w:tcW w:w="1083" w:type="dxa"/>
            <w:vAlign w:val="bottom"/>
          </w:tcPr>
          <w:p w:rsidR="00D60B7A" w:rsidRPr="001B4766" w:rsidRDefault="00D60B7A" w:rsidP="008F3DD1">
            <w:pPr>
              <w:jc w:val="center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2075</w:t>
            </w:r>
          </w:p>
        </w:tc>
        <w:tc>
          <w:tcPr>
            <w:tcW w:w="1620" w:type="dxa"/>
          </w:tcPr>
          <w:p w:rsidR="00D60B7A" w:rsidRPr="001B4766" w:rsidRDefault="00D60B7A" w:rsidP="008F3DD1">
            <w:r>
              <w:t>(405)345-9875</w:t>
            </w:r>
          </w:p>
        </w:tc>
        <w:tc>
          <w:tcPr>
            <w:tcW w:w="3383" w:type="dxa"/>
          </w:tcPr>
          <w:p w:rsidR="00D60B7A" w:rsidRDefault="00D60B7A">
            <w:hyperlink r:id="rId39" w:history="1">
              <w:r w:rsidRPr="00434975">
                <w:rPr>
                  <w:rStyle w:val="Hyperlink"/>
                  <w:sz w:val="20"/>
                </w:rPr>
                <w:t>mbullcoming@mycaddonation.com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Phillip Nunn</w:t>
            </w: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2075</w:t>
            </w:r>
          </w:p>
        </w:tc>
        <w:tc>
          <w:tcPr>
            <w:tcW w:w="1620" w:type="dxa"/>
          </w:tcPr>
          <w:p w:rsidR="00D60B7A" w:rsidRPr="001B4766" w:rsidRDefault="00D60B7A">
            <w:r>
              <w:t>(405)345-9875</w:t>
            </w:r>
          </w:p>
        </w:tc>
        <w:tc>
          <w:tcPr>
            <w:tcW w:w="3383" w:type="dxa"/>
          </w:tcPr>
          <w:p w:rsidR="00D60B7A" w:rsidRDefault="00D60B7A">
            <w:hyperlink r:id="rId40" w:history="1">
              <w:r w:rsidRPr="000B4687">
                <w:rPr>
                  <w:rStyle w:val="Hyperlink"/>
                </w:rPr>
                <w:t>pnunn@mycaddonation.com</w:t>
              </w:r>
            </w:hyperlink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620" w:type="dxa"/>
          </w:tcPr>
          <w:p w:rsidR="00D60B7A" w:rsidRPr="001B4766" w:rsidRDefault="00D60B7A"/>
        </w:tc>
        <w:tc>
          <w:tcPr>
            <w:tcW w:w="3383" w:type="dxa"/>
          </w:tcPr>
          <w:p w:rsidR="00D60B7A" w:rsidRDefault="00D60B7A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620" w:type="dxa"/>
          </w:tcPr>
          <w:p w:rsidR="00D60B7A" w:rsidRPr="001B4766" w:rsidRDefault="00D60B7A"/>
        </w:tc>
        <w:tc>
          <w:tcPr>
            <w:tcW w:w="3383" w:type="dxa"/>
          </w:tcPr>
          <w:p w:rsidR="00D60B7A" w:rsidRDefault="00D60B7A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947054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947054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947054"/>
        </w:tc>
        <w:tc>
          <w:tcPr>
            <w:tcW w:w="3383" w:type="dxa"/>
          </w:tcPr>
          <w:p w:rsidR="00D60B7A" w:rsidRPr="001B4766" w:rsidRDefault="00D60B7A" w:rsidP="00947054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37262F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37262F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37262F"/>
        </w:tc>
        <w:tc>
          <w:tcPr>
            <w:tcW w:w="3383" w:type="dxa"/>
          </w:tcPr>
          <w:p w:rsidR="00D60B7A" w:rsidRPr="001B4766" w:rsidRDefault="00D60B7A" w:rsidP="0037262F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37262F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37262F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37262F"/>
        </w:tc>
        <w:tc>
          <w:tcPr>
            <w:tcW w:w="3383" w:type="dxa"/>
          </w:tcPr>
          <w:p w:rsidR="00D60B7A" w:rsidRPr="001B4766" w:rsidRDefault="00D60B7A" w:rsidP="0037262F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37262F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37262F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37262F"/>
        </w:tc>
        <w:tc>
          <w:tcPr>
            <w:tcW w:w="3383" w:type="dxa"/>
          </w:tcPr>
          <w:p w:rsidR="00D60B7A" w:rsidRPr="001B4766" w:rsidRDefault="00D60B7A" w:rsidP="0037262F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37262F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37262F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37262F"/>
        </w:tc>
        <w:tc>
          <w:tcPr>
            <w:tcW w:w="3383" w:type="dxa"/>
          </w:tcPr>
          <w:p w:rsidR="00D60B7A" w:rsidRDefault="00D60B7A" w:rsidP="0037262F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Default="00D60B7A" w:rsidP="0037262F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Default="00D60B7A" w:rsidP="0037262F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37262F"/>
        </w:tc>
        <w:tc>
          <w:tcPr>
            <w:tcW w:w="3383" w:type="dxa"/>
          </w:tcPr>
          <w:p w:rsidR="00D60B7A" w:rsidRDefault="00D60B7A" w:rsidP="0037262F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Default="00D60B7A" w:rsidP="0037262F">
            <w:pPr>
              <w:rPr>
                <w:rFonts w:eastAsia="Times New Roman" w:cs="Arial"/>
              </w:rPr>
            </w:pPr>
          </w:p>
        </w:tc>
        <w:tc>
          <w:tcPr>
            <w:tcW w:w="1083" w:type="dxa"/>
            <w:vAlign w:val="bottom"/>
          </w:tcPr>
          <w:p w:rsidR="00D60B7A" w:rsidRDefault="00D60B7A" w:rsidP="0037262F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1B4766" w:rsidRDefault="00D60B7A" w:rsidP="0037262F"/>
        </w:tc>
        <w:tc>
          <w:tcPr>
            <w:tcW w:w="3383" w:type="dxa"/>
          </w:tcPr>
          <w:p w:rsidR="00D60B7A" w:rsidRPr="00434975" w:rsidRDefault="00D60B7A" w:rsidP="0037262F">
            <w:pPr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2D493E">
        <w:trPr>
          <w:gridAfter w:val="3"/>
          <w:wAfter w:w="2828" w:type="dxa"/>
        </w:trPr>
        <w:tc>
          <w:tcPr>
            <w:tcW w:w="2175" w:type="dxa"/>
          </w:tcPr>
          <w:p w:rsidR="00D60B7A" w:rsidRPr="00A7060E" w:rsidRDefault="00D60B7A" w:rsidP="00947054"/>
        </w:tc>
        <w:tc>
          <w:tcPr>
            <w:tcW w:w="1083" w:type="dxa"/>
            <w:vAlign w:val="bottom"/>
          </w:tcPr>
          <w:p w:rsidR="00D60B7A" w:rsidRDefault="00D60B7A" w:rsidP="00947054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620" w:type="dxa"/>
          </w:tcPr>
          <w:p w:rsidR="00D60B7A" w:rsidRPr="00971522" w:rsidRDefault="00D60B7A" w:rsidP="00947054"/>
        </w:tc>
        <w:tc>
          <w:tcPr>
            <w:tcW w:w="3383" w:type="dxa"/>
          </w:tcPr>
          <w:p w:rsidR="00D60B7A" w:rsidRDefault="00D60B7A" w:rsidP="00947054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  <w:tr w:rsidR="00D60B7A" w:rsidRPr="001B4766" w:rsidTr="00434975">
        <w:trPr>
          <w:gridAfter w:val="3"/>
          <w:wAfter w:w="2828" w:type="dxa"/>
        </w:trPr>
        <w:tc>
          <w:tcPr>
            <w:tcW w:w="2175" w:type="dxa"/>
            <w:vAlign w:val="bottom"/>
          </w:tcPr>
          <w:p w:rsidR="00D60B7A" w:rsidRPr="001B4766" w:rsidRDefault="00D60B7A" w:rsidP="00AF7611">
            <w:pPr>
              <w:rPr>
                <w:rFonts w:eastAsia="Times New Roman" w:cs="Arial"/>
                <w:bCs/>
              </w:rPr>
            </w:pPr>
          </w:p>
        </w:tc>
        <w:tc>
          <w:tcPr>
            <w:tcW w:w="1083" w:type="dxa"/>
            <w:vAlign w:val="bottom"/>
          </w:tcPr>
          <w:p w:rsidR="00D60B7A" w:rsidRPr="001B4766" w:rsidRDefault="00D60B7A" w:rsidP="00AF7611">
            <w:pPr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620" w:type="dxa"/>
          </w:tcPr>
          <w:p w:rsidR="00D60B7A" w:rsidRPr="001B4766" w:rsidRDefault="00D60B7A"/>
        </w:tc>
        <w:tc>
          <w:tcPr>
            <w:tcW w:w="3383" w:type="dxa"/>
          </w:tcPr>
          <w:p w:rsidR="00D60B7A" w:rsidRDefault="00D60B7A"/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60B7A" w:rsidRPr="001B4766" w:rsidRDefault="00D60B7A"/>
        </w:tc>
      </w:tr>
    </w:tbl>
    <w:p w:rsidR="006C339D" w:rsidRPr="00513620" w:rsidRDefault="006C339D" w:rsidP="001F13D5">
      <w:pPr>
        <w:rPr>
          <w:sz w:val="2"/>
        </w:rPr>
      </w:pPr>
    </w:p>
    <w:sectPr w:rsidR="006C339D" w:rsidRPr="00513620" w:rsidSect="000B4539">
      <w:headerReference w:type="default" r:id="rId41"/>
      <w:pgSz w:w="12240" w:h="20160" w:code="5"/>
      <w:pgMar w:top="27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54" w:rsidRDefault="00726554" w:rsidP="001F13D5">
      <w:pPr>
        <w:spacing w:after="0" w:line="240" w:lineRule="auto"/>
      </w:pPr>
      <w:r>
        <w:separator/>
      </w:r>
    </w:p>
  </w:endnote>
  <w:endnote w:type="continuationSeparator" w:id="0">
    <w:p w:rsidR="00726554" w:rsidRDefault="00726554" w:rsidP="001F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54" w:rsidRDefault="00726554" w:rsidP="001F13D5">
      <w:pPr>
        <w:spacing w:after="0" w:line="240" w:lineRule="auto"/>
      </w:pPr>
      <w:r>
        <w:separator/>
      </w:r>
    </w:p>
  </w:footnote>
  <w:footnote w:type="continuationSeparator" w:id="0">
    <w:p w:rsidR="00726554" w:rsidRDefault="00726554" w:rsidP="001F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D5" w:rsidRPr="001F13D5" w:rsidRDefault="001F13D5" w:rsidP="001F13D5">
    <w:pPr>
      <w:pStyle w:val="Header"/>
      <w:jc w:val="center"/>
      <w:rPr>
        <w:b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48"/>
    <w:rsid w:val="00001CEF"/>
    <w:rsid w:val="00060DAD"/>
    <w:rsid w:val="00077561"/>
    <w:rsid w:val="000B4539"/>
    <w:rsid w:val="001B4766"/>
    <w:rsid w:val="001F13D5"/>
    <w:rsid w:val="002F0CF5"/>
    <w:rsid w:val="00375CC8"/>
    <w:rsid w:val="00434975"/>
    <w:rsid w:val="00513620"/>
    <w:rsid w:val="00546C3B"/>
    <w:rsid w:val="005A4618"/>
    <w:rsid w:val="006C339D"/>
    <w:rsid w:val="00726554"/>
    <w:rsid w:val="007355DA"/>
    <w:rsid w:val="00791448"/>
    <w:rsid w:val="009B3889"/>
    <w:rsid w:val="00AA6E38"/>
    <w:rsid w:val="00AB57A8"/>
    <w:rsid w:val="00D13409"/>
    <w:rsid w:val="00D60B7A"/>
    <w:rsid w:val="00E06754"/>
    <w:rsid w:val="00E82DFE"/>
    <w:rsid w:val="00F13091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7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D5"/>
  </w:style>
  <w:style w:type="paragraph" w:styleId="Footer">
    <w:name w:val="footer"/>
    <w:basedOn w:val="Normal"/>
    <w:link w:val="FooterChar"/>
    <w:uiPriority w:val="99"/>
    <w:unhideWhenUsed/>
    <w:rsid w:val="001F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7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D5"/>
  </w:style>
  <w:style w:type="paragraph" w:styleId="Footer">
    <w:name w:val="footer"/>
    <w:basedOn w:val="Normal"/>
    <w:link w:val="FooterChar"/>
    <w:uiPriority w:val="99"/>
    <w:unhideWhenUsed/>
    <w:rsid w:val="001F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moore@mycaddonation.com" TargetMode="External"/><Relationship Id="rId13" Type="http://schemas.openxmlformats.org/officeDocument/2006/relationships/hyperlink" Target="mailto:kquoetone@mycaddonation.com" TargetMode="External"/><Relationship Id="rId18" Type="http://schemas.openxmlformats.org/officeDocument/2006/relationships/hyperlink" Target="mailto:snauni@mycaddonation.com" TargetMode="External"/><Relationship Id="rId26" Type="http://schemas.openxmlformats.org/officeDocument/2006/relationships/hyperlink" Target="mailto:chernandez@mycaddonation.com" TargetMode="External"/><Relationship Id="rId39" Type="http://schemas.openxmlformats.org/officeDocument/2006/relationships/hyperlink" Target="mailto:mbullcoming@mycaddonation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robinson@mycaddonation.com" TargetMode="External"/><Relationship Id="rId34" Type="http://schemas.openxmlformats.org/officeDocument/2006/relationships/hyperlink" Target="mailto:jhead@mycaddonation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bgonzalez@mycaddonation.com" TargetMode="External"/><Relationship Id="rId12" Type="http://schemas.openxmlformats.org/officeDocument/2006/relationships/hyperlink" Target="mailto:fwalsh@mycaddonation.com" TargetMode="External"/><Relationship Id="rId17" Type="http://schemas.openxmlformats.org/officeDocument/2006/relationships/hyperlink" Target="mailto:snorwood@mycaddonation.com" TargetMode="External"/><Relationship Id="rId25" Type="http://schemas.openxmlformats.org/officeDocument/2006/relationships/hyperlink" Target="mailto:astockton@mycaddonation.com" TargetMode="External"/><Relationship Id="rId33" Type="http://schemas.openxmlformats.org/officeDocument/2006/relationships/hyperlink" Target="mailto:tstockton@mycaddonation.com" TargetMode="External"/><Relationship Id="rId38" Type="http://schemas.openxmlformats.org/officeDocument/2006/relationships/hyperlink" Target="mailto:bbullcoming@mycaddonation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davis@mycaddonation.com" TargetMode="External"/><Relationship Id="rId20" Type="http://schemas.openxmlformats.org/officeDocument/2006/relationships/hyperlink" Target="mailto:smoore@mycaddonation.com" TargetMode="External"/><Relationship Id="rId29" Type="http://schemas.openxmlformats.org/officeDocument/2006/relationships/hyperlink" Target="mailto:masonmeeks@mycaddonation.com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white@mycaddonation.com" TargetMode="External"/><Relationship Id="rId24" Type="http://schemas.openxmlformats.org/officeDocument/2006/relationships/hyperlink" Target="mailto:pedwards@mycaddonation.com" TargetMode="External"/><Relationship Id="rId32" Type="http://schemas.openxmlformats.org/officeDocument/2006/relationships/hyperlink" Target="mailto:pleemhuis@mycaddonation.com" TargetMode="External"/><Relationship Id="rId37" Type="http://schemas.openxmlformats.org/officeDocument/2006/relationships/hyperlink" Target="mailto:nparton@mycaddonation.com" TargetMode="External"/><Relationship Id="rId40" Type="http://schemas.openxmlformats.org/officeDocument/2006/relationships/hyperlink" Target="mailto:pnunn@mycaddonatio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moore@mycaddonation.com" TargetMode="External"/><Relationship Id="rId23" Type="http://schemas.openxmlformats.org/officeDocument/2006/relationships/hyperlink" Target="mailto:cbotone@mycaddonation.com" TargetMode="External"/><Relationship Id="rId28" Type="http://schemas.openxmlformats.org/officeDocument/2006/relationships/hyperlink" Target="mailto:jbeaver@mycaddonation.com" TargetMode="External"/><Relationship Id="rId36" Type="http://schemas.openxmlformats.org/officeDocument/2006/relationships/hyperlink" Target="mailto:rbotone@mycaddonation.com" TargetMode="External"/><Relationship Id="rId10" Type="http://schemas.openxmlformats.org/officeDocument/2006/relationships/hyperlink" Target="mailto:cwooster@mycaddonation.com" TargetMode="External"/><Relationship Id="rId19" Type="http://schemas.openxmlformats.org/officeDocument/2006/relationships/hyperlink" Target="mailto:tboardingham@mycaddonation.com" TargetMode="External"/><Relationship Id="rId31" Type="http://schemas.openxmlformats.org/officeDocument/2006/relationships/hyperlink" Target="mailto:vcastillo@mycaddon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french@mycaddonation.com" TargetMode="External"/><Relationship Id="rId14" Type="http://schemas.openxmlformats.org/officeDocument/2006/relationships/hyperlink" Target="mailto:ltopaum@mycaddonation.com" TargetMode="External"/><Relationship Id="rId22" Type="http://schemas.openxmlformats.org/officeDocument/2006/relationships/hyperlink" Target="mailto:tedge@mycaddonation.com" TargetMode="External"/><Relationship Id="rId27" Type="http://schemas.openxmlformats.org/officeDocument/2006/relationships/hyperlink" Target="mailto:gowings@mycaddonation.com" TargetMode="External"/><Relationship Id="rId30" Type="http://schemas.openxmlformats.org/officeDocument/2006/relationships/hyperlink" Target="mailto:mmeeks@mycaddonation.com" TargetMode="External"/><Relationship Id="rId35" Type="http://schemas.openxmlformats.org/officeDocument/2006/relationships/hyperlink" Target="mailto:ecircles@mycaddonation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stockton</dc:creator>
  <cp:lastModifiedBy>travis stockton</cp:lastModifiedBy>
  <cp:revision>11</cp:revision>
  <cp:lastPrinted>2019-11-18T16:55:00Z</cp:lastPrinted>
  <dcterms:created xsi:type="dcterms:W3CDTF">2019-11-12T16:43:00Z</dcterms:created>
  <dcterms:modified xsi:type="dcterms:W3CDTF">2021-06-02T14:10:00Z</dcterms:modified>
</cp:coreProperties>
</file>