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3C0F" w14:textId="4BDDDC30" w:rsidR="009D3706" w:rsidRDefault="009D3706">
      <w:r>
        <w:t>You can copy and paste this link into your browser and complete the application via Google Docs.</w:t>
      </w:r>
    </w:p>
    <w:p w14:paraId="3677641B" w14:textId="77777777" w:rsidR="009D3706" w:rsidRDefault="009D3706"/>
    <w:p w14:paraId="3AEED260" w14:textId="476293DC" w:rsidR="00B90312" w:rsidRDefault="009D3706">
      <w:hyperlink r:id="rId4" w:history="1">
        <w:r w:rsidRPr="009D3706">
          <w:rPr>
            <w:rStyle w:val="Hyperlink"/>
          </w:rPr>
          <w:t>https://docs.google.com/forms/d/e/1FAIpQL</w:t>
        </w:r>
        <w:r w:rsidRPr="009D3706">
          <w:rPr>
            <w:rStyle w:val="Hyperlink"/>
          </w:rPr>
          <w:t>S</w:t>
        </w:r>
        <w:r w:rsidRPr="009D3706">
          <w:rPr>
            <w:rStyle w:val="Hyperlink"/>
          </w:rPr>
          <w:t>cSgQc3M-LcDlpIS0kebMSJ01k1QPHR13G9E2GeS0HY7ln22Q/viewform?usp=sharing&amp;ouid=107098150650843292921</w:t>
        </w:r>
      </w:hyperlink>
    </w:p>
    <w:sectPr w:rsidR="00B90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06"/>
    <w:rsid w:val="00755980"/>
    <w:rsid w:val="007C26A5"/>
    <w:rsid w:val="009D3706"/>
    <w:rsid w:val="00B66B2F"/>
    <w:rsid w:val="00B9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5AEAF"/>
  <w15:chartTrackingRefBased/>
  <w15:docId w15:val="{165611B5-54CB-5343-AC38-42788D1B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7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37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7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70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SgQc3M-LcDlpIS0kebMSJ01k1QPHR13G9E2GeS0HY7ln22Q/viewform?usp=sharing&amp;ouid=1070981506508432929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monica.colvin rdcracing.com</dc:creator>
  <cp:keywords/>
  <dc:description/>
  <cp:lastModifiedBy>monica.colvin rdcracing.com</cp:lastModifiedBy>
  <cp:revision>1</cp:revision>
  <dcterms:created xsi:type="dcterms:W3CDTF">2025-06-24T04:29:00Z</dcterms:created>
  <dcterms:modified xsi:type="dcterms:W3CDTF">2025-06-24T04:34:00Z</dcterms:modified>
</cp:coreProperties>
</file>