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Pr="00784A79" w:rsidRDefault="00C02711" w:rsidP="00C02711">
      <w:pPr>
        <w:spacing w:line="240" w:lineRule="auto"/>
        <w:rPr>
          <w:sz w:val="16"/>
          <w:szCs w:val="16"/>
        </w:rPr>
      </w:pPr>
    </w:p>
    <w:p w14:paraId="2DF04A32" w14:textId="5D20C443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  <w:r w:rsidR="00145CA6">
        <w:rPr>
          <w:b/>
          <w:sz w:val="24"/>
          <w:szCs w:val="24"/>
        </w:rPr>
        <w:t xml:space="preserve"> 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Pr="00ED0DA6" w:rsidRDefault="00C02711" w:rsidP="00C02711">
      <w:pPr>
        <w:spacing w:line="240" w:lineRule="auto"/>
        <w:jc w:val="left"/>
        <w:rPr>
          <w:sz w:val="16"/>
          <w:szCs w:val="16"/>
        </w:rPr>
      </w:pPr>
    </w:p>
    <w:p w14:paraId="7CC66BF0" w14:textId="2AF1624A" w:rsidR="00C02711" w:rsidRPr="00DF22E2" w:rsidRDefault="00A101DA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Februar</w:t>
      </w:r>
      <w:r w:rsidR="00CD4B02">
        <w:rPr>
          <w:sz w:val="24"/>
          <w:szCs w:val="24"/>
        </w:rPr>
        <w:t>y 1</w:t>
      </w:r>
      <w:r>
        <w:rPr>
          <w:sz w:val="24"/>
          <w:szCs w:val="24"/>
        </w:rPr>
        <w:t>5</w:t>
      </w:r>
      <w:r w:rsidR="00FB6D88">
        <w:rPr>
          <w:sz w:val="24"/>
          <w:szCs w:val="24"/>
        </w:rPr>
        <w:t>th</w:t>
      </w:r>
      <w:r w:rsidR="00506FBA">
        <w:rPr>
          <w:sz w:val="24"/>
          <w:szCs w:val="24"/>
        </w:rPr>
        <w:t>, 20</w:t>
      </w:r>
      <w:r w:rsidR="004A5BEB">
        <w:rPr>
          <w:sz w:val="24"/>
          <w:szCs w:val="24"/>
        </w:rPr>
        <w:t>2</w:t>
      </w:r>
      <w:r w:rsidR="00CD4B02">
        <w:rPr>
          <w:sz w:val="24"/>
          <w:szCs w:val="24"/>
        </w:rPr>
        <w:t>2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06EBD399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05678C6" w14:textId="7D7D4D29" w:rsidR="0060260F" w:rsidRDefault="00B65E62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Casey Jones Pavilion</w:t>
      </w:r>
      <w:r w:rsidR="005702C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5702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Casey Jones </w:t>
      </w:r>
      <w:r w:rsidR="005702CC">
        <w:rPr>
          <w:sz w:val="24"/>
          <w:szCs w:val="24"/>
        </w:rPr>
        <w:t>Park</w:t>
      </w:r>
      <w:r w:rsidR="004A5BEB">
        <w:rPr>
          <w:sz w:val="24"/>
          <w:szCs w:val="24"/>
        </w:rPr>
        <w:t xml:space="preserve"> </w:t>
      </w:r>
      <w:r w:rsidR="00C02711" w:rsidRPr="00DF22E2">
        <w:rPr>
          <w:sz w:val="24"/>
          <w:szCs w:val="24"/>
        </w:rPr>
        <w:t xml:space="preserve"> </w:t>
      </w:r>
    </w:p>
    <w:p w14:paraId="1A949B34" w14:textId="11FC8995" w:rsidR="00C02711" w:rsidRDefault="00B65E62" w:rsidP="0032515E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Highway 86</w:t>
      </w:r>
      <w:r w:rsidR="005702CC">
        <w:rPr>
          <w:sz w:val="24"/>
          <w:szCs w:val="24"/>
        </w:rPr>
        <w:t>,</w:t>
      </w:r>
      <w:r w:rsidR="00C02711" w:rsidRPr="00DF22E2">
        <w:rPr>
          <w:sz w:val="24"/>
          <w:szCs w:val="24"/>
        </w:rPr>
        <w:t xml:space="preserve"> Elizabeth, CO 80107</w:t>
      </w:r>
    </w:p>
    <w:p w14:paraId="2036E123" w14:textId="77777777" w:rsidR="0032515E" w:rsidRDefault="0032515E" w:rsidP="0032515E">
      <w:pPr>
        <w:spacing w:line="240" w:lineRule="auto"/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2C9F7BA8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C56BF0">
        <w:t xml:space="preserve">Regular Meeting on </w:t>
      </w:r>
      <w:r w:rsidR="00A101DA">
        <w:t>January 18, 2022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2923E02F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2714D70E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658AEC82" w14:textId="211B1D04" w:rsidR="003C38CA" w:rsidRDefault="003C38CA" w:rsidP="00BB0690">
      <w:pPr>
        <w:jc w:val="left"/>
      </w:pPr>
      <w:r>
        <w:tab/>
        <w:t xml:space="preserve">- Julie Moffatt request for District to donate sign advertisement for Elizabeth Education Foundation </w:t>
      </w:r>
    </w:p>
    <w:p w14:paraId="2834D854" w14:textId="6B3C042D" w:rsidR="0032515E" w:rsidRDefault="0032515E" w:rsidP="00BB0690">
      <w:pPr>
        <w:jc w:val="left"/>
      </w:pPr>
      <w:r>
        <w:tab/>
        <w:t xml:space="preserve">- Alana </w:t>
      </w:r>
      <w:proofErr w:type="spellStart"/>
      <w:r>
        <w:t>Wolner</w:t>
      </w:r>
      <w:proofErr w:type="spellEnd"/>
      <w:r>
        <w:t xml:space="preserve"> to discuss 2022 Elizabeth Celtic Festival</w:t>
      </w:r>
    </w:p>
    <w:p w14:paraId="5592DE89" w14:textId="0F2842FB" w:rsidR="00C02711" w:rsidRDefault="008F4056" w:rsidP="00850FBB">
      <w:pPr>
        <w:jc w:val="left"/>
      </w:pPr>
      <w:r>
        <w:tab/>
      </w:r>
      <w:r w:rsidR="0029566D">
        <w:tab/>
      </w:r>
      <w:r w:rsidR="00363FF8">
        <w:tab/>
      </w:r>
      <w:r w:rsidR="007647AB">
        <w:tab/>
      </w:r>
      <w:r w:rsidR="007621C7">
        <w:tab/>
      </w:r>
      <w:r w:rsidR="00850FBB">
        <w:tab/>
      </w:r>
    </w:p>
    <w:p w14:paraId="7E701BFC" w14:textId="77777777" w:rsidR="0073424D" w:rsidRDefault="00C02711" w:rsidP="0073424D">
      <w:pPr>
        <w:jc w:val="left"/>
      </w:pPr>
      <w:r>
        <w:t>V</w:t>
      </w:r>
      <w:r w:rsidR="0073424D">
        <w:tab/>
        <w:t>Continued Business</w:t>
      </w:r>
    </w:p>
    <w:p w14:paraId="0C972B2E" w14:textId="0164F0A5" w:rsidR="00A101DA" w:rsidRDefault="005702CC" w:rsidP="005702CC">
      <w:pPr>
        <w:ind w:firstLine="720"/>
        <w:jc w:val="left"/>
      </w:pPr>
      <w:r>
        <w:t xml:space="preserve">- </w:t>
      </w:r>
      <w:r w:rsidR="00A101DA">
        <w:t>Review Ballot Question(s) for May 2022 Election</w:t>
      </w:r>
    </w:p>
    <w:p w14:paraId="3E1BCF09" w14:textId="6C5D1C2B" w:rsidR="005702CC" w:rsidRDefault="00A101DA" w:rsidP="005702CC">
      <w:pPr>
        <w:ind w:firstLine="720"/>
        <w:jc w:val="left"/>
      </w:pPr>
      <w:r>
        <w:t xml:space="preserve">- </w:t>
      </w:r>
      <w:r w:rsidR="00795D5B">
        <w:t>Project</w:t>
      </w:r>
      <w:r w:rsidR="002E7180">
        <w:t xml:space="preserve"> Update</w:t>
      </w:r>
      <w:r w:rsidR="00795D5B">
        <w:t>s</w:t>
      </w:r>
      <w:r w:rsidR="005702CC">
        <w:t xml:space="preserve"> </w:t>
      </w:r>
    </w:p>
    <w:p w14:paraId="6BF14775" w14:textId="0FBEF08B" w:rsidR="00C02711" w:rsidRDefault="00AF33EB" w:rsidP="00C02711">
      <w:pPr>
        <w:jc w:val="left"/>
      </w:pPr>
      <w:r>
        <w:tab/>
      </w:r>
      <w:r w:rsidR="00D80CE4">
        <w:tab/>
      </w:r>
      <w:r w:rsidR="00C02711">
        <w:tab/>
      </w:r>
    </w:p>
    <w:p w14:paraId="224F3F1A" w14:textId="269C975E" w:rsidR="001D6356" w:rsidRDefault="00C02711" w:rsidP="001D6356">
      <w:pPr>
        <w:jc w:val="left"/>
      </w:pPr>
      <w:r>
        <w:t>VI</w:t>
      </w:r>
      <w:r>
        <w:tab/>
        <w:t>New Business</w:t>
      </w:r>
    </w:p>
    <w:p w14:paraId="7EC382D6" w14:textId="57BBB3A2" w:rsidR="002E7180" w:rsidRDefault="00797954" w:rsidP="00383845">
      <w:pPr>
        <w:jc w:val="left"/>
      </w:pPr>
      <w:r>
        <w:tab/>
      </w:r>
      <w:r w:rsidR="00A101DA">
        <w:t xml:space="preserve">- </w:t>
      </w:r>
      <w:r w:rsidR="00480153">
        <w:t>Review IGA with Elbert County Clerk &amp;Recorder’s Office for May Election</w:t>
      </w:r>
    </w:p>
    <w:p w14:paraId="4E3D01BD" w14:textId="32F97B08" w:rsidR="00145CA6" w:rsidRDefault="002E7180" w:rsidP="00B8407A">
      <w:pPr>
        <w:jc w:val="left"/>
      </w:pPr>
      <w:r>
        <w:tab/>
      </w:r>
    </w:p>
    <w:p w14:paraId="4F08A519" w14:textId="7A467991" w:rsidR="00145CA6" w:rsidRDefault="00145CA6" w:rsidP="00B8407A">
      <w:pPr>
        <w:jc w:val="left"/>
      </w:pPr>
      <w:r>
        <w:t>VI</w:t>
      </w:r>
      <w:r w:rsidR="000F2CC1">
        <w:t>I</w:t>
      </w:r>
      <w:r>
        <w:tab/>
        <w:t>Legislative Matters</w:t>
      </w:r>
    </w:p>
    <w:p w14:paraId="317AB3A6" w14:textId="081B9CB3" w:rsidR="00924663" w:rsidRDefault="00145CA6" w:rsidP="00B8407A">
      <w:pPr>
        <w:jc w:val="left"/>
      </w:pPr>
      <w:r>
        <w:tab/>
        <w:t xml:space="preserve">- </w:t>
      </w:r>
      <w:r w:rsidR="00924663">
        <w:t xml:space="preserve">Resolution to </w:t>
      </w:r>
      <w:r w:rsidR="00CD4B02">
        <w:t>App</w:t>
      </w:r>
      <w:r w:rsidR="00BC4B8F">
        <w:t>rove</w:t>
      </w:r>
      <w:r w:rsidR="00CD4B02">
        <w:t xml:space="preserve"> </w:t>
      </w:r>
      <w:r w:rsidR="00BC4B8F">
        <w:t>Ballot Question</w:t>
      </w:r>
      <w:r w:rsidR="00480153">
        <w:t>(s)</w:t>
      </w:r>
      <w:r w:rsidR="00BC4B8F">
        <w:t xml:space="preserve"> </w:t>
      </w:r>
      <w:r w:rsidR="0032515E">
        <w:t xml:space="preserve">for May 2022 Election </w:t>
      </w:r>
    </w:p>
    <w:p w14:paraId="3B8F4352" w14:textId="480B8840" w:rsidR="003C38CA" w:rsidRDefault="003C38CA" w:rsidP="00B8407A">
      <w:pPr>
        <w:jc w:val="left"/>
      </w:pPr>
      <w:r>
        <w:tab/>
        <w:t xml:space="preserve">- Resolution to Approve Election Coordination by Elbert County Clerk and Recorder’s Office </w:t>
      </w:r>
      <w:r w:rsidR="00480153">
        <w:t>and Execution of IGA</w:t>
      </w:r>
    </w:p>
    <w:p w14:paraId="4CF62BC1" w14:textId="478F8F99" w:rsidR="00FD10B7" w:rsidRDefault="005B7DCD" w:rsidP="00B8407A">
      <w:pPr>
        <w:jc w:val="left"/>
      </w:pPr>
      <w:r>
        <w:tab/>
      </w:r>
      <w:r w:rsidR="00C430B4">
        <w:tab/>
      </w:r>
    </w:p>
    <w:p w14:paraId="3E94CAB0" w14:textId="5B51E66D" w:rsidR="00B16A01" w:rsidRDefault="00B16A01" w:rsidP="00BB0690">
      <w:pPr>
        <w:jc w:val="left"/>
      </w:pPr>
      <w:r>
        <w:t>VIII</w:t>
      </w:r>
      <w:r>
        <w:tab/>
      </w:r>
      <w:r>
        <w:rPr>
          <w:rFonts w:eastAsia="Times New Roman"/>
        </w:rPr>
        <w:t xml:space="preserve">Executive Session pursuant to Sections 24-6-402(4)(a), C.R.S concerning the purchase, acquisition, lease, </w:t>
      </w:r>
      <w:r>
        <w:rPr>
          <w:rFonts w:eastAsia="Times New Roman"/>
        </w:rPr>
        <w:tab/>
        <w:t xml:space="preserve">transfer, or sale of the following real property and 24-6-402(4)(e), C.R.S. determining matters that may be </w:t>
      </w:r>
      <w:r>
        <w:rPr>
          <w:rFonts w:eastAsia="Times New Roman"/>
        </w:rPr>
        <w:tab/>
        <w:t xml:space="preserve">subject to negotiations, developing strategy for negotiations and instructing negotiators related to </w:t>
      </w:r>
      <w:r w:rsidRPr="00757506">
        <w:rPr>
          <w:color w:val="222222"/>
          <w:szCs w:val="26"/>
          <w:shd w:val="clear" w:color="auto" w:fill="FFFFFF"/>
        </w:rPr>
        <w:t xml:space="preserve">33808 </w:t>
      </w:r>
      <w:r>
        <w:rPr>
          <w:color w:val="222222"/>
          <w:szCs w:val="26"/>
          <w:shd w:val="clear" w:color="auto" w:fill="FFFFFF"/>
        </w:rPr>
        <w:tab/>
        <w:t xml:space="preserve">Hummingbird Dr., Elizabeth, CO, known as Elizabeth in the Pines </w:t>
      </w:r>
      <w:r>
        <w:rPr>
          <w:rFonts w:eastAsia="Times New Roman"/>
        </w:rPr>
        <w:t>Open Space</w:t>
      </w:r>
    </w:p>
    <w:p w14:paraId="7AD829DA" w14:textId="77777777" w:rsidR="00B16A01" w:rsidRDefault="00B16A01" w:rsidP="00BB0690">
      <w:pPr>
        <w:jc w:val="left"/>
      </w:pPr>
    </w:p>
    <w:p w14:paraId="6A541E5F" w14:textId="6D308E83" w:rsidR="00BB0690" w:rsidRDefault="00C02711" w:rsidP="00BB0690">
      <w:pPr>
        <w:jc w:val="left"/>
      </w:pPr>
      <w:r>
        <w:t>VII</w:t>
      </w:r>
      <w:r w:rsidR="000F2CC1">
        <w:t>I</w:t>
      </w:r>
      <w:r>
        <w:tab/>
        <w:t>Report of Administrator and Staff</w:t>
      </w:r>
    </w:p>
    <w:p w14:paraId="381E1DFF" w14:textId="77777777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4E63C073" w:rsidR="00BB0690" w:rsidRDefault="00BB0690" w:rsidP="00BB0690">
      <w:pPr>
        <w:jc w:val="left"/>
      </w:pPr>
      <w:r>
        <w:tab/>
        <w:t xml:space="preserve">-  </w:t>
      </w:r>
      <w:r w:rsidR="00795D5B">
        <w:t xml:space="preserve">Maintenance </w:t>
      </w:r>
      <w:r w:rsidR="003C1B6D">
        <w:t xml:space="preserve">Report </w:t>
      </w:r>
    </w:p>
    <w:p w14:paraId="7B53DA71" w14:textId="1350BAE8" w:rsidR="00C02711" w:rsidRDefault="00BB0690" w:rsidP="00BB0690">
      <w:pPr>
        <w:jc w:val="left"/>
      </w:pPr>
      <w:r>
        <w:tab/>
        <w:t xml:space="preserve">-  </w:t>
      </w:r>
      <w:r w:rsidR="003C1B6D">
        <w:t xml:space="preserve">2022 </w:t>
      </w:r>
      <w:r w:rsidR="00C02711">
        <w:t xml:space="preserve">Programs </w:t>
      </w:r>
      <w:r w:rsidR="003C1B6D">
        <w:t xml:space="preserve">and Special Events Plan and Monthly Programs </w:t>
      </w:r>
      <w:r w:rsidR="00C02711">
        <w:t>Report</w:t>
      </w:r>
      <w:r w:rsidR="003C1B6D">
        <w:t xml:space="preserve"> – Rebecca Miller, Programs and Special </w:t>
      </w:r>
      <w:r w:rsidR="003C1B6D">
        <w:tab/>
        <w:t xml:space="preserve"> </w:t>
      </w:r>
      <w:r w:rsidR="003C1B6D">
        <w:tab/>
        <w:t>Events Coordinator</w:t>
      </w:r>
    </w:p>
    <w:p w14:paraId="1D82D9DC" w14:textId="3FEC98D3" w:rsidR="000F2CC1" w:rsidRDefault="000F2CC1" w:rsidP="00BB0690">
      <w:pPr>
        <w:jc w:val="left"/>
      </w:pPr>
    </w:p>
    <w:p w14:paraId="49B706AB" w14:textId="1A70B473" w:rsidR="00C02711" w:rsidRDefault="002D2E1B" w:rsidP="00C02711">
      <w:pPr>
        <w:jc w:val="left"/>
      </w:pPr>
      <w:r>
        <w:t>X</w:t>
      </w:r>
      <w:r>
        <w:tab/>
      </w:r>
      <w:r w:rsidR="00C02711">
        <w:t>Other Matters</w:t>
      </w:r>
    </w:p>
    <w:p w14:paraId="7804CA81" w14:textId="079C8BBF" w:rsidR="00A52E29" w:rsidRDefault="006E406A" w:rsidP="00C02711">
      <w:pPr>
        <w:jc w:val="left"/>
      </w:pPr>
      <w:r>
        <w:tab/>
      </w:r>
    </w:p>
    <w:p w14:paraId="0351F035" w14:textId="51FF24D5" w:rsidR="00E01671" w:rsidRDefault="00C02711" w:rsidP="007F46CC">
      <w:pPr>
        <w:jc w:val="left"/>
      </w:pPr>
      <w:r>
        <w:t>X</w:t>
      </w:r>
      <w:r w:rsidR="000F2CC1">
        <w:t>I</w:t>
      </w:r>
      <w:r>
        <w:tab/>
        <w:t>Adjournment</w:t>
      </w:r>
    </w:p>
    <w:sectPr w:rsidR="00E01671" w:rsidSect="00145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016E85"/>
    <w:rsid w:val="00051FE6"/>
    <w:rsid w:val="00052BF1"/>
    <w:rsid w:val="00060041"/>
    <w:rsid w:val="000D259C"/>
    <w:rsid w:val="000F2CC1"/>
    <w:rsid w:val="0014595F"/>
    <w:rsid w:val="00145CA6"/>
    <w:rsid w:val="00175FE0"/>
    <w:rsid w:val="00186442"/>
    <w:rsid w:val="00195D2C"/>
    <w:rsid w:val="001B232A"/>
    <w:rsid w:val="001B7176"/>
    <w:rsid w:val="001D6356"/>
    <w:rsid w:val="0020788F"/>
    <w:rsid w:val="002258F9"/>
    <w:rsid w:val="002463BB"/>
    <w:rsid w:val="002536D7"/>
    <w:rsid w:val="00284D19"/>
    <w:rsid w:val="0028713D"/>
    <w:rsid w:val="0029566D"/>
    <w:rsid w:val="002D2E1B"/>
    <w:rsid w:val="002E7180"/>
    <w:rsid w:val="002F2B25"/>
    <w:rsid w:val="0030232B"/>
    <w:rsid w:val="0032515E"/>
    <w:rsid w:val="00351AD4"/>
    <w:rsid w:val="00352E95"/>
    <w:rsid w:val="00363FF8"/>
    <w:rsid w:val="0037510E"/>
    <w:rsid w:val="00377204"/>
    <w:rsid w:val="00383845"/>
    <w:rsid w:val="00395058"/>
    <w:rsid w:val="003C1B6D"/>
    <w:rsid w:val="003C38CA"/>
    <w:rsid w:val="003E5E63"/>
    <w:rsid w:val="003F38F3"/>
    <w:rsid w:val="00405D94"/>
    <w:rsid w:val="00456F1D"/>
    <w:rsid w:val="00480153"/>
    <w:rsid w:val="004849C5"/>
    <w:rsid w:val="004A3082"/>
    <w:rsid w:val="004A5BEB"/>
    <w:rsid w:val="004E62F3"/>
    <w:rsid w:val="00506FBA"/>
    <w:rsid w:val="00511C31"/>
    <w:rsid w:val="00513717"/>
    <w:rsid w:val="0055277C"/>
    <w:rsid w:val="005702CC"/>
    <w:rsid w:val="00581015"/>
    <w:rsid w:val="005A2D12"/>
    <w:rsid w:val="005A5A4E"/>
    <w:rsid w:val="005B7DCD"/>
    <w:rsid w:val="005C224B"/>
    <w:rsid w:val="005D4F66"/>
    <w:rsid w:val="005D69DD"/>
    <w:rsid w:val="0060260F"/>
    <w:rsid w:val="00616D0C"/>
    <w:rsid w:val="0062165C"/>
    <w:rsid w:val="00650A8C"/>
    <w:rsid w:val="00651AB2"/>
    <w:rsid w:val="006C5F8C"/>
    <w:rsid w:val="006E1EEA"/>
    <w:rsid w:val="006E406A"/>
    <w:rsid w:val="006F03FA"/>
    <w:rsid w:val="006F591A"/>
    <w:rsid w:val="006F7BCA"/>
    <w:rsid w:val="0071228A"/>
    <w:rsid w:val="0073424D"/>
    <w:rsid w:val="00740385"/>
    <w:rsid w:val="00744CB5"/>
    <w:rsid w:val="007621C7"/>
    <w:rsid w:val="007647AB"/>
    <w:rsid w:val="007745F4"/>
    <w:rsid w:val="00784A79"/>
    <w:rsid w:val="00792B70"/>
    <w:rsid w:val="00795D5B"/>
    <w:rsid w:val="00797954"/>
    <w:rsid w:val="00797A4A"/>
    <w:rsid w:val="007A085A"/>
    <w:rsid w:val="007A2C8E"/>
    <w:rsid w:val="007A5861"/>
    <w:rsid w:val="007B31D6"/>
    <w:rsid w:val="007D7CB7"/>
    <w:rsid w:val="007E4175"/>
    <w:rsid w:val="007E59E7"/>
    <w:rsid w:val="007E6A40"/>
    <w:rsid w:val="007F46CC"/>
    <w:rsid w:val="00850FBB"/>
    <w:rsid w:val="008567A4"/>
    <w:rsid w:val="00863335"/>
    <w:rsid w:val="00883F14"/>
    <w:rsid w:val="00893028"/>
    <w:rsid w:val="008C1B03"/>
    <w:rsid w:val="008F4056"/>
    <w:rsid w:val="00922C90"/>
    <w:rsid w:val="00924663"/>
    <w:rsid w:val="009527AA"/>
    <w:rsid w:val="00962B93"/>
    <w:rsid w:val="00976F9E"/>
    <w:rsid w:val="009D43C7"/>
    <w:rsid w:val="009E0BBA"/>
    <w:rsid w:val="00A101DA"/>
    <w:rsid w:val="00A50531"/>
    <w:rsid w:val="00A52E29"/>
    <w:rsid w:val="00A700A8"/>
    <w:rsid w:val="00A97310"/>
    <w:rsid w:val="00AD25C2"/>
    <w:rsid w:val="00AF0021"/>
    <w:rsid w:val="00AF33EB"/>
    <w:rsid w:val="00B16A01"/>
    <w:rsid w:val="00B2752C"/>
    <w:rsid w:val="00B41CC9"/>
    <w:rsid w:val="00B52E05"/>
    <w:rsid w:val="00B53A5A"/>
    <w:rsid w:val="00B65E62"/>
    <w:rsid w:val="00B8407A"/>
    <w:rsid w:val="00B94E30"/>
    <w:rsid w:val="00BA210C"/>
    <w:rsid w:val="00BB0690"/>
    <w:rsid w:val="00BB19F3"/>
    <w:rsid w:val="00BC33B7"/>
    <w:rsid w:val="00BC4B8F"/>
    <w:rsid w:val="00BE0383"/>
    <w:rsid w:val="00BE419F"/>
    <w:rsid w:val="00BF1B88"/>
    <w:rsid w:val="00C02711"/>
    <w:rsid w:val="00C34427"/>
    <w:rsid w:val="00C430B4"/>
    <w:rsid w:val="00C56BF0"/>
    <w:rsid w:val="00C77193"/>
    <w:rsid w:val="00C80AF6"/>
    <w:rsid w:val="00C831EB"/>
    <w:rsid w:val="00C85BB9"/>
    <w:rsid w:val="00CB6E52"/>
    <w:rsid w:val="00CD4B02"/>
    <w:rsid w:val="00CF606A"/>
    <w:rsid w:val="00D14D6E"/>
    <w:rsid w:val="00D16204"/>
    <w:rsid w:val="00D175D7"/>
    <w:rsid w:val="00D43CAA"/>
    <w:rsid w:val="00D5657B"/>
    <w:rsid w:val="00D625B6"/>
    <w:rsid w:val="00D80CE4"/>
    <w:rsid w:val="00D81F82"/>
    <w:rsid w:val="00DC5049"/>
    <w:rsid w:val="00DE2EBB"/>
    <w:rsid w:val="00E01671"/>
    <w:rsid w:val="00E154D3"/>
    <w:rsid w:val="00E505C5"/>
    <w:rsid w:val="00E52EF0"/>
    <w:rsid w:val="00E53D4B"/>
    <w:rsid w:val="00E76160"/>
    <w:rsid w:val="00E8218A"/>
    <w:rsid w:val="00EA2177"/>
    <w:rsid w:val="00EB7E0C"/>
    <w:rsid w:val="00EC3D4C"/>
    <w:rsid w:val="00ED0DA6"/>
    <w:rsid w:val="00EE3BFA"/>
    <w:rsid w:val="00F14329"/>
    <w:rsid w:val="00F1491E"/>
    <w:rsid w:val="00F16F3E"/>
    <w:rsid w:val="00F6146A"/>
    <w:rsid w:val="00F85E23"/>
    <w:rsid w:val="00FA4BDE"/>
    <w:rsid w:val="00FB3D32"/>
    <w:rsid w:val="00FB4F7A"/>
    <w:rsid w:val="00FB6D88"/>
    <w:rsid w:val="00FC25EE"/>
    <w:rsid w:val="00FD10B7"/>
    <w:rsid w:val="00FD1427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BB21952C-971C-4516-A6C6-8ACD6183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elizabeth Park and recreation District</cp:lastModifiedBy>
  <cp:revision>6</cp:revision>
  <cp:lastPrinted>2022-02-01T17:24:00Z</cp:lastPrinted>
  <dcterms:created xsi:type="dcterms:W3CDTF">2022-02-01T17:24:00Z</dcterms:created>
  <dcterms:modified xsi:type="dcterms:W3CDTF">2022-02-09T22:45:00Z</dcterms:modified>
</cp:coreProperties>
</file>