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7A39E" w14:textId="77777777" w:rsidR="00BA064B" w:rsidRPr="00BA064B" w:rsidRDefault="00BA064B" w:rsidP="00BA064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A064B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#270) www.mrtenkey.com</w:t>
      </w:r>
    </w:p>
    <w:p w14:paraId="375CC5BB" w14:textId="77777777" w:rsidR="00BA064B" w:rsidRPr="00BA064B" w:rsidRDefault="00BA064B" w:rsidP="00BA064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A064B">
        <w:rPr>
          <w:rFonts w:ascii="Arial" w:eastAsia="Times New Roman" w:hAnsi="Arial" w:cs="Arial"/>
          <w:color w:val="595959"/>
          <w:sz w:val="20"/>
          <w:szCs w:val="20"/>
        </w:rPr>
        <w:t>March 20, 2020</w:t>
      </w:r>
    </w:p>
    <w:p w14:paraId="7D1A6EE5" w14:textId="001A9086" w:rsidR="00BA064B" w:rsidRPr="00BA064B" w:rsidRDefault="00BA064B" w:rsidP="00BA064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A064B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"https://img1.wsimg.com/isteam/ip/356aeb32-aa2f-4766-af2b-ad27d2893d8e/fake-it-unicorn-1024x683.jpg/:/cr=t:0%25,l:0%25,w:100%25,h:100%25/rs=w:1280" \* MERGEFORMATINET </w:instrText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pict w14:anchorId="706EA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8.75pt;height:183pt">
            <v:imagedata r:id="rId4" r:href="rId5"/>
          </v:shape>
        </w:pict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A1D50D5" w14:textId="77777777" w:rsidR="00BA064B" w:rsidRPr="00BA064B" w:rsidRDefault="00BA064B" w:rsidP="00BA064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A064B">
        <w:rPr>
          <w:rFonts w:ascii="Arial" w:eastAsia="Times New Roman" w:hAnsi="Arial" w:cs="Arial"/>
          <w:color w:val="5E5E5E"/>
          <w:sz w:val="21"/>
          <w:szCs w:val="21"/>
        </w:rPr>
        <w:t>Dear Management:  A "starting" conversation with a new borrower can be one of two things... genuine or faked.</w:t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Now... now... sales-person-ship is still a "thing"... but please base it on a footing of sound knowledge.  </w:t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the old "car salesperson" approach is all but dead... borrowers are smarter and have the internet to fact-check you.</w:t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can no longer "fake it until you make it"...</w:t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Instead... you need a stocked tool belt...  with such tools as knowledge, strategic insight and genuine sincerity for the borrower's interest.</w:t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People are yearning for authenticity in this world today.  </w:t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in the end... your BEST TOOL to win that long-term, happy, loyal, referring borrower...  is "YOUR WORD"!</w:t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06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want YOUR word to be "FAKE!"</w:t>
      </w:r>
    </w:p>
    <w:p w14:paraId="66B07B9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4B"/>
    <w:rsid w:val="00902FF1"/>
    <w:rsid w:val="00B93452"/>
    <w:rsid w:val="00BA064B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AF5E"/>
  <w15:chartTrackingRefBased/>
  <w15:docId w15:val="{3C14ADD4-83E5-4221-9CD5-109F1C08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A064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06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A064B"/>
  </w:style>
  <w:style w:type="paragraph" w:styleId="NormalWeb">
    <w:name w:val="Normal (Web)"/>
    <w:basedOn w:val="Normal"/>
    <w:uiPriority w:val="99"/>
    <w:semiHidden/>
    <w:unhideWhenUsed/>
    <w:rsid w:val="00BA06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5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fake-it-unicorn-1024x683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2021-02-12T18:02:00Z</dcterms:created>
  <dcterms:modified xsi:type="dcterms:W3CDTF">2021-02-12T18:09:00Z</dcterms:modified>
</cp:coreProperties>
</file>