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5BC5B" w14:textId="0DA0ED29" w:rsidR="00C25A9E" w:rsidRPr="006048DC" w:rsidRDefault="006048DC" w:rsidP="00BD7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8D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59C669" wp14:editId="0F3D7BE5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2360930" cy="1404620"/>
                <wp:effectExtent l="95250" t="38100" r="57150" b="1206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B0B86E5" w14:textId="01486FF2" w:rsidR="006048DC" w:rsidRDefault="006048DC" w:rsidP="006048D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C47A1D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Your God Will Come</w:t>
                            </w:r>
                          </w:p>
                          <w:p w14:paraId="7C02046A" w14:textId="59D0D1C0" w:rsidR="006048DC" w:rsidRPr="00C47A1D" w:rsidRDefault="006048DC" w:rsidP="006048D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C47A1D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With Vengeance</w:t>
                            </w:r>
                          </w:p>
                          <w:p w14:paraId="0A632BE3" w14:textId="52FB4C0A" w:rsidR="006048DC" w:rsidRDefault="006048DC" w:rsidP="006048D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47A1D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Isaiah 35:3-7</w:t>
                            </w:r>
                          </w:p>
                          <w:p w14:paraId="4868CEEA" w14:textId="2312FEB2" w:rsidR="006048DC" w:rsidRDefault="006048DC" w:rsidP="006048D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Quinquagesima</w:t>
                            </w:r>
                          </w:p>
                          <w:p w14:paraId="2AC1A4DE" w14:textId="7DC1723C" w:rsidR="006048DC" w:rsidRPr="006048DC" w:rsidRDefault="006048DC" w:rsidP="006048D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02.27.2022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59C6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7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top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">
                <v:shadow on="t" color="black" opacity="26214f" origin=".5,-.5" offset="-.74836mm,.74836mm"/>
                <v:textbox style="mso-fit-shape-to-text:t">
                  <w:txbxContent>
                    <w:p w14:paraId="3B0B86E5" w14:textId="01486FF2" w:rsidR="006048DC" w:rsidRDefault="006048DC" w:rsidP="006048D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C47A1D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Your God Will Come</w:t>
                      </w:r>
                    </w:p>
                    <w:p w14:paraId="7C02046A" w14:textId="59D0D1C0" w:rsidR="006048DC" w:rsidRPr="00C47A1D" w:rsidRDefault="006048DC" w:rsidP="006048D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C47A1D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With Vengeance</w:t>
                      </w:r>
                    </w:p>
                    <w:p w14:paraId="0A632BE3" w14:textId="52FB4C0A" w:rsidR="006048DC" w:rsidRDefault="006048DC" w:rsidP="006048D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C47A1D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Isaiah 35:3-7</w:t>
                      </w:r>
                    </w:p>
                    <w:p w14:paraId="4868CEEA" w14:textId="2312FEB2" w:rsidR="006048DC" w:rsidRDefault="006048DC" w:rsidP="006048D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Quinquagesima</w:t>
                      </w:r>
                    </w:p>
                    <w:p w14:paraId="2AC1A4DE" w14:textId="7DC1723C" w:rsidR="006048DC" w:rsidRPr="006048DC" w:rsidRDefault="006048DC" w:rsidP="006048D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02.27.2022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D4671" w:rsidRPr="006048DC">
        <w:rPr>
          <w:rFonts w:ascii="Times New Roman" w:hAnsi="Times New Roman" w:cs="Times New Roman"/>
          <w:sz w:val="24"/>
          <w:szCs w:val="24"/>
        </w:rPr>
        <w:t>Grace to you and peace from God our Father and our Lord Jesus Christ.  Amen.</w:t>
      </w:r>
    </w:p>
    <w:p w14:paraId="056EB3E6" w14:textId="77777777" w:rsidR="00D469CC" w:rsidRPr="006048DC" w:rsidRDefault="00D469CC" w:rsidP="00BD7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6D6587" w14:textId="4152C735" w:rsidR="00D469CC" w:rsidRPr="006048DC" w:rsidRDefault="002E17D4" w:rsidP="00BD7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8DC">
        <w:rPr>
          <w:rFonts w:ascii="Times New Roman" w:hAnsi="Times New Roman" w:cs="Times New Roman"/>
          <w:sz w:val="24"/>
          <w:szCs w:val="24"/>
        </w:rPr>
        <w:t>What do you think of when you hear the word vengeance?</w:t>
      </w:r>
      <w:r w:rsidR="006E5C02" w:rsidRPr="006048DC">
        <w:rPr>
          <w:rFonts w:ascii="Times New Roman" w:hAnsi="Times New Roman" w:cs="Times New Roman"/>
          <w:sz w:val="24"/>
          <w:szCs w:val="24"/>
        </w:rPr>
        <w:t xml:space="preserve"> </w:t>
      </w:r>
      <w:r w:rsidR="00545F62" w:rsidRPr="006048DC">
        <w:rPr>
          <w:rFonts w:ascii="Times New Roman" w:hAnsi="Times New Roman" w:cs="Times New Roman"/>
          <w:sz w:val="24"/>
          <w:szCs w:val="24"/>
        </w:rPr>
        <w:t>Normally, we agree with</w:t>
      </w:r>
      <w:r w:rsidR="00383E4B" w:rsidRPr="006048DC">
        <w:rPr>
          <w:rFonts w:ascii="Times New Roman" w:hAnsi="Times New Roman" w:cs="Times New Roman"/>
          <w:sz w:val="24"/>
          <w:szCs w:val="24"/>
        </w:rPr>
        <w:t xml:space="preserve"> Webster </w:t>
      </w:r>
      <w:r w:rsidR="00C87C2F" w:rsidRPr="006048DC">
        <w:rPr>
          <w:rFonts w:ascii="Times New Roman" w:hAnsi="Times New Roman" w:cs="Times New Roman"/>
          <w:sz w:val="24"/>
          <w:szCs w:val="24"/>
        </w:rPr>
        <w:t>– that vengeance is</w:t>
      </w:r>
      <w:r w:rsidR="00383E4B" w:rsidRPr="006048DC">
        <w:rPr>
          <w:rFonts w:ascii="Times New Roman" w:hAnsi="Times New Roman" w:cs="Times New Roman"/>
          <w:sz w:val="24"/>
          <w:szCs w:val="24"/>
        </w:rPr>
        <w:t xml:space="preserve"> punishment inflicted in retaliation for an injury or offense</w:t>
      </w:r>
      <w:r w:rsidR="00F916FA" w:rsidRPr="006048DC">
        <w:rPr>
          <w:rFonts w:ascii="Times New Roman" w:hAnsi="Times New Roman" w:cs="Times New Roman"/>
          <w:sz w:val="24"/>
          <w:szCs w:val="24"/>
        </w:rPr>
        <w:t>. We might not phrase in such a high</w:t>
      </w:r>
      <w:r w:rsidR="002316C1" w:rsidRPr="006048DC">
        <w:rPr>
          <w:rFonts w:ascii="Times New Roman" w:hAnsi="Times New Roman" w:cs="Times New Roman"/>
          <w:sz w:val="24"/>
          <w:szCs w:val="24"/>
        </w:rPr>
        <w:t xml:space="preserve">falutin manner, </w:t>
      </w:r>
      <w:r w:rsidR="00B83EA1" w:rsidRPr="006048DC">
        <w:rPr>
          <w:rFonts w:ascii="Times New Roman" w:hAnsi="Times New Roman" w:cs="Times New Roman"/>
          <w:sz w:val="24"/>
          <w:szCs w:val="24"/>
        </w:rPr>
        <w:t>simply saying that vengeance is payback or revenge taken against someone for their poor treatment of us.</w:t>
      </w:r>
    </w:p>
    <w:p w14:paraId="25E4831F" w14:textId="52298565" w:rsidR="00B83EA1" w:rsidRPr="006048DC" w:rsidRDefault="00B83EA1" w:rsidP="00BD7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927AF1" w14:textId="0EE049C9" w:rsidR="00D469CC" w:rsidRPr="006048DC" w:rsidRDefault="00493903" w:rsidP="00BD7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8DC">
        <w:rPr>
          <w:rFonts w:ascii="Times New Roman" w:hAnsi="Times New Roman" w:cs="Times New Roman"/>
          <w:sz w:val="24"/>
          <w:szCs w:val="24"/>
        </w:rPr>
        <w:t xml:space="preserve">With </w:t>
      </w:r>
      <w:r w:rsidR="0091558A" w:rsidRPr="006048DC">
        <w:rPr>
          <w:rFonts w:ascii="Times New Roman" w:hAnsi="Times New Roman" w:cs="Times New Roman"/>
          <w:sz w:val="24"/>
          <w:szCs w:val="24"/>
        </w:rPr>
        <w:t xml:space="preserve">the definition we have in our minds of </w:t>
      </w:r>
      <w:r w:rsidR="007A0D32" w:rsidRPr="006048DC">
        <w:rPr>
          <w:rFonts w:ascii="Times New Roman" w:hAnsi="Times New Roman" w:cs="Times New Roman"/>
          <w:sz w:val="24"/>
          <w:szCs w:val="24"/>
        </w:rPr>
        <w:t xml:space="preserve">revenge and </w:t>
      </w:r>
      <w:r w:rsidR="0091558A" w:rsidRPr="006048DC">
        <w:rPr>
          <w:rFonts w:ascii="Times New Roman" w:hAnsi="Times New Roman" w:cs="Times New Roman"/>
          <w:sz w:val="24"/>
          <w:szCs w:val="24"/>
        </w:rPr>
        <w:t xml:space="preserve">payback, we immediately begin to think, “God is going to punish those who </w:t>
      </w:r>
      <w:r w:rsidR="007A0D32" w:rsidRPr="006048DC">
        <w:rPr>
          <w:rFonts w:ascii="Times New Roman" w:hAnsi="Times New Roman" w:cs="Times New Roman"/>
          <w:sz w:val="24"/>
          <w:szCs w:val="24"/>
        </w:rPr>
        <w:t>have trea</w:t>
      </w:r>
      <w:r w:rsidR="0078614F" w:rsidRPr="006048DC">
        <w:rPr>
          <w:rFonts w:ascii="Times New Roman" w:hAnsi="Times New Roman" w:cs="Times New Roman"/>
          <w:sz w:val="24"/>
          <w:szCs w:val="24"/>
        </w:rPr>
        <w:t xml:space="preserve">ted </w:t>
      </w:r>
      <w:r w:rsidR="000569F0" w:rsidRPr="006048DC">
        <w:rPr>
          <w:rFonts w:ascii="Times New Roman" w:hAnsi="Times New Roman" w:cs="Times New Roman"/>
          <w:sz w:val="24"/>
          <w:szCs w:val="24"/>
        </w:rPr>
        <w:t>me</w:t>
      </w:r>
      <w:r w:rsidR="0078614F" w:rsidRPr="006048DC">
        <w:rPr>
          <w:rFonts w:ascii="Times New Roman" w:hAnsi="Times New Roman" w:cs="Times New Roman"/>
          <w:sz w:val="24"/>
          <w:szCs w:val="24"/>
        </w:rPr>
        <w:t xml:space="preserve"> poorly</w:t>
      </w:r>
      <w:r w:rsidR="000569F0" w:rsidRPr="006048DC">
        <w:rPr>
          <w:rFonts w:ascii="Times New Roman" w:hAnsi="Times New Roman" w:cs="Times New Roman"/>
          <w:sz w:val="24"/>
          <w:szCs w:val="24"/>
        </w:rPr>
        <w:t xml:space="preserve"> – He’s going to give it to them good.” </w:t>
      </w:r>
      <w:r w:rsidR="000569F0" w:rsidRPr="006048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AND</w:t>
      </w:r>
      <w:r w:rsidR="000569F0" w:rsidRPr="006048DC">
        <w:rPr>
          <w:rFonts w:ascii="Times New Roman" w:hAnsi="Times New Roman" w:cs="Times New Roman"/>
          <w:sz w:val="24"/>
          <w:szCs w:val="24"/>
        </w:rPr>
        <w:t xml:space="preserve"> then, as we know full well that God can send people to hell </w:t>
      </w:r>
      <w:r w:rsidR="008E464A" w:rsidRPr="006048DC">
        <w:rPr>
          <w:rFonts w:ascii="Times New Roman" w:hAnsi="Times New Roman" w:cs="Times New Roman"/>
          <w:sz w:val="24"/>
          <w:szCs w:val="24"/>
        </w:rPr>
        <w:t>to suffer for all eternity, we begin to think that is what He will do with all those who have done us dirt.</w:t>
      </w:r>
    </w:p>
    <w:p w14:paraId="0F207D17" w14:textId="77777777" w:rsidR="008E464A" w:rsidRPr="006048DC" w:rsidRDefault="008E464A" w:rsidP="00BD7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8A1C1A" w14:textId="464C8FC3" w:rsidR="008E464A" w:rsidRPr="006048DC" w:rsidRDefault="00C205EC" w:rsidP="00BD7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8DC">
        <w:rPr>
          <w:rFonts w:ascii="Times New Roman" w:hAnsi="Times New Roman" w:cs="Times New Roman"/>
          <w:sz w:val="24"/>
          <w:szCs w:val="24"/>
        </w:rPr>
        <w:t xml:space="preserve">How much do we desire that those who have in some way </w:t>
      </w:r>
      <w:r w:rsidR="003E4C60" w:rsidRPr="006048DC">
        <w:rPr>
          <w:rFonts w:ascii="Times New Roman" w:hAnsi="Times New Roman" w:cs="Times New Roman"/>
          <w:sz w:val="24"/>
          <w:szCs w:val="24"/>
        </w:rPr>
        <w:t>done us bad –</w:t>
      </w:r>
      <w:r w:rsidR="008E755E" w:rsidRPr="006048DC">
        <w:rPr>
          <w:rFonts w:ascii="Times New Roman" w:hAnsi="Times New Roman" w:cs="Times New Roman"/>
          <w:sz w:val="24"/>
          <w:szCs w:val="24"/>
        </w:rPr>
        <w:t xml:space="preserve"> </w:t>
      </w:r>
      <w:r w:rsidR="003E4C60" w:rsidRPr="006048DC">
        <w:rPr>
          <w:rFonts w:ascii="Times New Roman" w:hAnsi="Times New Roman" w:cs="Times New Roman"/>
          <w:sz w:val="24"/>
          <w:szCs w:val="24"/>
        </w:rPr>
        <w:t xml:space="preserve">done </w:t>
      </w:r>
      <w:r w:rsidR="008E755E" w:rsidRPr="006048DC">
        <w:rPr>
          <w:rFonts w:ascii="Times New Roman" w:hAnsi="Times New Roman" w:cs="Times New Roman"/>
          <w:sz w:val="24"/>
          <w:szCs w:val="24"/>
        </w:rPr>
        <w:t xml:space="preserve">to us what we believe </w:t>
      </w:r>
      <w:r w:rsidR="003E4C60" w:rsidRPr="006048DC">
        <w:rPr>
          <w:rFonts w:ascii="Times New Roman" w:hAnsi="Times New Roman" w:cs="Times New Roman"/>
          <w:sz w:val="24"/>
          <w:szCs w:val="24"/>
        </w:rPr>
        <w:t xml:space="preserve">is some unforgivable </w:t>
      </w:r>
      <w:r w:rsidRPr="006048DC">
        <w:rPr>
          <w:rFonts w:ascii="Times New Roman" w:hAnsi="Times New Roman" w:cs="Times New Roman"/>
          <w:sz w:val="24"/>
          <w:szCs w:val="24"/>
        </w:rPr>
        <w:t>sin</w:t>
      </w:r>
      <w:r w:rsidR="00D26D1C" w:rsidRPr="006048DC">
        <w:rPr>
          <w:rFonts w:ascii="Times New Roman" w:hAnsi="Times New Roman" w:cs="Times New Roman"/>
          <w:sz w:val="24"/>
          <w:szCs w:val="24"/>
        </w:rPr>
        <w:t xml:space="preserve"> – get what we, in our anger and rage, feel they deserve.</w:t>
      </w:r>
      <w:r w:rsidR="00F13D6E" w:rsidRPr="006048DC">
        <w:rPr>
          <w:rFonts w:ascii="Times New Roman" w:hAnsi="Times New Roman" w:cs="Times New Roman"/>
          <w:sz w:val="24"/>
          <w:szCs w:val="24"/>
        </w:rPr>
        <w:t xml:space="preserve"> </w:t>
      </w:r>
      <w:r w:rsidR="00716F38" w:rsidRPr="006048DC">
        <w:rPr>
          <w:rFonts w:ascii="Times New Roman" w:hAnsi="Times New Roman" w:cs="Times New Roman"/>
          <w:sz w:val="24"/>
          <w:szCs w:val="24"/>
        </w:rPr>
        <w:t xml:space="preserve">We </w:t>
      </w:r>
      <w:proofErr w:type="gramStart"/>
      <w:r w:rsidR="00716F38" w:rsidRPr="006048DC">
        <w:rPr>
          <w:rFonts w:ascii="Times New Roman" w:hAnsi="Times New Roman" w:cs="Times New Roman"/>
          <w:sz w:val="24"/>
          <w:szCs w:val="24"/>
        </w:rPr>
        <w:t>full</w:t>
      </w:r>
      <w:proofErr w:type="gramEnd"/>
      <w:r w:rsidR="00716F38" w:rsidRPr="006048DC">
        <w:rPr>
          <w:rFonts w:ascii="Times New Roman" w:hAnsi="Times New Roman" w:cs="Times New Roman"/>
          <w:sz w:val="24"/>
          <w:szCs w:val="24"/>
        </w:rPr>
        <w:t xml:space="preserve"> know </w:t>
      </w:r>
      <w:r w:rsidR="00F13D6E" w:rsidRPr="006048DC">
        <w:rPr>
          <w:rFonts w:ascii="Times New Roman" w:hAnsi="Times New Roman" w:cs="Times New Roman"/>
          <w:sz w:val="24"/>
          <w:szCs w:val="24"/>
        </w:rPr>
        <w:t>what they deserve</w:t>
      </w:r>
      <w:r w:rsidR="00716F38" w:rsidRPr="006048DC">
        <w:rPr>
          <w:rFonts w:ascii="Times New Roman" w:hAnsi="Times New Roman" w:cs="Times New Roman"/>
          <w:sz w:val="24"/>
          <w:szCs w:val="24"/>
        </w:rPr>
        <w:t>, and that</w:t>
      </w:r>
      <w:r w:rsidR="00F13D6E" w:rsidRPr="006048DC">
        <w:rPr>
          <w:rFonts w:ascii="Times New Roman" w:hAnsi="Times New Roman" w:cs="Times New Roman"/>
          <w:sz w:val="24"/>
          <w:szCs w:val="24"/>
        </w:rPr>
        <w:t xml:space="preserve"> is to suffer as badly as we have suffered because of what they have done.</w:t>
      </w:r>
    </w:p>
    <w:p w14:paraId="7D1154E1" w14:textId="77777777" w:rsidR="00BF3C24" w:rsidRPr="006048DC" w:rsidRDefault="00BF3C24" w:rsidP="00BD7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2EE718" w14:textId="7D173868" w:rsidR="00BF3C24" w:rsidRPr="006048DC" w:rsidRDefault="00BF3C24" w:rsidP="00BD7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8DC">
        <w:rPr>
          <w:rFonts w:ascii="Times New Roman" w:hAnsi="Times New Roman" w:cs="Times New Roman"/>
          <w:sz w:val="24"/>
          <w:szCs w:val="24"/>
        </w:rPr>
        <w:t>Do we want them to suffer as badly as we have? Or worse?</w:t>
      </w:r>
      <w:r w:rsidR="00740A06" w:rsidRPr="006048DC">
        <w:rPr>
          <w:rFonts w:ascii="Times New Roman" w:hAnsi="Times New Roman" w:cs="Times New Roman"/>
          <w:sz w:val="24"/>
          <w:szCs w:val="24"/>
        </w:rPr>
        <w:t xml:space="preserve"> Let’s face it, when you are wanting vengeance, you do not want to get even, you want </w:t>
      </w:r>
      <w:r w:rsidR="00333D66" w:rsidRPr="006048DC">
        <w:rPr>
          <w:rFonts w:ascii="Times New Roman" w:hAnsi="Times New Roman" w:cs="Times New Roman"/>
          <w:sz w:val="24"/>
          <w:szCs w:val="24"/>
        </w:rPr>
        <w:t>them to shed their pound of blood – and then some.</w:t>
      </w:r>
    </w:p>
    <w:p w14:paraId="52F5B45E" w14:textId="77777777" w:rsidR="009175F3" w:rsidRPr="006048DC" w:rsidRDefault="009175F3" w:rsidP="00BD7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2C3594" w14:textId="74B6A0FD" w:rsidR="009175F3" w:rsidRPr="006048DC" w:rsidRDefault="009175F3" w:rsidP="00BD7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8DC">
        <w:rPr>
          <w:rFonts w:ascii="Times New Roman" w:hAnsi="Times New Roman" w:cs="Times New Roman"/>
          <w:sz w:val="24"/>
          <w:szCs w:val="24"/>
        </w:rPr>
        <w:t>Too be fair and honest, while someone may indeed have hurt us in some way, we have spen</w:t>
      </w:r>
      <w:r w:rsidR="00664337" w:rsidRPr="006048DC">
        <w:rPr>
          <w:rFonts w:ascii="Times New Roman" w:hAnsi="Times New Roman" w:cs="Times New Roman"/>
          <w:sz w:val="24"/>
          <w:szCs w:val="24"/>
        </w:rPr>
        <w:t>t</w:t>
      </w:r>
      <w:r w:rsidRPr="006048DC">
        <w:rPr>
          <w:rFonts w:ascii="Times New Roman" w:hAnsi="Times New Roman" w:cs="Times New Roman"/>
          <w:sz w:val="24"/>
          <w:szCs w:val="24"/>
        </w:rPr>
        <w:t xml:space="preserve"> more time in thought agonizing over it in our o</w:t>
      </w:r>
      <w:r w:rsidR="002D256A" w:rsidRPr="006048DC">
        <w:rPr>
          <w:rFonts w:ascii="Times New Roman" w:hAnsi="Times New Roman" w:cs="Times New Roman"/>
          <w:sz w:val="24"/>
          <w:szCs w:val="24"/>
        </w:rPr>
        <w:t xml:space="preserve">wn </w:t>
      </w:r>
      <w:r w:rsidR="00664337" w:rsidRPr="006048DC">
        <w:rPr>
          <w:rFonts w:ascii="Times New Roman" w:hAnsi="Times New Roman" w:cs="Times New Roman"/>
          <w:sz w:val="24"/>
          <w:szCs w:val="24"/>
        </w:rPr>
        <w:t xml:space="preserve">heart and </w:t>
      </w:r>
      <w:r w:rsidR="002D256A" w:rsidRPr="006048DC">
        <w:rPr>
          <w:rFonts w:ascii="Times New Roman" w:hAnsi="Times New Roman" w:cs="Times New Roman"/>
          <w:sz w:val="24"/>
          <w:szCs w:val="24"/>
        </w:rPr>
        <w:t>minds. Much of the pain that we have endured since th</w:t>
      </w:r>
      <w:r w:rsidR="00664337" w:rsidRPr="006048DC">
        <w:rPr>
          <w:rFonts w:ascii="Times New Roman" w:hAnsi="Times New Roman" w:cs="Times New Roman"/>
          <w:sz w:val="24"/>
          <w:szCs w:val="24"/>
        </w:rPr>
        <w:t>e</w:t>
      </w:r>
      <w:r w:rsidR="002D256A" w:rsidRPr="006048DC">
        <w:rPr>
          <w:rFonts w:ascii="Times New Roman" w:hAnsi="Times New Roman" w:cs="Times New Roman"/>
          <w:sz w:val="24"/>
          <w:szCs w:val="24"/>
        </w:rPr>
        <w:t xml:space="preserve"> day </w:t>
      </w:r>
      <w:r w:rsidR="003B1DB6" w:rsidRPr="006048DC">
        <w:rPr>
          <w:rFonts w:ascii="Times New Roman" w:hAnsi="Times New Roman" w:cs="Times New Roman"/>
          <w:sz w:val="24"/>
          <w:szCs w:val="24"/>
        </w:rPr>
        <w:t xml:space="preserve">it happened </w:t>
      </w:r>
      <w:r w:rsidR="002D256A" w:rsidRPr="006048DC">
        <w:rPr>
          <w:rFonts w:ascii="Times New Roman" w:hAnsi="Times New Roman" w:cs="Times New Roman"/>
          <w:sz w:val="24"/>
          <w:szCs w:val="24"/>
        </w:rPr>
        <w:t>is of our own doing</w:t>
      </w:r>
      <w:r w:rsidR="003B1DB6" w:rsidRPr="006048DC">
        <w:rPr>
          <w:rFonts w:ascii="Times New Roman" w:hAnsi="Times New Roman" w:cs="Times New Roman"/>
          <w:sz w:val="24"/>
          <w:szCs w:val="24"/>
        </w:rPr>
        <w:t xml:space="preserve"> – our own </w:t>
      </w:r>
      <w:r w:rsidR="00D351C5" w:rsidRPr="006048DC">
        <w:rPr>
          <w:rFonts w:ascii="Times New Roman" w:hAnsi="Times New Roman" w:cs="Times New Roman"/>
          <w:sz w:val="24"/>
          <w:szCs w:val="24"/>
        </w:rPr>
        <w:t xml:space="preserve">thoughts as we cling viciously to </w:t>
      </w:r>
      <w:r w:rsidR="00CD7FFC" w:rsidRPr="006048DC">
        <w:rPr>
          <w:rFonts w:ascii="Times New Roman" w:hAnsi="Times New Roman" w:cs="Times New Roman"/>
          <w:sz w:val="24"/>
          <w:szCs w:val="24"/>
        </w:rPr>
        <w:t xml:space="preserve">that initial hurt are by far a more </w:t>
      </w:r>
      <w:r w:rsidR="00772CBA" w:rsidRPr="006048DC">
        <w:rPr>
          <w:rFonts w:ascii="Times New Roman" w:hAnsi="Times New Roman" w:cs="Times New Roman"/>
          <w:sz w:val="24"/>
          <w:szCs w:val="24"/>
        </w:rPr>
        <w:t>vehement torturing of ou</w:t>
      </w:r>
      <w:r w:rsidR="00CD7FFC" w:rsidRPr="006048DC">
        <w:rPr>
          <w:rFonts w:ascii="Times New Roman" w:hAnsi="Times New Roman" w:cs="Times New Roman"/>
          <w:sz w:val="24"/>
          <w:szCs w:val="24"/>
        </w:rPr>
        <w:t>r</w:t>
      </w:r>
      <w:r w:rsidR="009B4D7F" w:rsidRPr="006048DC">
        <w:rPr>
          <w:rFonts w:ascii="Times New Roman" w:hAnsi="Times New Roman" w:cs="Times New Roman"/>
          <w:sz w:val="24"/>
          <w:szCs w:val="24"/>
        </w:rPr>
        <w:t xml:space="preserve"> heart and mind than the initial harm done to us by another ever did.</w:t>
      </w:r>
    </w:p>
    <w:p w14:paraId="60FE213B" w14:textId="77777777" w:rsidR="009B4D7F" w:rsidRPr="006048DC" w:rsidRDefault="009B4D7F" w:rsidP="00BD7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85E0BF" w14:textId="7071242A" w:rsidR="006F14C6" w:rsidRPr="006048DC" w:rsidRDefault="009B4D7F" w:rsidP="00BD7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8DC">
        <w:rPr>
          <w:rFonts w:ascii="Times New Roman" w:hAnsi="Times New Roman" w:cs="Times New Roman"/>
          <w:sz w:val="24"/>
          <w:szCs w:val="24"/>
        </w:rPr>
        <w:t xml:space="preserve">Satan gleefully loves us to do this, he </w:t>
      </w:r>
      <w:r w:rsidR="003C3AE1" w:rsidRPr="006048DC">
        <w:rPr>
          <w:rFonts w:ascii="Times New Roman" w:hAnsi="Times New Roman" w:cs="Times New Roman"/>
          <w:sz w:val="24"/>
          <w:szCs w:val="24"/>
        </w:rPr>
        <w:t xml:space="preserve">sits </w:t>
      </w:r>
      <w:r w:rsidR="006F14C6" w:rsidRPr="006048DC">
        <w:rPr>
          <w:rFonts w:ascii="Times New Roman" w:hAnsi="Times New Roman" w:cs="Times New Roman"/>
          <w:sz w:val="24"/>
          <w:szCs w:val="24"/>
        </w:rPr>
        <w:t xml:space="preserve">upon our shoulder </w:t>
      </w:r>
      <w:r w:rsidR="003C3AE1" w:rsidRPr="006048DC">
        <w:rPr>
          <w:rFonts w:ascii="Times New Roman" w:hAnsi="Times New Roman" w:cs="Times New Roman"/>
          <w:sz w:val="24"/>
          <w:szCs w:val="24"/>
        </w:rPr>
        <w:t>and whispers to us, fanning the flames of our desires for revenge</w:t>
      </w:r>
      <w:r w:rsidR="006F14C6" w:rsidRPr="006048DC">
        <w:rPr>
          <w:rFonts w:ascii="Times New Roman" w:hAnsi="Times New Roman" w:cs="Times New Roman"/>
          <w:sz w:val="24"/>
          <w:szCs w:val="24"/>
        </w:rPr>
        <w:t>. Heaven forbid that we should ever forgive and trust Christ’s death upon the cross for our neighbor’s sin.</w:t>
      </w:r>
    </w:p>
    <w:p w14:paraId="0538AA0F" w14:textId="77777777" w:rsidR="003A4490" w:rsidRPr="006048DC" w:rsidRDefault="003A4490" w:rsidP="00BD7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92BF0F" w14:textId="7DF45247" w:rsidR="003A4490" w:rsidRPr="006048DC" w:rsidRDefault="003A4490" w:rsidP="003A4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8DC">
        <w:rPr>
          <w:rFonts w:ascii="Times New Roman" w:hAnsi="Times New Roman" w:cs="Times New Roman"/>
          <w:sz w:val="24"/>
          <w:szCs w:val="24"/>
        </w:rPr>
        <w:t>With such thoughts raging in our minds</w:t>
      </w:r>
      <w:r w:rsidR="00CB76E0" w:rsidRPr="006048DC">
        <w:rPr>
          <w:rFonts w:ascii="Times New Roman" w:hAnsi="Times New Roman" w:cs="Times New Roman"/>
          <w:sz w:val="24"/>
          <w:szCs w:val="24"/>
        </w:rPr>
        <w:t>,</w:t>
      </w:r>
      <w:r w:rsidRPr="006048DC">
        <w:rPr>
          <w:rFonts w:ascii="Times New Roman" w:hAnsi="Times New Roman" w:cs="Times New Roman"/>
          <w:sz w:val="24"/>
          <w:szCs w:val="24"/>
        </w:rPr>
        <w:t xml:space="preserve"> we come to our text, “Be strong; fear not! Behold, your God will come with vengeance, with the recompense of God. He will come and save you.” (vs. 4</w:t>
      </w:r>
      <w:r w:rsidR="00CB76E0" w:rsidRPr="006048DC">
        <w:rPr>
          <w:rFonts w:ascii="Times New Roman" w:hAnsi="Times New Roman" w:cs="Times New Roman"/>
          <w:sz w:val="24"/>
          <w:szCs w:val="24"/>
        </w:rPr>
        <w:t>) We think to ourselves, “Oh how great that day when He come</w:t>
      </w:r>
      <w:r w:rsidR="00846660" w:rsidRPr="006048DC">
        <w:rPr>
          <w:rFonts w:ascii="Times New Roman" w:hAnsi="Times New Roman" w:cs="Times New Roman"/>
          <w:sz w:val="24"/>
          <w:szCs w:val="24"/>
        </w:rPr>
        <w:t xml:space="preserve">s will be, when He punishes them, then my vengeance will be complete.” And we laugh with </w:t>
      </w:r>
      <w:r w:rsidR="00B31E6A" w:rsidRPr="006048DC">
        <w:rPr>
          <w:rFonts w:ascii="Times New Roman" w:hAnsi="Times New Roman" w:cs="Times New Roman"/>
          <w:sz w:val="24"/>
          <w:szCs w:val="24"/>
        </w:rPr>
        <w:t>sardonic, almost demonic glee</w:t>
      </w:r>
      <w:r w:rsidR="002706C2" w:rsidRPr="006048DC">
        <w:rPr>
          <w:rFonts w:ascii="Times New Roman" w:hAnsi="Times New Roman" w:cs="Times New Roman"/>
          <w:sz w:val="24"/>
          <w:szCs w:val="24"/>
        </w:rPr>
        <w:t>, as we consider this.</w:t>
      </w:r>
    </w:p>
    <w:p w14:paraId="68486228" w14:textId="77777777" w:rsidR="002706C2" w:rsidRPr="006048DC" w:rsidRDefault="002706C2" w:rsidP="003A4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E12242" w14:textId="4DF50CD4" w:rsidR="002706C2" w:rsidRPr="006048DC" w:rsidRDefault="002706C2" w:rsidP="003A4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8DC">
        <w:rPr>
          <w:rFonts w:ascii="Times New Roman" w:hAnsi="Times New Roman" w:cs="Times New Roman"/>
          <w:sz w:val="24"/>
          <w:szCs w:val="24"/>
        </w:rPr>
        <w:t xml:space="preserve">Dearly beloved of God, what do you deserve from God for your obedience to His </w:t>
      </w:r>
      <w:r w:rsidR="00BB1C5B" w:rsidRPr="006048DC">
        <w:rPr>
          <w:rFonts w:ascii="Times New Roman" w:hAnsi="Times New Roman" w:cs="Times New Roman"/>
          <w:sz w:val="24"/>
          <w:szCs w:val="24"/>
        </w:rPr>
        <w:t>will for your lives? What do you deserve from God for the thoughts in your heart and mind in accordance with His desire for what would reign there?</w:t>
      </w:r>
    </w:p>
    <w:p w14:paraId="68C89CBA" w14:textId="77777777" w:rsidR="00347746" w:rsidRPr="006048DC" w:rsidRDefault="00347746" w:rsidP="003A4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37315E" w14:textId="0AA1E3FF" w:rsidR="00347746" w:rsidRPr="006048DC" w:rsidRDefault="00347746" w:rsidP="003A4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8DC">
        <w:rPr>
          <w:rFonts w:ascii="Times New Roman" w:hAnsi="Times New Roman" w:cs="Times New Roman"/>
          <w:sz w:val="24"/>
          <w:szCs w:val="24"/>
        </w:rPr>
        <w:t>I will paus</w:t>
      </w:r>
      <w:r w:rsidR="004756A6" w:rsidRPr="006048DC">
        <w:rPr>
          <w:rFonts w:ascii="Times New Roman" w:hAnsi="Times New Roman" w:cs="Times New Roman"/>
          <w:sz w:val="24"/>
          <w:szCs w:val="24"/>
        </w:rPr>
        <w:t>e</w:t>
      </w:r>
      <w:r w:rsidRPr="006048DC">
        <w:rPr>
          <w:rFonts w:ascii="Times New Roman" w:hAnsi="Times New Roman" w:cs="Times New Roman"/>
          <w:sz w:val="24"/>
          <w:szCs w:val="24"/>
        </w:rPr>
        <w:t xml:space="preserve"> here for a moment and prayerful repentance as I ponder those questions</w:t>
      </w:r>
      <w:r w:rsidR="004756A6" w:rsidRPr="006048DC">
        <w:rPr>
          <w:rFonts w:ascii="Times New Roman" w:hAnsi="Times New Roman" w:cs="Times New Roman"/>
          <w:sz w:val="24"/>
          <w:szCs w:val="24"/>
        </w:rPr>
        <w:t xml:space="preserve">, especially as I consider them in regard to love of my neighbor. I will shamefully hang my head wondering, “How many are looking forward to </w:t>
      </w:r>
      <w:r w:rsidR="0049405C" w:rsidRPr="006048DC">
        <w:rPr>
          <w:rFonts w:ascii="Times New Roman" w:hAnsi="Times New Roman" w:cs="Times New Roman"/>
          <w:sz w:val="24"/>
          <w:szCs w:val="24"/>
        </w:rPr>
        <w:t>this text being fulfill with me as the one upon whom they are praying God wreaks His promise of vengeance?”</w:t>
      </w:r>
    </w:p>
    <w:p w14:paraId="63EEE5C5" w14:textId="77777777" w:rsidR="00CA3343" w:rsidRPr="006048DC" w:rsidRDefault="00CA3343" w:rsidP="003A4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F24CC6" w14:textId="2DBCF3F6" w:rsidR="00CA3343" w:rsidRPr="006048DC" w:rsidRDefault="00FC79D2" w:rsidP="003A4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8DC">
        <w:rPr>
          <w:rFonts w:ascii="Times New Roman" w:hAnsi="Times New Roman" w:cs="Times New Roman"/>
          <w:sz w:val="24"/>
          <w:szCs w:val="24"/>
        </w:rPr>
        <w:t xml:space="preserve">My greatest enemies are the same as yours. My greatest </w:t>
      </w:r>
      <w:r w:rsidR="007C5E7E" w:rsidRPr="006048DC">
        <w:rPr>
          <w:rFonts w:ascii="Times New Roman" w:hAnsi="Times New Roman" w:cs="Times New Roman"/>
          <w:sz w:val="24"/>
          <w:szCs w:val="24"/>
        </w:rPr>
        <w:t xml:space="preserve">enemies, those against whom this text is </w:t>
      </w:r>
      <w:r w:rsidR="00BD18EF" w:rsidRPr="006048DC">
        <w:rPr>
          <w:rFonts w:ascii="Times New Roman" w:hAnsi="Times New Roman" w:cs="Times New Roman"/>
          <w:sz w:val="24"/>
          <w:szCs w:val="24"/>
        </w:rPr>
        <w:t xml:space="preserve">addressed, are the same as yours. They are </w:t>
      </w:r>
      <w:r w:rsidR="00161D32" w:rsidRPr="006048DC">
        <w:rPr>
          <w:rFonts w:ascii="Times New Roman" w:hAnsi="Times New Roman" w:cs="Times New Roman"/>
          <w:sz w:val="24"/>
          <w:szCs w:val="24"/>
        </w:rPr>
        <w:t>not fleshly enemies! They are the enemies which themselves could bring us to eternal ruin and destruction – sin, death, and the power of the devil.</w:t>
      </w:r>
    </w:p>
    <w:p w14:paraId="684469A7" w14:textId="77777777" w:rsidR="00B84D61" w:rsidRPr="006048DC" w:rsidRDefault="00B84D61" w:rsidP="003A4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EA4985" w14:textId="1826E265" w:rsidR="00B84D61" w:rsidRPr="006048DC" w:rsidRDefault="00B84D61" w:rsidP="003A4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8DC">
        <w:rPr>
          <w:rFonts w:ascii="Times New Roman" w:hAnsi="Times New Roman" w:cs="Times New Roman"/>
          <w:sz w:val="24"/>
          <w:szCs w:val="24"/>
        </w:rPr>
        <w:t xml:space="preserve">Yes, the day of God’s vengeance will indeed fall upon all the wicked of mankind, but </w:t>
      </w:r>
      <w:r w:rsidR="004E11BE" w:rsidRPr="006048DC">
        <w:rPr>
          <w:rFonts w:ascii="Times New Roman" w:hAnsi="Times New Roman" w:cs="Times New Roman"/>
          <w:sz w:val="24"/>
          <w:szCs w:val="24"/>
        </w:rPr>
        <w:t>who exactly are the wicked upon which God’s eternal vengeance will fall? If it falls upon all sinners, then tr</w:t>
      </w:r>
      <w:r w:rsidR="00203E1D" w:rsidRPr="006048DC">
        <w:rPr>
          <w:rFonts w:ascii="Times New Roman" w:hAnsi="Times New Roman" w:cs="Times New Roman"/>
          <w:sz w:val="24"/>
          <w:szCs w:val="24"/>
        </w:rPr>
        <w:t>uly we must fear for it will then fall upon you and me as well, for we too are sinners.</w:t>
      </w:r>
    </w:p>
    <w:p w14:paraId="0CFC9DE9" w14:textId="77777777" w:rsidR="00A00A47" w:rsidRPr="006048DC" w:rsidRDefault="00A00A47" w:rsidP="003A4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597C2B" w14:textId="2DF6876E" w:rsidR="00A00A47" w:rsidRPr="006048DC" w:rsidRDefault="00A00A47" w:rsidP="003A4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8DC">
        <w:rPr>
          <w:rFonts w:ascii="Times New Roman" w:hAnsi="Times New Roman" w:cs="Times New Roman"/>
          <w:sz w:val="24"/>
          <w:szCs w:val="24"/>
        </w:rPr>
        <w:lastRenderedPageBreak/>
        <w:t xml:space="preserve">When awareness of our place before God as sinners, we can only do as was done so many times throughout the record of Scripture – bow our heads in repentance. </w:t>
      </w:r>
      <w:r w:rsidR="00F65CF2" w:rsidRPr="006048DC">
        <w:rPr>
          <w:rFonts w:ascii="Times New Roman" w:hAnsi="Times New Roman" w:cs="Times New Roman"/>
          <w:sz w:val="24"/>
          <w:szCs w:val="24"/>
        </w:rPr>
        <w:t xml:space="preserve">Today, maybe it is good that we look at our attitude toward others in true repentance, specifically our </w:t>
      </w:r>
      <w:r w:rsidR="00DB5D1B" w:rsidRPr="006048DC">
        <w:rPr>
          <w:rFonts w:ascii="Times New Roman" w:hAnsi="Times New Roman" w:cs="Times New Roman"/>
          <w:sz w:val="24"/>
          <w:szCs w:val="24"/>
        </w:rPr>
        <w:t>desires for God’s vengeance to fall upon those who “we</w:t>
      </w:r>
      <w:r w:rsidR="00912FDB" w:rsidRPr="006048DC">
        <w:rPr>
          <w:rFonts w:ascii="Times New Roman" w:hAnsi="Times New Roman" w:cs="Times New Roman"/>
          <w:sz w:val="24"/>
          <w:szCs w:val="24"/>
        </w:rPr>
        <w:t xml:space="preserve"> know deserve God’s wrath” because of </w:t>
      </w:r>
      <w:r w:rsidR="0058629D" w:rsidRPr="006048DC">
        <w:rPr>
          <w:rFonts w:ascii="Times New Roman" w:hAnsi="Times New Roman" w:cs="Times New Roman"/>
          <w:sz w:val="24"/>
          <w:szCs w:val="24"/>
        </w:rPr>
        <w:t>their sinfulness against us.</w:t>
      </w:r>
    </w:p>
    <w:p w14:paraId="1E28871E" w14:textId="77777777" w:rsidR="0058629D" w:rsidRPr="006048DC" w:rsidRDefault="0058629D" w:rsidP="003A4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8E1A2F" w14:textId="4C343B23" w:rsidR="0058629D" w:rsidRPr="006048DC" w:rsidRDefault="0058629D" w:rsidP="003A4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8DC">
        <w:rPr>
          <w:rFonts w:ascii="Times New Roman" w:hAnsi="Times New Roman" w:cs="Times New Roman"/>
          <w:sz w:val="24"/>
          <w:szCs w:val="24"/>
        </w:rPr>
        <w:t>When we fully understand that when we point at them, there ar</w:t>
      </w:r>
      <w:r w:rsidR="00F50993" w:rsidRPr="006048DC">
        <w:rPr>
          <w:rFonts w:ascii="Times New Roman" w:hAnsi="Times New Roman" w:cs="Times New Roman"/>
          <w:sz w:val="24"/>
          <w:szCs w:val="24"/>
        </w:rPr>
        <w:t>e three fingers pointing back at us, that our sinfulness is as grievous as theirs – if not worse – then we can come to our text</w:t>
      </w:r>
      <w:r w:rsidR="006E36E0" w:rsidRPr="006048DC">
        <w:rPr>
          <w:rFonts w:ascii="Times New Roman" w:hAnsi="Times New Roman" w:cs="Times New Roman"/>
          <w:sz w:val="24"/>
          <w:szCs w:val="24"/>
        </w:rPr>
        <w:t>. With such understanding we come as the text describes us.</w:t>
      </w:r>
    </w:p>
    <w:p w14:paraId="43FCD0FF" w14:textId="77777777" w:rsidR="00012CB1" w:rsidRPr="006048DC" w:rsidRDefault="00012CB1" w:rsidP="003A4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90BDAB" w14:textId="5B6FD387" w:rsidR="00012CB1" w:rsidRPr="006048DC" w:rsidRDefault="00012CB1" w:rsidP="003A449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048DC">
        <w:rPr>
          <w:rFonts w:ascii="Times New Roman" w:hAnsi="Times New Roman" w:cs="Times New Roman"/>
          <w:sz w:val="24"/>
          <w:szCs w:val="24"/>
        </w:rPr>
        <w:t xml:space="preserve">Hear again our text. </w:t>
      </w:r>
      <w:r w:rsidRPr="006048DC">
        <w:rPr>
          <w:rFonts w:ascii="Times New Roman" w:hAnsi="Times New Roman" w:cs="Times New Roman"/>
          <w:i/>
          <w:iCs/>
          <w:sz w:val="24"/>
          <w:szCs w:val="24"/>
        </w:rPr>
        <w:t xml:space="preserve">Strengthen the weak hands, and make firm the feeble knees.  Say to those who have an anxious heart, </w:t>
      </w:r>
      <w:r w:rsidR="00400777" w:rsidRPr="006048DC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6048DC">
        <w:rPr>
          <w:rFonts w:ascii="Times New Roman" w:hAnsi="Times New Roman" w:cs="Times New Roman"/>
          <w:i/>
          <w:iCs/>
          <w:sz w:val="24"/>
          <w:szCs w:val="24"/>
        </w:rPr>
        <w:t>Be strong; fear not! Behold, your God will come with vengeance, with the recompense of God. He will come and save you.</w:t>
      </w:r>
      <w:r w:rsidR="00400777" w:rsidRPr="006048DC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6048DC">
        <w:rPr>
          <w:rFonts w:ascii="Times New Roman" w:hAnsi="Times New Roman" w:cs="Times New Roman"/>
          <w:i/>
          <w:iCs/>
          <w:sz w:val="24"/>
          <w:szCs w:val="24"/>
        </w:rPr>
        <w:t xml:space="preserve"> Then the eyes of the blind shall be opened, and the ears of the deaf unstopped; then shall the lame man leap like a deer, and the tongue of the mute sing for joy. For waters break forth in the wilderness, and streams in the desert; the burning sand shall become a pool, and the thirsty ground springs of water; in the haunt of jackals, where they lie down, the grass shall become reeds and rushes.</w:t>
      </w:r>
    </w:p>
    <w:p w14:paraId="7F618962" w14:textId="77777777" w:rsidR="00B26B54" w:rsidRPr="006048DC" w:rsidRDefault="00B26B54" w:rsidP="003A4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529B91" w14:textId="10886759" w:rsidR="00B26B54" w:rsidRPr="006048DC" w:rsidRDefault="006E36E0" w:rsidP="003A4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8DC">
        <w:rPr>
          <w:rFonts w:ascii="Times New Roman" w:hAnsi="Times New Roman" w:cs="Times New Roman"/>
          <w:sz w:val="24"/>
          <w:szCs w:val="24"/>
        </w:rPr>
        <w:t>I</w:t>
      </w:r>
      <w:r w:rsidR="00620CBD" w:rsidRPr="006048DC">
        <w:rPr>
          <w:rFonts w:ascii="Times New Roman" w:hAnsi="Times New Roman" w:cs="Times New Roman"/>
          <w:sz w:val="24"/>
          <w:szCs w:val="24"/>
        </w:rPr>
        <w:t>t is in fear of God’s wrath, that we are the ones who have weak hand and feeble knees</w:t>
      </w:r>
      <w:r w:rsidR="009435FE" w:rsidRPr="006048DC">
        <w:rPr>
          <w:rFonts w:ascii="Times New Roman" w:hAnsi="Times New Roman" w:cs="Times New Roman"/>
          <w:sz w:val="24"/>
          <w:szCs w:val="24"/>
        </w:rPr>
        <w:t xml:space="preserve">. We join </w:t>
      </w:r>
      <w:r w:rsidR="00B64458" w:rsidRPr="006048DC">
        <w:rPr>
          <w:rFonts w:ascii="Times New Roman" w:hAnsi="Times New Roman" w:cs="Times New Roman"/>
          <w:sz w:val="24"/>
          <w:szCs w:val="24"/>
        </w:rPr>
        <w:t xml:space="preserve">the disciples </w:t>
      </w:r>
      <w:r w:rsidR="009435FE" w:rsidRPr="006048DC">
        <w:rPr>
          <w:rFonts w:ascii="Times New Roman" w:hAnsi="Times New Roman" w:cs="Times New Roman"/>
          <w:sz w:val="24"/>
          <w:szCs w:val="24"/>
        </w:rPr>
        <w:t xml:space="preserve">in the boat after Jesus has calmed the storm. We </w:t>
      </w:r>
      <w:r w:rsidR="00B64458" w:rsidRPr="006048DC">
        <w:rPr>
          <w:rFonts w:ascii="Times New Roman" w:hAnsi="Times New Roman" w:cs="Times New Roman"/>
          <w:sz w:val="24"/>
          <w:szCs w:val="24"/>
        </w:rPr>
        <w:t xml:space="preserve">join the shepherds on the Judean hillside at the appearance of the angel. We join </w:t>
      </w:r>
      <w:r w:rsidR="005F7F98" w:rsidRPr="006048DC">
        <w:rPr>
          <w:rFonts w:ascii="Times New Roman" w:hAnsi="Times New Roman" w:cs="Times New Roman"/>
          <w:sz w:val="24"/>
          <w:szCs w:val="24"/>
        </w:rPr>
        <w:t xml:space="preserve">Peter, James, and John when the voice comes from the bright cloud on the mount of Jesus’ Transfiguration. </w:t>
      </w:r>
      <w:r w:rsidR="000E3FB8" w:rsidRPr="006048DC">
        <w:rPr>
          <w:rFonts w:ascii="Times New Roman" w:hAnsi="Times New Roman" w:cs="Times New Roman"/>
          <w:sz w:val="24"/>
          <w:szCs w:val="24"/>
        </w:rPr>
        <w:t>We join them with an anxious heart, a heart fearing</w:t>
      </w:r>
      <w:r w:rsidR="00623EBF" w:rsidRPr="006048DC">
        <w:rPr>
          <w:rFonts w:ascii="Times New Roman" w:hAnsi="Times New Roman" w:cs="Times New Roman"/>
          <w:sz w:val="24"/>
          <w:szCs w:val="24"/>
        </w:rPr>
        <w:t xml:space="preserve"> that the vengeance of the Lord may come upon us for we surely deserve it. </w:t>
      </w:r>
    </w:p>
    <w:p w14:paraId="5AB60860" w14:textId="77777777" w:rsidR="00623EBF" w:rsidRPr="006048DC" w:rsidRDefault="00623EBF" w:rsidP="003A4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6408A4" w14:textId="46420E96" w:rsidR="00623EBF" w:rsidRPr="006048DC" w:rsidRDefault="00623EBF" w:rsidP="003A4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8DC">
        <w:rPr>
          <w:rFonts w:ascii="Times New Roman" w:hAnsi="Times New Roman" w:cs="Times New Roman"/>
          <w:sz w:val="24"/>
          <w:szCs w:val="24"/>
        </w:rPr>
        <w:t>But then the voice of the Lord cries out to us, “Be strong! Fear not! Behold, your God will come with vengeance</w:t>
      </w:r>
      <w:r w:rsidR="006256B8" w:rsidRPr="006048DC">
        <w:rPr>
          <w:rFonts w:ascii="Times New Roman" w:hAnsi="Times New Roman" w:cs="Times New Roman"/>
          <w:sz w:val="24"/>
          <w:szCs w:val="24"/>
        </w:rPr>
        <w:t>,</w:t>
      </w:r>
      <w:r w:rsidRPr="006048DC">
        <w:rPr>
          <w:rFonts w:ascii="Times New Roman" w:hAnsi="Times New Roman" w:cs="Times New Roman"/>
          <w:sz w:val="24"/>
          <w:szCs w:val="24"/>
        </w:rPr>
        <w:t xml:space="preserve">” </w:t>
      </w:r>
      <w:r w:rsidR="00905C6F" w:rsidRPr="006048DC">
        <w:rPr>
          <w:rFonts w:ascii="Times New Roman" w:hAnsi="Times New Roman" w:cs="Times New Roman"/>
          <w:sz w:val="24"/>
          <w:szCs w:val="24"/>
        </w:rPr>
        <w:t xml:space="preserve">we wonder </w:t>
      </w:r>
      <w:r w:rsidRPr="006048DC">
        <w:rPr>
          <w:rFonts w:ascii="Times New Roman" w:hAnsi="Times New Roman" w:cs="Times New Roman"/>
          <w:sz w:val="24"/>
          <w:szCs w:val="24"/>
        </w:rPr>
        <w:t xml:space="preserve">what that vengeance </w:t>
      </w:r>
      <w:r w:rsidR="00905C6F" w:rsidRPr="006048DC">
        <w:rPr>
          <w:rFonts w:ascii="Times New Roman" w:hAnsi="Times New Roman" w:cs="Times New Roman"/>
          <w:sz w:val="24"/>
          <w:szCs w:val="24"/>
        </w:rPr>
        <w:t xml:space="preserve">will </w:t>
      </w:r>
      <w:r w:rsidRPr="006048DC">
        <w:rPr>
          <w:rFonts w:ascii="Times New Roman" w:hAnsi="Times New Roman" w:cs="Times New Roman"/>
          <w:sz w:val="24"/>
          <w:szCs w:val="24"/>
        </w:rPr>
        <w:t>be like?</w:t>
      </w:r>
      <w:r w:rsidR="006256B8" w:rsidRPr="006048DC">
        <w:rPr>
          <w:rFonts w:ascii="Times New Roman" w:hAnsi="Times New Roman" w:cs="Times New Roman"/>
          <w:sz w:val="24"/>
          <w:szCs w:val="24"/>
        </w:rPr>
        <w:t xml:space="preserve"> The text says that He will come and save you.</w:t>
      </w:r>
    </w:p>
    <w:p w14:paraId="14412013" w14:textId="77777777" w:rsidR="006256B8" w:rsidRPr="006048DC" w:rsidRDefault="006256B8" w:rsidP="003A4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1E84B0" w14:textId="77777777" w:rsidR="00D4369F" w:rsidRPr="006048DC" w:rsidRDefault="00386D29" w:rsidP="003A4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8DC">
        <w:rPr>
          <w:rFonts w:ascii="Times New Roman" w:hAnsi="Times New Roman" w:cs="Times New Roman"/>
          <w:sz w:val="24"/>
          <w:szCs w:val="24"/>
        </w:rPr>
        <w:t xml:space="preserve">His vengeance falls upon your enemies! </w:t>
      </w:r>
      <w:r w:rsidR="001B79A7" w:rsidRPr="006048DC">
        <w:rPr>
          <w:rFonts w:ascii="Times New Roman" w:hAnsi="Times New Roman" w:cs="Times New Roman"/>
          <w:sz w:val="24"/>
          <w:szCs w:val="24"/>
        </w:rPr>
        <w:t xml:space="preserve">His recompense, His perfect and holy justice against evil, falls upon </w:t>
      </w:r>
      <w:r w:rsidR="00766F19" w:rsidRPr="006048DC">
        <w:rPr>
          <w:rFonts w:ascii="Times New Roman" w:hAnsi="Times New Roman" w:cs="Times New Roman"/>
          <w:sz w:val="24"/>
          <w:szCs w:val="24"/>
        </w:rPr>
        <w:t xml:space="preserve">sin and death. He comes to save you by wreaking His wrath upon </w:t>
      </w:r>
      <w:r w:rsidR="00D4369F" w:rsidRPr="006048DC">
        <w:rPr>
          <w:rFonts w:ascii="Times New Roman" w:hAnsi="Times New Roman" w:cs="Times New Roman"/>
          <w:sz w:val="24"/>
          <w:szCs w:val="24"/>
        </w:rPr>
        <w:t>the One who stands in your stead – and in the stead of all those who have sinned against you – Jesus, His Christ.</w:t>
      </w:r>
    </w:p>
    <w:p w14:paraId="6BC514F2" w14:textId="77777777" w:rsidR="00D4369F" w:rsidRPr="006048DC" w:rsidRDefault="00D4369F" w:rsidP="003A4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9EDEAC" w14:textId="0E26C949" w:rsidR="006256B8" w:rsidRPr="006048DC" w:rsidRDefault="003A520C" w:rsidP="003A4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8DC">
        <w:rPr>
          <w:rFonts w:ascii="Times New Roman" w:hAnsi="Times New Roman" w:cs="Times New Roman"/>
          <w:sz w:val="24"/>
          <w:szCs w:val="24"/>
        </w:rPr>
        <w:t>God’s vengeance saves sinners from His wrath.</w:t>
      </w:r>
      <w:r w:rsidR="00766F19" w:rsidRPr="006048DC">
        <w:rPr>
          <w:rFonts w:ascii="Times New Roman" w:hAnsi="Times New Roman" w:cs="Times New Roman"/>
          <w:sz w:val="24"/>
          <w:szCs w:val="24"/>
        </w:rPr>
        <w:t xml:space="preserve"> </w:t>
      </w:r>
      <w:r w:rsidR="001937EB" w:rsidRPr="006048DC">
        <w:rPr>
          <w:rFonts w:ascii="Times New Roman" w:hAnsi="Times New Roman" w:cs="Times New Roman"/>
          <w:sz w:val="24"/>
          <w:szCs w:val="24"/>
        </w:rPr>
        <w:t>Yes, there will be those who bear in themselves that wrath, but it is only those who deny the One who endured God’s wrath for their sakes.</w:t>
      </w:r>
    </w:p>
    <w:p w14:paraId="14A180C5" w14:textId="77777777" w:rsidR="006A3FF9" w:rsidRPr="006048DC" w:rsidRDefault="006A3FF9" w:rsidP="003A4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64E671" w14:textId="77777777" w:rsidR="00D874C8" w:rsidRPr="006048DC" w:rsidRDefault="006A3FF9" w:rsidP="003A4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8DC">
        <w:rPr>
          <w:rFonts w:ascii="Times New Roman" w:hAnsi="Times New Roman" w:cs="Times New Roman"/>
          <w:sz w:val="24"/>
          <w:szCs w:val="24"/>
        </w:rPr>
        <w:t xml:space="preserve">God’s vengeance, meted out upon Christ, comes to you. Do you </w:t>
      </w:r>
      <w:r w:rsidR="001F1461" w:rsidRPr="006048DC">
        <w:rPr>
          <w:rFonts w:ascii="Times New Roman" w:hAnsi="Times New Roman" w:cs="Times New Roman"/>
          <w:sz w:val="24"/>
          <w:szCs w:val="24"/>
        </w:rPr>
        <w:t>see</w:t>
      </w:r>
      <w:r w:rsidRPr="006048DC">
        <w:rPr>
          <w:rFonts w:ascii="Times New Roman" w:hAnsi="Times New Roman" w:cs="Times New Roman"/>
          <w:sz w:val="24"/>
          <w:szCs w:val="24"/>
        </w:rPr>
        <w:t xml:space="preserve"> it?</w:t>
      </w:r>
      <w:r w:rsidR="001F1461" w:rsidRPr="006048DC">
        <w:rPr>
          <w:rFonts w:ascii="Times New Roman" w:hAnsi="Times New Roman" w:cs="Times New Roman"/>
          <w:sz w:val="24"/>
          <w:szCs w:val="24"/>
        </w:rPr>
        <w:t xml:space="preserve"> </w:t>
      </w:r>
      <w:r w:rsidR="001F1461" w:rsidRPr="006048DC">
        <w:rPr>
          <w:rFonts w:ascii="Times New Roman" w:hAnsi="Times New Roman" w:cs="Times New Roman"/>
          <w:i/>
          <w:iCs/>
          <w:sz w:val="24"/>
          <w:szCs w:val="24"/>
        </w:rPr>
        <w:t xml:space="preserve">Then the eyes of the blind shall be opened, </w:t>
      </w:r>
      <w:r w:rsidR="00742864" w:rsidRPr="006048DC">
        <w:rPr>
          <w:rFonts w:ascii="Times New Roman" w:hAnsi="Times New Roman" w:cs="Times New Roman"/>
          <w:sz w:val="24"/>
          <w:szCs w:val="24"/>
        </w:rPr>
        <w:t xml:space="preserve">and with the eyes of faith you behold the cross and see </w:t>
      </w:r>
      <w:proofErr w:type="gramStart"/>
      <w:r w:rsidR="00742864" w:rsidRPr="006048DC">
        <w:rPr>
          <w:rFonts w:ascii="Times New Roman" w:hAnsi="Times New Roman" w:cs="Times New Roman"/>
          <w:sz w:val="24"/>
          <w:szCs w:val="24"/>
        </w:rPr>
        <w:t>there</w:t>
      </w:r>
      <w:proofErr w:type="gramEnd"/>
      <w:r w:rsidR="00742864" w:rsidRPr="006048DC">
        <w:rPr>
          <w:rFonts w:ascii="Times New Roman" w:hAnsi="Times New Roman" w:cs="Times New Roman"/>
          <w:sz w:val="24"/>
          <w:szCs w:val="24"/>
        </w:rPr>
        <w:t xml:space="preserve"> God’s</w:t>
      </w:r>
      <w:r w:rsidR="00D874C8" w:rsidRPr="006048DC">
        <w:rPr>
          <w:rFonts w:ascii="Times New Roman" w:hAnsi="Times New Roman" w:cs="Times New Roman"/>
          <w:sz w:val="24"/>
          <w:szCs w:val="24"/>
        </w:rPr>
        <w:t xml:space="preserve"> wrath against your sin covered in the blood of the Lamb.</w:t>
      </w:r>
    </w:p>
    <w:p w14:paraId="2632A981" w14:textId="77777777" w:rsidR="00D874C8" w:rsidRPr="006048DC" w:rsidRDefault="00D874C8" w:rsidP="003A4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44D656" w14:textId="77777777" w:rsidR="00D32296" w:rsidRPr="006048DC" w:rsidRDefault="00D874C8" w:rsidP="003A4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8DC">
        <w:rPr>
          <w:rFonts w:ascii="Times New Roman" w:hAnsi="Times New Roman" w:cs="Times New Roman"/>
          <w:sz w:val="24"/>
          <w:szCs w:val="24"/>
        </w:rPr>
        <w:t>God’s vengeance, meter out upon Christ, comes to you. Do you hear it?</w:t>
      </w:r>
      <w:r w:rsidR="002519D6" w:rsidRPr="006048DC">
        <w:rPr>
          <w:rFonts w:ascii="Times New Roman" w:hAnsi="Times New Roman" w:cs="Times New Roman"/>
          <w:sz w:val="24"/>
          <w:szCs w:val="24"/>
        </w:rPr>
        <w:t xml:space="preserve"> As our text declares,</w:t>
      </w:r>
      <w:r w:rsidRPr="006048DC">
        <w:rPr>
          <w:rFonts w:ascii="Times New Roman" w:hAnsi="Times New Roman" w:cs="Times New Roman"/>
          <w:sz w:val="24"/>
          <w:szCs w:val="24"/>
        </w:rPr>
        <w:t xml:space="preserve"> </w:t>
      </w:r>
      <w:r w:rsidR="001F1461" w:rsidRPr="006048DC">
        <w:rPr>
          <w:rFonts w:ascii="Times New Roman" w:hAnsi="Times New Roman" w:cs="Times New Roman"/>
          <w:i/>
          <w:iCs/>
          <w:sz w:val="24"/>
          <w:szCs w:val="24"/>
        </w:rPr>
        <w:t>and the ears of the deaf unstopped</w:t>
      </w:r>
      <w:r w:rsidR="002519D6" w:rsidRPr="006048DC">
        <w:rPr>
          <w:rFonts w:ascii="Times New Roman" w:hAnsi="Times New Roman" w:cs="Times New Roman"/>
          <w:i/>
          <w:iCs/>
          <w:sz w:val="24"/>
          <w:szCs w:val="24"/>
        </w:rPr>
        <w:t>?</w:t>
      </w:r>
      <w:r w:rsidR="00460334" w:rsidRPr="006048DC">
        <w:rPr>
          <w:rFonts w:ascii="Times New Roman" w:hAnsi="Times New Roman" w:cs="Times New Roman"/>
          <w:sz w:val="24"/>
          <w:szCs w:val="24"/>
        </w:rPr>
        <w:t xml:space="preserve"> It was spoken upon you in that clear declaration of your sins forgiven. Your ears are opened to hear </w:t>
      </w:r>
      <w:r w:rsidR="007C0BF8" w:rsidRPr="006048DC">
        <w:rPr>
          <w:rFonts w:ascii="Times New Roman" w:hAnsi="Times New Roman" w:cs="Times New Roman"/>
          <w:sz w:val="24"/>
          <w:szCs w:val="24"/>
        </w:rPr>
        <w:t xml:space="preserve">the Good News of your recompense paid by Christ </w:t>
      </w:r>
      <w:r w:rsidR="00D32296" w:rsidRPr="006048DC">
        <w:rPr>
          <w:rFonts w:ascii="Times New Roman" w:hAnsi="Times New Roman" w:cs="Times New Roman"/>
          <w:sz w:val="24"/>
          <w:szCs w:val="24"/>
        </w:rPr>
        <w:t>as the Word of Christ is proclaimed.</w:t>
      </w:r>
    </w:p>
    <w:p w14:paraId="0234B7D6" w14:textId="77777777" w:rsidR="00D32296" w:rsidRPr="006048DC" w:rsidRDefault="00D32296" w:rsidP="003A4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77FF50" w14:textId="77777777" w:rsidR="00664768" w:rsidRPr="006048DC" w:rsidRDefault="00D32296" w:rsidP="003A4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8DC">
        <w:rPr>
          <w:rFonts w:ascii="Times New Roman" w:hAnsi="Times New Roman" w:cs="Times New Roman"/>
          <w:sz w:val="24"/>
          <w:szCs w:val="24"/>
        </w:rPr>
        <w:t>God’s vengeance, meted out upon Christ is fed into your mouth as you gather at the table where it is de</w:t>
      </w:r>
      <w:r w:rsidR="00664768" w:rsidRPr="006048DC">
        <w:rPr>
          <w:rFonts w:ascii="Times New Roman" w:hAnsi="Times New Roman" w:cs="Times New Roman"/>
          <w:sz w:val="24"/>
          <w:szCs w:val="24"/>
        </w:rPr>
        <w:t>livered to you in a most holy meal of the Lamb’s body given to you and His blood shed into your mouths.</w:t>
      </w:r>
    </w:p>
    <w:p w14:paraId="60A9543E" w14:textId="77777777" w:rsidR="00664768" w:rsidRPr="006048DC" w:rsidRDefault="00664768" w:rsidP="003A4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A81B7B" w14:textId="77777777" w:rsidR="00CC570D" w:rsidRPr="006048DC" w:rsidRDefault="00664768" w:rsidP="003A4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8DC">
        <w:rPr>
          <w:rFonts w:ascii="Times New Roman" w:hAnsi="Times New Roman" w:cs="Times New Roman"/>
          <w:sz w:val="24"/>
          <w:szCs w:val="24"/>
        </w:rPr>
        <w:t xml:space="preserve">When by faith you </w:t>
      </w:r>
      <w:r w:rsidR="00117D5F" w:rsidRPr="006048DC">
        <w:rPr>
          <w:rFonts w:ascii="Times New Roman" w:hAnsi="Times New Roman" w:cs="Times New Roman"/>
          <w:sz w:val="24"/>
          <w:szCs w:val="24"/>
        </w:rPr>
        <w:t>see, hear, eat, and drink of God’s vengeance to save you</w:t>
      </w:r>
      <w:r w:rsidR="00F54E8F" w:rsidRPr="006048DC">
        <w:rPr>
          <w:rFonts w:ascii="Times New Roman" w:hAnsi="Times New Roman" w:cs="Times New Roman"/>
          <w:sz w:val="24"/>
          <w:szCs w:val="24"/>
        </w:rPr>
        <w:t xml:space="preserve"> who had been made lame by sinfulness leap like a deer with joy and the exuberance of life, and your tongue, previously silent before God, sings for </w:t>
      </w:r>
      <w:r w:rsidR="00CC570D" w:rsidRPr="006048DC">
        <w:rPr>
          <w:rFonts w:ascii="Times New Roman" w:hAnsi="Times New Roman" w:cs="Times New Roman"/>
          <w:sz w:val="24"/>
          <w:szCs w:val="24"/>
        </w:rPr>
        <w:t xml:space="preserve">joy at the glory of the Lord. </w:t>
      </w:r>
    </w:p>
    <w:p w14:paraId="15B2E6CD" w14:textId="77777777" w:rsidR="008D3882" w:rsidRPr="006048DC" w:rsidRDefault="008D3882" w:rsidP="003A4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CE7F4" w14:textId="6909B21B" w:rsidR="008D3882" w:rsidRPr="006048DC" w:rsidRDefault="008D3882" w:rsidP="003A4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8DC">
        <w:rPr>
          <w:rFonts w:ascii="Times New Roman" w:hAnsi="Times New Roman" w:cs="Times New Roman"/>
          <w:sz w:val="24"/>
          <w:szCs w:val="24"/>
        </w:rPr>
        <w:t>God’s vengeance has come, and it has freed you to live in joy and peace.</w:t>
      </w:r>
    </w:p>
    <w:p w14:paraId="66EDC42F" w14:textId="4260BA24" w:rsidR="008D3882" w:rsidRPr="006048DC" w:rsidRDefault="008D3882" w:rsidP="003A4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8DC">
        <w:rPr>
          <w:rFonts w:ascii="Times New Roman" w:hAnsi="Times New Roman" w:cs="Times New Roman"/>
          <w:sz w:val="24"/>
          <w:szCs w:val="24"/>
        </w:rPr>
        <w:t xml:space="preserve">But God’s vengeance will come to you. On that day, when Christ returns with great glory, His recompense will be to </w:t>
      </w:r>
      <w:r w:rsidR="005D1814" w:rsidRPr="006048DC">
        <w:rPr>
          <w:rFonts w:ascii="Times New Roman" w:hAnsi="Times New Roman" w:cs="Times New Roman"/>
          <w:sz w:val="24"/>
          <w:szCs w:val="24"/>
        </w:rPr>
        <w:t xml:space="preserve">grant you a place in His eternal kingdom with a resurrected and glorious body like unto His. We await </w:t>
      </w:r>
      <w:r w:rsidR="00CF5DBE" w:rsidRPr="006048DC">
        <w:rPr>
          <w:rFonts w:ascii="Times New Roman" w:hAnsi="Times New Roman" w:cs="Times New Roman"/>
          <w:sz w:val="24"/>
          <w:szCs w:val="24"/>
        </w:rPr>
        <w:t>that glorious day – we do it without fear, strong in the Lord and the glory of His might. Amen.</w:t>
      </w:r>
    </w:p>
    <w:sectPr w:rsidR="008D3882" w:rsidRPr="006048DC" w:rsidSect="006048DC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671"/>
    <w:rsid w:val="00012CB1"/>
    <w:rsid w:val="000569F0"/>
    <w:rsid w:val="0006054F"/>
    <w:rsid w:val="00076D1D"/>
    <w:rsid w:val="000E3FB8"/>
    <w:rsid w:val="00117D5F"/>
    <w:rsid w:val="00133FFB"/>
    <w:rsid w:val="00161D32"/>
    <w:rsid w:val="001937EB"/>
    <w:rsid w:val="00197166"/>
    <w:rsid w:val="001B79A7"/>
    <w:rsid w:val="001F1461"/>
    <w:rsid w:val="00203E1D"/>
    <w:rsid w:val="0022386C"/>
    <w:rsid w:val="002316C1"/>
    <w:rsid w:val="002519D6"/>
    <w:rsid w:val="002706C2"/>
    <w:rsid w:val="002D256A"/>
    <w:rsid w:val="002E17D4"/>
    <w:rsid w:val="00333D66"/>
    <w:rsid w:val="00347746"/>
    <w:rsid w:val="00350C5F"/>
    <w:rsid w:val="00360C91"/>
    <w:rsid w:val="00371117"/>
    <w:rsid w:val="00383E4B"/>
    <w:rsid w:val="00386D29"/>
    <w:rsid w:val="003A4490"/>
    <w:rsid w:val="003A520C"/>
    <w:rsid w:val="003B1DB6"/>
    <w:rsid w:val="003C3AE1"/>
    <w:rsid w:val="003E4C60"/>
    <w:rsid w:val="00400777"/>
    <w:rsid w:val="00406B59"/>
    <w:rsid w:val="00446F77"/>
    <w:rsid w:val="00451DA7"/>
    <w:rsid w:val="00460334"/>
    <w:rsid w:val="004756A6"/>
    <w:rsid w:val="0049107A"/>
    <w:rsid w:val="00493903"/>
    <w:rsid w:val="0049405C"/>
    <w:rsid w:val="004A33C8"/>
    <w:rsid w:val="004E11BE"/>
    <w:rsid w:val="00545F62"/>
    <w:rsid w:val="00586121"/>
    <w:rsid w:val="0058629D"/>
    <w:rsid w:val="00590DD8"/>
    <w:rsid w:val="005D1814"/>
    <w:rsid w:val="005D5CB0"/>
    <w:rsid w:val="005F7F98"/>
    <w:rsid w:val="006025ED"/>
    <w:rsid w:val="006048DC"/>
    <w:rsid w:val="00620CBD"/>
    <w:rsid w:val="00623EBF"/>
    <w:rsid w:val="0062546B"/>
    <w:rsid w:val="006256B8"/>
    <w:rsid w:val="006642FF"/>
    <w:rsid w:val="00664337"/>
    <w:rsid w:val="00664768"/>
    <w:rsid w:val="00677234"/>
    <w:rsid w:val="006948C4"/>
    <w:rsid w:val="006A244E"/>
    <w:rsid w:val="006A3FF9"/>
    <w:rsid w:val="006C4D43"/>
    <w:rsid w:val="006E36E0"/>
    <w:rsid w:val="006E5C02"/>
    <w:rsid w:val="006F14C6"/>
    <w:rsid w:val="00716F38"/>
    <w:rsid w:val="00740A06"/>
    <w:rsid w:val="00742864"/>
    <w:rsid w:val="00760B29"/>
    <w:rsid w:val="00766F19"/>
    <w:rsid w:val="00772CBA"/>
    <w:rsid w:val="0078614F"/>
    <w:rsid w:val="007A0D32"/>
    <w:rsid w:val="007A69E7"/>
    <w:rsid w:val="007C0BF8"/>
    <w:rsid w:val="007C5E7E"/>
    <w:rsid w:val="0080209D"/>
    <w:rsid w:val="00846660"/>
    <w:rsid w:val="008D3882"/>
    <w:rsid w:val="008E464A"/>
    <w:rsid w:val="008E755E"/>
    <w:rsid w:val="00905C6F"/>
    <w:rsid w:val="00912FDB"/>
    <w:rsid w:val="0091558A"/>
    <w:rsid w:val="009175F3"/>
    <w:rsid w:val="009213BA"/>
    <w:rsid w:val="009435FE"/>
    <w:rsid w:val="00962D59"/>
    <w:rsid w:val="009B4D7F"/>
    <w:rsid w:val="009F61F0"/>
    <w:rsid w:val="00A00A47"/>
    <w:rsid w:val="00A51E49"/>
    <w:rsid w:val="00AB6DCB"/>
    <w:rsid w:val="00B23800"/>
    <w:rsid w:val="00B26B54"/>
    <w:rsid w:val="00B31E6A"/>
    <w:rsid w:val="00B42294"/>
    <w:rsid w:val="00B43261"/>
    <w:rsid w:val="00B62217"/>
    <w:rsid w:val="00B64458"/>
    <w:rsid w:val="00B83EA1"/>
    <w:rsid w:val="00B84D61"/>
    <w:rsid w:val="00B9482C"/>
    <w:rsid w:val="00B94FE7"/>
    <w:rsid w:val="00BB1C5B"/>
    <w:rsid w:val="00BD18EF"/>
    <w:rsid w:val="00BD7460"/>
    <w:rsid w:val="00BF3C24"/>
    <w:rsid w:val="00C16820"/>
    <w:rsid w:val="00C16F84"/>
    <w:rsid w:val="00C205EC"/>
    <w:rsid w:val="00C25A9E"/>
    <w:rsid w:val="00C46993"/>
    <w:rsid w:val="00C47A1D"/>
    <w:rsid w:val="00C87C2F"/>
    <w:rsid w:val="00CA3343"/>
    <w:rsid w:val="00CB76E0"/>
    <w:rsid w:val="00CC570D"/>
    <w:rsid w:val="00CD0A00"/>
    <w:rsid w:val="00CD7FFC"/>
    <w:rsid w:val="00CF0C57"/>
    <w:rsid w:val="00CF5DBE"/>
    <w:rsid w:val="00D26D1C"/>
    <w:rsid w:val="00D32296"/>
    <w:rsid w:val="00D351C5"/>
    <w:rsid w:val="00D4369F"/>
    <w:rsid w:val="00D469CC"/>
    <w:rsid w:val="00D874C8"/>
    <w:rsid w:val="00DB5D1B"/>
    <w:rsid w:val="00E302C2"/>
    <w:rsid w:val="00ED4671"/>
    <w:rsid w:val="00F13D6E"/>
    <w:rsid w:val="00F50993"/>
    <w:rsid w:val="00F54E8F"/>
    <w:rsid w:val="00F55352"/>
    <w:rsid w:val="00F65CF2"/>
    <w:rsid w:val="00F916FA"/>
    <w:rsid w:val="00FC79D2"/>
    <w:rsid w:val="00FD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5BC54"/>
  <w15:docId w15:val="{36BF54D0-E126-4525-9170-2AB2D4A14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8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B5D3B-F26F-49BB-9D9F-FFD883E33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Todd Jerabek</cp:lastModifiedBy>
  <cp:revision>3</cp:revision>
  <cp:lastPrinted>2022-02-23T20:03:00Z</cp:lastPrinted>
  <dcterms:created xsi:type="dcterms:W3CDTF">2022-02-23T20:03:00Z</dcterms:created>
  <dcterms:modified xsi:type="dcterms:W3CDTF">2022-02-23T20:03:00Z</dcterms:modified>
</cp:coreProperties>
</file>