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CF17" w14:textId="77777777" w:rsidR="00D04CA4" w:rsidRPr="005E1608" w:rsidRDefault="00D04CA4">
      <w:pPr>
        <w:rPr>
          <w:sz w:val="36"/>
          <w:szCs w:val="36"/>
        </w:rPr>
      </w:pPr>
    </w:p>
    <w:p w14:paraId="0E41547D" w14:textId="2F73FA5A" w:rsidR="00D04CA4" w:rsidRPr="001D20F7" w:rsidRDefault="001D20F7">
      <w:r>
        <w:rPr>
          <w:noProof/>
        </w:rPr>
        <mc:AlternateContent>
          <mc:Choice Requires="wps">
            <w:drawing>
              <wp:anchor distT="45720" distB="45720" distL="114300" distR="114300" simplePos="0" relativeHeight="251659264" behindDoc="0" locked="0" layoutInCell="1" allowOverlap="1" wp14:anchorId="0F580E3D" wp14:editId="7C8B956D">
                <wp:simplePos x="0" y="0"/>
                <wp:positionH relativeFrom="margin">
                  <wp:align>left</wp:align>
                </wp:positionH>
                <wp:positionV relativeFrom="margin">
                  <wp:align>top</wp:align>
                </wp:positionV>
                <wp:extent cx="2360930" cy="1404620"/>
                <wp:effectExtent l="38100" t="38100" r="118110"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9931A33" w14:textId="6DC78F0B" w:rsidR="001D20F7" w:rsidRPr="005E1608" w:rsidRDefault="001D20F7" w:rsidP="001D20F7">
                            <w:pPr>
                              <w:tabs>
                                <w:tab w:val="center" w:pos="3204"/>
                              </w:tabs>
                              <w:jc w:val="center"/>
                              <w:rPr>
                                <w:b/>
                                <w:bCs/>
                                <w:sz w:val="36"/>
                                <w:szCs w:val="36"/>
                              </w:rPr>
                            </w:pPr>
                            <w:r w:rsidRPr="005E1608">
                              <w:rPr>
                                <w:b/>
                                <w:bCs/>
                                <w:sz w:val="36"/>
                                <w:szCs w:val="36"/>
                              </w:rPr>
                              <w:t>The Ruler Comes</w:t>
                            </w:r>
                          </w:p>
                          <w:p w14:paraId="1D72E824" w14:textId="4D9A1B12" w:rsidR="001D20F7" w:rsidRDefault="001D20F7" w:rsidP="001D20F7">
                            <w:pPr>
                              <w:tabs>
                                <w:tab w:val="center" w:pos="3204"/>
                              </w:tabs>
                              <w:jc w:val="center"/>
                              <w:rPr>
                                <w:rFonts w:asciiTheme="minorHAnsi" w:hAnsiTheme="minorHAnsi" w:cstheme="minorHAnsi"/>
                                <w:b/>
                                <w:bCs/>
                                <w:sz w:val="28"/>
                                <w:szCs w:val="28"/>
                              </w:rPr>
                            </w:pPr>
                            <w:r w:rsidRPr="005E1608">
                              <w:rPr>
                                <w:b/>
                                <w:bCs/>
                                <w:sz w:val="36"/>
                                <w:szCs w:val="36"/>
                              </w:rPr>
                              <w:t>Micah 5:2-4</w:t>
                            </w:r>
                          </w:p>
                          <w:p w14:paraId="56A66786" w14:textId="7FBA8804" w:rsidR="001D20F7" w:rsidRDefault="001D20F7" w:rsidP="001D20F7">
                            <w:pPr>
                              <w:tabs>
                                <w:tab w:val="center" w:pos="3204"/>
                              </w:tabs>
                              <w:jc w:val="center"/>
                              <w:rPr>
                                <w:rFonts w:asciiTheme="minorHAnsi" w:hAnsiTheme="minorHAnsi" w:cstheme="minorHAnsi"/>
                                <w:sz w:val="28"/>
                                <w:szCs w:val="28"/>
                              </w:rPr>
                            </w:pPr>
                            <w:r>
                              <w:rPr>
                                <w:rFonts w:asciiTheme="minorHAnsi" w:hAnsiTheme="minorHAnsi" w:cstheme="minorHAnsi"/>
                                <w:sz w:val="28"/>
                                <w:szCs w:val="28"/>
                              </w:rPr>
                              <w:t>Christmas Day</w:t>
                            </w:r>
                          </w:p>
                          <w:p w14:paraId="320110CB" w14:textId="6C993BDA" w:rsidR="001D20F7" w:rsidRPr="001D20F7" w:rsidRDefault="001D20F7" w:rsidP="001D20F7">
                            <w:pPr>
                              <w:tabs>
                                <w:tab w:val="center" w:pos="3204"/>
                              </w:tabs>
                              <w:jc w:val="center"/>
                              <w:rPr>
                                <w:rFonts w:asciiTheme="minorHAnsi" w:hAnsiTheme="minorHAnsi" w:cstheme="minorHAnsi"/>
                                <w:sz w:val="28"/>
                                <w:szCs w:val="28"/>
                              </w:rPr>
                            </w:pPr>
                            <w:r>
                              <w:rPr>
                                <w:rFonts w:asciiTheme="minorHAnsi" w:hAnsiTheme="minorHAnsi" w:cstheme="minorHAnsi"/>
                                <w:sz w:val="28"/>
                                <w:szCs w:val="28"/>
                              </w:rPr>
                              <w:t>12.25.2021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580E3D"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">
                <v:shadow on="t" color="black" opacity="26214f" origin="-.5,-.5" offset=".74836mm,.74836mm"/>
                <v:textbox style="mso-fit-shape-to-text:t">
                  <w:txbxContent>
                    <w:p w14:paraId="39931A33" w14:textId="6DC78F0B" w:rsidR="001D20F7" w:rsidRPr="005E1608" w:rsidRDefault="001D20F7" w:rsidP="001D20F7">
                      <w:pPr>
                        <w:tabs>
                          <w:tab w:val="center" w:pos="3204"/>
                        </w:tabs>
                        <w:jc w:val="center"/>
                        <w:rPr>
                          <w:b/>
                          <w:bCs/>
                          <w:sz w:val="36"/>
                          <w:szCs w:val="36"/>
                        </w:rPr>
                      </w:pPr>
                      <w:r w:rsidRPr="005E1608">
                        <w:rPr>
                          <w:b/>
                          <w:bCs/>
                          <w:sz w:val="36"/>
                          <w:szCs w:val="36"/>
                        </w:rPr>
                        <w:t>The Ruler Comes</w:t>
                      </w:r>
                    </w:p>
                    <w:p w14:paraId="1D72E824" w14:textId="4D9A1B12" w:rsidR="001D20F7" w:rsidRDefault="001D20F7" w:rsidP="001D20F7">
                      <w:pPr>
                        <w:tabs>
                          <w:tab w:val="center" w:pos="3204"/>
                        </w:tabs>
                        <w:jc w:val="center"/>
                        <w:rPr>
                          <w:rFonts w:asciiTheme="minorHAnsi" w:hAnsiTheme="minorHAnsi" w:cstheme="minorHAnsi"/>
                          <w:b/>
                          <w:bCs/>
                          <w:sz w:val="28"/>
                          <w:szCs w:val="28"/>
                        </w:rPr>
                      </w:pPr>
                      <w:r w:rsidRPr="005E1608">
                        <w:rPr>
                          <w:b/>
                          <w:bCs/>
                          <w:sz w:val="36"/>
                          <w:szCs w:val="36"/>
                        </w:rPr>
                        <w:t>Micah 5:2-4</w:t>
                      </w:r>
                    </w:p>
                    <w:p w14:paraId="56A66786" w14:textId="7FBA8804" w:rsidR="001D20F7" w:rsidRDefault="001D20F7" w:rsidP="001D20F7">
                      <w:pPr>
                        <w:tabs>
                          <w:tab w:val="center" w:pos="3204"/>
                        </w:tabs>
                        <w:jc w:val="center"/>
                        <w:rPr>
                          <w:rFonts w:asciiTheme="minorHAnsi" w:hAnsiTheme="minorHAnsi" w:cstheme="minorHAnsi"/>
                          <w:sz w:val="28"/>
                          <w:szCs w:val="28"/>
                        </w:rPr>
                      </w:pPr>
                      <w:r>
                        <w:rPr>
                          <w:rFonts w:asciiTheme="minorHAnsi" w:hAnsiTheme="minorHAnsi" w:cstheme="minorHAnsi"/>
                          <w:sz w:val="28"/>
                          <w:szCs w:val="28"/>
                        </w:rPr>
                        <w:t>Christmas Day</w:t>
                      </w:r>
                    </w:p>
                    <w:p w14:paraId="320110CB" w14:textId="6C993BDA" w:rsidR="001D20F7" w:rsidRPr="001D20F7" w:rsidRDefault="001D20F7" w:rsidP="001D20F7">
                      <w:pPr>
                        <w:tabs>
                          <w:tab w:val="center" w:pos="3204"/>
                        </w:tabs>
                        <w:jc w:val="center"/>
                        <w:rPr>
                          <w:rFonts w:asciiTheme="minorHAnsi" w:hAnsiTheme="minorHAnsi" w:cstheme="minorHAnsi"/>
                          <w:sz w:val="28"/>
                          <w:szCs w:val="28"/>
                        </w:rPr>
                      </w:pPr>
                      <w:r>
                        <w:rPr>
                          <w:rFonts w:asciiTheme="minorHAnsi" w:hAnsiTheme="minorHAnsi" w:cstheme="minorHAnsi"/>
                          <w:sz w:val="28"/>
                          <w:szCs w:val="28"/>
                        </w:rPr>
                        <w:t>12.25.2021</w:t>
                      </w:r>
                    </w:p>
                  </w:txbxContent>
                </v:textbox>
                <w10:wrap type="square" anchorx="margin" anchory="margin"/>
              </v:shape>
            </w:pict>
          </mc:Fallback>
        </mc:AlternateContent>
      </w:r>
      <w:r w:rsidR="00D04CA4" w:rsidRPr="001D20F7">
        <w:t>Our text for meditation is the Old Testament lesson read earlier as recorded by the prophet Micah.</w:t>
      </w:r>
    </w:p>
    <w:p w14:paraId="7B52FC8C" w14:textId="77777777" w:rsidR="00D04CA4" w:rsidRPr="001D20F7" w:rsidRDefault="00D04CA4"/>
    <w:p w14:paraId="0B1D9C11" w14:textId="77777777" w:rsidR="00D04CA4" w:rsidRPr="001D20F7" w:rsidRDefault="00D04CA4">
      <w:r w:rsidRPr="001D20F7">
        <w:t>Grace to you and peace from God our Father and our Lord and Savior, the Babe of Bethlehem, Jesus Christ.  Amen.</w:t>
      </w:r>
    </w:p>
    <w:p w14:paraId="09F8DF84" w14:textId="77777777" w:rsidR="00D04CA4" w:rsidRPr="001D20F7" w:rsidRDefault="00D04CA4"/>
    <w:p w14:paraId="2BA38C4B" w14:textId="6C33556E" w:rsidR="00D04CA4" w:rsidRPr="001D20F7" w:rsidRDefault="00D04CA4">
      <w:r w:rsidRPr="001D20F7">
        <w:t>A ruler? A king? Someone to whom men will bow down and worship? Never!</w:t>
      </w:r>
    </w:p>
    <w:p w14:paraId="3C49DBB5" w14:textId="77777777" w:rsidR="00D04CA4" w:rsidRPr="001D20F7" w:rsidRDefault="00D04CA4"/>
    <w:p w14:paraId="787E8D03" w14:textId="1A59D04F" w:rsidR="00D04CA4" w:rsidRPr="001D20F7" w:rsidRDefault="00D04CA4">
      <w:proofErr w:type="gramStart"/>
      <w:r w:rsidRPr="001D20F7">
        <w:t>But,</w:t>
      </w:r>
      <w:proofErr w:type="gramEnd"/>
      <w:r w:rsidRPr="001D20F7">
        <w:t xml:space="preserve"> we will get on bended knee to look at the baby in the stroller or in the car seat carry-all. We will look at the cherubic face and proclaim the child’s innocence. We may even babble some incoherency at the child as if they could somehow understand baby talk, “</w:t>
      </w:r>
      <w:proofErr w:type="spellStart"/>
      <w:r w:rsidRPr="001D20F7">
        <w:t>ooo</w:t>
      </w:r>
      <w:proofErr w:type="spellEnd"/>
      <w:r w:rsidRPr="001D20F7">
        <w:t xml:space="preserve">, </w:t>
      </w:r>
      <w:proofErr w:type="spellStart"/>
      <w:r w:rsidRPr="001D20F7">
        <w:t>widdoo</w:t>
      </w:r>
      <w:proofErr w:type="spellEnd"/>
      <w:r w:rsidRPr="001D20F7">
        <w:t xml:space="preserve"> </w:t>
      </w:r>
      <w:proofErr w:type="spellStart"/>
      <w:r w:rsidRPr="001D20F7">
        <w:t>babby</w:t>
      </w:r>
      <w:proofErr w:type="spellEnd"/>
      <w:r w:rsidRPr="001D20F7">
        <w:t xml:space="preserve"> so cute!”</w:t>
      </w:r>
    </w:p>
    <w:p w14:paraId="29F49943" w14:textId="77777777" w:rsidR="00D04CA4" w:rsidRPr="001D20F7" w:rsidRDefault="00D04CA4"/>
    <w:p w14:paraId="033E0268" w14:textId="5EF500C2" w:rsidR="00D04CA4" w:rsidRPr="001D20F7" w:rsidRDefault="00D04CA4">
      <w:r w:rsidRPr="001D20F7">
        <w:t xml:space="preserve">We may look at the parents of a child to gauge what the future may hold in store for them. What will they grow up to do? </w:t>
      </w:r>
      <w:r w:rsidR="005B6569" w:rsidRPr="001D20F7">
        <w:t xml:space="preserve">Do certain family names mean they fall into certain family businesses? The name Kennedy conjures images of democratic east coast politics, just as the name </w:t>
      </w:r>
      <w:r w:rsidRPr="001D20F7">
        <w:t>Bush</w:t>
      </w:r>
      <w:r w:rsidR="005B6569" w:rsidRPr="001D20F7">
        <w:t xml:space="preserve"> conjures images of southern republicans. There are three Watts that are all playing professional football right now. If your name is Preus, there is a good possibility that you are an LCMS pastor.</w:t>
      </w:r>
    </w:p>
    <w:p w14:paraId="782AF1C8" w14:textId="77777777" w:rsidR="005B6569" w:rsidRPr="001D20F7" w:rsidRDefault="005B6569"/>
    <w:p w14:paraId="7CEF0773" w14:textId="51D62DD0" w:rsidR="00D04CA4" w:rsidRPr="001D20F7" w:rsidRDefault="00D04CA4">
      <w:r w:rsidRPr="001D20F7">
        <w:t>Of course, w</w:t>
      </w:r>
      <w:r w:rsidR="005B6569" w:rsidRPr="001D20F7">
        <w:t>h</w:t>
      </w:r>
      <w:r w:rsidRPr="001D20F7">
        <w:t xml:space="preserve">ere </w:t>
      </w:r>
      <w:r w:rsidR="005B6569" w:rsidRPr="001D20F7">
        <w:t>there is</w:t>
      </w:r>
      <w:r w:rsidRPr="001D20F7">
        <w:t xml:space="preserve"> a king, </w:t>
      </w:r>
      <w:r w:rsidR="005B6569" w:rsidRPr="001D20F7">
        <w:t xml:space="preserve">usually </w:t>
      </w:r>
      <w:r w:rsidR="00214DA1" w:rsidRPr="001D20F7">
        <w:t xml:space="preserve">the </w:t>
      </w:r>
      <w:r w:rsidRPr="001D20F7">
        <w:t>first-born</w:t>
      </w:r>
      <w:r w:rsidR="005B6569" w:rsidRPr="001D20F7">
        <w:t xml:space="preserve"> son</w:t>
      </w:r>
      <w:r w:rsidR="00214DA1" w:rsidRPr="001D20F7">
        <w:t xml:space="preserve"> will come of age and </w:t>
      </w:r>
      <w:r w:rsidRPr="001D20F7">
        <w:t>rule</w:t>
      </w:r>
      <w:r w:rsidR="005B6569" w:rsidRPr="001D20F7">
        <w:t xml:space="preserve"> when they finally die</w:t>
      </w:r>
      <w:r w:rsidRPr="001D20F7">
        <w:t>.</w:t>
      </w:r>
    </w:p>
    <w:p w14:paraId="78FDC568" w14:textId="77777777" w:rsidR="00D04CA4" w:rsidRPr="001D20F7" w:rsidRDefault="00D04CA4"/>
    <w:p w14:paraId="3A8B16A6" w14:textId="6FFD9262" w:rsidR="00D04CA4" w:rsidRPr="001D20F7" w:rsidRDefault="00D04CA4">
      <w:r w:rsidRPr="001D20F7">
        <w:t xml:space="preserve">What did Mary and Joseph think when looking at their child? </w:t>
      </w:r>
      <w:r w:rsidR="00CC2268" w:rsidRPr="001D20F7">
        <w:t>It wa</w:t>
      </w:r>
      <w:r w:rsidRPr="001D20F7">
        <w:t>s</w:t>
      </w:r>
      <w:r w:rsidR="00CC2268" w:rsidRPr="001D20F7">
        <w:t xml:space="preserve"> </w:t>
      </w:r>
      <w:r w:rsidRPr="001D20F7">
        <w:t>n</w:t>
      </w:r>
      <w:r w:rsidR="00CC2268" w:rsidRPr="001D20F7">
        <w:t>o</w:t>
      </w:r>
      <w:r w:rsidRPr="001D20F7">
        <w:t xml:space="preserve">t much of a birth in regard to fanfare. Oh yeah, </w:t>
      </w:r>
      <w:r w:rsidR="00CC2268" w:rsidRPr="001D20F7">
        <w:t>both Mary and Joseph</w:t>
      </w:r>
      <w:r w:rsidRPr="001D20F7">
        <w:t xml:space="preserve"> had </w:t>
      </w:r>
      <w:r w:rsidR="003E6219" w:rsidRPr="001D20F7">
        <w:t xml:space="preserve">received private </w:t>
      </w:r>
      <w:r w:rsidRPr="001D20F7">
        <w:t xml:space="preserve">angelic </w:t>
      </w:r>
      <w:r w:rsidR="003E6219" w:rsidRPr="001D20F7">
        <w:t xml:space="preserve">visitations and </w:t>
      </w:r>
      <w:r w:rsidRPr="001D20F7">
        <w:t>pronouncements they could easily remember, but where were the angels now?</w:t>
      </w:r>
    </w:p>
    <w:p w14:paraId="04F0BF7E" w14:textId="77777777" w:rsidR="00D04CA4" w:rsidRPr="001D20F7" w:rsidRDefault="00D04CA4"/>
    <w:p w14:paraId="22EEE871" w14:textId="250BA6E0" w:rsidR="00D04CA4" w:rsidRPr="001D20F7" w:rsidRDefault="00D04CA4">
      <w:r w:rsidRPr="001D20F7">
        <w:t xml:space="preserve">There had to be some doubt in the minds of </w:t>
      </w:r>
      <w:r w:rsidR="00CC2268" w:rsidRPr="001D20F7">
        <w:t>both Mary and Joseph. Sure, they probably stared in wide-eyed wonder at this new gift of life, a son. But c</w:t>
      </w:r>
      <w:r w:rsidRPr="001D20F7">
        <w:t xml:space="preserve">onsidering who they had been told </w:t>
      </w:r>
      <w:r w:rsidR="00CC2268" w:rsidRPr="001D20F7">
        <w:t>t</w:t>
      </w:r>
      <w:r w:rsidRPr="001D20F7">
        <w:t xml:space="preserve">his </w:t>
      </w:r>
      <w:r w:rsidR="00CC2268" w:rsidRPr="001D20F7">
        <w:t>C</w:t>
      </w:r>
      <w:r w:rsidRPr="001D20F7">
        <w:t xml:space="preserve">hild was, this was certainly a humble beginning; horses, oxen, and donkeys were gathered in His nursery. There was no bed in which to lay him. No satin sheets </w:t>
      </w:r>
      <w:r w:rsidR="00CC2268" w:rsidRPr="001D20F7">
        <w:t xml:space="preserve">– </w:t>
      </w:r>
      <w:r w:rsidRPr="001D20F7">
        <w:t xml:space="preserve">not even linen or cotton </w:t>
      </w:r>
      <w:r w:rsidR="00CC2268" w:rsidRPr="001D20F7">
        <w:t xml:space="preserve">– </w:t>
      </w:r>
      <w:r w:rsidRPr="001D20F7">
        <w:t>simply wrapped in strips of cloth.</w:t>
      </w:r>
    </w:p>
    <w:p w14:paraId="4257FC36" w14:textId="77777777" w:rsidR="00D04CA4" w:rsidRPr="001D20F7" w:rsidRDefault="00D04CA4"/>
    <w:p w14:paraId="44737032" w14:textId="18A8014B" w:rsidR="00D04CA4" w:rsidRPr="001D20F7" w:rsidRDefault="00D04CA4">
      <w:r w:rsidRPr="001D20F7">
        <w:t xml:space="preserve">Can you imagine Mary and Joseph’s thoughts, given the circumstances? </w:t>
      </w:r>
      <w:r w:rsidR="00CC2268" w:rsidRPr="001D20F7">
        <w:t>Is this Child l</w:t>
      </w:r>
      <w:r w:rsidRPr="001D20F7">
        <w:t xml:space="preserve">ying before us in this manger the One who created the world and laid the foundation of the universe? </w:t>
      </w:r>
      <w:r w:rsidR="00F41A40" w:rsidRPr="001D20F7">
        <w:t>I</w:t>
      </w:r>
      <w:r w:rsidRPr="001D20F7">
        <w:t xml:space="preserve">s </w:t>
      </w:r>
      <w:r w:rsidR="00F41A40" w:rsidRPr="001D20F7">
        <w:t>this t</w:t>
      </w:r>
      <w:r w:rsidRPr="001D20F7">
        <w:t xml:space="preserve">he King of Kings? </w:t>
      </w:r>
      <w:r w:rsidR="00F41A40" w:rsidRPr="001D20F7">
        <w:t xml:space="preserve">Will He be the </w:t>
      </w:r>
      <w:r w:rsidRPr="001D20F7">
        <w:t xml:space="preserve">One </w:t>
      </w:r>
      <w:r w:rsidR="00F41A40" w:rsidRPr="001D20F7">
        <w:t xml:space="preserve">to </w:t>
      </w:r>
      <w:r w:rsidRPr="001D20F7">
        <w:t xml:space="preserve">redeem Israel? </w:t>
      </w:r>
      <w:r w:rsidR="00CC2268" w:rsidRPr="001D20F7">
        <w:t xml:space="preserve">Will He </w:t>
      </w:r>
      <w:r w:rsidRPr="001D20F7">
        <w:t>feed the flock</w:t>
      </w:r>
      <w:r w:rsidR="00F41A40" w:rsidRPr="001D20F7">
        <w:t>?</w:t>
      </w:r>
      <w:r w:rsidRPr="001D20F7">
        <w:t xml:space="preserve"> </w:t>
      </w:r>
      <w:r w:rsidR="00F41A40" w:rsidRPr="001D20F7">
        <w:t xml:space="preserve">He does not appear to have </w:t>
      </w:r>
      <w:r w:rsidRPr="001D20F7">
        <w:t>the majesty of God</w:t>
      </w:r>
      <w:r w:rsidR="00F41A40" w:rsidRPr="001D20F7">
        <w:t>!</w:t>
      </w:r>
    </w:p>
    <w:p w14:paraId="1BA3FA12" w14:textId="77777777" w:rsidR="00D04CA4" w:rsidRPr="001D20F7" w:rsidRDefault="00D04CA4"/>
    <w:p w14:paraId="021DA300" w14:textId="34C1A871" w:rsidR="00D04CA4" w:rsidRPr="001D20F7" w:rsidRDefault="00D04CA4">
      <w:r w:rsidRPr="001D20F7">
        <w:t xml:space="preserve">There was nothing about this </w:t>
      </w:r>
      <w:r w:rsidR="00F41A40" w:rsidRPr="001D20F7">
        <w:t>Ch</w:t>
      </w:r>
      <w:r w:rsidRPr="001D20F7">
        <w:t xml:space="preserve">ild </w:t>
      </w:r>
      <w:r w:rsidR="00F41A40" w:rsidRPr="001D20F7">
        <w:t xml:space="preserve">which </w:t>
      </w:r>
      <w:r w:rsidRPr="001D20F7">
        <w:t xml:space="preserve">set Him apart from other children. As Isaiah </w:t>
      </w:r>
      <w:r w:rsidR="00F41A40" w:rsidRPr="001D20F7">
        <w:t xml:space="preserve">declared, </w:t>
      </w:r>
      <w:r w:rsidRPr="001D20F7">
        <w:rPr>
          <w:i/>
          <w:iCs/>
        </w:rPr>
        <w:t>he had no form or majesty that we should look at him, and no beauty that we should desire him.</w:t>
      </w:r>
      <w:r w:rsidRPr="001D20F7">
        <w:t xml:space="preserve"> (Isaiah 53:2 ESV) Just as we do with most children, </w:t>
      </w:r>
      <w:r w:rsidR="00F41A40" w:rsidRPr="001D20F7">
        <w:t xml:space="preserve">to have an </w:t>
      </w:r>
      <w:r w:rsidRPr="001D20F7">
        <w:t xml:space="preserve">idea of what the </w:t>
      </w:r>
      <w:r w:rsidR="00F41A40" w:rsidRPr="001D20F7">
        <w:t>C</w:t>
      </w:r>
      <w:r w:rsidRPr="001D20F7">
        <w:t xml:space="preserve">hild </w:t>
      </w:r>
      <w:r w:rsidR="00F41A40" w:rsidRPr="001D20F7">
        <w:t>would</w:t>
      </w:r>
      <w:r w:rsidRPr="001D20F7">
        <w:t xml:space="preserve"> be like, </w:t>
      </w:r>
      <w:r w:rsidR="00F41A40" w:rsidRPr="001D20F7">
        <w:t xml:space="preserve">they </w:t>
      </w:r>
      <w:r w:rsidRPr="001D20F7">
        <w:t>look</w:t>
      </w:r>
      <w:r w:rsidR="00F41A40" w:rsidRPr="001D20F7">
        <w:t>ed</w:t>
      </w:r>
      <w:r w:rsidRPr="001D20F7">
        <w:t xml:space="preserve"> at the parents.</w:t>
      </w:r>
    </w:p>
    <w:p w14:paraId="4602E5FB" w14:textId="77777777" w:rsidR="00D04CA4" w:rsidRPr="001D20F7" w:rsidRDefault="00D04CA4"/>
    <w:p w14:paraId="3388CC1D" w14:textId="0B8E8A14" w:rsidR="00D04CA4" w:rsidRPr="001D20F7" w:rsidRDefault="00F41A40">
      <w:r w:rsidRPr="001D20F7">
        <w:t>But His true Father</w:t>
      </w:r>
      <w:r w:rsidR="00D04CA4" w:rsidRPr="001D20F7">
        <w:t xml:space="preserve"> is God almighty. This is the ruler promised of long ago. Do not look at that </w:t>
      </w:r>
      <w:r w:rsidR="00D04CA4" w:rsidRPr="001D20F7">
        <w:lastRenderedPageBreak/>
        <w:t>which is able to be seen with the eyes, remember the words of the angels. Do not consider Him according to worldly standards, regard Him with the eyes of faith.</w:t>
      </w:r>
    </w:p>
    <w:p w14:paraId="220B54AC" w14:textId="77777777" w:rsidR="00D04CA4" w:rsidRPr="001D20F7" w:rsidRDefault="00D04CA4"/>
    <w:p w14:paraId="27BBFFAF" w14:textId="04A51497" w:rsidR="00D04CA4" w:rsidRPr="001D20F7" w:rsidRDefault="00D04CA4">
      <w:r w:rsidRPr="001D20F7">
        <w:t xml:space="preserve">His whole life was </w:t>
      </w:r>
      <w:r w:rsidR="003E6219" w:rsidRPr="001D20F7">
        <w:t xml:space="preserve">quietly </w:t>
      </w:r>
      <w:r w:rsidRPr="001D20F7">
        <w:t>humble. While He wandered the Judean countryside preaching and performing miracles with many flocking to hear and see Him, many despised Him and rejected Him. His apparent earthly lineage was thrown into His face, “Isn’t this the carpenter’s son?”</w:t>
      </w:r>
    </w:p>
    <w:p w14:paraId="724CB510" w14:textId="77777777" w:rsidR="00D04CA4" w:rsidRPr="001D20F7" w:rsidRDefault="00D04CA4"/>
    <w:p w14:paraId="03CB1483" w14:textId="1943C54B" w:rsidR="00D04CA4" w:rsidRPr="001D20F7" w:rsidRDefault="00D04CA4">
      <w:r w:rsidRPr="001D20F7">
        <w:t xml:space="preserve">Humble were His earthly origins at birth. Some thirty years later, He did manage to draw the </w:t>
      </w:r>
      <w:r w:rsidR="003E6219" w:rsidRPr="001D20F7">
        <w:t xml:space="preserve">attention and the </w:t>
      </w:r>
      <w:r w:rsidRPr="001D20F7">
        <w:t>ire temple</w:t>
      </w:r>
      <w:r w:rsidR="00F41A40" w:rsidRPr="001D20F7">
        <w:t xml:space="preserve"> </w:t>
      </w:r>
      <w:r w:rsidR="003E6219" w:rsidRPr="001D20F7">
        <w:t xml:space="preserve">leadership. </w:t>
      </w:r>
      <w:r w:rsidR="00F41A40" w:rsidRPr="001D20F7">
        <w:t>T</w:t>
      </w:r>
      <w:r w:rsidRPr="001D20F7">
        <w:t>hey had Him arrested and brought</w:t>
      </w:r>
      <w:r w:rsidR="003E6219" w:rsidRPr="001D20F7">
        <w:t xml:space="preserve"> Him to the Roman curator, Pilate,</w:t>
      </w:r>
      <w:r w:rsidRPr="001D20F7">
        <w:t xml:space="preserve"> </w:t>
      </w:r>
      <w:r w:rsidR="003E6219" w:rsidRPr="001D20F7">
        <w:t xml:space="preserve">on </w:t>
      </w:r>
      <w:r w:rsidRPr="001D20F7">
        <w:t>trumped up charges. Finally</w:t>
      </w:r>
      <w:r w:rsidR="00F41A40" w:rsidRPr="001D20F7">
        <w:t>,</w:t>
      </w:r>
      <w:r w:rsidRPr="001D20F7">
        <w:t xml:space="preserve"> He was crucified, given the most despicable death</w:t>
      </w:r>
      <w:r w:rsidR="00F41A40" w:rsidRPr="001D20F7">
        <w:t xml:space="preserve"> reserved for </w:t>
      </w:r>
      <w:r w:rsidRPr="001D20F7">
        <w:t xml:space="preserve">the </w:t>
      </w:r>
      <w:r w:rsidR="003E6219" w:rsidRPr="001D20F7">
        <w:t xml:space="preserve">only the </w:t>
      </w:r>
      <w:proofErr w:type="gramStart"/>
      <w:r w:rsidRPr="001D20F7">
        <w:t>most vile</w:t>
      </w:r>
      <w:proofErr w:type="gramEnd"/>
      <w:r w:rsidRPr="001D20F7">
        <w:t xml:space="preserve"> of criminals.</w:t>
      </w:r>
    </w:p>
    <w:p w14:paraId="20DE9612" w14:textId="77777777" w:rsidR="00D04CA4" w:rsidRPr="001D20F7" w:rsidRDefault="00D04CA4"/>
    <w:p w14:paraId="162FF806" w14:textId="363F4188" w:rsidR="00D04CA4" w:rsidRPr="001D20F7" w:rsidRDefault="00D04CA4">
      <w:r w:rsidRPr="001D20F7">
        <w:t xml:space="preserve">It is </w:t>
      </w:r>
      <w:r w:rsidR="006C2236" w:rsidRPr="001D20F7">
        <w:t xml:space="preserve">a </w:t>
      </w:r>
      <w:r w:rsidRPr="001D20F7">
        <w:t>cross which Christ takes up as His scepter to begin His rule. His death defeats sin and death. His resurrection sets the captives free.</w:t>
      </w:r>
    </w:p>
    <w:p w14:paraId="494ABC98" w14:textId="77777777" w:rsidR="00D04CA4" w:rsidRPr="001D20F7" w:rsidRDefault="00D04CA4"/>
    <w:p w14:paraId="5331F8D2" w14:textId="5BB103E2" w:rsidR="00D04CA4" w:rsidRPr="001D20F7" w:rsidRDefault="00D04CA4">
      <w:r w:rsidRPr="001D20F7">
        <w:t xml:space="preserve">Can you see these great things </w:t>
      </w:r>
      <w:r w:rsidR="003E6219" w:rsidRPr="001D20F7">
        <w:t xml:space="preserve">as you gaze at </w:t>
      </w:r>
      <w:r w:rsidRPr="001D20F7">
        <w:t>in the Babe of Bethlehem? Do you see your Ruler in the manger? Is your King visible in swaddling clothes?</w:t>
      </w:r>
    </w:p>
    <w:p w14:paraId="3F2375D1" w14:textId="77777777" w:rsidR="00D04CA4" w:rsidRPr="001D20F7" w:rsidRDefault="00D04CA4"/>
    <w:p w14:paraId="093DA10B" w14:textId="2C1C1F72" w:rsidR="006C2236" w:rsidRPr="001D20F7" w:rsidRDefault="003E6219">
      <w:r w:rsidRPr="001D20F7">
        <w:t>B</w:t>
      </w:r>
      <w:r w:rsidR="00D04CA4" w:rsidRPr="001D20F7">
        <w:t xml:space="preserve">y faith that Mary and Joseph saw not just another </w:t>
      </w:r>
      <w:r w:rsidRPr="001D20F7">
        <w:t xml:space="preserve">child, but a that their </w:t>
      </w:r>
      <w:r w:rsidR="006C2236" w:rsidRPr="001D20F7">
        <w:t>C</w:t>
      </w:r>
      <w:r w:rsidR="00D04CA4" w:rsidRPr="001D20F7">
        <w:t>hild</w:t>
      </w:r>
      <w:r w:rsidRPr="001D20F7">
        <w:t xml:space="preserve"> was also</w:t>
      </w:r>
      <w:r w:rsidR="00D04CA4" w:rsidRPr="001D20F7">
        <w:t xml:space="preserve"> their Savior and King, the Ruler over Israel. By the Word of God, the Spirit’s work of faith gave them eyes to see, </w:t>
      </w:r>
      <w:r w:rsidR="006C2236" w:rsidRPr="001D20F7">
        <w:t xml:space="preserve">eyes which </w:t>
      </w:r>
      <w:r w:rsidR="00D04CA4" w:rsidRPr="001D20F7">
        <w:t>looked beyond the obvious outward appearance</w:t>
      </w:r>
      <w:r w:rsidR="00890167" w:rsidRPr="001D20F7">
        <w:t>.</w:t>
      </w:r>
    </w:p>
    <w:p w14:paraId="6F9DDF35" w14:textId="77777777" w:rsidR="006C2236" w:rsidRPr="001D20F7" w:rsidRDefault="006C2236"/>
    <w:p w14:paraId="4E6BB17C" w14:textId="7C2AED64" w:rsidR="00D04CA4" w:rsidRPr="001D20F7" w:rsidRDefault="006C2236">
      <w:r w:rsidRPr="001D20F7">
        <w:t>Faith</w:t>
      </w:r>
      <w:r w:rsidR="00D04CA4" w:rsidRPr="001D20F7">
        <w:t xml:space="preserve"> is the greatest miracle connected with the birth of Jesus.</w:t>
      </w:r>
    </w:p>
    <w:p w14:paraId="1484C4BB" w14:textId="77777777" w:rsidR="00D04CA4" w:rsidRPr="001D20F7" w:rsidRDefault="00D04CA4"/>
    <w:p w14:paraId="447BF5E0" w14:textId="092543C9" w:rsidR="00D04CA4" w:rsidRPr="001D20F7" w:rsidRDefault="00D04CA4">
      <w:r w:rsidRPr="001D20F7">
        <w:t xml:space="preserve">It is by faith that you have gathered this day. It is the Spirit at work in you through </w:t>
      </w:r>
      <w:r w:rsidR="006C2236" w:rsidRPr="001D20F7">
        <w:t xml:space="preserve">your hearing </w:t>
      </w:r>
      <w:r w:rsidRPr="001D20F7">
        <w:t>the Word of</w:t>
      </w:r>
      <w:r w:rsidR="006C2236" w:rsidRPr="001D20F7">
        <w:t xml:space="preserve"> Christ which gives</w:t>
      </w:r>
      <w:r w:rsidRPr="001D20F7">
        <w:t xml:space="preserve"> </w:t>
      </w:r>
      <w:proofErr w:type="spellStart"/>
      <w:r w:rsidRPr="001D20F7">
        <w:t>you</w:t>
      </w:r>
      <w:proofErr w:type="spellEnd"/>
      <w:r w:rsidRPr="001D20F7">
        <w:t xml:space="preserve"> eyes of faith to see beyond what simple flesh would apprehend.</w:t>
      </w:r>
    </w:p>
    <w:p w14:paraId="75A63B2D" w14:textId="0539204B" w:rsidR="006C2236" w:rsidRPr="001D20F7" w:rsidRDefault="006C2236"/>
    <w:p w14:paraId="7B9882EF" w14:textId="5E902732" w:rsidR="006C2236" w:rsidRPr="001D20F7" w:rsidRDefault="006C2236">
      <w:r w:rsidRPr="001D20F7">
        <w:t>You see in this Child, the Babe of Bethlehem, Him who grew up to be your Savior from sin and death. By faith, you see Him as King of kings and Lord of Lords.</w:t>
      </w:r>
    </w:p>
    <w:p w14:paraId="62947833" w14:textId="77777777" w:rsidR="00D04CA4" w:rsidRPr="001D20F7" w:rsidRDefault="00D04CA4"/>
    <w:p w14:paraId="440D7CCD" w14:textId="5B4A973F" w:rsidR="006C2236" w:rsidRPr="001D20F7" w:rsidRDefault="006C2236">
      <w:r w:rsidRPr="001D20F7">
        <w:t xml:space="preserve">Dearly beloved of God, your Ruler, who was foretold from everlasting to everlasting, comes to you with salvation. </w:t>
      </w:r>
    </w:p>
    <w:p w14:paraId="74D436F5" w14:textId="11AE5FD6" w:rsidR="00D04CA4" w:rsidRPr="001D20F7" w:rsidRDefault="00D04CA4">
      <w:r w:rsidRPr="001D20F7">
        <w:t xml:space="preserve">Your </w:t>
      </w:r>
      <w:r w:rsidR="006C2236" w:rsidRPr="001D20F7">
        <w:t>R</w:t>
      </w:r>
      <w:r w:rsidRPr="001D20F7">
        <w:t xml:space="preserve">uler comes, to feed you </w:t>
      </w:r>
      <w:r w:rsidR="006C2236" w:rsidRPr="001D20F7">
        <w:t>–</w:t>
      </w:r>
      <w:r w:rsidRPr="001D20F7">
        <w:t xml:space="preserve"> take eat, this is </w:t>
      </w:r>
      <w:r w:rsidR="006C2236" w:rsidRPr="001D20F7">
        <w:t>M</w:t>
      </w:r>
      <w:r w:rsidRPr="001D20F7">
        <w:t>y body.</w:t>
      </w:r>
    </w:p>
    <w:p w14:paraId="0C4D4D91" w14:textId="32E64C6F" w:rsidR="00D04CA4" w:rsidRPr="001D20F7" w:rsidRDefault="00D04CA4">
      <w:r w:rsidRPr="001D20F7">
        <w:t xml:space="preserve">Your </w:t>
      </w:r>
      <w:r w:rsidR="006C2236" w:rsidRPr="001D20F7">
        <w:t>R</w:t>
      </w:r>
      <w:r w:rsidRPr="001D20F7">
        <w:t xml:space="preserve">uler comes, to </w:t>
      </w:r>
      <w:r w:rsidR="00DB44ED" w:rsidRPr="001D20F7">
        <w:t xml:space="preserve">quench </w:t>
      </w:r>
      <w:r w:rsidRPr="001D20F7">
        <w:t xml:space="preserve">your thirst </w:t>
      </w:r>
      <w:r w:rsidR="00DB44ED" w:rsidRPr="001D20F7">
        <w:t xml:space="preserve">– </w:t>
      </w:r>
      <w:r w:rsidRPr="001D20F7">
        <w:t xml:space="preserve">take drink, this is </w:t>
      </w:r>
      <w:r w:rsidR="00DB44ED" w:rsidRPr="001D20F7">
        <w:t>M</w:t>
      </w:r>
      <w:r w:rsidRPr="001D20F7">
        <w:t>y blood of the new covenant, shed for you for the forgiveness of sins.</w:t>
      </w:r>
    </w:p>
    <w:p w14:paraId="0CA57132" w14:textId="0B21E53C" w:rsidR="00D04CA4" w:rsidRPr="001D20F7" w:rsidRDefault="00D04CA4">
      <w:r w:rsidRPr="001D20F7">
        <w:t xml:space="preserve">Your ruler comes, to </w:t>
      </w:r>
      <w:r w:rsidR="00DB44ED" w:rsidRPr="001D20F7">
        <w:t xml:space="preserve">declare to </w:t>
      </w:r>
      <w:r w:rsidRPr="001D20F7">
        <w:t xml:space="preserve">you good news </w:t>
      </w:r>
      <w:r w:rsidR="00DB44ED" w:rsidRPr="001D20F7">
        <w:t xml:space="preserve">– </w:t>
      </w:r>
      <w:r w:rsidRPr="001D20F7">
        <w:t xml:space="preserve">as I live and reign forever, so you too shall live, with </w:t>
      </w:r>
      <w:r w:rsidR="00DB44ED" w:rsidRPr="001D20F7">
        <w:t>M</w:t>
      </w:r>
      <w:r w:rsidRPr="001D20F7">
        <w:t>e, forever.</w:t>
      </w:r>
    </w:p>
    <w:p w14:paraId="41F44383" w14:textId="77777777" w:rsidR="00D04CA4" w:rsidRPr="001D20F7" w:rsidRDefault="00D04CA4"/>
    <w:p w14:paraId="52CEC2D8" w14:textId="2E63F47B" w:rsidR="00D04CA4" w:rsidRPr="001D20F7" w:rsidRDefault="00D04CA4">
      <w:r w:rsidRPr="001D20F7">
        <w:t>Today, the miracle of Christmas takes place again, for it is by faith that you see Jesus as more than a cute little baby, but as your Savior God. Let your hearts be the manger throne where your King comes to rule.  Amen.</w:t>
      </w:r>
    </w:p>
    <w:sectPr w:rsidR="00D04CA4" w:rsidRPr="001D20F7" w:rsidSect="001D20F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A4"/>
    <w:rsid w:val="001D20F7"/>
    <w:rsid w:val="00214DA1"/>
    <w:rsid w:val="003E6219"/>
    <w:rsid w:val="004624F5"/>
    <w:rsid w:val="005B6569"/>
    <w:rsid w:val="005E1608"/>
    <w:rsid w:val="006C2236"/>
    <w:rsid w:val="007267E8"/>
    <w:rsid w:val="00890167"/>
    <w:rsid w:val="009B3CD7"/>
    <w:rsid w:val="00A90B51"/>
    <w:rsid w:val="00CC2268"/>
    <w:rsid w:val="00D04CA4"/>
    <w:rsid w:val="00DB44ED"/>
    <w:rsid w:val="00F4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EF1FC"/>
  <w14:defaultImageDpi w14:val="0"/>
  <w15:docId w15:val="{641325E9-FAE7-4D97-9642-FA63AE9D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2021-12-24T03:26:00Z</cp:lastPrinted>
  <dcterms:created xsi:type="dcterms:W3CDTF">2021-12-24T03:24:00Z</dcterms:created>
  <dcterms:modified xsi:type="dcterms:W3CDTF">2021-12-24T03:27:00Z</dcterms:modified>
</cp:coreProperties>
</file>