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E87C" w14:textId="77777777" w:rsidR="00671EDC" w:rsidRDefault="00671EDC"/>
    <w:p w14:paraId="03C0A582" w14:textId="77777777" w:rsidR="009A0B63" w:rsidRPr="00C82D1A" w:rsidRDefault="009A0B63" w:rsidP="009A0B63">
      <w:pPr>
        <w:spacing w:after="0" w:line="240" w:lineRule="auto"/>
        <w:rPr>
          <w:rFonts w:ascii="Cambria" w:hAnsi="Cambria"/>
          <w:b/>
          <w:i/>
          <w:iCs/>
          <w:sz w:val="40"/>
          <w:szCs w:val="40"/>
        </w:rPr>
      </w:pPr>
      <w:r w:rsidRPr="00C82D1A">
        <w:rPr>
          <w:rFonts w:ascii="Cambria" w:hAnsi="Cambria"/>
          <w:b/>
          <w:i/>
          <w:iCs/>
          <w:sz w:val="40"/>
          <w:szCs w:val="40"/>
        </w:rPr>
        <w:t>Advanced Computing Research Society</w:t>
      </w:r>
    </w:p>
    <w:p w14:paraId="109A1225" w14:textId="77777777" w:rsidR="009A0B63" w:rsidRDefault="00E45476" w:rsidP="009A0B63">
      <w:pPr>
        <w:spacing w:after="0" w:line="240" w:lineRule="auto"/>
      </w:pPr>
      <w:hyperlink r:id="rId6" w:history="1">
        <w:r w:rsidR="009A0B63" w:rsidRPr="00100B00">
          <w:rPr>
            <w:rStyle w:val="Hyperlink"/>
            <w:rFonts w:ascii="Cambria" w:hAnsi="Cambria"/>
            <w:b/>
            <w:i/>
            <w:iCs/>
            <w:sz w:val="28"/>
            <w:szCs w:val="28"/>
          </w:rPr>
          <w:t>www.advancedcomputingresearchsociety.org</w:t>
        </w:r>
      </w:hyperlink>
    </w:p>
    <w:p w14:paraId="01B6C579" w14:textId="77777777" w:rsidR="009A0B63" w:rsidRDefault="009A0B63" w:rsidP="009A0B63">
      <w:pPr>
        <w:spacing w:after="0" w:line="240" w:lineRule="auto"/>
      </w:pPr>
    </w:p>
    <w:p w14:paraId="5BC276FE" w14:textId="3D8D3A25" w:rsidR="009A0B63" w:rsidRPr="0010274A" w:rsidRDefault="0010274A" w:rsidP="009A0B63">
      <w:pPr>
        <w:spacing w:after="0" w:line="240" w:lineRule="auto"/>
        <w:rPr>
          <w:b/>
          <w:sz w:val="28"/>
          <w:szCs w:val="28"/>
        </w:rPr>
      </w:pPr>
      <w:r w:rsidRPr="001027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EC7E1" wp14:editId="0B69C3D6">
                <wp:simplePos x="0" y="0"/>
                <wp:positionH relativeFrom="page">
                  <wp:posOffset>748030</wp:posOffset>
                </wp:positionH>
                <wp:positionV relativeFrom="page">
                  <wp:posOffset>2415414</wp:posOffset>
                </wp:positionV>
                <wp:extent cx="6132195" cy="640080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2195" cy="640080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8FF8A" w14:textId="77777777" w:rsidR="00D32788" w:rsidRPr="005F505C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mbria" w:hAnsi="Cambria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F505C">
                              <w:rPr>
                                <w:rFonts w:ascii="Cambria" w:hAnsi="Cambria"/>
                                <w:b/>
                                <w:iCs/>
                                <w:sz w:val="28"/>
                                <w:szCs w:val="28"/>
                              </w:rPr>
                              <w:t>Registration  Form</w:t>
                            </w:r>
                            <w:proofErr w:type="gramEnd"/>
                          </w:p>
                          <w:p w14:paraId="44C01205" w14:textId="3B2192BA" w:rsidR="00D32788" w:rsidRPr="00106EBA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6EBA"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r w:rsidR="0010274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7802F32" w14:textId="1206BE3E" w:rsidR="00D32788" w:rsidRPr="00106EBA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6EBA">
                              <w:rPr>
                                <w:b/>
                                <w:sz w:val="24"/>
                                <w:szCs w:val="24"/>
                              </w:rPr>
                              <w:t>Designation</w:t>
                            </w:r>
                            <w:r w:rsidR="0010274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B9F61CA" w14:textId="2E818D96" w:rsidR="00D32788" w:rsidRPr="00106EBA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6EBA">
                              <w:rPr>
                                <w:b/>
                                <w:sz w:val="24"/>
                                <w:szCs w:val="24"/>
                              </w:rPr>
                              <w:t>Affiliation</w:t>
                            </w:r>
                            <w:r w:rsidR="0010274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C7746F2" w14:textId="7F3850D2" w:rsidR="00D32788" w:rsidRPr="00106EBA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6EBA">
                              <w:rPr>
                                <w:b/>
                                <w:sz w:val="24"/>
                                <w:szCs w:val="24"/>
                              </w:rPr>
                              <w:t>Address</w:t>
                            </w:r>
                            <w:r w:rsidR="0010274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E09721" w14:textId="7ACC0066" w:rsidR="00D32788" w:rsidRPr="00106EBA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6EBA">
                              <w:rPr>
                                <w:b/>
                                <w:sz w:val="24"/>
                                <w:szCs w:val="24"/>
                              </w:rPr>
                              <w:t>Pin code</w:t>
                            </w:r>
                            <w:r w:rsidR="0010274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5129B71" w14:textId="1331DBDA" w:rsidR="00D32788" w:rsidRPr="00106EBA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6EBA"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10274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5E1F859" w14:textId="27B9850C" w:rsidR="00D32788" w:rsidRPr="00106EBA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6EBA">
                              <w:rPr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 w:rsidR="0010274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9012DF2" w14:textId="2FB0ABBF" w:rsidR="00D32788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Paper id</w:t>
                            </w:r>
                            <w:r w:rsidR="0010274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D4C7EEB" w14:textId="41DF5BC1" w:rsidR="00D32788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Title of the Paper</w:t>
                            </w:r>
                            <w:r w:rsidR="0010274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0CFD1CE" w14:textId="77777777" w:rsidR="0010274A" w:rsidRDefault="0010274A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919FC8" w14:textId="4E53E3BD" w:rsidR="0010274A" w:rsidRDefault="0010274A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Orcid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Id of all authors:</w:t>
                            </w:r>
                          </w:p>
                          <w:p w14:paraId="0354AD18" w14:textId="77777777" w:rsidR="0010274A" w:rsidRDefault="0010274A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3B2504" w14:textId="669C8DD1" w:rsidR="0010274A" w:rsidRDefault="0010274A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DBLP page link of one author:</w:t>
                            </w:r>
                          </w:p>
                          <w:p w14:paraId="1AC4F4DD" w14:textId="732E327D" w:rsidR="0010274A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Amount</w:t>
                            </w:r>
                            <w:r w:rsidR="0010274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paid:</w:t>
                            </w:r>
                          </w:p>
                          <w:p w14:paraId="4B5B8556" w14:textId="61B81812" w:rsidR="00D32788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8051F0" w14:textId="4EBAA522" w:rsidR="0010274A" w:rsidRDefault="0010274A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Please attach proof of payment:</w:t>
                            </w:r>
                          </w:p>
                          <w:p w14:paraId="022011BB" w14:textId="77777777" w:rsidR="00D32788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1709AA" w14:textId="77777777" w:rsidR="00D32788" w:rsidRPr="00106EBA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6EBA">
                              <w:rPr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  <w:p w14:paraId="3BDA74EE" w14:textId="77777777" w:rsidR="00D32788" w:rsidRPr="00106EBA" w:rsidRDefault="00D32788" w:rsidP="009A0B63">
                            <w:pPr>
                              <w:pBdr>
                                <w:top w:val="thinThickSmallGap" w:sz="36" w:space="10" w:color="622423"/>
                                <w:bottom w:val="thickThinSmallGap" w:sz="36" w:space="0" w:color="622423"/>
                              </w:pBd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6EBA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EC7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9pt;margin-top:190.2pt;width:482.85pt;height:7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" stroked="f" strokecolor="#622423" strokeweight="6pt">
                <v:fill r:id="rId8" o:title="" recolor="t" type="tile"/>
                <v:stroke linestyle="thickThin"/>
                <v:path arrowok="t"/>
                <v:textbox inset="18pt,18pt,18pt,18pt">
                  <w:txbxContent>
                    <w:p w14:paraId="0A88FF8A" w14:textId="77777777" w:rsidR="00D32788" w:rsidRPr="005F505C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mbria" w:hAnsi="Cambria"/>
                          <w:b/>
                          <w:iCs/>
                          <w:sz w:val="28"/>
                          <w:szCs w:val="28"/>
                        </w:rPr>
                      </w:pPr>
                      <w:proofErr w:type="gramStart"/>
                      <w:r w:rsidRPr="005F505C">
                        <w:rPr>
                          <w:rFonts w:ascii="Cambria" w:hAnsi="Cambria"/>
                          <w:b/>
                          <w:iCs/>
                          <w:sz w:val="28"/>
                          <w:szCs w:val="28"/>
                        </w:rPr>
                        <w:t>Registration  Form</w:t>
                      </w:r>
                      <w:proofErr w:type="gramEnd"/>
                    </w:p>
                    <w:p w14:paraId="44C01205" w14:textId="3B2192BA" w:rsidR="00D32788" w:rsidRPr="00106EBA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06EBA">
                        <w:rPr>
                          <w:b/>
                          <w:sz w:val="24"/>
                          <w:szCs w:val="24"/>
                        </w:rPr>
                        <w:t>Name</w:t>
                      </w:r>
                      <w:r w:rsidR="0010274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7802F32" w14:textId="1206BE3E" w:rsidR="00D32788" w:rsidRPr="00106EBA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06EBA">
                        <w:rPr>
                          <w:b/>
                          <w:sz w:val="24"/>
                          <w:szCs w:val="24"/>
                        </w:rPr>
                        <w:t>Designation</w:t>
                      </w:r>
                      <w:r w:rsidR="0010274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B9F61CA" w14:textId="2E818D96" w:rsidR="00D32788" w:rsidRPr="00106EBA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06EBA">
                        <w:rPr>
                          <w:b/>
                          <w:sz w:val="24"/>
                          <w:szCs w:val="24"/>
                        </w:rPr>
                        <w:t>Affiliation</w:t>
                      </w:r>
                      <w:r w:rsidR="0010274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C7746F2" w14:textId="7F3850D2" w:rsidR="00D32788" w:rsidRPr="00106EBA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06EBA">
                        <w:rPr>
                          <w:b/>
                          <w:sz w:val="24"/>
                          <w:szCs w:val="24"/>
                        </w:rPr>
                        <w:t>Address</w:t>
                      </w:r>
                      <w:r w:rsidR="0010274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AE09721" w14:textId="7ACC0066" w:rsidR="00D32788" w:rsidRPr="00106EBA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06EBA">
                        <w:rPr>
                          <w:b/>
                          <w:sz w:val="24"/>
                          <w:szCs w:val="24"/>
                        </w:rPr>
                        <w:t>Pin code</w:t>
                      </w:r>
                      <w:r w:rsidR="0010274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05129B71" w14:textId="1331DBDA" w:rsidR="00D32788" w:rsidRPr="00106EBA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06EBA">
                        <w:rPr>
                          <w:b/>
                          <w:sz w:val="24"/>
                          <w:szCs w:val="24"/>
                        </w:rPr>
                        <w:t>Phone</w:t>
                      </w:r>
                      <w:r w:rsidR="0010274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35E1F859" w14:textId="27B9850C" w:rsidR="00D32788" w:rsidRPr="00106EBA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06EBA">
                        <w:rPr>
                          <w:b/>
                          <w:sz w:val="24"/>
                          <w:szCs w:val="24"/>
                        </w:rPr>
                        <w:t>Email</w:t>
                      </w:r>
                      <w:r w:rsidR="0010274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39012DF2" w14:textId="2FB0ABBF" w:rsidR="00D32788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Paper id</w:t>
                      </w:r>
                      <w:r w:rsidR="0010274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7D4C7EEB" w14:textId="41DF5BC1" w:rsidR="00D32788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Title of the Paper</w:t>
                      </w:r>
                      <w:r w:rsidR="0010274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30CFD1CE" w14:textId="77777777" w:rsidR="0010274A" w:rsidRDefault="0010274A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9919FC8" w14:textId="4E53E3BD" w:rsidR="0010274A" w:rsidRDefault="0010274A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Orcid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Id of all authors:</w:t>
                      </w:r>
                    </w:p>
                    <w:p w14:paraId="0354AD18" w14:textId="77777777" w:rsidR="0010274A" w:rsidRDefault="0010274A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63B2504" w14:textId="669C8DD1" w:rsidR="0010274A" w:rsidRDefault="0010274A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DBLP page link of one author:</w:t>
                      </w:r>
                    </w:p>
                    <w:p w14:paraId="1AC4F4DD" w14:textId="732E327D" w:rsidR="0010274A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Amount</w:t>
                      </w:r>
                      <w:r w:rsidR="0010274A">
                        <w:rPr>
                          <w:b/>
                          <w:sz w:val="24"/>
                          <w:szCs w:val="24"/>
                        </w:rPr>
                        <w:t xml:space="preserve"> paid:</w:t>
                      </w:r>
                    </w:p>
                    <w:p w14:paraId="4B5B8556" w14:textId="61B81812" w:rsidR="00D32788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8051F0" w14:textId="4EBAA522" w:rsidR="0010274A" w:rsidRDefault="0010274A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Please attach proof of payment:</w:t>
                      </w:r>
                    </w:p>
                    <w:p w14:paraId="022011BB" w14:textId="77777777" w:rsidR="00D32788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11709AA" w14:textId="77777777" w:rsidR="00D32788" w:rsidRPr="00106EBA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06EBA">
                        <w:rPr>
                          <w:b/>
                          <w:sz w:val="24"/>
                          <w:szCs w:val="24"/>
                        </w:rPr>
                        <w:t>Signature</w:t>
                      </w:r>
                    </w:p>
                    <w:p w14:paraId="3BDA74EE" w14:textId="77777777" w:rsidR="00D32788" w:rsidRPr="00106EBA" w:rsidRDefault="00D32788" w:rsidP="009A0B63">
                      <w:pPr>
                        <w:pBdr>
                          <w:top w:val="thinThickSmallGap" w:sz="36" w:space="10" w:color="622423"/>
                          <w:bottom w:val="thickThinSmallGap" w:sz="36" w:space="0" w:color="622423"/>
                        </w:pBd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06EBA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Pr="0010274A">
        <w:rPr>
          <w:b/>
          <w:sz w:val="28"/>
          <w:szCs w:val="28"/>
        </w:rPr>
        <w:t>Tootill</w:t>
      </w:r>
      <w:proofErr w:type="spellEnd"/>
      <w:r w:rsidRPr="0010274A">
        <w:rPr>
          <w:b/>
          <w:sz w:val="28"/>
          <w:szCs w:val="28"/>
        </w:rPr>
        <w:t xml:space="preserve"> 100 – International Conference on Computing Sciences 2022</w:t>
      </w:r>
    </w:p>
    <w:p w14:paraId="31B16DDE" w14:textId="14CE6408" w:rsidR="0016688E" w:rsidRPr="0016688E" w:rsidRDefault="0016688E" w:rsidP="0010274A">
      <w:pPr>
        <w:spacing w:after="0" w:line="240" w:lineRule="auto"/>
        <w:rPr>
          <w:b/>
          <w:sz w:val="36"/>
          <w:szCs w:val="36"/>
        </w:rPr>
      </w:pPr>
    </w:p>
    <w:p w14:paraId="7ED0A8DF" w14:textId="3763CC87" w:rsidR="009A0B63" w:rsidRDefault="009A0B63" w:rsidP="009A0B63">
      <w:pPr>
        <w:spacing w:after="0" w:line="240" w:lineRule="auto"/>
        <w:rPr>
          <w:b/>
          <w:sz w:val="24"/>
          <w:szCs w:val="24"/>
        </w:rPr>
      </w:pPr>
    </w:p>
    <w:p w14:paraId="25EB814D" w14:textId="57BB0A76" w:rsidR="009A0B63" w:rsidRDefault="009A0B63" w:rsidP="009A0B63"/>
    <w:p w14:paraId="56CC3E6A" w14:textId="77777777" w:rsidR="009A0B63" w:rsidRDefault="009A0B63" w:rsidP="009A0B63"/>
    <w:p w14:paraId="7483415F" w14:textId="77777777" w:rsidR="009A0B63" w:rsidRDefault="009A0B63" w:rsidP="009A0B63"/>
    <w:p w14:paraId="6A6FC3AF" w14:textId="77777777" w:rsidR="009A0B63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</w:p>
    <w:p w14:paraId="5CB2F93F" w14:textId="5C6EE5C4" w:rsidR="009A0B63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 w:rsidRPr="00163065">
        <w:rPr>
          <w:b/>
          <w:sz w:val="28"/>
          <w:szCs w:val="28"/>
        </w:rPr>
        <w:t xml:space="preserve">Registration Fee </w:t>
      </w:r>
    </w:p>
    <w:p w14:paraId="2571791B" w14:textId="7EB5F0E2" w:rsidR="0010274A" w:rsidRPr="0010274A" w:rsidRDefault="0010274A" w:rsidP="0010274A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both"/>
        <w:rPr>
          <w:bCs/>
          <w:sz w:val="24"/>
          <w:szCs w:val="24"/>
        </w:rPr>
      </w:pPr>
      <w:r w:rsidRPr="0010274A">
        <w:rPr>
          <w:bCs/>
          <w:sz w:val="24"/>
          <w:szCs w:val="24"/>
        </w:rPr>
        <w:t>Rs.6000 for authors from India</w:t>
      </w:r>
    </w:p>
    <w:p w14:paraId="24E710EE" w14:textId="182FC229" w:rsidR="0010274A" w:rsidRPr="0010274A" w:rsidRDefault="0010274A" w:rsidP="0010274A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both"/>
        <w:rPr>
          <w:bCs/>
          <w:sz w:val="24"/>
          <w:szCs w:val="24"/>
        </w:rPr>
      </w:pPr>
      <w:r w:rsidRPr="0010274A">
        <w:rPr>
          <w:bCs/>
          <w:sz w:val="24"/>
          <w:szCs w:val="24"/>
        </w:rPr>
        <w:t>USD 200 for authors from outside India</w:t>
      </w:r>
    </w:p>
    <w:p w14:paraId="7B386EEA" w14:textId="77777777" w:rsidR="0010274A" w:rsidRPr="0010274A" w:rsidRDefault="0010274A" w:rsidP="0010274A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both"/>
        <w:rPr>
          <w:bCs/>
          <w:sz w:val="24"/>
          <w:szCs w:val="24"/>
        </w:rPr>
      </w:pPr>
    </w:p>
    <w:p w14:paraId="5910DC92" w14:textId="495B2B6B" w:rsidR="009A0B63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sz w:val="24"/>
          <w:szCs w:val="24"/>
        </w:rPr>
      </w:pPr>
      <w:r w:rsidRPr="00163065">
        <w:rPr>
          <w:sz w:val="24"/>
          <w:szCs w:val="24"/>
        </w:rPr>
        <w:t>Registration Fee can be paid in any one of the following ways.   The scanned copy of the proof of payment along with registration form should be emailed to us.</w:t>
      </w:r>
    </w:p>
    <w:p w14:paraId="76EAC273" w14:textId="77777777" w:rsidR="009A0B63" w:rsidRPr="00163065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sz w:val="24"/>
          <w:szCs w:val="24"/>
        </w:rPr>
      </w:pPr>
    </w:p>
    <w:p w14:paraId="2732A7D2" w14:textId="77777777" w:rsidR="00B63CEF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  <w:r w:rsidRPr="00163065">
        <w:rPr>
          <w:b/>
          <w:sz w:val="28"/>
          <w:szCs w:val="28"/>
        </w:rPr>
        <w:t>Options for Payment</w:t>
      </w:r>
      <w:r w:rsidRPr="00163065">
        <w:rPr>
          <w:b/>
        </w:rPr>
        <w:br/>
      </w:r>
      <w:r w:rsidRPr="00163065">
        <w:br/>
      </w:r>
      <w:r w:rsidRPr="00163065">
        <w:rPr>
          <w:b/>
        </w:rPr>
        <w:t>Option 1:</w:t>
      </w:r>
      <w:r w:rsidRPr="00163065">
        <w:rPr>
          <w:b/>
        </w:rPr>
        <w:br/>
      </w:r>
      <w:r w:rsidRPr="00163065">
        <w:t>Pay through RTGS/NEFT</w:t>
      </w:r>
      <w:r w:rsidR="00B63CEF">
        <w:t xml:space="preserve">/IMPS/Wire transfer </w:t>
      </w:r>
      <w:r w:rsidRPr="00163065">
        <w:br/>
        <w:t>Beneficiary name – Advanced Computing Research Society</w:t>
      </w:r>
      <w:r w:rsidRPr="00163065">
        <w:br/>
        <w:t>Bank Name – HDFC BANK</w:t>
      </w:r>
      <w:r w:rsidRPr="00163065">
        <w:br/>
        <w:t xml:space="preserve">Branch Name – </w:t>
      </w:r>
      <w:proofErr w:type="spellStart"/>
      <w:r w:rsidRPr="00163065">
        <w:t>Porur</w:t>
      </w:r>
      <w:proofErr w:type="spellEnd"/>
      <w:r w:rsidRPr="00163065">
        <w:br/>
        <w:t>City – Chennai</w:t>
      </w:r>
      <w:r w:rsidRPr="00163065">
        <w:br/>
        <w:t>Account Number – 03901450000075</w:t>
      </w:r>
      <w:r w:rsidRPr="00163065">
        <w:br/>
        <w:t>Account type – Current account</w:t>
      </w:r>
      <w:r w:rsidRPr="00163065">
        <w:br/>
        <w:t>IFSC code – HDFC0000390</w:t>
      </w:r>
      <w:r w:rsidRPr="00163065">
        <w:br/>
        <w:t>MICR code – 600240016</w:t>
      </w:r>
    </w:p>
    <w:p w14:paraId="5D5CE872" w14:textId="6281269E" w:rsidR="009A0B63" w:rsidRDefault="00B63CE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  <w:r>
        <w:t>BIC code / Swift code - HDFCINBB</w:t>
      </w:r>
      <w:r w:rsidR="009A0B63" w:rsidRPr="00163065">
        <w:br/>
      </w:r>
      <w:r w:rsidR="009A0B63" w:rsidRPr="00163065">
        <w:br/>
      </w:r>
      <w:r w:rsidR="009A0B63" w:rsidRPr="00163065">
        <w:rPr>
          <w:b/>
        </w:rPr>
        <w:t>Option 2:</w:t>
      </w:r>
      <w:r w:rsidR="009A0B63" w:rsidRPr="00163065">
        <w:rPr>
          <w:b/>
        </w:rPr>
        <w:br/>
      </w:r>
      <w:r w:rsidR="009A0B63" w:rsidRPr="00163065">
        <w:t>Pay Directly into our account from any of the nearest HDFC Bank</w:t>
      </w:r>
      <w:r w:rsidR="009A0B63" w:rsidRPr="00163065">
        <w:br/>
        <w:t>Beneficiary name – Advanced Computing Research Society</w:t>
      </w:r>
      <w:r w:rsidR="009A0B63" w:rsidRPr="00163065">
        <w:br/>
        <w:t>Bank Name – HDFC BANK</w:t>
      </w:r>
      <w:r w:rsidR="009A0B63" w:rsidRPr="00163065">
        <w:br/>
        <w:t xml:space="preserve">Branch Name – </w:t>
      </w:r>
      <w:proofErr w:type="spellStart"/>
      <w:r w:rsidR="009A0B63" w:rsidRPr="00163065">
        <w:t>Porur</w:t>
      </w:r>
      <w:proofErr w:type="spellEnd"/>
      <w:r w:rsidR="009A0B63" w:rsidRPr="00163065">
        <w:br/>
        <w:t>City – Chennai</w:t>
      </w:r>
      <w:r w:rsidR="009A0B63" w:rsidRPr="00163065">
        <w:br/>
        <w:t>Account Number – 03901450000075</w:t>
      </w:r>
      <w:r w:rsidR="009A0B63" w:rsidRPr="00163065">
        <w:br/>
        <w:t>Account type – Current account</w:t>
      </w:r>
    </w:p>
    <w:p w14:paraId="0FB35E62" w14:textId="6F389E0E" w:rsidR="0010274A" w:rsidRDefault="0010274A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14:paraId="6A1471B9" w14:textId="1E37C435" w:rsidR="0010274A" w:rsidRPr="0010274A" w:rsidRDefault="0010274A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bCs/>
        </w:rPr>
      </w:pPr>
      <w:r w:rsidRPr="0010274A">
        <w:rPr>
          <w:b/>
          <w:bCs/>
        </w:rPr>
        <w:t>Option 3</w:t>
      </w:r>
      <w:r>
        <w:rPr>
          <w:b/>
          <w:bCs/>
        </w:rPr>
        <w:t>: (for authors from India)</w:t>
      </w:r>
    </w:p>
    <w:p w14:paraId="35220AA2" w14:textId="714740FC" w:rsidR="0010274A" w:rsidRDefault="0010274A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  <w:r>
        <w:t>Google pay to 8427474600</w:t>
      </w:r>
    </w:p>
    <w:p w14:paraId="504E505A" w14:textId="77777777" w:rsidR="00B63CEF" w:rsidRDefault="00B63CE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14:paraId="676D7EF5" w14:textId="4EACC64B" w:rsidR="00B63CEF" w:rsidRPr="00B63CEF" w:rsidRDefault="00B63CE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</w:rPr>
      </w:pPr>
      <w:r w:rsidRPr="00B63CEF">
        <w:rPr>
          <w:b/>
        </w:rPr>
        <w:t xml:space="preserve">Option </w:t>
      </w:r>
      <w:r w:rsidR="0010274A">
        <w:rPr>
          <w:b/>
        </w:rPr>
        <w:t>4</w:t>
      </w:r>
      <w:r w:rsidRPr="00B63CEF">
        <w:rPr>
          <w:b/>
        </w:rPr>
        <w:t>:</w:t>
      </w:r>
      <w:r w:rsidR="00994631">
        <w:rPr>
          <w:b/>
        </w:rPr>
        <w:t>(for international authors)</w:t>
      </w:r>
    </w:p>
    <w:p w14:paraId="6EAC7D47" w14:textId="77777777" w:rsidR="00B63CEF" w:rsidRDefault="0069103B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  <w:r>
        <w:t xml:space="preserve">If you want to pay through </w:t>
      </w:r>
      <w:proofErr w:type="spellStart"/>
      <w:r>
        <w:t>paypal</w:t>
      </w:r>
      <w:proofErr w:type="spellEnd"/>
      <w:r>
        <w:t>, please drop us an email.</w:t>
      </w:r>
    </w:p>
    <w:p w14:paraId="6A4F0BCB" w14:textId="77777777" w:rsidR="009A0B63" w:rsidRPr="00163065" w:rsidRDefault="0069103B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  <w:r>
        <w:t>We will send invoice and payment link.</w:t>
      </w:r>
      <w:r w:rsidR="009A0B63" w:rsidRPr="00163065">
        <w:br/>
      </w:r>
    </w:p>
    <w:p w14:paraId="75846673" w14:textId="77777777" w:rsidR="009A0B63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14:paraId="735B45B5" w14:textId="77777777" w:rsidR="009A0B63" w:rsidRDefault="009A0B63" w:rsidP="009A0B63"/>
    <w:p w14:paraId="0F8E1B61" w14:textId="77777777" w:rsidR="009A0B63" w:rsidRDefault="009A0B63" w:rsidP="009A0B63"/>
    <w:p w14:paraId="59BD1DFF" w14:textId="77777777" w:rsidR="009A0B63" w:rsidRDefault="009A0B63" w:rsidP="009A0B63"/>
    <w:p w14:paraId="47349D99" w14:textId="77777777" w:rsidR="009A0B63" w:rsidRDefault="009A0B63" w:rsidP="009A0B63"/>
    <w:sectPr w:rsidR="009A0B63" w:rsidSect="00671ED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C342" w14:textId="77777777" w:rsidR="00E45476" w:rsidRDefault="00E45476" w:rsidP="009A0B63">
      <w:pPr>
        <w:spacing w:after="0" w:line="240" w:lineRule="auto"/>
      </w:pPr>
      <w:r>
        <w:separator/>
      </w:r>
    </w:p>
  </w:endnote>
  <w:endnote w:type="continuationSeparator" w:id="0">
    <w:p w14:paraId="5449EBBC" w14:textId="77777777" w:rsidR="00E45476" w:rsidRDefault="00E45476" w:rsidP="009A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998A" w14:textId="77777777" w:rsidR="00E45476" w:rsidRDefault="00E45476" w:rsidP="009A0B63">
      <w:pPr>
        <w:spacing w:after="0" w:line="240" w:lineRule="auto"/>
      </w:pPr>
      <w:r>
        <w:separator/>
      </w:r>
    </w:p>
  </w:footnote>
  <w:footnote w:type="continuationSeparator" w:id="0">
    <w:p w14:paraId="3EB676AB" w14:textId="77777777" w:rsidR="00E45476" w:rsidRDefault="00E45476" w:rsidP="009A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B70D" w14:textId="69758F96" w:rsidR="00D32788" w:rsidRDefault="00D32788" w:rsidP="00D32788">
    <w:pPr>
      <w:pStyle w:val="Header"/>
      <w:jc w:val="right"/>
    </w:pPr>
  </w:p>
  <w:p w14:paraId="2ECC8982" w14:textId="77777777" w:rsidR="00D32788" w:rsidRDefault="00D32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63"/>
    <w:rsid w:val="00076FB8"/>
    <w:rsid w:val="0010274A"/>
    <w:rsid w:val="0016688E"/>
    <w:rsid w:val="00284106"/>
    <w:rsid w:val="00446590"/>
    <w:rsid w:val="00671EDC"/>
    <w:rsid w:val="0069103B"/>
    <w:rsid w:val="008A533F"/>
    <w:rsid w:val="0095642D"/>
    <w:rsid w:val="00994631"/>
    <w:rsid w:val="009A0B63"/>
    <w:rsid w:val="009A548F"/>
    <w:rsid w:val="00A17ABD"/>
    <w:rsid w:val="00AB3212"/>
    <w:rsid w:val="00B62136"/>
    <w:rsid w:val="00B63CEF"/>
    <w:rsid w:val="00CB12EC"/>
    <w:rsid w:val="00D32788"/>
    <w:rsid w:val="00DD1275"/>
    <w:rsid w:val="00E45476"/>
    <w:rsid w:val="00F07E95"/>
    <w:rsid w:val="00F61B6C"/>
    <w:rsid w:val="00F7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FFEF7"/>
  <w15:docId w15:val="{EF60B282-4C7A-D749-8794-849B0C5F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6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B63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B6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9A0B63"/>
  </w:style>
  <w:style w:type="paragraph" w:styleId="Footer">
    <w:name w:val="footer"/>
    <w:basedOn w:val="Normal"/>
    <w:link w:val="FooterChar"/>
    <w:uiPriority w:val="99"/>
    <w:unhideWhenUsed/>
    <w:rsid w:val="009A0B6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9A0B63"/>
  </w:style>
  <w:style w:type="character" w:styleId="Hyperlink">
    <w:name w:val="Hyperlink"/>
    <w:basedOn w:val="DefaultParagraphFont"/>
    <w:rsid w:val="009A0B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vancedcomputingresearchsociety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G. Geetha</dc:creator>
  <cp:lastModifiedBy>Microsoft Office User</cp:lastModifiedBy>
  <cp:revision>2</cp:revision>
  <dcterms:created xsi:type="dcterms:W3CDTF">2022-02-16T13:35:00Z</dcterms:created>
  <dcterms:modified xsi:type="dcterms:W3CDTF">2022-02-16T13:35:00Z</dcterms:modified>
</cp:coreProperties>
</file>