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1700F" w14:textId="77777777" w:rsidR="008835C2" w:rsidRDefault="008835C2" w:rsidP="00336215">
      <w:pPr>
        <w:pStyle w:val="Body"/>
        <w:tabs>
          <w:tab w:val="left" w:pos="5602"/>
        </w:tabs>
        <w:spacing w:after="0" w:line="240" w:lineRule="auto"/>
        <w:rPr>
          <w:rFonts w:ascii="Arial" w:hAnsi="Arial"/>
          <w:color w:val="A6A6A6" w:themeColor="background1" w:themeShade="A6"/>
          <w:sz w:val="40"/>
          <w:szCs w:val="40"/>
        </w:rPr>
      </w:pPr>
    </w:p>
    <w:p w14:paraId="2AA28DFD" w14:textId="64AF3693" w:rsidR="00DC37D9" w:rsidRDefault="00BE6DBD" w:rsidP="002E472A">
      <w:pPr>
        <w:pStyle w:val="Body"/>
        <w:tabs>
          <w:tab w:val="left" w:pos="5602"/>
        </w:tabs>
        <w:spacing w:after="0" w:line="240" w:lineRule="auto"/>
        <w:jc w:val="right"/>
        <w:rPr>
          <w:rFonts w:ascii="Arial" w:eastAsia="Arial" w:hAnsi="Arial" w:cs="Arial"/>
          <w:b/>
          <w:bCs/>
          <w:color w:val="002060"/>
          <w:sz w:val="72"/>
          <w:szCs w:val="72"/>
          <w:u w:color="000066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59264" behindDoc="1" locked="0" layoutInCell="1" allowOverlap="1" wp14:anchorId="4B851BE8" wp14:editId="4C8C603B">
            <wp:simplePos x="0" y="0"/>
            <wp:positionH relativeFrom="page">
              <wp:posOffset>4200525</wp:posOffset>
            </wp:positionH>
            <wp:positionV relativeFrom="line">
              <wp:posOffset>-10160</wp:posOffset>
            </wp:positionV>
            <wp:extent cx="1371600" cy="1371600"/>
            <wp:effectExtent l="0" t="0" r="0" b="0"/>
            <wp:wrapNone/>
            <wp:docPr id="1073741835" name="officeArt object" descr="EPIC_Seal_Shad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EPIC_Seal_Shadow" descr="EPIC_Seal_Shadow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</w:rPr>
        <w:drawing>
          <wp:anchor distT="0" distB="0" distL="0" distR="0" simplePos="0" relativeHeight="251660288" behindDoc="1" locked="0" layoutInCell="1" allowOverlap="1" wp14:anchorId="4054A62E" wp14:editId="0A77F806">
            <wp:simplePos x="0" y="0"/>
            <wp:positionH relativeFrom="page">
              <wp:posOffset>2385060</wp:posOffset>
            </wp:positionH>
            <wp:positionV relativeFrom="paragraph">
              <wp:posOffset>-45720</wp:posOffset>
            </wp:positionV>
            <wp:extent cx="1457325" cy="1426845"/>
            <wp:effectExtent l="0" t="0" r="9525" b="1905"/>
            <wp:wrapNone/>
            <wp:docPr id="1073741834" name="officeArt object" descr="mvci_r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mvci_rev.jpg" descr="mvci_rev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26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DDD48" w14:textId="77777777" w:rsidR="00DC37D9" w:rsidRDefault="00DC37D9" w:rsidP="00514D31">
      <w:pPr>
        <w:pStyle w:val="Body"/>
        <w:tabs>
          <w:tab w:val="left" w:pos="5602"/>
        </w:tabs>
        <w:spacing w:after="0" w:line="240" w:lineRule="auto"/>
        <w:rPr>
          <w:rFonts w:ascii="Arial" w:eastAsia="Arial" w:hAnsi="Arial" w:cs="Arial"/>
          <w:b/>
          <w:bCs/>
          <w:color w:val="002060"/>
          <w:sz w:val="72"/>
          <w:szCs w:val="72"/>
          <w:u w:color="000066"/>
        </w:rPr>
      </w:pPr>
    </w:p>
    <w:p w14:paraId="2F8ED9BD" w14:textId="77777777" w:rsidR="00BE6DBD" w:rsidRDefault="00BE6DBD" w:rsidP="00514D31">
      <w:pPr>
        <w:pStyle w:val="Body"/>
        <w:tabs>
          <w:tab w:val="left" w:pos="5602"/>
        </w:tabs>
        <w:spacing w:after="0" w:line="240" w:lineRule="auto"/>
        <w:rPr>
          <w:rFonts w:ascii="Arial" w:eastAsia="Arial" w:hAnsi="Arial" w:cs="Arial"/>
          <w:b/>
          <w:bCs/>
          <w:color w:val="002060"/>
          <w:sz w:val="72"/>
          <w:szCs w:val="72"/>
          <w:u w:color="000066"/>
        </w:rPr>
      </w:pPr>
    </w:p>
    <w:p w14:paraId="1644058C" w14:textId="77777777" w:rsidR="00DC37D9" w:rsidRPr="003526E0" w:rsidRDefault="00622212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Freestyle Script" w:eastAsia="Arial" w:hAnsi="Freestyle Script" w:cs="Arial"/>
          <w:b/>
          <w:bCs/>
          <w:color w:val="auto"/>
          <w:sz w:val="96"/>
          <w:szCs w:val="144"/>
          <w:u w:color="000066"/>
        </w:rPr>
      </w:pPr>
      <w:r w:rsidRPr="003526E0">
        <w:rPr>
          <w:rFonts w:ascii="Freestyle Script" w:eastAsia="Arial" w:hAnsi="Freestyle Script" w:cs="Arial"/>
          <w:b/>
          <w:bCs/>
          <w:color w:val="auto"/>
          <w:sz w:val="96"/>
          <w:szCs w:val="144"/>
          <w:u w:color="000066"/>
        </w:rPr>
        <w:t>~</w:t>
      </w:r>
      <w:r w:rsidR="00DC37D9" w:rsidRPr="003526E0">
        <w:rPr>
          <w:rFonts w:ascii="Freestyle Script" w:eastAsia="Arial" w:hAnsi="Freestyle Script" w:cs="Arial"/>
          <w:b/>
          <w:bCs/>
          <w:color w:val="auto"/>
          <w:sz w:val="96"/>
          <w:szCs w:val="144"/>
          <w:u w:color="000066"/>
        </w:rPr>
        <w:t>WELCOME</w:t>
      </w:r>
      <w:r w:rsidRPr="003526E0">
        <w:rPr>
          <w:rFonts w:ascii="Freestyle Script" w:eastAsia="Arial" w:hAnsi="Freestyle Script" w:cs="Arial"/>
          <w:b/>
          <w:bCs/>
          <w:color w:val="auto"/>
          <w:sz w:val="96"/>
          <w:szCs w:val="144"/>
          <w:u w:color="000066"/>
        </w:rPr>
        <w:t xml:space="preserve"> ~</w:t>
      </w:r>
      <w:r w:rsidR="00DC37D9" w:rsidRPr="003526E0">
        <w:rPr>
          <w:rFonts w:ascii="Freestyle Script" w:eastAsia="Arial" w:hAnsi="Freestyle Script" w:cs="Arial"/>
          <w:b/>
          <w:bCs/>
          <w:color w:val="auto"/>
          <w:sz w:val="96"/>
          <w:szCs w:val="144"/>
          <w:u w:color="000066"/>
        </w:rPr>
        <w:t xml:space="preserve"> </w:t>
      </w:r>
    </w:p>
    <w:p w14:paraId="4A959630" w14:textId="77777777" w:rsidR="00DC37D9" w:rsidRPr="003526E0" w:rsidRDefault="00DC37D9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auto"/>
          <w:sz w:val="32"/>
          <w:szCs w:val="32"/>
          <w:u w:color="000066"/>
        </w:rPr>
      </w:pPr>
    </w:p>
    <w:p w14:paraId="67AF9078" w14:textId="77777777" w:rsidR="00DC37D9" w:rsidRPr="003526E0" w:rsidRDefault="00DC37D9" w:rsidP="00DC37D9">
      <w:pPr>
        <w:pStyle w:val="Body"/>
        <w:spacing w:after="0" w:line="240" w:lineRule="auto"/>
        <w:jc w:val="center"/>
        <w:rPr>
          <w:rFonts w:ascii="Arial" w:hAnsi="Arial"/>
          <w:b/>
          <w:bCs/>
          <w:color w:val="auto"/>
          <w:sz w:val="28"/>
          <w:szCs w:val="36"/>
        </w:rPr>
      </w:pPr>
      <w:bookmarkStart w:id="0" w:name="OLE_LINK16"/>
      <w:bookmarkStart w:id="1" w:name="OLE_LINK17"/>
      <w:r w:rsidRPr="003526E0">
        <w:rPr>
          <w:rFonts w:ascii="Arial" w:hAnsi="Arial"/>
          <w:b/>
          <w:bCs/>
          <w:color w:val="auto"/>
          <w:sz w:val="28"/>
          <w:szCs w:val="36"/>
        </w:rPr>
        <w:t>3</w:t>
      </w:r>
      <w:r w:rsidR="004642BB">
        <w:rPr>
          <w:rFonts w:ascii="Arial" w:hAnsi="Arial"/>
          <w:b/>
          <w:bCs/>
          <w:color w:val="auto"/>
          <w:sz w:val="28"/>
          <w:szCs w:val="36"/>
        </w:rPr>
        <w:t>5</w:t>
      </w:r>
      <w:r w:rsidR="003526E0" w:rsidRPr="003526E0">
        <w:rPr>
          <w:rFonts w:ascii="Arial" w:hAnsi="Arial"/>
          <w:b/>
          <w:bCs/>
          <w:color w:val="auto"/>
          <w:sz w:val="28"/>
          <w:szCs w:val="36"/>
          <w:vertAlign w:val="superscript"/>
        </w:rPr>
        <w:t>th</w:t>
      </w:r>
      <w:r w:rsidR="003526E0" w:rsidRPr="003526E0">
        <w:rPr>
          <w:rFonts w:ascii="Arial" w:hAnsi="Arial"/>
          <w:b/>
          <w:bCs/>
          <w:color w:val="auto"/>
          <w:sz w:val="28"/>
          <w:szCs w:val="36"/>
        </w:rPr>
        <w:t xml:space="preserve"> </w:t>
      </w:r>
      <w:r w:rsidRPr="003526E0">
        <w:rPr>
          <w:rFonts w:ascii="Arial" w:hAnsi="Arial"/>
          <w:b/>
          <w:bCs/>
          <w:color w:val="auto"/>
          <w:sz w:val="28"/>
          <w:szCs w:val="36"/>
        </w:rPr>
        <w:t>ANNUAL</w:t>
      </w:r>
      <w:r w:rsidRPr="003526E0">
        <w:rPr>
          <w:rFonts w:ascii="Arial" w:eastAsia="Arial" w:hAnsi="Arial" w:cs="Arial"/>
          <w:b/>
          <w:bCs/>
          <w:color w:val="auto"/>
          <w:sz w:val="28"/>
          <w:szCs w:val="36"/>
        </w:rPr>
        <w:t xml:space="preserve"> </w:t>
      </w:r>
      <w:r w:rsidR="00622212" w:rsidRPr="003526E0">
        <w:rPr>
          <w:rFonts w:ascii="Arial" w:hAnsi="Arial"/>
          <w:b/>
          <w:bCs/>
          <w:color w:val="auto"/>
          <w:sz w:val="28"/>
          <w:szCs w:val="36"/>
        </w:rPr>
        <w:t xml:space="preserve">(MVCI-EPIC) </w:t>
      </w:r>
      <w:r w:rsidRPr="003526E0">
        <w:rPr>
          <w:rFonts w:ascii="Arial" w:hAnsi="Arial"/>
          <w:b/>
          <w:bCs/>
          <w:color w:val="auto"/>
          <w:sz w:val="28"/>
          <w:szCs w:val="36"/>
        </w:rPr>
        <w:t xml:space="preserve">MOTOR VEHICLE </w:t>
      </w:r>
    </w:p>
    <w:p w14:paraId="55462E0C" w14:textId="77777777" w:rsidR="00DC37D9" w:rsidRPr="003526E0" w:rsidRDefault="00DC37D9" w:rsidP="00DC37D9">
      <w:pPr>
        <w:pStyle w:val="Body"/>
        <w:spacing w:after="0" w:line="240" w:lineRule="auto"/>
        <w:jc w:val="center"/>
        <w:rPr>
          <w:rFonts w:ascii="Arial" w:hAnsi="Arial"/>
          <w:b/>
          <w:bCs/>
          <w:color w:val="auto"/>
          <w:sz w:val="28"/>
          <w:szCs w:val="36"/>
        </w:rPr>
      </w:pPr>
      <w:r w:rsidRPr="003526E0">
        <w:rPr>
          <w:rFonts w:ascii="Arial" w:hAnsi="Arial"/>
          <w:b/>
          <w:bCs/>
          <w:color w:val="auto"/>
          <w:sz w:val="28"/>
          <w:szCs w:val="36"/>
        </w:rPr>
        <w:t xml:space="preserve">CRIMINAL INTERDICTION </w:t>
      </w:r>
    </w:p>
    <w:p w14:paraId="00617621" w14:textId="77777777" w:rsidR="00DC37D9" w:rsidRPr="003526E0" w:rsidRDefault="00DC37D9" w:rsidP="00DC37D9">
      <w:pPr>
        <w:pStyle w:val="HeaderFooter"/>
        <w:jc w:val="center"/>
        <w:rPr>
          <w:rFonts w:ascii="Arial" w:hAnsi="Arial"/>
          <w:b/>
          <w:bCs/>
          <w:color w:val="auto"/>
          <w:sz w:val="28"/>
          <w:szCs w:val="36"/>
        </w:rPr>
      </w:pPr>
      <w:r w:rsidRPr="003526E0">
        <w:rPr>
          <w:rFonts w:ascii="Arial" w:hAnsi="Arial"/>
          <w:b/>
          <w:bCs/>
          <w:color w:val="auto"/>
          <w:sz w:val="28"/>
          <w:szCs w:val="36"/>
        </w:rPr>
        <w:t>TRAINING, NETWORKING AND INTELLIGENCE SHARING CONFERENCE</w:t>
      </w:r>
    </w:p>
    <w:bookmarkEnd w:id="0"/>
    <w:bookmarkEnd w:id="1"/>
    <w:p w14:paraId="35FD7574" w14:textId="77777777" w:rsidR="00DC37D9" w:rsidRPr="003526E0" w:rsidRDefault="00DC37D9" w:rsidP="00DC37D9">
      <w:pPr>
        <w:pStyle w:val="HeaderFooter"/>
        <w:jc w:val="center"/>
        <w:rPr>
          <w:rFonts w:ascii="Arial" w:hAnsi="Arial"/>
          <w:b/>
          <w:bCs/>
          <w:color w:val="auto"/>
          <w:sz w:val="20"/>
          <w:szCs w:val="20"/>
        </w:rPr>
      </w:pPr>
    </w:p>
    <w:p w14:paraId="578FB616" w14:textId="77777777" w:rsidR="00DC37D9" w:rsidRDefault="00712D87" w:rsidP="00DC37D9">
      <w:pPr>
        <w:pStyle w:val="HeaderFooter"/>
        <w:jc w:val="center"/>
        <w:rPr>
          <w:rFonts w:ascii="Bradley Hand ITC" w:hAnsi="Bradley Hand ITC"/>
          <w:color w:val="auto"/>
          <w:sz w:val="32"/>
          <w:szCs w:val="32"/>
        </w:rPr>
      </w:pPr>
      <w:bookmarkStart w:id="2" w:name="OLE_LINK27"/>
      <w:bookmarkStart w:id="3" w:name="OLE_LINK28"/>
      <w:r>
        <w:rPr>
          <w:rFonts w:ascii="Bradley Hand ITC" w:hAnsi="Bradley Hand ITC"/>
          <w:color w:val="auto"/>
          <w:sz w:val="32"/>
          <w:szCs w:val="32"/>
        </w:rPr>
        <w:t>Grand Hyatt San Antonio River Walk</w:t>
      </w:r>
    </w:p>
    <w:p w14:paraId="3F495524" w14:textId="77777777" w:rsidR="00F0606D" w:rsidRPr="003526E0" w:rsidRDefault="00F0606D" w:rsidP="00DC37D9">
      <w:pPr>
        <w:pStyle w:val="HeaderFooter"/>
        <w:jc w:val="center"/>
        <w:rPr>
          <w:rFonts w:ascii="Bradley Hand ITC" w:hAnsi="Bradley Hand ITC"/>
          <w:color w:val="auto"/>
          <w:sz w:val="32"/>
          <w:szCs w:val="32"/>
        </w:rPr>
      </w:pPr>
      <w:r>
        <w:rPr>
          <w:rFonts w:ascii="Bradley Hand ITC" w:hAnsi="Bradley Hand ITC"/>
          <w:color w:val="auto"/>
          <w:sz w:val="32"/>
          <w:szCs w:val="32"/>
        </w:rPr>
        <w:t>600 E. Market Street</w:t>
      </w:r>
    </w:p>
    <w:p w14:paraId="7B54162C" w14:textId="77777777" w:rsidR="00DC37D9" w:rsidRPr="003526E0" w:rsidRDefault="00712D87" w:rsidP="00DC37D9">
      <w:pPr>
        <w:pStyle w:val="HeaderFooter"/>
        <w:jc w:val="center"/>
        <w:rPr>
          <w:rFonts w:ascii="Bradley Hand ITC" w:hAnsi="Bradley Hand ITC"/>
          <w:color w:val="auto"/>
          <w:sz w:val="32"/>
          <w:szCs w:val="32"/>
        </w:rPr>
      </w:pPr>
      <w:r>
        <w:rPr>
          <w:rFonts w:ascii="Bradley Hand ITC" w:hAnsi="Bradley Hand ITC"/>
          <w:color w:val="auto"/>
          <w:sz w:val="32"/>
          <w:szCs w:val="32"/>
        </w:rPr>
        <w:t>San Antonio, Texas</w:t>
      </w:r>
      <w:r w:rsidR="00F0606D">
        <w:rPr>
          <w:rFonts w:ascii="Bradley Hand ITC" w:hAnsi="Bradley Hand ITC"/>
          <w:color w:val="auto"/>
          <w:sz w:val="32"/>
          <w:szCs w:val="32"/>
        </w:rPr>
        <w:t xml:space="preserve"> 78205</w:t>
      </w:r>
    </w:p>
    <w:bookmarkEnd w:id="2"/>
    <w:bookmarkEnd w:id="3"/>
    <w:p w14:paraId="63E39CDA" w14:textId="77777777" w:rsidR="00DC37D9" w:rsidRPr="003526E0" w:rsidRDefault="00DC37D9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auto"/>
          <w:sz w:val="20"/>
          <w:szCs w:val="20"/>
          <w:u w:color="000066"/>
        </w:rPr>
      </w:pPr>
    </w:p>
    <w:p w14:paraId="2E05559A" w14:textId="77777777" w:rsidR="00A04B1B" w:rsidRPr="003526E0" w:rsidRDefault="00A04B1B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auto"/>
          <w:sz w:val="20"/>
          <w:szCs w:val="20"/>
          <w:u w:color="000066"/>
        </w:rPr>
      </w:pPr>
    </w:p>
    <w:p w14:paraId="1DB1B8D5" w14:textId="77777777" w:rsidR="00A04B1B" w:rsidRPr="003526E0" w:rsidRDefault="00A04B1B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auto"/>
          <w:sz w:val="20"/>
          <w:szCs w:val="20"/>
          <w:u w:color="000066"/>
        </w:rPr>
      </w:pPr>
      <w:r w:rsidRPr="003526E0">
        <w:rPr>
          <w:rFonts w:ascii="Arial" w:eastAsia="Arial" w:hAnsi="Arial" w:cs="Arial"/>
          <w:b/>
          <w:bCs/>
          <w:color w:val="auto"/>
          <w:sz w:val="20"/>
          <w:szCs w:val="20"/>
          <w:u w:color="000066"/>
        </w:rPr>
        <w:t>----------------------------------------------------------------- o ------------------------------------------------------------------</w:t>
      </w:r>
    </w:p>
    <w:p w14:paraId="460C8C95" w14:textId="77777777" w:rsidR="00A04B1B" w:rsidRPr="003526E0" w:rsidRDefault="00A04B1B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auto"/>
          <w:sz w:val="20"/>
          <w:szCs w:val="20"/>
          <w:u w:color="000066"/>
        </w:rPr>
      </w:pPr>
    </w:p>
    <w:p w14:paraId="6A7A1BB9" w14:textId="77777777" w:rsidR="00DC37D9" w:rsidRPr="003526E0" w:rsidRDefault="00DC37D9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auto"/>
          <w:sz w:val="20"/>
          <w:szCs w:val="20"/>
          <w:u w:color="000066"/>
        </w:rPr>
      </w:pPr>
    </w:p>
    <w:p w14:paraId="6986821D" w14:textId="77777777" w:rsidR="00DC37D9" w:rsidRPr="003526E0" w:rsidRDefault="00A04B1B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color w:val="auto"/>
          <w:sz w:val="56"/>
          <w:szCs w:val="72"/>
          <w:u w:color="000066"/>
        </w:rPr>
      </w:pPr>
      <w:r w:rsidRPr="003526E0">
        <w:rPr>
          <w:rFonts w:ascii="Arial" w:hAnsi="Arial"/>
          <w:b/>
          <w:color w:val="auto"/>
          <w:sz w:val="28"/>
          <w:szCs w:val="32"/>
          <w:u w:color="000066"/>
        </w:rPr>
        <w:t>Sun</w:t>
      </w:r>
      <w:r w:rsidR="00DC37D9" w:rsidRPr="003526E0">
        <w:rPr>
          <w:rFonts w:ascii="Arial" w:hAnsi="Arial"/>
          <w:b/>
          <w:color w:val="auto"/>
          <w:sz w:val="28"/>
          <w:szCs w:val="32"/>
          <w:u w:color="000066"/>
        </w:rPr>
        <w:t xml:space="preserve">day, August </w:t>
      </w:r>
      <w:r w:rsidR="00712D87">
        <w:rPr>
          <w:rFonts w:ascii="Arial" w:hAnsi="Arial"/>
          <w:b/>
          <w:color w:val="auto"/>
          <w:sz w:val="28"/>
          <w:szCs w:val="32"/>
          <w:u w:color="000066"/>
        </w:rPr>
        <w:t>24</w:t>
      </w:r>
      <w:r w:rsidR="00DC37D9" w:rsidRPr="003526E0">
        <w:rPr>
          <w:rFonts w:ascii="Arial" w:hAnsi="Arial"/>
          <w:b/>
          <w:color w:val="auto"/>
          <w:sz w:val="28"/>
          <w:szCs w:val="32"/>
          <w:u w:color="000066"/>
        </w:rPr>
        <w:t>, 202</w:t>
      </w:r>
      <w:r w:rsidR="00712D87">
        <w:rPr>
          <w:rFonts w:ascii="Arial" w:hAnsi="Arial"/>
          <w:b/>
          <w:color w:val="auto"/>
          <w:sz w:val="28"/>
          <w:szCs w:val="32"/>
          <w:u w:color="000066"/>
        </w:rPr>
        <w:t>5</w:t>
      </w:r>
    </w:p>
    <w:p w14:paraId="683A80AD" w14:textId="77777777" w:rsidR="00DC37D9" w:rsidRPr="00AB367E" w:rsidRDefault="00DC37D9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0066"/>
          <w:sz w:val="18"/>
          <w:szCs w:val="20"/>
          <w:u w:color="000066"/>
        </w:rPr>
      </w:pPr>
    </w:p>
    <w:p w14:paraId="27676D80" w14:textId="77777777" w:rsidR="00DC37D9" w:rsidRDefault="00DC37D9" w:rsidP="00DC37D9">
      <w:pPr>
        <w:pStyle w:val="Body"/>
        <w:tabs>
          <w:tab w:val="left" w:pos="5602"/>
        </w:tabs>
        <w:spacing w:after="0" w:line="240" w:lineRule="auto"/>
        <w:rPr>
          <w:rFonts w:ascii="Arial" w:eastAsia="Arial" w:hAnsi="Arial" w:cs="Arial"/>
          <w:color w:val="000066"/>
          <w:sz w:val="16"/>
          <w:szCs w:val="16"/>
          <w:u w:color="00006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ook w:val="04A0" w:firstRow="1" w:lastRow="0" w:firstColumn="1" w:lastColumn="0" w:noHBand="0" w:noVBand="1"/>
      </w:tblPr>
      <w:tblGrid>
        <w:gridCol w:w="1345"/>
        <w:gridCol w:w="4589"/>
        <w:gridCol w:w="1532"/>
        <w:gridCol w:w="3684"/>
      </w:tblGrid>
      <w:tr w:rsidR="00DC37D9" w:rsidRPr="003A38C2" w14:paraId="6A6D078D" w14:textId="77777777" w:rsidTr="003526E0">
        <w:trPr>
          <w:trHeight w:val="461"/>
        </w:trPr>
        <w:tc>
          <w:tcPr>
            <w:tcW w:w="603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E09C9E" w14:textId="77777777" w:rsidR="00DC37D9" w:rsidRPr="00177577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2058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E5406D" w14:textId="77777777" w:rsidR="00DC37D9" w:rsidRPr="00177577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Topic or Activity</w:t>
            </w:r>
          </w:p>
        </w:tc>
        <w:tc>
          <w:tcPr>
            <w:tcW w:w="687" w:type="pct"/>
            <w:shd w:val="clear" w:color="auto" w:fill="000000" w:themeFill="text1"/>
            <w:vAlign w:val="center"/>
          </w:tcPr>
          <w:p w14:paraId="79E56611" w14:textId="77777777" w:rsidR="00DC37D9" w:rsidRPr="00177577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Location</w:t>
            </w:r>
          </w:p>
        </w:tc>
        <w:tc>
          <w:tcPr>
            <w:tcW w:w="1652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99D86" w14:textId="77777777" w:rsidR="00DC37D9" w:rsidRPr="00177577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77577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Presenter</w:t>
            </w:r>
          </w:p>
        </w:tc>
      </w:tr>
      <w:tr w:rsidR="00DC37D9" w:rsidRPr="003A38C2" w14:paraId="77858CA1" w14:textId="77777777" w:rsidTr="00897ABE">
        <w:trPr>
          <w:trHeight w:val="576"/>
        </w:trPr>
        <w:tc>
          <w:tcPr>
            <w:tcW w:w="603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79F62" w14:textId="77777777" w:rsidR="00DC37D9" w:rsidRPr="003A38C2" w:rsidRDefault="00E37C91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D7F91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00-1</w:t>
            </w:r>
            <w:r w:rsidR="008D7F91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00</w:t>
            </w:r>
          </w:p>
        </w:tc>
        <w:tc>
          <w:tcPr>
            <w:tcW w:w="2058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3A79C6" w14:textId="77777777" w:rsidR="00DC37D9" w:rsidRPr="003A38C2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Early Registration</w:t>
            </w:r>
          </w:p>
        </w:tc>
        <w:tc>
          <w:tcPr>
            <w:tcW w:w="687" w:type="pct"/>
            <w:vAlign w:val="center"/>
          </w:tcPr>
          <w:p w14:paraId="7A5E6E7A" w14:textId="4A0C7087" w:rsidR="00DC37D9" w:rsidRPr="002502B4" w:rsidRDefault="00205425" w:rsidP="00F64C47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66"/>
                <w:u w:color="000066"/>
              </w:rPr>
            </w:pPr>
            <w:r>
              <w:rPr>
                <w:rFonts w:ascii="Arial" w:eastAsia="Arial" w:hAnsi="Arial" w:cs="Arial"/>
                <w:color w:val="000066"/>
                <w:u w:color="000066"/>
              </w:rPr>
              <w:t>Crocket B</w:t>
            </w:r>
          </w:p>
        </w:tc>
        <w:tc>
          <w:tcPr>
            <w:tcW w:w="1652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13E73" w14:textId="77777777" w:rsidR="00DC37D9" w:rsidRPr="003A38C2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MVCI/EPIC</w:t>
            </w:r>
            <w:r w:rsidR="00120EA0">
              <w:rPr>
                <w:rFonts w:ascii="Arial" w:hAnsi="Arial" w:cs="Arial"/>
              </w:rPr>
              <w:t xml:space="preserve"> Staff</w:t>
            </w:r>
          </w:p>
        </w:tc>
      </w:tr>
      <w:tr w:rsidR="00DC37D9" w:rsidRPr="003A38C2" w14:paraId="7C6D6964" w14:textId="77777777" w:rsidTr="00897ABE">
        <w:trPr>
          <w:trHeight w:val="576"/>
        </w:trPr>
        <w:tc>
          <w:tcPr>
            <w:tcW w:w="603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0E7EF" w14:textId="5B29C32A" w:rsidR="00DC37D9" w:rsidRPr="003A38C2" w:rsidRDefault="002E212D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1600-2000</w:t>
            </w:r>
          </w:p>
        </w:tc>
        <w:tc>
          <w:tcPr>
            <w:tcW w:w="2058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EA7F2" w14:textId="70866F05" w:rsidR="00DC37D9" w:rsidRPr="003A38C2" w:rsidRDefault="002E212D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Hospitality </w:t>
            </w:r>
            <w:r w:rsidR="00E37C9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87" w:type="pct"/>
            <w:vAlign w:val="center"/>
          </w:tcPr>
          <w:p w14:paraId="24FDCCE0" w14:textId="647C4A84" w:rsidR="00DC37D9" w:rsidRPr="00C9183B" w:rsidRDefault="002E212D" w:rsidP="00C24A52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u w:color="000066"/>
              </w:rPr>
            </w:pPr>
            <w:r>
              <w:rPr>
                <w:rFonts w:ascii="Arial" w:eastAsia="Arial" w:hAnsi="Arial" w:cs="Arial"/>
                <w:color w:val="auto"/>
                <w:u w:color="000066"/>
              </w:rPr>
              <w:t>Republic A</w:t>
            </w:r>
          </w:p>
        </w:tc>
        <w:tc>
          <w:tcPr>
            <w:tcW w:w="1652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97EAC" w14:textId="3BA7F70C" w:rsidR="00DC37D9" w:rsidRPr="00C9183B" w:rsidRDefault="002E212D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i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MVCI</w:t>
            </w:r>
          </w:p>
        </w:tc>
      </w:tr>
      <w:tr w:rsidR="00DC37D9" w:rsidRPr="003A38C2" w14:paraId="7DE5CB67" w14:textId="77777777" w:rsidTr="00F64C47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12A86" w14:textId="5DFC9AC1" w:rsidR="00DC37D9" w:rsidRPr="006368F4" w:rsidRDefault="002E212D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7920A2" w14:textId="3AAEB113" w:rsidR="00DC37D9" w:rsidRPr="006368F4" w:rsidRDefault="002E212D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73B925A0" w14:textId="77777777" w:rsidR="00DC37D9" w:rsidRPr="007E740C" w:rsidRDefault="00DC37D9" w:rsidP="00DC37D9">
      <w:pPr>
        <w:pStyle w:val="Body"/>
        <w:tabs>
          <w:tab w:val="left" w:pos="3510"/>
          <w:tab w:val="left" w:pos="5602"/>
          <w:tab w:val="left" w:pos="7110"/>
          <w:tab w:val="left" w:pos="9360"/>
        </w:tabs>
        <w:spacing w:after="0" w:line="240" w:lineRule="auto"/>
        <w:rPr>
          <w:rFonts w:ascii="Arial" w:eastAsia="Arial" w:hAnsi="Arial" w:cs="Arial"/>
        </w:rPr>
        <w:sectPr w:rsidR="00DC37D9" w:rsidRPr="007E740C" w:rsidSect="008F05B3">
          <w:headerReference w:type="default" r:id="rId9"/>
          <w:headerReference w:type="first" r:id="rId10"/>
          <w:pgSz w:w="12240" w:h="15840"/>
          <w:pgMar w:top="720" w:right="360" w:bottom="720" w:left="720" w:header="720" w:footer="720" w:gutter="0"/>
          <w:cols w:space="720"/>
          <w:titlePg/>
          <w:docGrid w:linePitch="326"/>
        </w:sectPr>
      </w:pPr>
    </w:p>
    <w:p w14:paraId="20E56B08" w14:textId="77777777" w:rsidR="007C24AE" w:rsidRPr="00541D66" w:rsidRDefault="007C24AE" w:rsidP="00600A32">
      <w:pPr>
        <w:pStyle w:val="Body"/>
        <w:tabs>
          <w:tab w:val="left" w:pos="5602"/>
        </w:tabs>
        <w:spacing w:after="0" w:line="240" w:lineRule="auto"/>
        <w:rPr>
          <w:rFonts w:ascii="Arial" w:hAnsi="Arial"/>
          <w:b/>
          <w:color w:val="000066"/>
          <w:sz w:val="44"/>
          <w:szCs w:val="28"/>
          <w:u w:color="000066"/>
        </w:rPr>
      </w:pPr>
    </w:p>
    <w:p w14:paraId="1C47C7C8" w14:textId="77777777" w:rsidR="00600A32" w:rsidRPr="0066740A" w:rsidRDefault="00541D66" w:rsidP="007B77ED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44"/>
          <w:szCs w:val="44"/>
          <w:u w:color="000066"/>
        </w:rPr>
      </w:pPr>
      <w:bookmarkStart w:id="4" w:name="OLE_LINK22"/>
      <w:bookmarkStart w:id="5" w:name="OLE_LINK23"/>
      <w:r w:rsidRPr="0066740A">
        <w:rPr>
          <w:rFonts w:ascii="Arial" w:hAnsi="Arial"/>
          <w:b/>
          <w:color w:val="auto"/>
          <w:sz w:val="44"/>
          <w:szCs w:val="44"/>
          <w:u w:color="000066"/>
        </w:rPr>
        <w:t>--- GENERAL SESSION ---</w:t>
      </w:r>
      <w:bookmarkEnd w:id="4"/>
      <w:bookmarkEnd w:id="5"/>
    </w:p>
    <w:p w14:paraId="08C80E23" w14:textId="77777777" w:rsidR="00600A32" w:rsidRPr="00C7400B" w:rsidRDefault="00600A32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Cs w:val="28"/>
          <w:u w:color="000066"/>
        </w:rPr>
      </w:pPr>
    </w:p>
    <w:p w14:paraId="7DD31D51" w14:textId="77777777" w:rsidR="00DC37D9" w:rsidRPr="0066740A" w:rsidRDefault="00F85360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28"/>
          <w:szCs w:val="28"/>
          <w:u w:color="000066"/>
        </w:rPr>
      </w:pPr>
      <w:r w:rsidRPr="0066740A">
        <w:rPr>
          <w:rFonts w:ascii="Arial" w:hAnsi="Arial"/>
          <w:b/>
          <w:color w:val="auto"/>
          <w:sz w:val="28"/>
          <w:szCs w:val="28"/>
          <w:u w:color="000066"/>
        </w:rPr>
        <w:t xml:space="preserve">Monday, August </w:t>
      </w:r>
      <w:r w:rsidR="00712D87">
        <w:rPr>
          <w:rFonts w:ascii="Arial" w:hAnsi="Arial"/>
          <w:b/>
          <w:color w:val="auto"/>
          <w:sz w:val="28"/>
          <w:szCs w:val="28"/>
          <w:u w:color="000066"/>
        </w:rPr>
        <w:t>25</w:t>
      </w:r>
      <w:r w:rsidRPr="0066740A">
        <w:rPr>
          <w:rFonts w:ascii="Arial" w:hAnsi="Arial"/>
          <w:b/>
          <w:color w:val="auto"/>
          <w:sz w:val="28"/>
          <w:szCs w:val="28"/>
          <w:u w:color="000066"/>
        </w:rPr>
        <w:t>, 202</w:t>
      </w:r>
      <w:r w:rsidR="00712D87">
        <w:rPr>
          <w:rFonts w:ascii="Arial" w:hAnsi="Arial"/>
          <w:b/>
          <w:color w:val="auto"/>
          <w:sz w:val="28"/>
          <w:szCs w:val="28"/>
          <w:u w:color="000066"/>
        </w:rPr>
        <w:t>5</w:t>
      </w:r>
    </w:p>
    <w:p w14:paraId="2718AD01" w14:textId="77777777" w:rsidR="00DC37D9" w:rsidRPr="00C7400B" w:rsidRDefault="00DC37D9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ook w:val="04A0" w:firstRow="1" w:lastRow="0" w:firstColumn="1" w:lastColumn="0" w:noHBand="0" w:noVBand="1"/>
      </w:tblPr>
      <w:tblGrid>
        <w:gridCol w:w="1345"/>
        <w:gridCol w:w="4589"/>
        <w:gridCol w:w="1532"/>
        <w:gridCol w:w="3684"/>
      </w:tblGrid>
      <w:tr w:rsidR="00DC37D9" w:rsidRPr="0066740A" w14:paraId="2AF4245F" w14:textId="77777777" w:rsidTr="003526E0">
        <w:trPr>
          <w:trHeight w:val="461"/>
        </w:trPr>
        <w:tc>
          <w:tcPr>
            <w:tcW w:w="603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1CD83" w14:textId="77777777" w:rsidR="00DC37D9" w:rsidRPr="0066740A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bookmarkStart w:id="6" w:name="_Hlk13730353"/>
            <w:r w:rsidRPr="0066740A">
              <w:rPr>
                <w:rFonts w:ascii="Arial" w:hAnsi="Arial" w:cs="Arial"/>
                <w:b/>
                <w:bCs/>
                <w:color w:val="FFFFFF" w:themeColor="background1"/>
              </w:rPr>
              <w:t>Time</w:t>
            </w:r>
          </w:p>
        </w:tc>
        <w:tc>
          <w:tcPr>
            <w:tcW w:w="2058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2605BC" w14:textId="77777777" w:rsidR="00DC37D9" w:rsidRPr="0066740A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6740A">
              <w:rPr>
                <w:rFonts w:ascii="Arial" w:hAnsi="Arial" w:cs="Arial"/>
                <w:b/>
                <w:bCs/>
                <w:color w:val="FFFFFF" w:themeColor="background1"/>
              </w:rPr>
              <w:t>Topic or Activity</w:t>
            </w:r>
          </w:p>
        </w:tc>
        <w:tc>
          <w:tcPr>
            <w:tcW w:w="687" w:type="pct"/>
            <w:shd w:val="clear" w:color="auto" w:fill="000000" w:themeFill="text1"/>
            <w:vAlign w:val="center"/>
          </w:tcPr>
          <w:p w14:paraId="45B6F3E9" w14:textId="77777777" w:rsidR="00DC37D9" w:rsidRPr="0066740A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6740A">
              <w:rPr>
                <w:rFonts w:ascii="Arial" w:hAnsi="Arial" w:cs="Arial"/>
                <w:b/>
                <w:bCs/>
                <w:color w:val="FFFFFF" w:themeColor="background1"/>
              </w:rPr>
              <w:t>Location</w:t>
            </w:r>
          </w:p>
        </w:tc>
        <w:tc>
          <w:tcPr>
            <w:tcW w:w="1652" w:type="pct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7F9BA" w14:textId="77777777" w:rsidR="00DC37D9" w:rsidRPr="0066740A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66740A">
              <w:rPr>
                <w:rFonts w:ascii="Arial" w:hAnsi="Arial" w:cs="Arial"/>
                <w:b/>
                <w:bCs/>
                <w:color w:val="FFFFFF" w:themeColor="background1"/>
              </w:rPr>
              <w:t>Presenter</w:t>
            </w:r>
          </w:p>
        </w:tc>
      </w:tr>
      <w:tr w:rsidR="00DC37D9" w:rsidRPr="0066740A" w14:paraId="309D6CA4" w14:textId="77777777" w:rsidTr="00897ABE">
        <w:trPr>
          <w:trHeight w:val="576"/>
        </w:trPr>
        <w:tc>
          <w:tcPr>
            <w:tcW w:w="603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41525" w14:textId="77777777" w:rsidR="00DC37D9" w:rsidRPr="0066740A" w:rsidRDefault="00265097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40A">
              <w:rPr>
                <w:rFonts w:ascii="Arial" w:hAnsi="Arial" w:cs="Arial"/>
              </w:rPr>
              <w:t>0630-0800</w:t>
            </w:r>
          </w:p>
        </w:tc>
        <w:tc>
          <w:tcPr>
            <w:tcW w:w="2058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C14F7" w14:textId="77777777" w:rsidR="00DC37D9" w:rsidRPr="0066740A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40A">
              <w:rPr>
                <w:rFonts w:ascii="Arial" w:hAnsi="Arial" w:cs="Arial"/>
              </w:rPr>
              <w:t>Late Registration</w:t>
            </w:r>
          </w:p>
        </w:tc>
        <w:tc>
          <w:tcPr>
            <w:tcW w:w="687" w:type="pct"/>
            <w:vAlign w:val="center"/>
          </w:tcPr>
          <w:p w14:paraId="63CD308E" w14:textId="2C80041C" w:rsidR="00DC37D9" w:rsidRPr="00BC4373" w:rsidRDefault="00892477" w:rsidP="00F64C47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u w:color="000066"/>
              </w:rPr>
            </w:pPr>
            <w:r>
              <w:rPr>
                <w:rFonts w:ascii="Arial" w:eastAsia="Arial" w:hAnsi="Arial" w:cs="Arial"/>
                <w:color w:val="auto"/>
                <w:u w:color="000066"/>
              </w:rPr>
              <w:t>Crocket B</w:t>
            </w:r>
          </w:p>
        </w:tc>
        <w:tc>
          <w:tcPr>
            <w:tcW w:w="1652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CC95D8" w14:textId="77777777" w:rsidR="00DC37D9" w:rsidRPr="0066740A" w:rsidRDefault="00A04B1B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40A">
              <w:rPr>
                <w:rFonts w:ascii="Arial" w:hAnsi="Arial" w:cs="Arial"/>
              </w:rPr>
              <w:t>EPIC</w:t>
            </w:r>
            <w:r w:rsidR="00120EA0" w:rsidRPr="0066740A">
              <w:rPr>
                <w:rFonts w:ascii="Arial" w:hAnsi="Arial" w:cs="Arial"/>
              </w:rPr>
              <w:t xml:space="preserve"> Staff</w:t>
            </w:r>
          </w:p>
        </w:tc>
      </w:tr>
      <w:tr w:rsidR="007A6058" w:rsidRPr="0066740A" w14:paraId="2664D4BF" w14:textId="77777777" w:rsidTr="00532BC1">
        <w:trPr>
          <w:trHeight w:val="576"/>
        </w:trPr>
        <w:tc>
          <w:tcPr>
            <w:tcW w:w="603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D9C02" w14:textId="77777777" w:rsidR="007A6058" w:rsidRPr="0066740A" w:rsidRDefault="00265097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40A">
              <w:rPr>
                <w:rFonts w:ascii="Arial" w:hAnsi="Arial" w:cs="Arial"/>
              </w:rPr>
              <w:t>08</w:t>
            </w:r>
            <w:r w:rsidR="008D7F91">
              <w:rPr>
                <w:rFonts w:ascii="Arial" w:hAnsi="Arial" w:cs="Arial"/>
              </w:rPr>
              <w:t>00-0830</w:t>
            </w:r>
          </w:p>
        </w:tc>
        <w:tc>
          <w:tcPr>
            <w:tcW w:w="2058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6B6B0" w14:textId="77777777" w:rsidR="007A6058" w:rsidRPr="0066740A" w:rsidRDefault="007A6058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40A">
              <w:rPr>
                <w:rFonts w:ascii="Arial" w:hAnsi="Arial" w:cs="Arial"/>
              </w:rPr>
              <w:t>Opening Ceremonies</w:t>
            </w:r>
            <w:r w:rsidR="008D7F91">
              <w:rPr>
                <w:rFonts w:ascii="Arial" w:hAnsi="Arial" w:cs="Arial"/>
              </w:rPr>
              <w:t>, Welcoming Remarks, Overview &amp; General Announcements</w:t>
            </w:r>
          </w:p>
        </w:tc>
        <w:tc>
          <w:tcPr>
            <w:tcW w:w="687" w:type="pct"/>
            <w:vAlign w:val="center"/>
          </w:tcPr>
          <w:p w14:paraId="5A0B8675" w14:textId="706890C1" w:rsidR="007A6058" w:rsidRPr="00BC4373" w:rsidRDefault="002E212D" w:rsidP="00486C67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hAnsi="Arial"/>
                <w:color w:val="auto"/>
                <w:lang w:val="de-DE"/>
              </w:rPr>
            </w:pPr>
            <w:r>
              <w:rPr>
                <w:rFonts w:ascii="Arial" w:hAnsi="Arial"/>
                <w:color w:val="auto"/>
                <w:lang w:val="de-DE"/>
              </w:rPr>
              <w:t>Texas</w:t>
            </w:r>
            <w:r w:rsidR="00450FD0">
              <w:rPr>
                <w:rFonts w:ascii="Arial" w:hAnsi="Arial"/>
                <w:color w:val="auto"/>
                <w:lang w:val="de-DE"/>
              </w:rPr>
              <w:t xml:space="preserve"> Ballroom</w:t>
            </w:r>
          </w:p>
        </w:tc>
        <w:tc>
          <w:tcPr>
            <w:tcW w:w="1652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320E8C" w14:textId="77777777" w:rsidR="00436198" w:rsidRPr="0066740A" w:rsidRDefault="003B6E13" w:rsidP="008D7F91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40A">
              <w:rPr>
                <w:rFonts w:ascii="Arial" w:hAnsi="Arial" w:cs="Arial"/>
              </w:rPr>
              <w:t>Motor Vehicle Criminal Interdiction</w:t>
            </w:r>
            <w:r w:rsidR="008D7F91">
              <w:rPr>
                <w:rFonts w:ascii="Arial" w:hAnsi="Arial" w:cs="Arial"/>
              </w:rPr>
              <w:t xml:space="preserve"> (MVCI Staff)</w:t>
            </w:r>
          </w:p>
        </w:tc>
      </w:tr>
      <w:tr w:rsidR="007A6058" w:rsidRPr="0066740A" w14:paraId="20C41D49" w14:textId="77777777" w:rsidTr="00532BC1">
        <w:trPr>
          <w:trHeight w:val="576"/>
        </w:trPr>
        <w:tc>
          <w:tcPr>
            <w:tcW w:w="603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26C98" w14:textId="08F8488F" w:rsidR="007A6058" w:rsidRPr="0066740A" w:rsidRDefault="00265097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40A">
              <w:rPr>
                <w:rFonts w:ascii="Arial" w:hAnsi="Arial" w:cs="Arial"/>
              </w:rPr>
              <w:t>08</w:t>
            </w:r>
            <w:r w:rsidR="008D7F91">
              <w:rPr>
                <w:rFonts w:ascii="Arial" w:hAnsi="Arial" w:cs="Arial"/>
              </w:rPr>
              <w:t>30-1</w:t>
            </w:r>
            <w:r w:rsidR="00D539F0">
              <w:rPr>
                <w:rFonts w:ascii="Arial" w:hAnsi="Arial" w:cs="Arial"/>
              </w:rPr>
              <w:t>2</w:t>
            </w:r>
            <w:r w:rsidR="008D7F91">
              <w:rPr>
                <w:rFonts w:ascii="Arial" w:hAnsi="Arial" w:cs="Arial"/>
              </w:rPr>
              <w:t>00</w:t>
            </w:r>
          </w:p>
        </w:tc>
        <w:tc>
          <w:tcPr>
            <w:tcW w:w="2058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4CC873" w14:textId="579BC0EF" w:rsidR="007A6058" w:rsidRPr="0066740A" w:rsidRDefault="005E65F2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E65F2">
              <w:rPr>
                <w:rFonts w:ascii="Arial" w:hAnsi="Arial" w:cs="Arial"/>
              </w:rPr>
              <w:t>Meth Conversion and Trafficking: From Liquid Concealment in CMVs to Street Sales</w:t>
            </w:r>
          </w:p>
        </w:tc>
        <w:tc>
          <w:tcPr>
            <w:tcW w:w="687" w:type="pct"/>
            <w:vAlign w:val="center"/>
          </w:tcPr>
          <w:p w14:paraId="7CB2DDAF" w14:textId="513019C5" w:rsidR="007A6058" w:rsidRPr="00BC4373" w:rsidRDefault="002E212D" w:rsidP="00486C67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hAnsi="Arial"/>
                <w:color w:val="auto"/>
                <w:lang w:val="de-DE"/>
              </w:rPr>
            </w:pPr>
            <w:r>
              <w:rPr>
                <w:rFonts w:ascii="Arial" w:hAnsi="Arial"/>
                <w:color w:val="auto"/>
                <w:lang w:val="de-DE"/>
              </w:rPr>
              <w:t>Texas</w:t>
            </w:r>
            <w:r w:rsidR="004A1F44">
              <w:rPr>
                <w:rFonts w:ascii="Arial" w:hAnsi="Arial"/>
                <w:color w:val="auto"/>
                <w:lang w:val="de-DE"/>
              </w:rPr>
              <w:t xml:space="preserve"> Ballroom</w:t>
            </w:r>
          </w:p>
        </w:tc>
        <w:tc>
          <w:tcPr>
            <w:tcW w:w="1652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EF70B7" w14:textId="77777777" w:rsidR="002D0F22" w:rsidRPr="0066740A" w:rsidRDefault="008D7F91" w:rsidP="00480120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Houston Police Department</w:t>
            </w:r>
          </w:p>
        </w:tc>
      </w:tr>
      <w:tr w:rsidR="00DC37D9" w:rsidRPr="0066740A" w14:paraId="39681188" w14:textId="77777777" w:rsidTr="00F64C47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3F497B" w14:textId="77777777" w:rsidR="00DC37D9" w:rsidRPr="0066740A" w:rsidRDefault="00E41D6D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6740A">
              <w:rPr>
                <w:rFonts w:ascii="Arial" w:hAnsi="Arial" w:cs="Arial"/>
                <w:b/>
              </w:rPr>
              <w:t>1200-1300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F2B073" w14:textId="77777777" w:rsidR="00DC37D9" w:rsidRPr="00BC4373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color w:val="auto"/>
              </w:rPr>
            </w:pPr>
            <w:r w:rsidRPr="00BC4373">
              <w:rPr>
                <w:rFonts w:ascii="Arial" w:hAnsi="Arial" w:cs="Arial"/>
                <w:b/>
                <w:color w:val="auto"/>
              </w:rPr>
              <w:t xml:space="preserve">LUNCH </w:t>
            </w:r>
            <w:r w:rsidR="00E02A3D" w:rsidRPr="00BC4373">
              <w:rPr>
                <w:rFonts w:ascii="Arial" w:hAnsi="Arial" w:cs="Arial"/>
                <w:b/>
                <w:color w:val="auto"/>
              </w:rPr>
              <w:t>AT LARGE</w:t>
            </w:r>
          </w:p>
        </w:tc>
      </w:tr>
      <w:tr w:rsidR="00541D66" w:rsidRPr="0066740A" w14:paraId="4DB39E46" w14:textId="77777777" w:rsidTr="00897ABE">
        <w:trPr>
          <w:trHeight w:val="576"/>
        </w:trPr>
        <w:tc>
          <w:tcPr>
            <w:tcW w:w="603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55B81" w14:textId="77777777" w:rsidR="00541D66" w:rsidRPr="0066740A" w:rsidRDefault="00265097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40A">
              <w:rPr>
                <w:rFonts w:ascii="Arial" w:hAnsi="Arial" w:cs="Arial"/>
              </w:rPr>
              <w:t>1300-1305</w:t>
            </w:r>
          </w:p>
        </w:tc>
        <w:tc>
          <w:tcPr>
            <w:tcW w:w="2058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44608A" w14:textId="77777777" w:rsidR="00541D66" w:rsidRPr="0066740A" w:rsidRDefault="00541D66" w:rsidP="00E97980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40A">
              <w:rPr>
                <w:rFonts w:ascii="Arial" w:hAnsi="Arial" w:cs="Arial"/>
              </w:rPr>
              <w:t>Announcements</w:t>
            </w:r>
          </w:p>
        </w:tc>
        <w:tc>
          <w:tcPr>
            <w:tcW w:w="687" w:type="pct"/>
            <w:vAlign w:val="center"/>
          </w:tcPr>
          <w:p w14:paraId="4F3897ED" w14:textId="58C64988" w:rsidR="00541D66" w:rsidRPr="00BC4373" w:rsidRDefault="002E212D" w:rsidP="007B77ED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u w:color="000066"/>
              </w:rPr>
            </w:pPr>
            <w:r>
              <w:rPr>
                <w:rFonts w:ascii="Arial" w:eastAsia="Arial" w:hAnsi="Arial" w:cs="Arial"/>
                <w:color w:val="auto"/>
                <w:u w:color="000066"/>
              </w:rPr>
              <w:t>Texas</w:t>
            </w:r>
            <w:r w:rsidR="009E6D97">
              <w:rPr>
                <w:rFonts w:ascii="Arial" w:eastAsia="Arial" w:hAnsi="Arial" w:cs="Arial"/>
                <w:color w:val="auto"/>
                <w:u w:color="000066"/>
              </w:rPr>
              <w:t xml:space="preserve"> Ballroom</w:t>
            </w:r>
          </w:p>
        </w:tc>
        <w:tc>
          <w:tcPr>
            <w:tcW w:w="1652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93A6F" w14:textId="77777777" w:rsidR="00541D66" w:rsidRPr="0066740A" w:rsidRDefault="00541D66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40A">
              <w:rPr>
                <w:rFonts w:ascii="Arial" w:hAnsi="Arial" w:cs="Arial"/>
              </w:rPr>
              <w:t>MVCI Staff</w:t>
            </w:r>
          </w:p>
        </w:tc>
      </w:tr>
      <w:tr w:rsidR="00C7400B" w:rsidRPr="0066740A" w14:paraId="581D6B8E" w14:textId="77777777" w:rsidTr="00897ABE">
        <w:trPr>
          <w:trHeight w:val="576"/>
        </w:trPr>
        <w:tc>
          <w:tcPr>
            <w:tcW w:w="603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CBB71F" w14:textId="77777777" w:rsidR="00C7400B" w:rsidRPr="0066740A" w:rsidRDefault="00336215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6740A">
              <w:rPr>
                <w:rFonts w:ascii="Arial" w:hAnsi="Arial" w:cs="Arial"/>
              </w:rPr>
              <w:t>1305-1700</w:t>
            </w:r>
          </w:p>
        </w:tc>
        <w:tc>
          <w:tcPr>
            <w:tcW w:w="2058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3D1C57" w14:textId="03D88A22" w:rsidR="00C7400B" w:rsidRPr="0066740A" w:rsidRDefault="00F374D0" w:rsidP="00E97980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Aftermarket compartments in CMV and passenger cars </w:t>
            </w:r>
          </w:p>
        </w:tc>
        <w:tc>
          <w:tcPr>
            <w:tcW w:w="687" w:type="pct"/>
            <w:vAlign w:val="center"/>
          </w:tcPr>
          <w:p w14:paraId="0B752E05" w14:textId="48D39481" w:rsidR="00C7400B" w:rsidRPr="00BC4373" w:rsidRDefault="009E6D97" w:rsidP="007B77ED">
            <w:pPr>
              <w:pStyle w:val="Body"/>
              <w:tabs>
                <w:tab w:val="left" w:pos="5602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u w:color="000066"/>
              </w:rPr>
            </w:pPr>
            <w:r>
              <w:rPr>
                <w:rFonts w:ascii="Arial" w:eastAsia="Arial" w:hAnsi="Arial" w:cs="Arial"/>
                <w:color w:val="auto"/>
                <w:u w:color="000066"/>
              </w:rPr>
              <w:t>Main Ballroom</w:t>
            </w:r>
          </w:p>
        </w:tc>
        <w:tc>
          <w:tcPr>
            <w:tcW w:w="1652" w:type="pc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32553" w14:textId="77777777" w:rsidR="00BA292B" w:rsidRDefault="00BA292B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Rob Fletcher</w:t>
            </w:r>
            <w:r w:rsidR="00C7400B" w:rsidRPr="0066740A">
              <w:rPr>
                <w:rFonts w:ascii="Arial" w:hAnsi="Arial" w:cs="Arial"/>
              </w:rPr>
              <w:t xml:space="preserve"> </w:t>
            </w:r>
          </w:p>
          <w:p w14:paraId="416B9AC6" w14:textId="7C850E29" w:rsidR="00C7400B" w:rsidRPr="0066740A" w:rsidRDefault="00F374D0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Organized Crime Agency of British Columbia</w:t>
            </w:r>
          </w:p>
        </w:tc>
      </w:tr>
      <w:tr w:rsidR="00DC37D9" w:rsidRPr="0066740A" w14:paraId="6E1A698B" w14:textId="77777777" w:rsidTr="00F64C47">
        <w:trPr>
          <w:trHeight w:val="288"/>
        </w:trPr>
        <w:tc>
          <w:tcPr>
            <w:tcW w:w="603" w:type="pct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B40751" w14:textId="11C86497" w:rsidR="00DC37D9" w:rsidRPr="0066740A" w:rsidRDefault="00336215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6740A">
              <w:rPr>
                <w:rFonts w:ascii="Arial" w:hAnsi="Arial" w:cs="Arial"/>
                <w:b/>
              </w:rPr>
              <w:t>1</w:t>
            </w:r>
            <w:r w:rsidR="00D67CD0">
              <w:rPr>
                <w:rFonts w:ascii="Arial" w:hAnsi="Arial" w:cs="Arial"/>
                <w:b/>
              </w:rPr>
              <w:t>7</w:t>
            </w:r>
            <w:r w:rsidRPr="0066740A">
              <w:rPr>
                <w:rFonts w:ascii="Arial" w:hAnsi="Arial" w:cs="Arial"/>
                <w:b/>
              </w:rPr>
              <w:t>00-</w:t>
            </w:r>
            <w:r w:rsidR="00D67CD0">
              <w:rPr>
                <w:rFonts w:ascii="Arial" w:hAnsi="Arial" w:cs="Arial"/>
                <w:b/>
              </w:rPr>
              <w:t>19</w:t>
            </w:r>
            <w:r w:rsidRPr="0066740A"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4397" w:type="pct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99B5F" w14:textId="0F37A331" w:rsidR="00DC37D9" w:rsidRPr="0066740A" w:rsidRDefault="002E212D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Hospitality </w:t>
            </w:r>
            <w:r w:rsidR="00AF6B5B">
              <w:rPr>
                <w:rFonts w:ascii="Arial" w:hAnsi="Arial" w:cs="Arial"/>
                <w:b/>
              </w:rPr>
              <w:t>Republic A</w:t>
            </w:r>
          </w:p>
        </w:tc>
      </w:tr>
    </w:tbl>
    <w:p w14:paraId="064FF821" w14:textId="77777777" w:rsidR="003526E0" w:rsidRPr="00C7400B" w:rsidRDefault="003526E0" w:rsidP="00C7400B">
      <w:pPr>
        <w:pStyle w:val="Body"/>
        <w:tabs>
          <w:tab w:val="left" w:pos="5602"/>
        </w:tabs>
        <w:spacing w:after="0" w:line="240" w:lineRule="auto"/>
        <w:rPr>
          <w:rFonts w:ascii="Arial" w:hAnsi="Arial"/>
          <w:b/>
          <w:color w:val="000066"/>
          <w:sz w:val="36"/>
          <w:szCs w:val="44"/>
          <w:u w:color="000066"/>
        </w:rPr>
      </w:pPr>
      <w:bookmarkStart w:id="7" w:name="OLE_LINK20"/>
      <w:bookmarkEnd w:id="6"/>
    </w:p>
    <w:p w14:paraId="44EEBC91" w14:textId="77777777" w:rsidR="00E41D6D" w:rsidRDefault="00E41D6D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15C4D175" w14:textId="77777777" w:rsidR="00E41D6D" w:rsidRDefault="00E41D6D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3AA4339F" w14:textId="77777777" w:rsidR="00265097" w:rsidRDefault="00265097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485D247E" w14:textId="77777777" w:rsidR="006E21F3" w:rsidRDefault="006E21F3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384DC56C" w14:textId="77777777" w:rsidR="00265097" w:rsidRDefault="00265097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1A9B9D4C" w14:textId="77777777" w:rsidR="00F56CF0" w:rsidRDefault="00F56CF0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5EEE3703" w14:textId="77777777" w:rsidR="00F56CF0" w:rsidRDefault="00F56CF0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73C15616" w14:textId="77777777" w:rsidR="008D7F91" w:rsidRDefault="008D7F91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5B108EB0" w14:textId="77777777" w:rsidR="008D7F91" w:rsidRDefault="008D7F91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4715A43F" w14:textId="77777777" w:rsidR="002E472A" w:rsidRDefault="002E472A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253EEA27" w14:textId="77777777" w:rsidR="008D7F91" w:rsidRDefault="008D7F91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308D8198" w14:textId="77777777" w:rsidR="002E212D" w:rsidRDefault="002E212D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79A9A970" w14:textId="77777777" w:rsidR="008D7F91" w:rsidRDefault="008D7F91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7CD634A1" w14:textId="77777777" w:rsidR="00E41D6D" w:rsidRDefault="00E41D6D" w:rsidP="0066740A">
      <w:pPr>
        <w:pStyle w:val="Body"/>
        <w:tabs>
          <w:tab w:val="left" w:pos="5602"/>
        </w:tabs>
        <w:spacing w:after="0" w:line="240" w:lineRule="auto"/>
        <w:rPr>
          <w:rFonts w:ascii="Arial" w:hAnsi="Arial"/>
          <w:b/>
          <w:color w:val="auto"/>
          <w:sz w:val="36"/>
          <w:szCs w:val="44"/>
          <w:u w:color="000066"/>
        </w:rPr>
      </w:pPr>
    </w:p>
    <w:p w14:paraId="40AE09F0" w14:textId="77777777" w:rsidR="007C24AE" w:rsidRPr="0066740A" w:rsidRDefault="00600A32" w:rsidP="007B177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44"/>
          <w:szCs w:val="44"/>
          <w:u w:color="000066"/>
        </w:rPr>
      </w:pPr>
      <w:bookmarkStart w:id="8" w:name="OLE_LINK6"/>
      <w:r w:rsidRPr="0066740A">
        <w:rPr>
          <w:rFonts w:ascii="Arial" w:hAnsi="Arial"/>
          <w:b/>
          <w:color w:val="auto"/>
          <w:sz w:val="44"/>
          <w:szCs w:val="44"/>
          <w:u w:color="000066"/>
        </w:rPr>
        <w:lastRenderedPageBreak/>
        <w:t xml:space="preserve">--- </w:t>
      </w:r>
      <w:r w:rsidR="00F56CF0">
        <w:rPr>
          <w:rFonts w:ascii="Arial" w:hAnsi="Arial"/>
          <w:b/>
          <w:color w:val="auto"/>
          <w:sz w:val="44"/>
          <w:szCs w:val="44"/>
          <w:u w:color="000066"/>
        </w:rPr>
        <w:t xml:space="preserve">MORNING </w:t>
      </w:r>
      <w:r w:rsidRPr="0066740A">
        <w:rPr>
          <w:rFonts w:ascii="Arial" w:hAnsi="Arial"/>
          <w:b/>
          <w:color w:val="auto"/>
          <w:sz w:val="44"/>
          <w:szCs w:val="44"/>
          <w:u w:color="000066"/>
        </w:rPr>
        <w:t>BREAKOUT SESSIONS ---</w:t>
      </w:r>
    </w:p>
    <w:p w14:paraId="6FC002FE" w14:textId="77777777" w:rsidR="007C24AE" w:rsidRPr="00C7400B" w:rsidRDefault="007C24AE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Cs w:val="28"/>
          <w:u w:color="000066"/>
        </w:rPr>
      </w:pPr>
    </w:p>
    <w:p w14:paraId="343FBD11" w14:textId="77777777" w:rsidR="00DC37D9" w:rsidRPr="0066740A" w:rsidRDefault="00585140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28"/>
          <w:szCs w:val="28"/>
          <w:u w:color="000066"/>
        </w:rPr>
      </w:pPr>
      <w:r w:rsidRPr="0066740A">
        <w:rPr>
          <w:rFonts w:ascii="Arial" w:hAnsi="Arial"/>
          <w:b/>
          <w:color w:val="auto"/>
          <w:sz w:val="28"/>
          <w:szCs w:val="28"/>
          <w:u w:color="000066"/>
        </w:rPr>
        <w:t xml:space="preserve">Tuesday, August </w:t>
      </w:r>
      <w:r w:rsidR="00F0606D">
        <w:rPr>
          <w:rFonts w:ascii="Arial" w:hAnsi="Arial"/>
          <w:b/>
          <w:color w:val="auto"/>
          <w:sz w:val="28"/>
          <w:szCs w:val="28"/>
          <w:u w:color="000066"/>
        </w:rPr>
        <w:t>26</w:t>
      </w:r>
      <w:r w:rsidRPr="0066740A">
        <w:rPr>
          <w:rFonts w:ascii="Arial" w:hAnsi="Arial"/>
          <w:b/>
          <w:color w:val="auto"/>
          <w:sz w:val="28"/>
          <w:szCs w:val="28"/>
          <w:u w:color="000066"/>
        </w:rPr>
        <w:t>, 202</w:t>
      </w:r>
      <w:r w:rsidR="00566ABA">
        <w:rPr>
          <w:rFonts w:ascii="Arial" w:hAnsi="Arial"/>
          <w:b/>
          <w:color w:val="auto"/>
          <w:sz w:val="28"/>
          <w:szCs w:val="28"/>
          <w:u w:color="000066"/>
        </w:rPr>
        <w:t>5</w:t>
      </w:r>
    </w:p>
    <w:bookmarkEnd w:id="7"/>
    <w:bookmarkEnd w:id="8"/>
    <w:p w14:paraId="0C44F325" w14:textId="77777777" w:rsidR="00DC37D9" w:rsidRPr="00C7400B" w:rsidRDefault="00DC37D9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sz w:val="16"/>
          <w:szCs w:val="20"/>
        </w:rPr>
      </w:pPr>
    </w:p>
    <w:tbl>
      <w:tblPr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5"/>
        <w:gridCol w:w="4501"/>
        <w:gridCol w:w="1532"/>
        <w:gridCol w:w="3692"/>
      </w:tblGrid>
      <w:tr w:rsidR="00DC37D9" w:rsidRPr="00C7400B" w14:paraId="74709282" w14:textId="77777777" w:rsidTr="008D7F91">
        <w:trPr>
          <w:trHeight w:val="343"/>
        </w:trPr>
        <w:tc>
          <w:tcPr>
            <w:tcW w:w="1435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308E3C" w14:textId="77777777" w:rsidR="00DC37D9" w:rsidRPr="00F56CF0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bookmarkStart w:id="9" w:name="_Hlk202200942"/>
            <w:r w:rsidRPr="00F56CF0">
              <w:rPr>
                <w:rFonts w:ascii="Arial" w:hAnsi="Arial" w:cs="Arial"/>
                <w:b/>
                <w:bCs/>
                <w:color w:val="FFFFFF" w:themeColor="background1"/>
              </w:rPr>
              <w:t>Time</w:t>
            </w:r>
          </w:p>
        </w:tc>
        <w:tc>
          <w:tcPr>
            <w:tcW w:w="4501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CD6BAF" w14:textId="77777777" w:rsidR="00DC37D9" w:rsidRPr="00F56CF0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56CF0">
              <w:rPr>
                <w:rFonts w:ascii="Arial" w:hAnsi="Arial" w:cs="Arial"/>
                <w:b/>
                <w:bCs/>
                <w:color w:val="FFFFFF" w:themeColor="background1"/>
              </w:rPr>
              <w:t>Topic or Activity</w:t>
            </w:r>
          </w:p>
        </w:tc>
        <w:tc>
          <w:tcPr>
            <w:tcW w:w="1532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91B40" w14:textId="77777777" w:rsidR="00DC37D9" w:rsidRPr="00F56CF0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56CF0">
              <w:rPr>
                <w:rFonts w:ascii="Arial" w:hAnsi="Arial" w:cs="Arial"/>
                <w:b/>
                <w:bCs/>
                <w:color w:val="FFFFFF" w:themeColor="background1"/>
              </w:rPr>
              <w:t>Location</w:t>
            </w:r>
          </w:p>
        </w:tc>
        <w:tc>
          <w:tcPr>
            <w:tcW w:w="3692" w:type="dxa"/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737B3" w14:textId="77777777" w:rsidR="00DC37D9" w:rsidRPr="00F56CF0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56CF0">
              <w:rPr>
                <w:rFonts w:ascii="Arial" w:hAnsi="Arial" w:cs="Arial"/>
                <w:b/>
                <w:bCs/>
                <w:color w:val="FFFFFF" w:themeColor="background1"/>
              </w:rPr>
              <w:t>Presenter</w:t>
            </w:r>
          </w:p>
        </w:tc>
      </w:tr>
      <w:tr w:rsidR="007C4669" w:rsidRPr="00C7400B" w14:paraId="6032ADF0" w14:textId="77777777" w:rsidTr="008D7F91">
        <w:trPr>
          <w:trHeight w:val="576"/>
        </w:trPr>
        <w:tc>
          <w:tcPr>
            <w:tcW w:w="14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4B846" w14:textId="77777777" w:rsidR="007C4669" w:rsidRPr="00F56CF0" w:rsidRDefault="000C5DE0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0800-0810</w:t>
            </w:r>
          </w:p>
        </w:tc>
        <w:tc>
          <w:tcPr>
            <w:tcW w:w="45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EE3470" w14:textId="77777777" w:rsidR="007C4669" w:rsidRPr="00F56CF0" w:rsidRDefault="00811EBE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56CF0">
              <w:rPr>
                <w:rFonts w:ascii="Arial" w:hAnsi="Arial" w:cs="Arial"/>
              </w:rPr>
              <w:t>Announcements</w:t>
            </w:r>
          </w:p>
        </w:tc>
        <w:tc>
          <w:tcPr>
            <w:tcW w:w="15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E92D0" w14:textId="40C9AD83" w:rsidR="007C4669" w:rsidRPr="00BC4373" w:rsidRDefault="002E212D" w:rsidP="007B77ED">
            <w:pPr>
              <w:pStyle w:val="Body"/>
              <w:spacing w:after="0" w:line="240" w:lineRule="auto"/>
              <w:jc w:val="center"/>
              <w:rPr>
                <w:rFonts w:ascii="Arial" w:hAnsi="Arial"/>
                <w:color w:val="auto"/>
                <w:u w:color="000066"/>
                <w:lang w:val="de-DE"/>
              </w:rPr>
            </w:pPr>
            <w:r>
              <w:rPr>
                <w:rFonts w:ascii="Arial" w:eastAsia="Arial" w:hAnsi="Arial" w:cs="Arial"/>
                <w:color w:val="auto"/>
                <w:u w:color="000066"/>
              </w:rPr>
              <w:t>Texas</w:t>
            </w:r>
            <w:r w:rsidR="00CF4BDE">
              <w:rPr>
                <w:rFonts w:ascii="Arial" w:eastAsia="Arial" w:hAnsi="Arial" w:cs="Arial"/>
                <w:color w:val="auto"/>
                <w:u w:color="000066"/>
              </w:rPr>
              <w:t xml:space="preserve"> Ballroom</w:t>
            </w:r>
          </w:p>
        </w:tc>
        <w:tc>
          <w:tcPr>
            <w:tcW w:w="36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32581" w14:textId="77777777" w:rsidR="007C4669" w:rsidRPr="00F56CF0" w:rsidRDefault="00811EBE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56CF0">
              <w:rPr>
                <w:rFonts w:ascii="Arial" w:hAnsi="Arial" w:cs="Arial"/>
              </w:rPr>
              <w:t>MVCI Staff</w:t>
            </w:r>
          </w:p>
        </w:tc>
      </w:tr>
      <w:tr w:rsidR="00600A32" w:rsidRPr="00C7400B" w14:paraId="74717E2B" w14:textId="77777777" w:rsidTr="008D7F91">
        <w:trPr>
          <w:trHeight w:val="576"/>
        </w:trPr>
        <w:tc>
          <w:tcPr>
            <w:tcW w:w="14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7B57E" w14:textId="77777777" w:rsidR="00600A32" w:rsidRPr="00F56CF0" w:rsidRDefault="00DE07DC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0810-1200</w:t>
            </w:r>
          </w:p>
        </w:tc>
        <w:tc>
          <w:tcPr>
            <w:tcW w:w="45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0A6C6E" w14:textId="23C1A38F" w:rsidR="00600A32" w:rsidRPr="00F56CF0" w:rsidRDefault="00BA292B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Altered</w:t>
            </w:r>
            <w:r w:rsidR="00B24950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Cloned &amp; Fraudulent VIN’s</w:t>
            </w:r>
            <w:r w:rsidR="008929FB">
              <w:rPr>
                <w:rFonts w:ascii="Arial" w:hAnsi="Arial" w:cs="Arial"/>
              </w:rPr>
              <w:t xml:space="preserve"> for Passenger Cars and CMVs</w:t>
            </w:r>
          </w:p>
        </w:tc>
        <w:tc>
          <w:tcPr>
            <w:tcW w:w="15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EE80A4" w14:textId="2C51C950" w:rsidR="007B77ED" w:rsidRPr="00BC4373" w:rsidRDefault="002E212D" w:rsidP="003560DC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Republic B</w:t>
            </w:r>
          </w:p>
        </w:tc>
        <w:tc>
          <w:tcPr>
            <w:tcW w:w="36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9F4C3" w14:textId="0C1A76C7" w:rsidR="007B531E" w:rsidRPr="00BC4373" w:rsidRDefault="00BC4373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C4373">
              <w:rPr>
                <w:rFonts w:ascii="Arial" w:hAnsi="Arial" w:cs="Arial"/>
                <w:b/>
                <w:bCs/>
              </w:rPr>
              <w:t>Austin Goodfriend</w:t>
            </w:r>
            <w:r w:rsidR="00DE07DC" w:rsidRPr="00BC4373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5BFA6DF" w14:textId="77777777" w:rsidR="00600A32" w:rsidRPr="00F56CF0" w:rsidRDefault="00BA292B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Subject Matter Expert in navigating complex investigations &amp; recognizing/recovering vehicles</w:t>
            </w:r>
          </w:p>
        </w:tc>
      </w:tr>
      <w:tr w:rsidR="00600A32" w:rsidRPr="00C7400B" w14:paraId="306003A5" w14:textId="77777777" w:rsidTr="008D7F91">
        <w:trPr>
          <w:trHeight w:val="576"/>
        </w:trPr>
        <w:tc>
          <w:tcPr>
            <w:tcW w:w="14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022A90" w14:textId="77777777" w:rsidR="00600A32" w:rsidRPr="00F56CF0" w:rsidRDefault="00DE07DC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0810-1200</w:t>
            </w:r>
          </w:p>
        </w:tc>
        <w:tc>
          <w:tcPr>
            <w:tcW w:w="45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7A25E" w14:textId="5925AF04" w:rsidR="00600A32" w:rsidRPr="00F56CF0" w:rsidRDefault="00BA292B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Cartel Traps</w:t>
            </w:r>
            <w:r w:rsidR="002C3865">
              <w:rPr>
                <w:rFonts w:ascii="Arial" w:hAnsi="Arial" w:cs="Arial"/>
              </w:rPr>
              <w:t>: Vehicle search tactics</w:t>
            </w:r>
          </w:p>
        </w:tc>
        <w:tc>
          <w:tcPr>
            <w:tcW w:w="153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8CB1A4" w14:textId="3A67F5EB" w:rsidR="00600A32" w:rsidRPr="00BC4373" w:rsidRDefault="002E212D" w:rsidP="003560DC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Salon A</w:t>
            </w:r>
            <w:r w:rsidR="007B77ED" w:rsidRPr="00BC4373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36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878A9D" w14:textId="77777777" w:rsidR="00BA292B" w:rsidRDefault="00BA292B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Jeremy Bedingfield</w:t>
            </w:r>
          </w:p>
          <w:p w14:paraId="34DD7F0E" w14:textId="77777777" w:rsidR="00600A32" w:rsidRPr="00F56CF0" w:rsidRDefault="00314035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56CF0">
              <w:rPr>
                <w:rFonts w:ascii="Arial" w:hAnsi="Arial" w:cs="Arial"/>
              </w:rPr>
              <w:t xml:space="preserve"> F</w:t>
            </w:r>
            <w:r w:rsidR="00BA292B">
              <w:rPr>
                <w:rFonts w:ascii="Arial" w:hAnsi="Arial" w:cs="Arial"/>
              </w:rPr>
              <w:t>ull-time major interstate interdiction within southern California</w:t>
            </w:r>
          </w:p>
        </w:tc>
      </w:tr>
      <w:tr w:rsidR="008D7F91" w14:paraId="5FC622FA" w14:textId="77777777" w:rsidTr="008D7F91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E789653" w14:textId="32EA39B8" w:rsidR="008D7F91" w:rsidRDefault="00BC43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  <w:r w:rsidR="008D7F91">
              <w:rPr>
                <w:rFonts w:ascii="Arial" w:hAnsi="Arial" w:cs="Arial"/>
              </w:rPr>
              <w:t>10-1</w:t>
            </w:r>
            <w:r>
              <w:rPr>
                <w:rFonts w:ascii="Arial" w:hAnsi="Arial" w:cs="Arial"/>
              </w:rPr>
              <w:t>2</w:t>
            </w:r>
            <w:r w:rsidR="008D7F91">
              <w:rPr>
                <w:rFonts w:ascii="Arial" w:hAnsi="Arial" w:cs="Arial"/>
              </w:rPr>
              <w:t>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32BCFA3" w14:textId="77777777" w:rsidR="008D7F91" w:rsidRDefault="008D7F91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“CMV 101”</w:t>
            </w:r>
          </w:p>
          <w:p w14:paraId="62C95FD4" w14:textId="50216DC5" w:rsidR="008D7F91" w:rsidRDefault="008D7F91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Introductory Course on Interdiction</w:t>
            </w:r>
            <w:r w:rsidR="008929FB">
              <w:rPr>
                <w:rFonts w:ascii="Arial" w:hAnsi="Arial" w:cs="Arial"/>
              </w:rPr>
              <w:t xml:space="preserve"> for CMVs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26E2A05" w14:textId="6DC65AB1" w:rsidR="008D7F91" w:rsidRPr="00BC4373" w:rsidRDefault="002E212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Salon B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74EF223" w14:textId="77777777" w:rsidR="008D7F91" w:rsidRDefault="008D7F91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Ryan Cadwell</w:t>
            </w:r>
          </w:p>
          <w:p w14:paraId="6AABE6E7" w14:textId="77777777" w:rsidR="008D7F91" w:rsidRDefault="008D7F91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Interdiction Expert</w:t>
            </w:r>
          </w:p>
        </w:tc>
      </w:tr>
      <w:tr w:rsidR="00105BD3" w14:paraId="023DF46F" w14:textId="77777777" w:rsidTr="00105BD3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F38C2B6" w14:textId="1CB0C5E6" w:rsidR="00105BD3" w:rsidRDefault="00BC43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bookmarkStart w:id="10" w:name="_Hlk201825245"/>
            <w:r>
              <w:rPr>
                <w:rFonts w:ascii="Arial" w:hAnsi="Arial" w:cs="Arial"/>
              </w:rPr>
              <w:t>08</w:t>
            </w:r>
            <w:r w:rsidR="00105BD3">
              <w:rPr>
                <w:rFonts w:ascii="Arial" w:hAnsi="Arial" w:cs="Arial"/>
              </w:rPr>
              <w:t>10-1</w:t>
            </w:r>
            <w:r>
              <w:rPr>
                <w:rFonts w:ascii="Arial" w:hAnsi="Arial" w:cs="Arial"/>
              </w:rPr>
              <w:t>2</w:t>
            </w:r>
            <w:r w:rsidR="00105BD3">
              <w:rPr>
                <w:rFonts w:ascii="Arial" w:hAnsi="Arial" w:cs="Arial"/>
              </w:rPr>
              <w:t>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F929D8D" w14:textId="56FD0FF2" w:rsidR="00105BD3" w:rsidRDefault="002C3865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C3865">
              <w:rPr>
                <w:rFonts w:ascii="Arial" w:hAnsi="Arial" w:cs="Arial"/>
              </w:rPr>
              <w:t>Leveraging Technology in Interdiction: Identifying Passenger Vehicles and CMVs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6B31778" w14:textId="20C6193B" w:rsidR="00105BD3" w:rsidRPr="00BC4373" w:rsidRDefault="002E212D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color w:val="auto"/>
              </w:rPr>
            </w:pPr>
            <w:r>
              <w:rPr>
                <w:rFonts w:ascii="Arial" w:eastAsia="Arial" w:hAnsi="Arial" w:cs="Arial"/>
                <w:color w:val="auto"/>
              </w:rPr>
              <w:t>Salon C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F9829FD" w14:textId="77777777" w:rsidR="00105BD3" w:rsidRDefault="00105BD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Matt Ham</w:t>
            </w:r>
          </w:p>
          <w:p w14:paraId="6B8FAF1E" w14:textId="77777777" w:rsidR="00105BD3" w:rsidRPr="00105BD3" w:rsidRDefault="00105BD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05BD3">
              <w:rPr>
                <w:rFonts w:ascii="Arial" w:hAnsi="Arial" w:cs="Arial"/>
              </w:rPr>
              <w:t>Houston Police Department</w:t>
            </w:r>
          </w:p>
        </w:tc>
      </w:tr>
      <w:bookmarkEnd w:id="10"/>
      <w:tr w:rsidR="00F56CF0" w:rsidRPr="00C7400B" w14:paraId="573056B4" w14:textId="77777777" w:rsidTr="008D7F91">
        <w:trPr>
          <w:trHeight w:val="297"/>
        </w:trPr>
        <w:tc>
          <w:tcPr>
            <w:tcW w:w="1435" w:type="dxa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D6F468" w14:textId="77777777" w:rsidR="00F56CF0" w:rsidRPr="007B531E" w:rsidRDefault="00DE07DC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B531E">
              <w:rPr>
                <w:rFonts w:ascii="Arial" w:hAnsi="Arial" w:cs="Arial"/>
                <w:b/>
              </w:rPr>
              <w:t>1200-1300</w:t>
            </w:r>
          </w:p>
        </w:tc>
        <w:tc>
          <w:tcPr>
            <w:tcW w:w="9725" w:type="dxa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B0875" w14:textId="77777777" w:rsidR="00F56CF0" w:rsidRPr="00F56CF0" w:rsidRDefault="00F56CF0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56CF0">
              <w:rPr>
                <w:rFonts w:ascii="Arial" w:hAnsi="Arial" w:cs="Arial"/>
                <w:b/>
              </w:rPr>
              <w:t>LUNCH AT LARGE</w:t>
            </w:r>
          </w:p>
        </w:tc>
      </w:tr>
      <w:bookmarkEnd w:id="9"/>
    </w:tbl>
    <w:p w14:paraId="747B2E4D" w14:textId="77777777" w:rsidR="002A17E4" w:rsidRDefault="002A17E4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34AC23EE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4AEB20ED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395AF82B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71EF5BD1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06A244BC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1A3391AD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47686839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0B732C66" w14:textId="77777777" w:rsidR="00712D87" w:rsidRDefault="00712D87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5C7B08CA" w14:textId="77777777" w:rsidR="00712D87" w:rsidRDefault="00712D87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770D0F03" w14:textId="77777777" w:rsidR="00712D87" w:rsidRDefault="00712D87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4B05D9EE" w14:textId="77777777" w:rsidR="00712D87" w:rsidRDefault="00712D87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3A865268" w14:textId="77777777" w:rsidR="00712D87" w:rsidRDefault="00712D87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4E143C8B" w14:textId="77777777" w:rsidR="00712D87" w:rsidRDefault="00712D87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79637563" w14:textId="77777777" w:rsidR="00BA292B" w:rsidRDefault="00BA292B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779B4F72" w14:textId="77777777" w:rsidR="00BA292B" w:rsidRDefault="00BA292B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1C43CB9E" w14:textId="77777777" w:rsidR="00BA292B" w:rsidRDefault="00BA292B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6FE721F8" w14:textId="77777777" w:rsidR="00712D87" w:rsidRDefault="00712D87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110F226E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0CA888D7" w14:textId="77777777" w:rsidR="00105BD3" w:rsidRDefault="00105BD3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38966065" w14:textId="77777777" w:rsidR="00105BD3" w:rsidRDefault="00105BD3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7BFCD6AF" w14:textId="77777777" w:rsidR="00105BD3" w:rsidRDefault="00105BD3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2DC4E92B" w14:textId="77777777" w:rsidR="00105BD3" w:rsidRDefault="00105BD3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7631D82E" w14:textId="77777777" w:rsidR="00105BD3" w:rsidRDefault="00105BD3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713F5A70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267D7319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35B55C07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09983923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6B22688D" w14:textId="77777777" w:rsidR="002E472A" w:rsidRDefault="002E472A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224382CB" w14:textId="77777777" w:rsidR="002E472A" w:rsidRDefault="002E472A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21B5936F" w14:textId="77777777" w:rsidR="002E472A" w:rsidRDefault="002E472A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049992D8" w14:textId="77777777" w:rsidR="002E472A" w:rsidRDefault="002E472A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14829AF6" w14:textId="77777777" w:rsidR="002E472A" w:rsidRDefault="002E472A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2FD496DC" w14:textId="77777777" w:rsidR="00F56CF0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p w14:paraId="09AC30AB" w14:textId="77777777" w:rsidR="00F56CF0" w:rsidRDefault="00F56CF0" w:rsidP="00F56CF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44"/>
          <w:szCs w:val="44"/>
        </w:rPr>
      </w:pPr>
      <w:r>
        <w:rPr>
          <w:rFonts w:ascii="Arial" w:hAnsi="Arial"/>
          <w:b/>
          <w:color w:val="auto"/>
          <w:sz w:val="44"/>
          <w:szCs w:val="44"/>
        </w:rPr>
        <w:t>--- AFTERNOON BREAKOUT SESSIONS ---</w:t>
      </w:r>
    </w:p>
    <w:p w14:paraId="2DD3D32F" w14:textId="77777777" w:rsidR="00F56CF0" w:rsidRDefault="00F56CF0" w:rsidP="00F56CF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Cs w:val="28"/>
        </w:rPr>
      </w:pPr>
    </w:p>
    <w:p w14:paraId="32597B5B" w14:textId="77777777" w:rsidR="00F56CF0" w:rsidRDefault="00F56CF0" w:rsidP="00F56CF0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28"/>
          <w:szCs w:val="28"/>
        </w:rPr>
      </w:pPr>
      <w:r>
        <w:rPr>
          <w:rFonts w:ascii="Arial" w:hAnsi="Arial"/>
          <w:b/>
          <w:color w:val="auto"/>
          <w:sz w:val="28"/>
          <w:szCs w:val="28"/>
        </w:rPr>
        <w:t xml:space="preserve">Tuesday, August </w:t>
      </w:r>
      <w:r w:rsidR="00566ABA">
        <w:rPr>
          <w:rFonts w:ascii="Arial" w:hAnsi="Arial"/>
          <w:b/>
          <w:color w:val="auto"/>
          <w:sz w:val="28"/>
          <w:szCs w:val="28"/>
        </w:rPr>
        <w:t>26</w:t>
      </w:r>
      <w:r>
        <w:rPr>
          <w:rFonts w:ascii="Arial" w:hAnsi="Arial"/>
          <w:b/>
          <w:color w:val="auto"/>
          <w:sz w:val="28"/>
          <w:szCs w:val="28"/>
        </w:rPr>
        <w:t>, 202</w:t>
      </w:r>
      <w:r w:rsidR="00566ABA">
        <w:rPr>
          <w:rFonts w:ascii="Arial" w:hAnsi="Arial"/>
          <w:b/>
          <w:color w:val="auto"/>
          <w:sz w:val="28"/>
          <w:szCs w:val="28"/>
        </w:rPr>
        <w:t>5</w:t>
      </w:r>
    </w:p>
    <w:p w14:paraId="2DDE1E43" w14:textId="77777777" w:rsidR="00F56CF0" w:rsidRPr="00C7400B" w:rsidRDefault="00F56CF0" w:rsidP="00F56CF0">
      <w:pPr>
        <w:pStyle w:val="Body"/>
        <w:spacing w:after="0" w:line="240" w:lineRule="auto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tbl>
      <w:tblPr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5"/>
        <w:gridCol w:w="4501"/>
        <w:gridCol w:w="1532"/>
        <w:gridCol w:w="3692"/>
      </w:tblGrid>
      <w:tr w:rsidR="00314035" w:rsidRPr="00F56CF0" w14:paraId="6C20C230" w14:textId="77777777" w:rsidTr="00314035">
        <w:trPr>
          <w:trHeight w:val="33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BBFC4" w14:textId="77777777" w:rsidR="00314035" w:rsidRPr="007B531E" w:rsidRDefault="00DE07DC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bookmarkStart w:id="11" w:name="_Hlk172726364"/>
            <w:bookmarkStart w:id="12" w:name="_Hlk202200976"/>
            <w:r w:rsidRPr="007B531E">
              <w:rPr>
                <w:rFonts w:ascii="Arial" w:hAnsi="Arial" w:cs="Arial"/>
                <w:b/>
              </w:rPr>
              <w:t>1200-1300</w:t>
            </w:r>
          </w:p>
        </w:tc>
        <w:tc>
          <w:tcPr>
            <w:tcW w:w="9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88A5C" w14:textId="77777777" w:rsidR="00314035" w:rsidRPr="00F56CF0" w:rsidRDefault="00314035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bookmarkStart w:id="13" w:name="OLE_LINK9"/>
            <w:bookmarkStart w:id="14" w:name="OLE_LINK10"/>
            <w:r w:rsidRPr="00F56CF0">
              <w:rPr>
                <w:rFonts w:ascii="Arial" w:hAnsi="Arial" w:cs="Arial"/>
                <w:b/>
              </w:rPr>
              <w:t>LUNCH AT LARGE</w:t>
            </w:r>
            <w:bookmarkEnd w:id="13"/>
            <w:bookmarkEnd w:id="14"/>
          </w:p>
        </w:tc>
      </w:tr>
      <w:bookmarkEnd w:id="11"/>
      <w:tr w:rsidR="00314035" w:rsidRPr="00F56CF0" w14:paraId="0A056113" w14:textId="77777777" w:rsidTr="00514D31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69250" w14:textId="77777777" w:rsidR="00314035" w:rsidRPr="00F56CF0" w:rsidRDefault="00DE07D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1300-1310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E7F00A" w14:textId="77777777" w:rsidR="00314035" w:rsidRPr="00F56CF0" w:rsidRDefault="00314035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56CF0">
              <w:rPr>
                <w:rFonts w:ascii="Arial" w:hAnsi="Arial" w:cs="Arial"/>
              </w:rPr>
              <w:t>Announcements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07577" w14:textId="7C2F8970" w:rsidR="00314035" w:rsidRPr="00F56CF0" w:rsidRDefault="002E212D" w:rsidP="00514D31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Texas Ballroom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D73B2A" w14:textId="77777777" w:rsidR="00314035" w:rsidRPr="00F56CF0" w:rsidRDefault="00314035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56CF0">
              <w:rPr>
                <w:rFonts w:ascii="Arial" w:hAnsi="Arial" w:cs="Arial"/>
              </w:rPr>
              <w:t>MVCI Staff</w:t>
            </w:r>
          </w:p>
        </w:tc>
      </w:tr>
      <w:bookmarkEnd w:id="12"/>
      <w:tr w:rsidR="00FC2573" w:rsidRPr="00F56CF0" w14:paraId="75C63E6D" w14:textId="77777777" w:rsidTr="00514D31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AA6F6" w14:textId="02DC8B36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1310-1700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A3FF96" w14:textId="61D53ABB" w:rsidR="00FC2573" w:rsidRPr="00F56CF0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Current Trends in Interdiction </w:t>
            </w:r>
            <w:r w:rsidRPr="008929FB">
              <w:rPr>
                <w:rFonts w:ascii="Arial" w:hAnsi="Arial" w:cs="Arial"/>
              </w:rPr>
              <w:t>for Passenger Cars and CMVs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90FDA1" w14:textId="4C3B06E8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2E212D">
              <w:rPr>
                <w:rFonts w:ascii="Arial" w:hAnsi="Arial" w:cs="Arial"/>
                <w:bCs/>
                <w:color w:val="auto"/>
              </w:rPr>
              <w:t>Republic B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EBEB0" w14:textId="0F84BD23" w:rsidR="00FC2573" w:rsidRPr="002E212D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Arkansas State Police &amp; Ohio State Highway Patrol</w:t>
            </w:r>
          </w:p>
        </w:tc>
      </w:tr>
      <w:tr w:rsidR="00FC2573" w:rsidRPr="00F56CF0" w14:paraId="0FC30F65" w14:textId="77777777" w:rsidTr="00514D31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69CCD4" w14:textId="77777777" w:rsidR="00FC2573" w:rsidRPr="00F56CF0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bookmarkStart w:id="15" w:name="OLE_LINK12"/>
            <w:r>
              <w:rPr>
                <w:rFonts w:ascii="Arial" w:hAnsi="Arial" w:cs="Arial"/>
              </w:rPr>
              <w:t>1310-1700</w:t>
            </w:r>
            <w:bookmarkEnd w:id="15"/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E399F5" w14:textId="60E4A791" w:rsidR="00FC2573" w:rsidRPr="00F56CF0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56CF0">
              <w:rPr>
                <w:rFonts w:ascii="Arial" w:hAnsi="Arial" w:cs="Arial"/>
              </w:rPr>
              <w:t xml:space="preserve">Dynamic </w:t>
            </w:r>
            <w:r>
              <w:rPr>
                <w:rFonts w:ascii="Arial" w:hAnsi="Arial" w:cs="Arial"/>
              </w:rPr>
              <w:t xml:space="preserve">Commercial </w:t>
            </w:r>
            <w:r w:rsidRPr="00F56CF0">
              <w:rPr>
                <w:rFonts w:ascii="Arial" w:hAnsi="Arial" w:cs="Arial"/>
              </w:rPr>
              <w:t>Bus Interdiction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64E01" w14:textId="5F53C8D6" w:rsidR="00FC2573" w:rsidRPr="00BC43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Salon A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B5BE5" w14:textId="3F13572D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E212D">
              <w:rPr>
                <w:rFonts w:ascii="Arial" w:hAnsi="Arial" w:cs="Arial"/>
                <w:b/>
                <w:highlight w:val="yellow"/>
              </w:rPr>
              <w:t>Jeramy</w:t>
            </w:r>
            <w:r w:rsidRPr="00F56CF0">
              <w:rPr>
                <w:rFonts w:ascii="Arial" w:hAnsi="Arial" w:cs="Arial"/>
                <w:b/>
              </w:rPr>
              <w:t xml:space="preserve"> Ellison</w:t>
            </w:r>
            <w:r w:rsidRPr="00F56CF0">
              <w:rPr>
                <w:rFonts w:ascii="Arial" w:hAnsi="Arial" w:cs="Arial"/>
              </w:rPr>
              <w:t xml:space="preserve"> </w:t>
            </w:r>
          </w:p>
          <w:p w14:paraId="274150BC" w14:textId="77777777" w:rsidR="00FC2573" w:rsidRPr="00F56CF0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56CF0">
              <w:rPr>
                <w:rFonts w:ascii="Arial" w:hAnsi="Arial" w:cs="Arial"/>
              </w:rPr>
              <w:t>Founder of Dynamic Police Training</w:t>
            </w:r>
          </w:p>
        </w:tc>
      </w:tr>
      <w:tr w:rsidR="00FC2573" w14:paraId="4B407FD2" w14:textId="77777777" w:rsidTr="008D7F91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6C013C3" w14:textId="05D1D378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1310-1700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1C30033" w14:textId="2677CF2E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Basics of Interdiction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0EB6EA1" w14:textId="5B28170E" w:rsidR="00FC2573" w:rsidRPr="00BC43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Salon B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0008FA" w14:textId="30E71EA8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Jeff Fuller and Ryan Fletcher</w:t>
            </w:r>
          </w:p>
          <w:p w14:paraId="406058EE" w14:textId="5156268F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207A3">
              <w:rPr>
                <w:rFonts w:ascii="Arial" w:hAnsi="Arial" w:cs="Arial"/>
              </w:rPr>
              <w:t xml:space="preserve">Nationally renowned in criminal interdiction </w:t>
            </w:r>
          </w:p>
        </w:tc>
      </w:tr>
      <w:tr w:rsidR="00FC2573" w14:paraId="72EE0306" w14:textId="77777777" w:rsidTr="008D7F91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4748192" w14:textId="48D8F774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1310-1700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49B6F32" w14:textId="460D9AB9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Ace It: Interdiction tactics and navigating consensual encounters at truck stops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A058AA2" w14:textId="22016586" w:rsidR="00FC2573" w:rsidRPr="00BC43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Salon C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1A44EE8" w14:textId="77777777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Bauer Brown &amp; Albert Clark</w:t>
            </w:r>
          </w:p>
          <w:p w14:paraId="3773DCE5" w14:textId="77777777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Founders of ‘Ace It’ and full-time interdiction for Apache County Sheriff’s Office in Arizona</w:t>
            </w:r>
          </w:p>
        </w:tc>
      </w:tr>
      <w:tr w:rsidR="00FC2573" w:rsidRPr="00F56CF0" w14:paraId="4CC5AF99" w14:textId="77777777" w:rsidTr="00514D31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6E21C" w14:textId="77777777" w:rsidR="00FC2573" w:rsidRPr="00F56CF0" w:rsidRDefault="00FC2573" w:rsidP="00FC257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D4D196D" w14:textId="77777777" w:rsidR="00FC2573" w:rsidRPr="00F56CF0" w:rsidRDefault="00FC2573" w:rsidP="00FC257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6CF0">
              <w:rPr>
                <w:rFonts w:ascii="Arial" w:hAnsi="Arial" w:cs="Arial"/>
                <w:sz w:val="22"/>
                <w:szCs w:val="22"/>
              </w:rPr>
              <w:t>Raffles &amp; Announcements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287E" w14:textId="3CFEDEEF" w:rsidR="00FC2573" w:rsidRPr="00BC4373" w:rsidRDefault="00FC2573" w:rsidP="00FC257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uto"/>
                <w:u w:color="000066"/>
              </w:rPr>
              <w:t>Vendor Area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1E98" w14:textId="77777777" w:rsidR="00FC2573" w:rsidRPr="00F56CF0" w:rsidRDefault="00FC2573" w:rsidP="00FC257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6CF0">
              <w:rPr>
                <w:rFonts w:ascii="Arial" w:hAnsi="Arial" w:cs="Arial"/>
                <w:sz w:val="22"/>
                <w:szCs w:val="22"/>
              </w:rPr>
              <w:t>MVCI Staff</w:t>
            </w:r>
          </w:p>
        </w:tc>
      </w:tr>
      <w:tr w:rsidR="00FC2573" w:rsidRPr="00F56CF0" w14:paraId="0D98AC90" w14:textId="77777777" w:rsidTr="00BA292B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6EE4D28" w14:textId="77777777" w:rsidR="00FC2573" w:rsidRPr="007B531E" w:rsidRDefault="00FC2573" w:rsidP="00FC257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531E">
              <w:rPr>
                <w:rFonts w:ascii="Arial" w:hAnsi="Arial" w:cs="Arial"/>
                <w:b/>
                <w:sz w:val="22"/>
                <w:szCs w:val="22"/>
              </w:rPr>
              <w:t>1800-2100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F12E9CD" w14:textId="77777777" w:rsidR="00FC2573" w:rsidRPr="007B531E" w:rsidRDefault="00FC2573" w:rsidP="00FC257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531E">
              <w:rPr>
                <w:rFonts w:ascii="Arial" w:hAnsi="Arial" w:cs="Arial"/>
                <w:b/>
                <w:sz w:val="22"/>
                <w:szCs w:val="22"/>
              </w:rPr>
              <w:t>Annual Awards Banquet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3A01105" w14:textId="55E36283" w:rsidR="00FC2573" w:rsidRPr="00BC4373" w:rsidRDefault="00FC2573" w:rsidP="00FC257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uto"/>
                <w:u w:color="000066"/>
              </w:rPr>
              <w:t>Texas Ballroom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EB9EBD3" w14:textId="77777777" w:rsidR="00FC2573" w:rsidRPr="00F56CF0" w:rsidRDefault="00FC2573" w:rsidP="00FC2573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6CF0">
              <w:rPr>
                <w:rFonts w:ascii="Arial" w:hAnsi="Arial" w:cs="Arial"/>
                <w:sz w:val="22"/>
                <w:szCs w:val="22"/>
              </w:rPr>
              <w:t>MVCI &amp; EPIC Staff</w:t>
            </w:r>
          </w:p>
        </w:tc>
      </w:tr>
    </w:tbl>
    <w:p w14:paraId="3520B88D" w14:textId="77777777" w:rsidR="000C5DE0" w:rsidRDefault="000C5DE0" w:rsidP="0067047B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u w:color="000066"/>
        </w:rPr>
      </w:pPr>
    </w:p>
    <w:p w14:paraId="4354C174" w14:textId="77777777" w:rsidR="000C5DE0" w:rsidRDefault="000C5DE0" w:rsidP="0067047B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u w:color="000066"/>
        </w:rPr>
      </w:pPr>
    </w:p>
    <w:p w14:paraId="258E5CE1" w14:textId="77777777" w:rsidR="004B6AFA" w:rsidRPr="00F56CF0" w:rsidRDefault="00DC37D9" w:rsidP="0067047B">
      <w:pPr>
        <w:pStyle w:val="Body"/>
        <w:tabs>
          <w:tab w:val="left" w:pos="5602"/>
        </w:tabs>
        <w:spacing w:after="0" w:line="240" w:lineRule="auto"/>
        <w:jc w:val="center"/>
        <w:rPr>
          <w:noProof/>
        </w:rPr>
      </w:pPr>
      <w:r w:rsidRPr="00F56CF0">
        <w:rPr>
          <w:rFonts w:ascii="Arial" w:eastAsia="Arial" w:hAnsi="Arial" w:cs="Arial"/>
          <w:color w:val="000066"/>
          <w:u w:color="000066"/>
        </w:rPr>
        <w:br w:type="page"/>
      </w:r>
      <w:bookmarkStart w:id="16" w:name="OLE_LINK21"/>
    </w:p>
    <w:p w14:paraId="1B569640" w14:textId="77777777" w:rsidR="001D62C8" w:rsidRPr="00F56CF0" w:rsidRDefault="001D62C8" w:rsidP="001D62C8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44"/>
          <w:szCs w:val="44"/>
        </w:rPr>
      </w:pPr>
      <w:bookmarkStart w:id="17" w:name="OLE_LINK14"/>
      <w:r w:rsidRPr="00F56CF0">
        <w:rPr>
          <w:rFonts w:ascii="Arial" w:hAnsi="Arial"/>
          <w:b/>
          <w:color w:val="auto"/>
          <w:sz w:val="44"/>
          <w:szCs w:val="44"/>
        </w:rPr>
        <w:lastRenderedPageBreak/>
        <w:t xml:space="preserve">--- </w:t>
      </w:r>
      <w:r w:rsidR="007B531E">
        <w:rPr>
          <w:rFonts w:ascii="Arial" w:hAnsi="Arial"/>
          <w:b/>
          <w:color w:val="auto"/>
          <w:sz w:val="44"/>
          <w:szCs w:val="44"/>
        </w:rPr>
        <w:t xml:space="preserve">MORNING </w:t>
      </w:r>
      <w:r w:rsidRPr="00F56CF0">
        <w:rPr>
          <w:rFonts w:ascii="Arial" w:hAnsi="Arial"/>
          <w:b/>
          <w:color w:val="auto"/>
          <w:sz w:val="44"/>
          <w:szCs w:val="44"/>
        </w:rPr>
        <w:t>BREAKOUT SESSIONS ---</w:t>
      </w:r>
    </w:p>
    <w:p w14:paraId="63CECE7E" w14:textId="77777777" w:rsidR="007C24AE" w:rsidRPr="00C7400B" w:rsidRDefault="007C24AE" w:rsidP="00600A32">
      <w:pPr>
        <w:pStyle w:val="Body"/>
        <w:tabs>
          <w:tab w:val="left" w:pos="5602"/>
        </w:tabs>
        <w:spacing w:after="0" w:line="240" w:lineRule="auto"/>
        <w:rPr>
          <w:rFonts w:ascii="Arial" w:eastAsia="Arial" w:hAnsi="Arial" w:cs="Arial"/>
          <w:b/>
          <w:color w:val="auto"/>
          <w:szCs w:val="28"/>
          <w:u w:color="000066"/>
        </w:rPr>
      </w:pPr>
    </w:p>
    <w:p w14:paraId="0FD4AF4A" w14:textId="77777777" w:rsidR="00E40A5E" w:rsidRPr="00F56CF0" w:rsidRDefault="00E40A5E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color w:val="auto"/>
          <w:sz w:val="28"/>
          <w:szCs w:val="28"/>
          <w:u w:color="000066"/>
        </w:rPr>
      </w:pPr>
      <w:r w:rsidRPr="00F56CF0">
        <w:rPr>
          <w:rFonts w:ascii="Arial" w:eastAsia="Arial" w:hAnsi="Arial" w:cs="Arial"/>
          <w:b/>
          <w:color w:val="auto"/>
          <w:sz w:val="28"/>
          <w:szCs w:val="28"/>
          <w:u w:color="000066"/>
        </w:rPr>
        <w:t xml:space="preserve">Wednesday, August </w:t>
      </w:r>
      <w:r w:rsidR="00566ABA">
        <w:rPr>
          <w:rFonts w:ascii="Arial" w:eastAsia="Arial" w:hAnsi="Arial" w:cs="Arial"/>
          <w:b/>
          <w:color w:val="auto"/>
          <w:sz w:val="28"/>
          <w:szCs w:val="28"/>
          <w:u w:color="000066"/>
        </w:rPr>
        <w:t>27</w:t>
      </w:r>
      <w:r w:rsidRPr="00F56CF0">
        <w:rPr>
          <w:rFonts w:ascii="Arial" w:eastAsia="Arial" w:hAnsi="Arial" w:cs="Arial"/>
          <w:b/>
          <w:color w:val="auto"/>
          <w:sz w:val="28"/>
          <w:szCs w:val="28"/>
          <w:u w:color="000066"/>
        </w:rPr>
        <w:t>, 202</w:t>
      </w:r>
      <w:r w:rsidR="00566ABA">
        <w:rPr>
          <w:rFonts w:ascii="Arial" w:eastAsia="Arial" w:hAnsi="Arial" w:cs="Arial"/>
          <w:b/>
          <w:color w:val="auto"/>
          <w:sz w:val="28"/>
          <w:szCs w:val="28"/>
          <w:u w:color="000066"/>
        </w:rPr>
        <w:t>5</w:t>
      </w:r>
    </w:p>
    <w:bookmarkEnd w:id="16"/>
    <w:bookmarkEnd w:id="17"/>
    <w:p w14:paraId="6D55527E" w14:textId="77777777" w:rsidR="001D62C8" w:rsidRPr="00C7400B" w:rsidRDefault="001D62C8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color w:val="000066"/>
          <w:szCs w:val="28"/>
          <w:u w:color="000066"/>
        </w:rPr>
      </w:pPr>
    </w:p>
    <w:p w14:paraId="7D4A96D8" w14:textId="77777777" w:rsidR="00DC37D9" w:rsidRPr="00C7400B" w:rsidRDefault="00DC37D9" w:rsidP="00DC37D9">
      <w:pPr>
        <w:pStyle w:val="Body"/>
        <w:widowControl w:val="0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tbl>
      <w:tblPr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5"/>
        <w:gridCol w:w="4501"/>
        <w:gridCol w:w="1532"/>
        <w:gridCol w:w="3692"/>
      </w:tblGrid>
      <w:tr w:rsidR="00902667" w14:paraId="58FC3767" w14:textId="77777777" w:rsidTr="00902667">
        <w:trPr>
          <w:trHeight w:val="34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189CC0A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Time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E6560F2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Topic or Activity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244D810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Location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621C7D7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Presenter</w:t>
            </w:r>
          </w:p>
        </w:tc>
      </w:tr>
      <w:tr w:rsidR="00902667" w14:paraId="019AC8EC" w14:textId="77777777" w:rsidTr="00902667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EE66260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0800-0810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758F5A9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Announcements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AD526BE" w14:textId="2332B00D" w:rsidR="00902667" w:rsidRPr="00BC4373" w:rsidRDefault="002E212D">
            <w:pPr>
              <w:pStyle w:val="Body"/>
              <w:spacing w:after="0" w:line="240" w:lineRule="auto"/>
              <w:jc w:val="center"/>
              <w:rPr>
                <w:rFonts w:ascii="Arial" w:hAnsi="Arial"/>
                <w:color w:val="auto"/>
                <w:lang w:val="de-DE"/>
              </w:rPr>
            </w:pPr>
            <w:r>
              <w:rPr>
                <w:rFonts w:ascii="Arial" w:eastAsia="Arial" w:hAnsi="Arial" w:cs="Arial"/>
                <w:color w:val="auto"/>
              </w:rPr>
              <w:t>Texas</w:t>
            </w:r>
            <w:r w:rsidR="006D33ED">
              <w:rPr>
                <w:rFonts w:ascii="Arial" w:eastAsia="Arial" w:hAnsi="Arial" w:cs="Arial"/>
                <w:color w:val="auto"/>
              </w:rPr>
              <w:t xml:space="preserve"> Ballroom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E3C1267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MVCI Staff</w:t>
            </w:r>
          </w:p>
        </w:tc>
      </w:tr>
      <w:tr w:rsidR="00FC2573" w14:paraId="52443EF3" w14:textId="77777777" w:rsidTr="00902667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50450B" w14:textId="0AB5DB47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0810-1200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758A9E" w14:textId="7DA9F061" w:rsidR="00FC2573" w:rsidRPr="00F56CF0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Current Trends in Interdiction </w:t>
            </w:r>
            <w:r w:rsidRPr="008929FB">
              <w:rPr>
                <w:rFonts w:ascii="Arial" w:hAnsi="Arial" w:cs="Arial"/>
              </w:rPr>
              <w:t>for Passenger Cars and CMVs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39E26" w14:textId="7B77C547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Republic B</w:t>
            </w:r>
            <w:r w:rsidRPr="00BC4373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6EDF9" w14:textId="3CD8215D" w:rsidR="00FC2573" w:rsidRPr="002E212D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Arkansas State Police &amp; Ohio State Highway Patrol</w:t>
            </w:r>
          </w:p>
        </w:tc>
      </w:tr>
      <w:tr w:rsidR="00FC2573" w14:paraId="22D0968F" w14:textId="77777777" w:rsidTr="00902667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A1AAE7F" w14:textId="77777777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0810-1200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CA510C8" w14:textId="561C01F2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56CF0">
              <w:rPr>
                <w:rFonts w:ascii="Arial" w:hAnsi="Arial" w:cs="Arial"/>
              </w:rPr>
              <w:t xml:space="preserve">Dynamic </w:t>
            </w:r>
            <w:r>
              <w:rPr>
                <w:rFonts w:ascii="Arial" w:hAnsi="Arial" w:cs="Arial"/>
              </w:rPr>
              <w:t xml:space="preserve">Commercial </w:t>
            </w:r>
            <w:r w:rsidRPr="00F56CF0">
              <w:rPr>
                <w:rFonts w:ascii="Arial" w:hAnsi="Arial" w:cs="Arial"/>
              </w:rPr>
              <w:t>Bus Interdiction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381BB69" w14:textId="462F9346" w:rsidR="00FC2573" w:rsidRPr="00BC43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Salon A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0B7CB3C" w14:textId="77777777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E212D">
              <w:rPr>
                <w:rFonts w:ascii="Arial" w:hAnsi="Arial" w:cs="Arial"/>
                <w:b/>
                <w:highlight w:val="yellow"/>
              </w:rPr>
              <w:t>Jeramy</w:t>
            </w:r>
            <w:r w:rsidRPr="00F56CF0">
              <w:rPr>
                <w:rFonts w:ascii="Arial" w:hAnsi="Arial" w:cs="Arial"/>
                <w:b/>
              </w:rPr>
              <w:t xml:space="preserve"> Ellison</w:t>
            </w:r>
            <w:r w:rsidRPr="00F56CF0">
              <w:rPr>
                <w:rFonts w:ascii="Arial" w:hAnsi="Arial" w:cs="Arial"/>
              </w:rPr>
              <w:t xml:space="preserve"> </w:t>
            </w:r>
          </w:p>
          <w:p w14:paraId="7DC8FE4C" w14:textId="55FCB940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56CF0">
              <w:rPr>
                <w:rFonts w:ascii="Arial" w:hAnsi="Arial" w:cs="Arial"/>
              </w:rPr>
              <w:t>Founder of Dynamic Police Training</w:t>
            </w:r>
          </w:p>
        </w:tc>
      </w:tr>
      <w:tr w:rsidR="00FC2573" w14:paraId="2188EF85" w14:textId="77777777" w:rsidTr="00902667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CE2499D" w14:textId="49AB1254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0810-1200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7E65B7E" w14:textId="1FBFA9C6" w:rsidR="00FC2573" w:rsidRDefault="00FC2573" w:rsidP="00FC2573">
            <w:pPr>
              <w:pStyle w:val="Body"/>
              <w:spacing w:after="0"/>
              <w:jc w:val="center"/>
              <w:rPr>
                <w:rFonts w:ascii="Arial" w:hAnsi="Arial" w:cs="Arial"/>
              </w:rPr>
            </w:pPr>
          </w:p>
          <w:p w14:paraId="688DAAFA" w14:textId="232DB857" w:rsidR="00FC2573" w:rsidRDefault="00FC2573" w:rsidP="00FC2573">
            <w:pPr>
              <w:pStyle w:val="Body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Basics of Interdiction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DE51DFA" w14:textId="6D5B07B0" w:rsidR="00FC2573" w:rsidRPr="00BC43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Salon B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12D93B4" w14:textId="77777777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Jeff Fuller and Ryan Fletcher</w:t>
            </w:r>
          </w:p>
          <w:p w14:paraId="32166E0E" w14:textId="3C883A15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207A3">
              <w:rPr>
                <w:rFonts w:ascii="Arial" w:hAnsi="Arial" w:cs="Arial"/>
              </w:rPr>
              <w:t>Nationally renowned in criminal interdiction</w:t>
            </w:r>
          </w:p>
        </w:tc>
      </w:tr>
      <w:tr w:rsidR="00FC2573" w14:paraId="5DB564FB" w14:textId="77777777" w:rsidTr="00902667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D599264" w14:textId="1CE7F2AE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0810-1200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051CE56" w14:textId="5BCBA514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Ace It: Interdiction tactics and navigating consensual encounters at truck stops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D658213" w14:textId="1726B30F" w:rsidR="00FC2573" w:rsidRPr="00BC43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color w:val="auto"/>
              </w:rPr>
            </w:pPr>
            <w:r>
              <w:rPr>
                <w:rFonts w:ascii="Arial" w:eastAsia="Arial" w:hAnsi="Arial" w:cs="Arial"/>
                <w:color w:val="auto"/>
              </w:rPr>
              <w:t>Salon C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08AABCF" w14:textId="77777777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Bauer Brown &amp; Albert Clark</w:t>
            </w:r>
          </w:p>
          <w:p w14:paraId="5566A42E" w14:textId="12EE27B4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Founders of ‘Ace It’ and full-time interdiction for Apache County Sheriff’s Office in Arizona</w:t>
            </w:r>
          </w:p>
        </w:tc>
      </w:tr>
      <w:tr w:rsidR="00FC2573" w14:paraId="24C2123D" w14:textId="77777777" w:rsidTr="00902667">
        <w:trPr>
          <w:trHeight w:val="29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2EFDD15" w14:textId="77777777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1200-1300</w:t>
            </w:r>
          </w:p>
        </w:tc>
        <w:tc>
          <w:tcPr>
            <w:tcW w:w="9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70137B0" w14:textId="77777777" w:rsidR="00FC2573" w:rsidRDefault="00FC2573" w:rsidP="00FC2573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LUNCH AT LARGE</w:t>
            </w:r>
          </w:p>
        </w:tc>
      </w:tr>
    </w:tbl>
    <w:p w14:paraId="44426396" w14:textId="77777777" w:rsidR="00C7400B" w:rsidRDefault="00C7400B" w:rsidP="00F558BD">
      <w:pPr>
        <w:pStyle w:val="Body"/>
        <w:tabs>
          <w:tab w:val="left" w:pos="5602"/>
        </w:tabs>
        <w:spacing w:after="0" w:line="240" w:lineRule="auto"/>
        <w:rPr>
          <w:rFonts w:ascii="Arial" w:hAnsi="Arial"/>
          <w:b/>
          <w:color w:val="000066"/>
          <w:sz w:val="36"/>
          <w:szCs w:val="44"/>
        </w:rPr>
      </w:pPr>
    </w:p>
    <w:p w14:paraId="41F33886" w14:textId="77777777" w:rsidR="00C7400B" w:rsidRDefault="00C7400B" w:rsidP="00514D31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000066"/>
          <w:sz w:val="36"/>
          <w:szCs w:val="44"/>
        </w:rPr>
      </w:pPr>
    </w:p>
    <w:p w14:paraId="2ACC4E03" w14:textId="77777777" w:rsidR="00712D87" w:rsidRDefault="00712D87" w:rsidP="00514D31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000066"/>
          <w:sz w:val="36"/>
          <w:szCs w:val="44"/>
        </w:rPr>
      </w:pPr>
    </w:p>
    <w:p w14:paraId="7AD9A10D" w14:textId="77777777" w:rsidR="00712D87" w:rsidRDefault="00712D87" w:rsidP="00514D31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000066"/>
          <w:sz w:val="36"/>
          <w:szCs w:val="44"/>
        </w:rPr>
      </w:pPr>
    </w:p>
    <w:p w14:paraId="0A04795F" w14:textId="77777777" w:rsidR="00712D87" w:rsidRDefault="00712D87" w:rsidP="00514D31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000066"/>
          <w:sz w:val="36"/>
          <w:szCs w:val="44"/>
        </w:rPr>
      </w:pPr>
    </w:p>
    <w:p w14:paraId="68B0D88C" w14:textId="77777777" w:rsidR="002A17E4" w:rsidRDefault="002A17E4" w:rsidP="00514D31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000066"/>
          <w:sz w:val="36"/>
          <w:szCs w:val="44"/>
        </w:rPr>
      </w:pPr>
    </w:p>
    <w:p w14:paraId="6370650C" w14:textId="77777777" w:rsidR="00B24950" w:rsidRDefault="00B24950" w:rsidP="00514D31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000066"/>
          <w:sz w:val="36"/>
          <w:szCs w:val="44"/>
        </w:rPr>
      </w:pPr>
    </w:p>
    <w:p w14:paraId="69E176AB" w14:textId="77777777" w:rsidR="00B24950" w:rsidRDefault="00B24950" w:rsidP="00514D31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000066"/>
          <w:sz w:val="36"/>
          <w:szCs w:val="44"/>
        </w:rPr>
      </w:pPr>
    </w:p>
    <w:p w14:paraId="09925AE3" w14:textId="77777777" w:rsidR="00B24950" w:rsidRDefault="00B24950" w:rsidP="00514D31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000066"/>
          <w:sz w:val="36"/>
          <w:szCs w:val="44"/>
        </w:rPr>
      </w:pPr>
    </w:p>
    <w:p w14:paraId="4EB564FF" w14:textId="77777777" w:rsidR="00B24950" w:rsidRDefault="00B24950" w:rsidP="00514D31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000066"/>
          <w:sz w:val="36"/>
          <w:szCs w:val="44"/>
        </w:rPr>
      </w:pPr>
    </w:p>
    <w:p w14:paraId="1FF05CC3" w14:textId="77777777" w:rsidR="00E97980" w:rsidRDefault="00E97980" w:rsidP="00DC37D9">
      <w:pPr>
        <w:pStyle w:val="Body"/>
        <w:rPr>
          <w:rFonts w:ascii="Arial Unicode MS" w:eastAsia="Arial Unicode MS" w:hAnsi="Arial Unicode MS" w:cs="Arial Unicode MS"/>
          <w:sz w:val="18"/>
        </w:rPr>
      </w:pPr>
    </w:p>
    <w:p w14:paraId="6CA9690F" w14:textId="77777777" w:rsidR="002E472A" w:rsidRDefault="002E472A" w:rsidP="00DC37D9">
      <w:pPr>
        <w:pStyle w:val="Body"/>
        <w:rPr>
          <w:rFonts w:ascii="Arial Unicode MS" w:eastAsia="Arial Unicode MS" w:hAnsi="Arial Unicode MS" w:cs="Arial Unicode MS"/>
          <w:sz w:val="18"/>
        </w:rPr>
      </w:pPr>
    </w:p>
    <w:p w14:paraId="63235B50" w14:textId="77777777" w:rsidR="007B531E" w:rsidRDefault="007B531E" w:rsidP="00DC37D9">
      <w:pPr>
        <w:pStyle w:val="Body"/>
        <w:rPr>
          <w:rFonts w:ascii="Arial Unicode MS" w:eastAsia="Arial Unicode MS" w:hAnsi="Arial Unicode MS" w:cs="Arial Unicode MS"/>
          <w:sz w:val="18"/>
        </w:rPr>
      </w:pPr>
    </w:p>
    <w:p w14:paraId="5E72E7EC" w14:textId="77777777" w:rsidR="007B531E" w:rsidRDefault="007B531E" w:rsidP="00DC37D9">
      <w:pPr>
        <w:pStyle w:val="Body"/>
        <w:rPr>
          <w:rFonts w:ascii="Arial Unicode MS" w:eastAsia="Arial Unicode MS" w:hAnsi="Arial Unicode MS" w:cs="Arial Unicode MS"/>
          <w:sz w:val="18"/>
        </w:rPr>
      </w:pPr>
    </w:p>
    <w:p w14:paraId="79383D18" w14:textId="77777777" w:rsidR="007B531E" w:rsidRDefault="007B531E" w:rsidP="007B531E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44"/>
          <w:szCs w:val="44"/>
        </w:rPr>
      </w:pPr>
      <w:r>
        <w:rPr>
          <w:rFonts w:ascii="Arial" w:hAnsi="Arial"/>
          <w:b/>
          <w:color w:val="auto"/>
          <w:sz w:val="44"/>
          <w:szCs w:val="44"/>
        </w:rPr>
        <w:t>--- AFTERNOON BREAKOUT SESSIONS ---</w:t>
      </w:r>
    </w:p>
    <w:p w14:paraId="7D8CC54A" w14:textId="77777777" w:rsidR="007B531E" w:rsidRDefault="007B531E" w:rsidP="007B531E">
      <w:pPr>
        <w:pStyle w:val="Body"/>
        <w:tabs>
          <w:tab w:val="left" w:pos="5602"/>
        </w:tabs>
        <w:spacing w:after="0" w:line="240" w:lineRule="auto"/>
        <w:rPr>
          <w:rFonts w:ascii="Arial" w:eastAsia="Arial" w:hAnsi="Arial" w:cs="Arial"/>
          <w:b/>
          <w:color w:val="auto"/>
          <w:szCs w:val="28"/>
        </w:rPr>
      </w:pPr>
    </w:p>
    <w:p w14:paraId="1C79A697" w14:textId="77777777" w:rsidR="007B531E" w:rsidRDefault="007B531E" w:rsidP="007B531E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color w:val="auto"/>
          <w:sz w:val="28"/>
          <w:szCs w:val="28"/>
        </w:rPr>
      </w:pPr>
      <w:r>
        <w:rPr>
          <w:rFonts w:ascii="Arial" w:eastAsia="Arial" w:hAnsi="Arial" w:cs="Arial"/>
          <w:b/>
          <w:color w:val="auto"/>
          <w:sz w:val="28"/>
          <w:szCs w:val="28"/>
        </w:rPr>
        <w:t xml:space="preserve">Wednesday, August </w:t>
      </w:r>
      <w:r w:rsidR="00566ABA">
        <w:rPr>
          <w:rFonts w:ascii="Arial" w:eastAsia="Arial" w:hAnsi="Arial" w:cs="Arial"/>
          <w:b/>
          <w:color w:val="auto"/>
          <w:sz w:val="28"/>
          <w:szCs w:val="28"/>
        </w:rPr>
        <w:t>27</w:t>
      </w:r>
      <w:r>
        <w:rPr>
          <w:rFonts w:ascii="Arial" w:eastAsia="Arial" w:hAnsi="Arial" w:cs="Arial"/>
          <w:b/>
          <w:color w:val="auto"/>
          <w:sz w:val="28"/>
          <w:szCs w:val="28"/>
        </w:rPr>
        <w:t>, 202</w:t>
      </w:r>
      <w:r w:rsidR="00566ABA">
        <w:rPr>
          <w:rFonts w:ascii="Arial" w:eastAsia="Arial" w:hAnsi="Arial" w:cs="Arial"/>
          <w:b/>
          <w:color w:val="auto"/>
          <w:sz w:val="28"/>
          <w:szCs w:val="28"/>
        </w:rPr>
        <w:t>5</w:t>
      </w:r>
    </w:p>
    <w:p w14:paraId="01F8A854" w14:textId="77777777" w:rsidR="00902667" w:rsidRDefault="00902667" w:rsidP="007B531E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b/>
          <w:color w:val="auto"/>
          <w:sz w:val="28"/>
          <w:szCs w:val="28"/>
        </w:rPr>
      </w:pPr>
    </w:p>
    <w:tbl>
      <w:tblPr>
        <w:tblW w:w="11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5"/>
        <w:gridCol w:w="4501"/>
        <w:gridCol w:w="1532"/>
        <w:gridCol w:w="3682"/>
        <w:gridCol w:w="10"/>
      </w:tblGrid>
      <w:tr w:rsidR="00902667" w14:paraId="6EC2F67B" w14:textId="77777777" w:rsidTr="00902667">
        <w:trPr>
          <w:trHeight w:val="33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B5E5E35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1200-1300</w:t>
            </w:r>
          </w:p>
        </w:tc>
        <w:tc>
          <w:tcPr>
            <w:tcW w:w="9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E50D9DE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LUNCH AT LARGE</w:t>
            </w:r>
          </w:p>
        </w:tc>
      </w:tr>
      <w:tr w:rsidR="00902667" w14:paraId="25304064" w14:textId="77777777" w:rsidTr="00902667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876CEE9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1300-1310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0EC8ECC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Announcements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E2EECE4" w14:textId="0E2297E2" w:rsidR="00902667" w:rsidRDefault="002E212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Texas Ballroom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42DD4A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MVCI Staff</w:t>
            </w:r>
          </w:p>
        </w:tc>
      </w:tr>
      <w:tr w:rsidR="00902667" w14:paraId="2FC2C90F" w14:textId="77777777" w:rsidTr="00902667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723145E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1310-1700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7D14466" w14:textId="6F06DDA1" w:rsidR="00902667" w:rsidRDefault="00FA6DC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Altered, Cloned &amp; Fraudulent VIN’s for Passenger Cars and CMVs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239C643" w14:textId="34192488" w:rsidR="00902667" w:rsidRPr="00D73039" w:rsidRDefault="002E212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Republic B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18123AA" w14:textId="77777777" w:rsidR="00FA6DC8" w:rsidRPr="00BC4373" w:rsidRDefault="00FA6DC8" w:rsidP="00FA6DC8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BC4373">
              <w:rPr>
                <w:rFonts w:ascii="Arial" w:hAnsi="Arial" w:cs="Arial"/>
                <w:b/>
                <w:bCs/>
              </w:rPr>
              <w:t xml:space="preserve">Austin Goodfriend </w:t>
            </w:r>
          </w:p>
          <w:p w14:paraId="15B083F3" w14:textId="2241D94C" w:rsidR="00902667" w:rsidRDefault="00FA6DC8" w:rsidP="00FA6DC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Subject Matter Expert in navigating complex investigations &amp; recognizing/recovering vehicles</w:t>
            </w:r>
          </w:p>
        </w:tc>
      </w:tr>
      <w:tr w:rsidR="00902667" w14:paraId="11CCBB33" w14:textId="77777777" w:rsidTr="00902667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EA81EBC" w14:textId="77777777" w:rsidR="00902667" w:rsidRDefault="0090266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1310-1700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2B00DC7" w14:textId="1B4DF4A6" w:rsidR="00902667" w:rsidRDefault="00FA6DC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Cartel Traps: Vehicle search tactics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70D7251" w14:textId="68A6BB22" w:rsidR="00902667" w:rsidRPr="002E212D" w:rsidRDefault="002E212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Cs/>
                <w:color w:val="auto"/>
              </w:rPr>
            </w:pPr>
            <w:r w:rsidRPr="002E212D">
              <w:rPr>
                <w:rFonts w:ascii="Arial" w:hAnsi="Arial" w:cs="Arial"/>
                <w:bCs/>
                <w:color w:val="auto"/>
              </w:rPr>
              <w:t>Salon A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A73E7F5" w14:textId="77777777" w:rsidR="00FA6DC8" w:rsidRDefault="00FA6DC8" w:rsidP="00FA6DC8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Jeremy Bedingfield</w:t>
            </w:r>
          </w:p>
          <w:p w14:paraId="09E78457" w14:textId="1B964F57" w:rsidR="00902667" w:rsidRDefault="00FA6DC8" w:rsidP="00FA6DC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F56CF0">
              <w:rPr>
                <w:rFonts w:ascii="Arial" w:hAnsi="Arial" w:cs="Arial"/>
              </w:rPr>
              <w:t xml:space="preserve"> F</w:t>
            </w:r>
            <w:r>
              <w:rPr>
                <w:rFonts w:ascii="Arial" w:hAnsi="Arial" w:cs="Arial"/>
              </w:rPr>
              <w:t>ull-time major interstate interdiction within southern California</w:t>
            </w:r>
          </w:p>
        </w:tc>
      </w:tr>
      <w:tr w:rsidR="00902667" w14:paraId="77245FBF" w14:textId="77777777" w:rsidTr="00902667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63652D7" w14:textId="5DB2A148" w:rsidR="00902667" w:rsidRDefault="00D73039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902667">
              <w:rPr>
                <w:rFonts w:ascii="Arial" w:hAnsi="Arial" w:cs="Arial"/>
              </w:rPr>
              <w:t>10-1</w:t>
            </w:r>
            <w:r>
              <w:rPr>
                <w:rFonts w:ascii="Arial" w:hAnsi="Arial" w:cs="Arial"/>
              </w:rPr>
              <w:t>7</w:t>
            </w:r>
            <w:r w:rsidR="00902667">
              <w:rPr>
                <w:rFonts w:ascii="Arial" w:hAnsi="Arial" w:cs="Arial"/>
              </w:rPr>
              <w:t>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E4659F1" w14:textId="77777777" w:rsidR="00FA6DC8" w:rsidRDefault="00FA6DC8" w:rsidP="00FA6DC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“CMV 101”</w:t>
            </w:r>
          </w:p>
          <w:p w14:paraId="1D14EE9B" w14:textId="1BF56724" w:rsidR="00902667" w:rsidRDefault="00FA6DC8" w:rsidP="00FA6DC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Introductory Course on Interdiction for CMVs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7126462" w14:textId="5B608E31" w:rsidR="00902667" w:rsidRPr="00D73039" w:rsidRDefault="002E212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eastAsia="Arial" w:hAnsi="Arial" w:cs="Arial"/>
                <w:color w:val="auto"/>
              </w:rPr>
              <w:t>Salon B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278BA" w14:textId="77777777" w:rsidR="00FA6DC8" w:rsidRDefault="00FA6DC8" w:rsidP="00FA6DC8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Ryan Cadwell</w:t>
            </w:r>
          </w:p>
          <w:p w14:paraId="5C8BB826" w14:textId="0688D49D" w:rsidR="00902667" w:rsidRDefault="00FA6DC8" w:rsidP="00FA6DC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Interdiction Expert </w:t>
            </w:r>
          </w:p>
        </w:tc>
      </w:tr>
      <w:tr w:rsidR="00902667" w14:paraId="2D1A7A11" w14:textId="77777777" w:rsidTr="00902667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7A0957" w14:textId="52AC755D" w:rsidR="00902667" w:rsidRDefault="00D73039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902667">
              <w:rPr>
                <w:rFonts w:ascii="Arial" w:hAnsi="Arial" w:cs="Arial"/>
              </w:rPr>
              <w:t>10-1</w:t>
            </w:r>
            <w:r>
              <w:rPr>
                <w:rFonts w:ascii="Arial" w:hAnsi="Arial" w:cs="Arial"/>
              </w:rPr>
              <w:t>7</w:t>
            </w:r>
            <w:r w:rsidR="00902667">
              <w:rPr>
                <w:rFonts w:ascii="Arial" w:hAnsi="Arial" w:cs="Arial"/>
              </w:rPr>
              <w:t>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9C51842" w14:textId="02203F13" w:rsidR="00902667" w:rsidRDefault="00FA6DC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C3865">
              <w:rPr>
                <w:rFonts w:ascii="Arial" w:hAnsi="Arial" w:cs="Arial"/>
              </w:rPr>
              <w:t>Leveraging Technology in Interdiction: Identifying Passenger Vehicles and CMVs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408B05" w14:textId="54FCD7EB" w:rsidR="00902667" w:rsidRPr="00D73039" w:rsidRDefault="002E212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Salon C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927C26E" w14:textId="77777777" w:rsidR="008B50F6" w:rsidRDefault="008B50F6" w:rsidP="008B50F6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Matt Ham</w:t>
            </w:r>
          </w:p>
          <w:p w14:paraId="54326A07" w14:textId="555ABB6B" w:rsidR="00902667" w:rsidRDefault="008B50F6" w:rsidP="008B50F6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05BD3">
              <w:rPr>
                <w:rFonts w:ascii="Arial" w:hAnsi="Arial" w:cs="Arial"/>
              </w:rPr>
              <w:t>Houston Police Department</w:t>
            </w:r>
          </w:p>
        </w:tc>
      </w:tr>
      <w:tr w:rsidR="00902667" w14:paraId="049EA78C" w14:textId="77777777" w:rsidTr="00902667">
        <w:trPr>
          <w:trHeight w:val="576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AAC0" w14:textId="77777777" w:rsidR="00902667" w:rsidRDefault="009026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1700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2A87A04" w14:textId="77777777" w:rsidR="00902667" w:rsidRDefault="00902667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Raffles &amp; Announcements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DC572" w14:textId="14016633" w:rsidR="00902667" w:rsidRPr="00D73039" w:rsidRDefault="002E212D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uto"/>
              </w:rPr>
              <w:t>Vendor Area</w:t>
            </w:r>
          </w:p>
        </w:tc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C5FA9" w14:textId="77777777" w:rsidR="00902667" w:rsidRDefault="00902667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MVCI Staff</w:t>
            </w:r>
          </w:p>
        </w:tc>
      </w:tr>
      <w:tr w:rsidR="001D62C8" w:rsidRPr="000C5DE0" w14:paraId="79D5353F" w14:textId="77777777" w:rsidTr="00902667">
        <w:trPr>
          <w:gridAfter w:val="1"/>
          <w:wAfter w:w="10" w:type="dxa"/>
          <w:trHeight w:val="288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58E4E78" w14:textId="270BB3C8" w:rsidR="001D62C8" w:rsidRPr="000C5DE0" w:rsidRDefault="00846956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1700-1900</w:t>
            </w:r>
          </w:p>
        </w:tc>
        <w:tc>
          <w:tcPr>
            <w:tcW w:w="9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F653CAA" w14:textId="6329E686" w:rsidR="001D62C8" w:rsidRPr="000C5DE0" w:rsidRDefault="002E212D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Hospitality </w:t>
            </w:r>
            <w:r w:rsidR="00846956">
              <w:rPr>
                <w:rFonts w:ascii="Arial" w:eastAsia="Arial" w:hAnsi="Arial" w:cs="Arial"/>
                <w:b/>
              </w:rPr>
              <w:t>Republic A</w:t>
            </w:r>
          </w:p>
        </w:tc>
      </w:tr>
    </w:tbl>
    <w:p w14:paraId="0368BCE2" w14:textId="77777777" w:rsidR="000C5DE0" w:rsidRDefault="000C5DE0" w:rsidP="00DC37D9">
      <w:pPr>
        <w:pStyle w:val="Body"/>
        <w:rPr>
          <w:rFonts w:ascii="Arial Unicode MS" w:eastAsia="Arial Unicode MS" w:hAnsi="Arial Unicode MS" w:cs="Arial Unicode MS"/>
        </w:rPr>
      </w:pPr>
    </w:p>
    <w:p w14:paraId="6422DB7A" w14:textId="77777777" w:rsidR="00DC37D9" w:rsidRDefault="00DC37D9" w:rsidP="00DC37D9">
      <w:pPr>
        <w:pStyle w:val="Body"/>
        <w:rPr>
          <w:rFonts w:ascii="Arial Unicode MS" w:eastAsia="Arial Unicode MS" w:hAnsi="Arial Unicode MS" w:cs="Arial Unicode MS"/>
        </w:rPr>
      </w:pPr>
      <w:r w:rsidRPr="000C5DE0">
        <w:rPr>
          <w:rFonts w:ascii="Arial Unicode MS" w:eastAsia="Arial Unicode MS" w:hAnsi="Arial Unicode MS" w:cs="Arial Unicode MS"/>
        </w:rPr>
        <w:br w:type="page"/>
      </w:r>
    </w:p>
    <w:p w14:paraId="284ACC0F" w14:textId="77777777" w:rsidR="00C7400B" w:rsidRDefault="00C7400B" w:rsidP="000C5DE0">
      <w:pPr>
        <w:pStyle w:val="Body"/>
        <w:tabs>
          <w:tab w:val="left" w:pos="5602"/>
        </w:tabs>
        <w:spacing w:after="0" w:line="240" w:lineRule="auto"/>
        <w:rPr>
          <w:rFonts w:ascii="Arial" w:hAnsi="Arial"/>
          <w:b/>
          <w:color w:val="auto"/>
          <w:sz w:val="36"/>
          <w:szCs w:val="28"/>
        </w:rPr>
      </w:pPr>
    </w:p>
    <w:p w14:paraId="58833523" w14:textId="77777777" w:rsidR="00BB2A21" w:rsidRPr="000C5DE0" w:rsidRDefault="00BB2A21" w:rsidP="00BB2A21">
      <w:pPr>
        <w:pStyle w:val="Body"/>
        <w:tabs>
          <w:tab w:val="left" w:pos="5602"/>
        </w:tabs>
        <w:spacing w:after="0" w:line="240" w:lineRule="auto"/>
        <w:jc w:val="center"/>
        <w:rPr>
          <w:rFonts w:ascii="Arial" w:hAnsi="Arial"/>
          <w:b/>
          <w:color w:val="auto"/>
          <w:sz w:val="44"/>
          <w:szCs w:val="44"/>
        </w:rPr>
      </w:pPr>
      <w:r w:rsidRPr="000C5DE0">
        <w:rPr>
          <w:rFonts w:ascii="Arial" w:hAnsi="Arial"/>
          <w:b/>
          <w:color w:val="auto"/>
          <w:sz w:val="44"/>
          <w:szCs w:val="44"/>
        </w:rPr>
        <w:t>--- GENERAL SESSION ---</w:t>
      </w:r>
    </w:p>
    <w:p w14:paraId="3C9A69D0" w14:textId="77777777" w:rsidR="00BB2A21" w:rsidRPr="00C7400B" w:rsidRDefault="00BB2A21" w:rsidP="00DC37D9">
      <w:pPr>
        <w:pStyle w:val="Body"/>
        <w:spacing w:after="0" w:line="240" w:lineRule="auto"/>
        <w:jc w:val="center"/>
        <w:rPr>
          <w:rFonts w:ascii="Arial" w:hAnsi="Arial"/>
          <w:b/>
          <w:color w:val="auto"/>
          <w:szCs w:val="28"/>
          <w:u w:color="000066"/>
        </w:rPr>
      </w:pPr>
    </w:p>
    <w:p w14:paraId="0ADA3233" w14:textId="77777777" w:rsidR="00DC37D9" w:rsidRPr="000C5DE0" w:rsidRDefault="00E40A5E" w:rsidP="00DC37D9">
      <w:pPr>
        <w:pStyle w:val="Body"/>
        <w:spacing w:after="0" w:line="240" w:lineRule="auto"/>
        <w:jc w:val="center"/>
        <w:rPr>
          <w:rFonts w:ascii="Arial" w:hAnsi="Arial"/>
          <w:b/>
          <w:color w:val="auto"/>
          <w:sz w:val="28"/>
          <w:szCs w:val="28"/>
          <w:u w:color="000066"/>
        </w:rPr>
      </w:pPr>
      <w:r w:rsidRPr="000C5DE0">
        <w:rPr>
          <w:rFonts w:ascii="Arial" w:hAnsi="Arial"/>
          <w:b/>
          <w:color w:val="auto"/>
          <w:sz w:val="28"/>
          <w:szCs w:val="28"/>
          <w:u w:color="000066"/>
        </w:rPr>
        <w:t xml:space="preserve">Thursday, August </w:t>
      </w:r>
      <w:r w:rsidR="00566ABA">
        <w:rPr>
          <w:rFonts w:ascii="Arial" w:hAnsi="Arial"/>
          <w:b/>
          <w:color w:val="auto"/>
          <w:sz w:val="28"/>
          <w:szCs w:val="28"/>
          <w:u w:color="000066"/>
        </w:rPr>
        <w:t>28</w:t>
      </w:r>
      <w:r w:rsidRPr="000C5DE0">
        <w:rPr>
          <w:rFonts w:ascii="Arial" w:hAnsi="Arial"/>
          <w:b/>
          <w:color w:val="auto"/>
          <w:sz w:val="28"/>
          <w:szCs w:val="28"/>
          <w:u w:color="000066"/>
        </w:rPr>
        <w:t>, 202</w:t>
      </w:r>
      <w:r w:rsidR="00566ABA">
        <w:rPr>
          <w:rFonts w:ascii="Arial" w:hAnsi="Arial"/>
          <w:b/>
          <w:color w:val="auto"/>
          <w:sz w:val="28"/>
          <w:szCs w:val="28"/>
          <w:u w:color="000066"/>
        </w:rPr>
        <w:t>5</w:t>
      </w:r>
    </w:p>
    <w:p w14:paraId="6FC475A3" w14:textId="77777777" w:rsidR="00BB2A21" w:rsidRPr="00C7400B" w:rsidRDefault="00BB2A21" w:rsidP="00DC37D9">
      <w:pPr>
        <w:pStyle w:val="Body"/>
        <w:spacing w:after="0" w:line="240" w:lineRule="auto"/>
        <w:jc w:val="center"/>
        <w:rPr>
          <w:rFonts w:ascii="Arial" w:eastAsia="Arial" w:hAnsi="Arial" w:cs="Arial"/>
          <w:b/>
          <w:color w:val="000066"/>
          <w:szCs w:val="28"/>
          <w:u w:color="000066"/>
        </w:rPr>
      </w:pPr>
    </w:p>
    <w:p w14:paraId="5EE1E75F" w14:textId="77777777" w:rsidR="00DC37D9" w:rsidRPr="00C7400B" w:rsidRDefault="00DC37D9" w:rsidP="00DC37D9">
      <w:pPr>
        <w:pStyle w:val="Body"/>
        <w:tabs>
          <w:tab w:val="left" w:pos="5602"/>
        </w:tabs>
        <w:spacing w:after="0" w:line="240" w:lineRule="auto"/>
        <w:jc w:val="center"/>
        <w:rPr>
          <w:rFonts w:ascii="Arial" w:eastAsia="Arial" w:hAnsi="Arial" w:cs="Arial"/>
          <w:color w:val="000066"/>
          <w:sz w:val="16"/>
          <w:szCs w:val="20"/>
          <w:u w:color="000066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35"/>
        <w:gridCol w:w="4500"/>
        <w:gridCol w:w="1530"/>
        <w:gridCol w:w="3690"/>
      </w:tblGrid>
      <w:tr w:rsidR="00DC37D9" w:rsidRPr="000C5DE0" w14:paraId="486A8860" w14:textId="77777777" w:rsidTr="003526E0">
        <w:trPr>
          <w:trHeight w:val="398"/>
        </w:trPr>
        <w:tc>
          <w:tcPr>
            <w:tcW w:w="1435" w:type="dxa"/>
            <w:tcBorders>
              <w:top w:val="nil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61CC7" w14:textId="77777777" w:rsidR="00DC37D9" w:rsidRPr="000C5DE0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bookmarkStart w:id="18" w:name="_Hlk141969687"/>
            <w:bookmarkStart w:id="19" w:name="_Hlk13735857"/>
            <w:r w:rsidRPr="000C5DE0">
              <w:rPr>
                <w:rFonts w:ascii="Arial" w:hAnsi="Arial" w:cs="Arial"/>
                <w:b/>
                <w:bCs/>
                <w:color w:val="FFFFFF" w:themeColor="background1"/>
              </w:rPr>
              <w:t>Time</w:t>
            </w:r>
          </w:p>
        </w:tc>
        <w:tc>
          <w:tcPr>
            <w:tcW w:w="4500" w:type="dxa"/>
            <w:tcBorders>
              <w:top w:val="nil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ABC09" w14:textId="77777777" w:rsidR="00DC37D9" w:rsidRPr="000C5DE0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0C5DE0">
              <w:rPr>
                <w:rFonts w:ascii="Arial" w:hAnsi="Arial" w:cs="Arial"/>
                <w:b/>
                <w:bCs/>
                <w:color w:val="FFFFFF" w:themeColor="background1"/>
              </w:rPr>
              <w:t>Topic or Activity</w:t>
            </w:r>
          </w:p>
        </w:tc>
        <w:tc>
          <w:tcPr>
            <w:tcW w:w="1530" w:type="dxa"/>
            <w:tcBorders>
              <w:top w:val="nil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4C7285" w14:textId="77777777" w:rsidR="00DC37D9" w:rsidRPr="000C5DE0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0C5DE0">
              <w:rPr>
                <w:rFonts w:ascii="Arial" w:hAnsi="Arial" w:cs="Arial"/>
                <w:b/>
                <w:bCs/>
                <w:color w:val="FFFFFF" w:themeColor="background1"/>
              </w:rPr>
              <w:t>Room</w:t>
            </w:r>
          </w:p>
        </w:tc>
        <w:tc>
          <w:tcPr>
            <w:tcW w:w="3690" w:type="dxa"/>
            <w:tcBorders>
              <w:top w:val="nil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23C93" w14:textId="77777777" w:rsidR="00DC37D9" w:rsidRPr="000C5DE0" w:rsidRDefault="00DC37D9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0C5DE0">
              <w:rPr>
                <w:rFonts w:ascii="Arial" w:hAnsi="Arial" w:cs="Arial"/>
                <w:b/>
                <w:bCs/>
                <w:color w:val="FFFFFF" w:themeColor="background1"/>
              </w:rPr>
              <w:t>Presenter</w:t>
            </w:r>
          </w:p>
        </w:tc>
      </w:tr>
      <w:tr w:rsidR="007A6058" w:rsidRPr="000C5DE0" w14:paraId="18F34983" w14:textId="77777777" w:rsidTr="003560DC">
        <w:trPr>
          <w:trHeight w:val="576"/>
        </w:trPr>
        <w:tc>
          <w:tcPr>
            <w:tcW w:w="14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FEB4D3" w14:textId="77777777" w:rsidR="007A6058" w:rsidRPr="000C5DE0" w:rsidRDefault="00F027C7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0800-0810</w:t>
            </w:r>
          </w:p>
        </w:tc>
        <w:tc>
          <w:tcPr>
            <w:tcW w:w="450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6BD658" w14:textId="77777777" w:rsidR="007A6058" w:rsidRPr="000C5DE0" w:rsidRDefault="007A6058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0C5DE0">
              <w:rPr>
                <w:rFonts w:ascii="Arial" w:hAnsi="Arial" w:cs="Arial"/>
              </w:rPr>
              <w:t>Announcements</w:t>
            </w:r>
          </w:p>
        </w:tc>
        <w:tc>
          <w:tcPr>
            <w:tcW w:w="153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0AEA0C" w14:textId="2D135011" w:rsidR="00100170" w:rsidRPr="000C5DE0" w:rsidRDefault="00712D87" w:rsidP="003560DC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73039">
              <w:rPr>
                <w:rFonts w:ascii="Arial" w:eastAsia="Arial" w:hAnsi="Arial" w:cs="Arial"/>
                <w:color w:val="auto"/>
                <w:u w:color="000066"/>
              </w:rPr>
              <w:t>T</w:t>
            </w:r>
            <w:r w:rsidR="002E212D">
              <w:rPr>
                <w:rFonts w:ascii="Arial" w:eastAsia="Arial" w:hAnsi="Arial" w:cs="Arial"/>
                <w:color w:val="auto"/>
                <w:u w:color="000066"/>
              </w:rPr>
              <w:t>exas Ballroom</w:t>
            </w:r>
          </w:p>
        </w:tc>
        <w:tc>
          <w:tcPr>
            <w:tcW w:w="369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1C6C6" w14:textId="77777777" w:rsidR="007A6058" w:rsidRPr="000C5DE0" w:rsidRDefault="007A6058" w:rsidP="007A6058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0C5DE0">
              <w:rPr>
                <w:rFonts w:ascii="Arial" w:hAnsi="Arial" w:cs="Arial"/>
              </w:rPr>
              <w:t>MVCI Staff</w:t>
            </w:r>
          </w:p>
        </w:tc>
      </w:tr>
      <w:bookmarkEnd w:id="18"/>
      <w:tr w:rsidR="00DC37D9" w:rsidRPr="000C5DE0" w14:paraId="17997F03" w14:textId="77777777" w:rsidTr="00F558BD">
        <w:trPr>
          <w:trHeight w:val="576"/>
        </w:trPr>
        <w:tc>
          <w:tcPr>
            <w:tcW w:w="1435" w:type="dxa"/>
            <w:vAlign w:val="center"/>
          </w:tcPr>
          <w:p w14:paraId="4857E72E" w14:textId="77777777" w:rsidR="00DC37D9" w:rsidRPr="000C5DE0" w:rsidRDefault="00F027C7" w:rsidP="00F64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0810-1200</w:t>
            </w:r>
          </w:p>
        </w:tc>
        <w:tc>
          <w:tcPr>
            <w:tcW w:w="450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4C9937" w14:textId="3C5199F8" w:rsidR="00DC37D9" w:rsidRPr="00911181" w:rsidRDefault="00911181" w:rsidP="00F64C47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1181">
              <w:rPr>
                <w:rFonts w:ascii="Arial" w:hAnsi="Arial" w:cs="Arial"/>
                <w:bCs/>
                <w:sz w:val="22"/>
                <w:szCs w:val="22"/>
              </w:rPr>
              <w:t>Diamondback CMV Training</w:t>
            </w:r>
          </w:p>
        </w:tc>
        <w:tc>
          <w:tcPr>
            <w:tcW w:w="1530" w:type="dxa"/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6F996B" w14:textId="46ED3257" w:rsidR="00F558BD" w:rsidRPr="00FC2573" w:rsidRDefault="00FC2573" w:rsidP="00F64C47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2573">
              <w:rPr>
                <w:rFonts w:ascii="Arial" w:hAnsi="Arial" w:cs="Arial"/>
                <w:sz w:val="22"/>
                <w:szCs w:val="22"/>
              </w:rPr>
              <w:t>Texas Ballroom</w:t>
            </w:r>
          </w:p>
        </w:tc>
        <w:tc>
          <w:tcPr>
            <w:tcW w:w="369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D6726" w14:textId="77777777" w:rsidR="00DC37D9" w:rsidRPr="00081F54" w:rsidRDefault="00AF3B2F" w:rsidP="00F64C47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F54">
              <w:rPr>
                <w:rFonts w:ascii="Arial" w:hAnsi="Arial" w:cs="Arial"/>
                <w:b/>
                <w:sz w:val="22"/>
                <w:szCs w:val="22"/>
              </w:rPr>
              <w:t>Ray Herndon</w:t>
            </w:r>
          </w:p>
          <w:p w14:paraId="614B0F5E" w14:textId="159A1DCC" w:rsidR="00081F54" w:rsidRPr="000C5DE0" w:rsidRDefault="00081F54" w:rsidP="00F64C47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Diamondback</w:t>
            </w:r>
            <w:r w:rsidR="00080D13">
              <w:rPr>
                <w:rFonts w:ascii="Arial" w:hAnsi="Arial" w:cs="Arial"/>
                <w:sz w:val="22"/>
                <w:szCs w:val="22"/>
              </w:rPr>
              <w:t xml:space="preserve"> CMV Training</w:t>
            </w:r>
          </w:p>
        </w:tc>
      </w:tr>
      <w:tr w:rsidR="00DC37D9" w:rsidRPr="000C5DE0" w14:paraId="6585FE73" w14:textId="77777777" w:rsidTr="00355893">
        <w:trPr>
          <w:trHeight w:val="288"/>
        </w:trPr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76AA6536" w14:textId="77777777" w:rsidR="00DC37D9" w:rsidRPr="000C5DE0" w:rsidRDefault="00F027C7" w:rsidP="00F64C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1200-1300</w:t>
            </w:r>
          </w:p>
        </w:tc>
        <w:tc>
          <w:tcPr>
            <w:tcW w:w="9720" w:type="dxa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9C1A1" w14:textId="77777777" w:rsidR="00DC37D9" w:rsidRPr="000C5DE0" w:rsidRDefault="00ED250D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0C5DE0">
              <w:rPr>
                <w:rFonts w:ascii="Arial" w:hAnsi="Arial" w:cs="Arial"/>
                <w:b/>
              </w:rPr>
              <w:t>LUNCH AT LARGE</w:t>
            </w:r>
          </w:p>
        </w:tc>
      </w:tr>
      <w:tr w:rsidR="007A6058" w:rsidRPr="000C5DE0" w14:paraId="03FDD0E4" w14:textId="77777777" w:rsidTr="003526E0">
        <w:trPr>
          <w:trHeight w:val="576"/>
        </w:trPr>
        <w:tc>
          <w:tcPr>
            <w:tcW w:w="1435" w:type="dxa"/>
            <w:vAlign w:val="center"/>
          </w:tcPr>
          <w:p w14:paraId="607F6E20" w14:textId="77777777" w:rsidR="007A6058" w:rsidRPr="000C5DE0" w:rsidRDefault="00F027C7" w:rsidP="007A60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20" w:name="_Hlk167110818"/>
            <w:r>
              <w:rPr>
                <w:rFonts w:ascii="Arial" w:hAnsi="Arial" w:cs="Arial"/>
                <w:sz w:val="22"/>
                <w:szCs w:val="22"/>
              </w:rPr>
              <w:t>1300-1700</w:t>
            </w:r>
          </w:p>
        </w:tc>
        <w:tc>
          <w:tcPr>
            <w:tcW w:w="450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0A522" w14:textId="29319DC3" w:rsidR="007A6058" w:rsidRPr="000C5DE0" w:rsidRDefault="00AF3B2F" w:rsidP="007A6058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5DE0">
              <w:rPr>
                <w:rFonts w:ascii="Arial" w:hAnsi="Arial" w:cs="Arial"/>
                <w:b/>
                <w:sz w:val="22"/>
                <w:szCs w:val="22"/>
              </w:rPr>
              <w:t>Hands-on</w:t>
            </w:r>
            <w:r w:rsidRPr="000C5DE0">
              <w:rPr>
                <w:rFonts w:ascii="Arial" w:hAnsi="Arial" w:cs="Arial"/>
                <w:sz w:val="22"/>
                <w:szCs w:val="22"/>
              </w:rPr>
              <w:t xml:space="preserve">: Multiple </w:t>
            </w:r>
            <w:r w:rsidR="00080D13">
              <w:rPr>
                <w:rFonts w:ascii="Arial" w:hAnsi="Arial" w:cs="Arial"/>
                <w:sz w:val="22"/>
                <w:szCs w:val="22"/>
              </w:rPr>
              <w:t xml:space="preserve">CMV </w:t>
            </w:r>
            <w:r w:rsidRPr="000C5DE0">
              <w:rPr>
                <w:rFonts w:ascii="Arial" w:hAnsi="Arial" w:cs="Arial"/>
                <w:sz w:val="22"/>
                <w:szCs w:val="22"/>
              </w:rPr>
              <w:t>Truck and Trailer Displays</w:t>
            </w:r>
          </w:p>
        </w:tc>
        <w:tc>
          <w:tcPr>
            <w:tcW w:w="1530" w:type="dxa"/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9D435" w14:textId="67944132" w:rsidR="00324C7A" w:rsidRPr="000C5DE0" w:rsidRDefault="00FC2573" w:rsidP="00100170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FFFF99"/>
              </w:rPr>
              <w:t>Market Street in front of Hotel</w:t>
            </w:r>
            <w:r w:rsidR="00324C7A" w:rsidRPr="000C5DE0">
              <w:rPr>
                <w:rFonts w:ascii="Arial" w:hAnsi="Arial" w:cs="Arial"/>
                <w:sz w:val="22"/>
                <w:szCs w:val="22"/>
                <w:shd w:val="clear" w:color="auto" w:fill="FFFF99"/>
              </w:rPr>
              <w:t xml:space="preserve"> </w:t>
            </w:r>
          </w:p>
        </w:tc>
        <w:tc>
          <w:tcPr>
            <w:tcW w:w="369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EA73C" w14:textId="77777777" w:rsidR="007A6058" w:rsidRPr="00081F54" w:rsidRDefault="00AF3B2F" w:rsidP="007A6058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81F54">
              <w:rPr>
                <w:rFonts w:ascii="Arial" w:hAnsi="Arial" w:cs="Arial"/>
                <w:b/>
                <w:sz w:val="22"/>
                <w:szCs w:val="22"/>
              </w:rPr>
              <w:t>Ray Herndon</w:t>
            </w:r>
          </w:p>
          <w:p w14:paraId="6B826231" w14:textId="50866E49" w:rsidR="00081F54" w:rsidRPr="000C5DE0" w:rsidRDefault="00081F54" w:rsidP="007A6058">
            <w:pPr>
              <w:pStyle w:val="Defau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Diamondback</w:t>
            </w:r>
            <w:r w:rsidR="00080D13">
              <w:rPr>
                <w:rFonts w:ascii="Arial" w:hAnsi="Arial" w:cs="Arial"/>
                <w:sz w:val="22"/>
                <w:szCs w:val="22"/>
              </w:rPr>
              <w:t xml:space="preserve"> CMV Training</w:t>
            </w:r>
          </w:p>
        </w:tc>
      </w:tr>
      <w:bookmarkEnd w:id="20"/>
      <w:tr w:rsidR="00DC37D9" w:rsidRPr="000C5DE0" w14:paraId="0E8AADE4" w14:textId="77777777" w:rsidTr="00F64C47">
        <w:trPr>
          <w:trHeight w:val="288"/>
        </w:trPr>
        <w:tc>
          <w:tcPr>
            <w:tcW w:w="1435" w:type="dxa"/>
            <w:shd w:val="clear" w:color="auto" w:fill="D9D9D9" w:themeFill="background1" w:themeFillShade="D9"/>
            <w:vAlign w:val="center"/>
          </w:tcPr>
          <w:p w14:paraId="3B435B46" w14:textId="02EBB93B" w:rsidR="00DC37D9" w:rsidRPr="000C5DE0" w:rsidRDefault="00FC2573" w:rsidP="00F64C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1700</w:t>
            </w:r>
          </w:p>
        </w:tc>
        <w:tc>
          <w:tcPr>
            <w:tcW w:w="9720" w:type="dxa"/>
            <w:gridSpan w:val="3"/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158DC" w14:textId="77777777" w:rsidR="00DC37D9" w:rsidRPr="000C5DE0" w:rsidRDefault="00ED250D" w:rsidP="00F64C47">
            <w:pPr>
              <w:pStyle w:val="Body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C5DE0">
              <w:rPr>
                <w:rFonts w:ascii="Arial" w:hAnsi="Arial" w:cs="Arial"/>
                <w:b/>
              </w:rPr>
              <w:t>CLOSING REMARKS</w:t>
            </w:r>
            <w:r w:rsidR="00D3344A" w:rsidRPr="000C5DE0">
              <w:rPr>
                <w:rFonts w:ascii="Arial" w:hAnsi="Arial" w:cs="Arial"/>
                <w:b/>
              </w:rPr>
              <w:t xml:space="preserve"> &amp; FINAL</w:t>
            </w:r>
            <w:r w:rsidR="00E97980" w:rsidRPr="000C5DE0">
              <w:rPr>
                <w:rFonts w:ascii="Arial" w:hAnsi="Arial" w:cs="Arial"/>
                <w:b/>
              </w:rPr>
              <w:t xml:space="preserve"> RAFFLES</w:t>
            </w:r>
          </w:p>
        </w:tc>
      </w:tr>
      <w:bookmarkEnd w:id="19"/>
    </w:tbl>
    <w:p w14:paraId="793DBF9E" w14:textId="77777777" w:rsidR="00DC37D9" w:rsidRPr="00C7400B" w:rsidRDefault="00DC37D9" w:rsidP="002E472A">
      <w:pPr>
        <w:pStyle w:val="Body"/>
        <w:spacing w:after="0" w:line="240" w:lineRule="auto"/>
        <w:rPr>
          <w:rFonts w:asciiTheme="minorHAnsi" w:hAnsiTheme="minorHAnsi"/>
          <w:color w:val="auto"/>
          <w:sz w:val="36"/>
          <w:szCs w:val="96"/>
          <w:u w:color="C00000"/>
        </w:rPr>
      </w:pPr>
    </w:p>
    <w:sectPr w:rsidR="00DC37D9" w:rsidRPr="00C7400B" w:rsidSect="007B275A">
      <w:headerReference w:type="default" r:id="rId11"/>
      <w:headerReference w:type="first" r:id="rId12"/>
      <w:pgSz w:w="12240" w:h="15840"/>
      <w:pgMar w:top="720" w:right="36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D74C8" w14:textId="77777777" w:rsidR="0083046E" w:rsidRDefault="0083046E">
      <w:r>
        <w:separator/>
      </w:r>
    </w:p>
  </w:endnote>
  <w:endnote w:type="continuationSeparator" w:id="0">
    <w:p w14:paraId="15D09527" w14:textId="77777777" w:rsidR="0083046E" w:rsidRDefault="00830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05B0A" w14:textId="77777777" w:rsidR="0083046E" w:rsidRDefault="0083046E">
      <w:r>
        <w:separator/>
      </w:r>
    </w:p>
  </w:footnote>
  <w:footnote w:type="continuationSeparator" w:id="0">
    <w:p w14:paraId="08B7201A" w14:textId="77777777" w:rsidR="0083046E" w:rsidRDefault="00830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D947E" w14:textId="77777777" w:rsidR="008835C2" w:rsidRDefault="008835C2" w:rsidP="001A521F">
    <w:pPr>
      <w:pStyle w:val="HeaderFooter"/>
      <w:jc w:val="center"/>
    </w:pPr>
    <w:r>
      <w:rPr>
        <w:vanish/>
      </w:rPr>
      <w:t>HatyHjsdjoiejHatyHjsdjoiej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C0DB4" w14:textId="77777777" w:rsidR="008835C2" w:rsidRDefault="008835C2" w:rsidP="007E740C">
    <w:pPr>
      <w:pStyle w:val="HeaderFooter"/>
      <w:jc w:val="center"/>
    </w:pPr>
  </w:p>
  <w:p w14:paraId="04566978" w14:textId="77777777" w:rsidR="008835C2" w:rsidRPr="007E740C" w:rsidRDefault="008835C2" w:rsidP="007E74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30762" w14:textId="77777777" w:rsidR="008835C2" w:rsidRDefault="008835C2">
    <w:pPr>
      <w:pStyle w:val="Header"/>
      <w:tabs>
        <w:tab w:val="clear" w:pos="4680"/>
        <w:tab w:val="clear" w:pos="9360"/>
      </w:tabs>
      <w:jc w:val="right"/>
      <w:rPr>
        <w:color w:val="7E7B99" w:themeColor="text2" w:themeTint="99"/>
      </w:rPr>
    </w:pPr>
    <w:r>
      <w:rPr>
        <w:noProof/>
        <w:color w:val="7E7B99" w:themeColor="text2" w:themeTint="99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273C21" wp14:editId="663AC382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oup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reeform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reeform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reeform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reeform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Text Box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B4670" w14:textId="77777777" w:rsidR="008835C2" w:rsidRDefault="008835C2">
                            <w:pPr>
                              <w:jc w:val="right"/>
                            </w:pPr>
                            <w:r>
                              <w:rPr>
                                <w:color w:val="7E7B99" w:themeColor="text2" w:themeTint="99"/>
                              </w:rPr>
                              <w:fldChar w:fldCharType="begin"/>
                            </w:r>
                            <w:r>
                              <w:rPr>
                                <w:color w:val="7E7B99" w:themeColor="text2" w:themeTint="99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7E7B99" w:themeColor="text2" w:themeTint="99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7E7B99" w:themeColor="text2" w:themeTint="99"/>
                              </w:rPr>
                              <w:t>11</w:t>
                            </w:r>
                            <w:r>
                              <w:rPr>
                                <w:color w:val="7E7B99" w:themeColor="text2" w:themeTint="99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273C21" id="Group 70" o:spid="_x0000_s1026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">
              <v:shape id="Freeform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7e7b99 [1951]" stroked="f">
                <v:path arrowok="t" o:connecttype="custom" o:connectlocs="0,473242;0,473242;471071,0;475601,0;0,473242" o:connectangles="0,0,0,0,0"/>
              </v:shape>
              <v:shape id="Freeform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7e7b99 [1951]" stroked="f">
                <v:path arrowok="t" o:connecttype="custom" o:connectlocs="0,592679;0,592679;591104,0;595634,4507;0,592679" o:connectangles="0,0,0,0,0"/>
              </v:shape>
              <v:shape id="Freeform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7e7b99 [1951]" stroked="f">
                <v:path arrowok="t" o:connecttype="custom" o:connectlocs="0,582539;0,576905;580913,0;585443,0;0,582539" o:connectangles="0,0,0,0,0"/>
              </v:shape>
              <v:shape id="Freeform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7e7b99 [1951]" stroked="f">
                <v:path arrowok="t" o:connecttype="custom" o:connectlocs="0,520566;0,520566;517499,0;522029,5634;0,520566" o:connectangles="0,0,0,0,0"/>
              </v:shape>
              <v:shape id="Freeform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7e7b99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14:paraId="776B4670" w14:textId="77777777" w:rsidR="008835C2" w:rsidRDefault="008835C2">
                      <w:pPr>
                        <w:jc w:val="right"/>
                      </w:pPr>
                      <w:r>
                        <w:rPr>
                          <w:color w:val="7E7B99" w:themeColor="text2" w:themeTint="99"/>
                        </w:rPr>
                        <w:fldChar w:fldCharType="begin"/>
                      </w:r>
                      <w:r>
                        <w:rPr>
                          <w:color w:val="7E7B99" w:themeColor="text2" w:themeTint="99"/>
                        </w:rPr>
                        <w:instrText xml:space="preserve"> PAGE   \* MERGEFORMAT </w:instrText>
                      </w:r>
                      <w:r>
                        <w:rPr>
                          <w:color w:val="7E7B99" w:themeColor="text2" w:themeTint="99"/>
                        </w:rPr>
                        <w:fldChar w:fldCharType="separate"/>
                      </w:r>
                      <w:r>
                        <w:rPr>
                          <w:noProof/>
                          <w:color w:val="7E7B99" w:themeColor="text2" w:themeTint="99"/>
                        </w:rPr>
                        <w:t>11</w:t>
                      </w:r>
                      <w:r>
                        <w:rPr>
                          <w:color w:val="7E7B99" w:themeColor="text2" w:themeTint="99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  <w:p w14:paraId="194F2920" w14:textId="77777777" w:rsidR="008835C2" w:rsidRPr="007E740C" w:rsidRDefault="008835C2" w:rsidP="007E740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F104A" w14:textId="77777777" w:rsidR="008835C2" w:rsidRDefault="008835C2" w:rsidP="00ED250D">
    <w:pPr>
      <w:pStyle w:val="Body"/>
      <w:spacing w:after="0" w:line="240" w:lineRule="auto"/>
      <w:jc w:val="center"/>
      <w:rPr>
        <w:rFonts w:ascii="Arial" w:eastAsia="Arial" w:hAnsi="Arial" w:cs="Arial"/>
        <w:b/>
        <w:bCs/>
        <w:sz w:val="24"/>
        <w:szCs w:val="24"/>
      </w:rPr>
    </w:pPr>
    <w:bookmarkStart w:id="21" w:name="_Hlk110864297"/>
    <w:r>
      <w:rPr>
        <w:rFonts w:ascii="Arial" w:hAnsi="Arial"/>
        <w:b/>
        <w:bCs/>
        <w:sz w:val="24"/>
        <w:szCs w:val="24"/>
      </w:rPr>
      <w:t>32</w:t>
    </w:r>
    <w:r w:rsidRPr="009E65FA">
      <w:rPr>
        <w:rFonts w:ascii="Arial" w:hAnsi="Arial"/>
        <w:b/>
        <w:bCs/>
        <w:sz w:val="24"/>
        <w:szCs w:val="24"/>
        <w:vertAlign w:val="superscript"/>
      </w:rPr>
      <w:t>ND</w:t>
    </w:r>
    <w:r>
      <w:rPr>
        <w:rFonts w:ascii="Arial" w:hAnsi="Arial"/>
        <w:b/>
        <w:bCs/>
        <w:sz w:val="24"/>
        <w:szCs w:val="24"/>
      </w:rPr>
      <w:t xml:space="preserve"> ANNUAL</w:t>
    </w:r>
    <w:r>
      <w:rPr>
        <w:rFonts w:ascii="Arial" w:eastAsia="Arial" w:hAnsi="Arial" w:cs="Arial"/>
        <w:b/>
        <w:bCs/>
        <w:sz w:val="24"/>
        <w:szCs w:val="24"/>
      </w:rPr>
      <w:t xml:space="preserve"> </w:t>
    </w:r>
    <w:r>
      <w:rPr>
        <w:rFonts w:ascii="Arial" w:hAnsi="Arial"/>
        <w:b/>
        <w:bCs/>
        <w:sz w:val="24"/>
        <w:szCs w:val="24"/>
      </w:rPr>
      <w:t>MOTOR VEHICLE CRIMINAL INTERDICTION (MVCI-EPIC)</w:t>
    </w:r>
  </w:p>
  <w:p w14:paraId="3E60CBA9" w14:textId="77777777" w:rsidR="008835C2" w:rsidRDefault="008835C2" w:rsidP="00ED250D">
    <w:pPr>
      <w:pStyle w:val="HeaderFooter"/>
      <w:jc w:val="center"/>
      <w:rPr>
        <w:rFonts w:ascii="Arial" w:hAnsi="Arial"/>
        <w:b/>
        <w:bCs/>
      </w:rPr>
    </w:pPr>
    <w:r>
      <w:rPr>
        <w:rFonts w:ascii="Arial" w:hAnsi="Arial"/>
        <w:b/>
        <w:bCs/>
      </w:rPr>
      <w:t>TRAINING, NETWORKING AND INTELLIGENCE SHARING CONFERENCE</w:t>
    </w:r>
  </w:p>
  <w:p w14:paraId="2271F813" w14:textId="77777777" w:rsidR="008835C2" w:rsidRDefault="008835C2" w:rsidP="00ED250D">
    <w:pPr>
      <w:pStyle w:val="HeaderFooter"/>
      <w:jc w:val="center"/>
    </w:pPr>
    <w:r>
      <w:t>Hyatt Regency Indianapolis - Indianapolis, Indiana</w:t>
    </w:r>
  </w:p>
  <w:bookmarkEnd w:id="21"/>
  <w:p w14:paraId="0946B70A" w14:textId="77777777" w:rsidR="008835C2" w:rsidRPr="007E740C" w:rsidRDefault="008835C2" w:rsidP="007E74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880"/>
    <w:rsid w:val="00022AA7"/>
    <w:rsid w:val="000462A3"/>
    <w:rsid w:val="0005449A"/>
    <w:rsid w:val="00057CD2"/>
    <w:rsid w:val="00057FB8"/>
    <w:rsid w:val="0006339B"/>
    <w:rsid w:val="0006721E"/>
    <w:rsid w:val="00075EB2"/>
    <w:rsid w:val="00080D13"/>
    <w:rsid w:val="00081F54"/>
    <w:rsid w:val="00095378"/>
    <w:rsid w:val="000A19BD"/>
    <w:rsid w:val="000C5DE0"/>
    <w:rsid w:val="00100170"/>
    <w:rsid w:val="00100893"/>
    <w:rsid w:val="00101C75"/>
    <w:rsid w:val="00105BD3"/>
    <w:rsid w:val="00113679"/>
    <w:rsid w:val="00113F2E"/>
    <w:rsid w:val="00120EA0"/>
    <w:rsid w:val="0013579A"/>
    <w:rsid w:val="0017732A"/>
    <w:rsid w:val="00177577"/>
    <w:rsid w:val="001863B4"/>
    <w:rsid w:val="00192FE3"/>
    <w:rsid w:val="00196C56"/>
    <w:rsid w:val="001978D4"/>
    <w:rsid w:val="001A521F"/>
    <w:rsid w:val="001D62C8"/>
    <w:rsid w:val="001F67A6"/>
    <w:rsid w:val="00205425"/>
    <w:rsid w:val="00217DF9"/>
    <w:rsid w:val="00223E78"/>
    <w:rsid w:val="00224689"/>
    <w:rsid w:val="002502B4"/>
    <w:rsid w:val="00265097"/>
    <w:rsid w:val="00276750"/>
    <w:rsid w:val="0027703E"/>
    <w:rsid w:val="00293563"/>
    <w:rsid w:val="002A17E4"/>
    <w:rsid w:val="002A17E9"/>
    <w:rsid w:val="002A4184"/>
    <w:rsid w:val="002B3092"/>
    <w:rsid w:val="002C3865"/>
    <w:rsid w:val="002D0F22"/>
    <w:rsid w:val="002D26F9"/>
    <w:rsid w:val="002E212D"/>
    <w:rsid w:val="002E472A"/>
    <w:rsid w:val="003114A2"/>
    <w:rsid w:val="00314035"/>
    <w:rsid w:val="00314F9B"/>
    <w:rsid w:val="00324C7A"/>
    <w:rsid w:val="00336215"/>
    <w:rsid w:val="00350216"/>
    <w:rsid w:val="003526E0"/>
    <w:rsid w:val="00355893"/>
    <w:rsid w:val="003560DC"/>
    <w:rsid w:val="0038453B"/>
    <w:rsid w:val="00390D3C"/>
    <w:rsid w:val="00395B6C"/>
    <w:rsid w:val="003A38C2"/>
    <w:rsid w:val="003B2CE0"/>
    <w:rsid w:val="003B6E13"/>
    <w:rsid w:val="003C41D3"/>
    <w:rsid w:val="003D0B95"/>
    <w:rsid w:val="003D66A0"/>
    <w:rsid w:val="003E69EC"/>
    <w:rsid w:val="003F35F7"/>
    <w:rsid w:val="003F584C"/>
    <w:rsid w:val="004269AF"/>
    <w:rsid w:val="00436198"/>
    <w:rsid w:val="00450FD0"/>
    <w:rsid w:val="00463C71"/>
    <w:rsid w:val="004642BB"/>
    <w:rsid w:val="004760E4"/>
    <w:rsid w:val="00480120"/>
    <w:rsid w:val="00486C67"/>
    <w:rsid w:val="00487986"/>
    <w:rsid w:val="004934D8"/>
    <w:rsid w:val="00495880"/>
    <w:rsid w:val="004A1F44"/>
    <w:rsid w:val="004B6AFA"/>
    <w:rsid w:val="004D4CAE"/>
    <w:rsid w:val="004E70B1"/>
    <w:rsid w:val="004E715B"/>
    <w:rsid w:val="004F3FEF"/>
    <w:rsid w:val="00514D31"/>
    <w:rsid w:val="00530447"/>
    <w:rsid w:val="00532BC1"/>
    <w:rsid w:val="00541D66"/>
    <w:rsid w:val="00542860"/>
    <w:rsid w:val="00543F61"/>
    <w:rsid w:val="00544344"/>
    <w:rsid w:val="00547F09"/>
    <w:rsid w:val="00566ABA"/>
    <w:rsid w:val="005779BE"/>
    <w:rsid w:val="00585140"/>
    <w:rsid w:val="005A2978"/>
    <w:rsid w:val="005A3D3C"/>
    <w:rsid w:val="005D07CA"/>
    <w:rsid w:val="005E65F2"/>
    <w:rsid w:val="005F2D13"/>
    <w:rsid w:val="005F5653"/>
    <w:rsid w:val="00600086"/>
    <w:rsid w:val="00600A32"/>
    <w:rsid w:val="00622212"/>
    <w:rsid w:val="006368F4"/>
    <w:rsid w:val="00637FC2"/>
    <w:rsid w:val="006507F5"/>
    <w:rsid w:val="006608B2"/>
    <w:rsid w:val="00666084"/>
    <w:rsid w:val="0066740A"/>
    <w:rsid w:val="0067047B"/>
    <w:rsid w:val="006768F9"/>
    <w:rsid w:val="006A41B9"/>
    <w:rsid w:val="006D33ED"/>
    <w:rsid w:val="006E21F3"/>
    <w:rsid w:val="00706E48"/>
    <w:rsid w:val="00712D87"/>
    <w:rsid w:val="007253F2"/>
    <w:rsid w:val="00735316"/>
    <w:rsid w:val="007431D7"/>
    <w:rsid w:val="00744B39"/>
    <w:rsid w:val="007A6058"/>
    <w:rsid w:val="007B1770"/>
    <w:rsid w:val="007B275A"/>
    <w:rsid w:val="007B531E"/>
    <w:rsid w:val="007B77ED"/>
    <w:rsid w:val="007C24AE"/>
    <w:rsid w:val="007C4669"/>
    <w:rsid w:val="007E740C"/>
    <w:rsid w:val="008052D3"/>
    <w:rsid w:val="00811EBE"/>
    <w:rsid w:val="00814852"/>
    <w:rsid w:val="0083046E"/>
    <w:rsid w:val="00843319"/>
    <w:rsid w:val="0084652C"/>
    <w:rsid w:val="00846956"/>
    <w:rsid w:val="008475D9"/>
    <w:rsid w:val="00847B24"/>
    <w:rsid w:val="00861DA2"/>
    <w:rsid w:val="008835C2"/>
    <w:rsid w:val="00892477"/>
    <w:rsid w:val="008929FB"/>
    <w:rsid w:val="00897ABE"/>
    <w:rsid w:val="008B50F6"/>
    <w:rsid w:val="008C1922"/>
    <w:rsid w:val="008D7F91"/>
    <w:rsid w:val="008E1C1C"/>
    <w:rsid w:val="008F05B3"/>
    <w:rsid w:val="008F50AE"/>
    <w:rsid w:val="0090221D"/>
    <w:rsid w:val="00902667"/>
    <w:rsid w:val="009048BC"/>
    <w:rsid w:val="00911181"/>
    <w:rsid w:val="009377CE"/>
    <w:rsid w:val="009572BA"/>
    <w:rsid w:val="00964AF3"/>
    <w:rsid w:val="00967797"/>
    <w:rsid w:val="00970789"/>
    <w:rsid w:val="009C3146"/>
    <w:rsid w:val="009D29F3"/>
    <w:rsid w:val="009D7688"/>
    <w:rsid w:val="009E65FA"/>
    <w:rsid w:val="009E6B42"/>
    <w:rsid w:val="009E6D97"/>
    <w:rsid w:val="009F4145"/>
    <w:rsid w:val="00A01A4B"/>
    <w:rsid w:val="00A04B1B"/>
    <w:rsid w:val="00A65D64"/>
    <w:rsid w:val="00A84170"/>
    <w:rsid w:val="00AB367E"/>
    <w:rsid w:val="00AF3B2F"/>
    <w:rsid w:val="00AF6B5B"/>
    <w:rsid w:val="00B12CD8"/>
    <w:rsid w:val="00B15B7F"/>
    <w:rsid w:val="00B24950"/>
    <w:rsid w:val="00B272B2"/>
    <w:rsid w:val="00B27312"/>
    <w:rsid w:val="00B65215"/>
    <w:rsid w:val="00B76B15"/>
    <w:rsid w:val="00B76FD6"/>
    <w:rsid w:val="00B94F7B"/>
    <w:rsid w:val="00BA292B"/>
    <w:rsid w:val="00BB26D1"/>
    <w:rsid w:val="00BB2A21"/>
    <w:rsid w:val="00BB7C6A"/>
    <w:rsid w:val="00BC2E50"/>
    <w:rsid w:val="00BC4373"/>
    <w:rsid w:val="00BD22D1"/>
    <w:rsid w:val="00BE0CB7"/>
    <w:rsid w:val="00BE6DBD"/>
    <w:rsid w:val="00C002DD"/>
    <w:rsid w:val="00C0700E"/>
    <w:rsid w:val="00C24A52"/>
    <w:rsid w:val="00C341E6"/>
    <w:rsid w:val="00C42D9F"/>
    <w:rsid w:val="00C434B4"/>
    <w:rsid w:val="00C5313A"/>
    <w:rsid w:val="00C61558"/>
    <w:rsid w:val="00C62287"/>
    <w:rsid w:val="00C7400B"/>
    <w:rsid w:val="00C92C80"/>
    <w:rsid w:val="00C9343E"/>
    <w:rsid w:val="00C94742"/>
    <w:rsid w:val="00CA0E14"/>
    <w:rsid w:val="00CC3BC3"/>
    <w:rsid w:val="00CC7AB2"/>
    <w:rsid w:val="00CD1B5B"/>
    <w:rsid w:val="00CE67A9"/>
    <w:rsid w:val="00CF4BDE"/>
    <w:rsid w:val="00D06B74"/>
    <w:rsid w:val="00D11815"/>
    <w:rsid w:val="00D14EE2"/>
    <w:rsid w:val="00D15D0E"/>
    <w:rsid w:val="00D17B18"/>
    <w:rsid w:val="00D207A3"/>
    <w:rsid w:val="00D30456"/>
    <w:rsid w:val="00D32F20"/>
    <w:rsid w:val="00D3344A"/>
    <w:rsid w:val="00D539F0"/>
    <w:rsid w:val="00D64A6C"/>
    <w:rsid w:val="00D67CD0"/>
    <w:rsid w:val="00D73039"/>
    <w:rsid w:val="00DC37D9"/>
    <w:rsid w:val="00DD0A83"/>
    <w:rsid w:val="00DE055D"/>
    <w:rsid w:val="00DE07DC"/>
    <w:rsid w:val="00DE1338"/>
    <w:rsid w:val="00DF39C2"/>
    <w:rsid w:val="00DF799E"/>
    <w:rsid w:val="00E02A3D"/>
    <w:rsid w:val="00E12AB8"/>
    <w:rsid w:val="00E37C91"/>
    <w:rsid w:val="00E40A5E"/>
    <w:rsid w:val="00E41D6D"/>
    <w:rsid w:val="00E51A35"/>
    <w:rsid w:val="00E86954"/>
    <w:rsid w:val="00E97980"/>
    <w:rsid w:val="00EC0685"/>
    <w:rsid w:val="00EC759D"/>
    <w:rsid w:val="00ED250D"/>
    <w:rsid w:val="00ED7396"/>
    <w:rsid w:val="00F027C7"/>
    <w:rsid w:val="00F037E5"/>
    <w:rsid w:val="00F0606D"/>
    <w:rsid w:val="00F064F5"/>
    <w:rsid w:val="00F12FF8"/>
    <w:rsid w:val="00F14231"/>
    <w:rsid w:val="00F15491"/>
    <w:rsid w:val="00F214E2"/>
    <w:rsid w:val="00F26F6F"/>
    <w:rsid w:val="00F27F21"/>
    <w:rsid w:val="00F374D0"/>
    <w:rsid w:val="00F41B7B"/>
    <w:rsid w:val="00F558BD"/>
    <w:rsid w:val="00F56CF0"/>
    <w:rsid w:val="00F64C47"/>
    <w:rsid w:val="00F66CAA"/>
    <w:rsid w:val="00F71620"/>
    <w:rsid w:val="00F7334A"/>
    <w:rsid w:val="00F7592B"/>
    <w:rsid w:val="00F85360"/>
    <w:rsid w:val="00F87D40"/>
    <w:rsid w:val="00F9315C"/>
    <w:rsid w:val="00FA6DC8"/>
    <w:rsid w:val="00FB02C3"/>
    <w:rsid w:val="00FB5167"/>
    <w:rsid w:val="00FC2573"/>
    <w:rsid w:val="00FD6C3D"/>
    <w:rsid w:val="00FF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3153E"/>
  <w15:docId w15:val="{880607ED-98AA-4737-8FB5-050BB3FA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after="200" w:line="276" w:lineRule="auto"/>
    </w:pPr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3C41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1D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C41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1D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8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8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9D41E-DC08-477B-8018-AE3D1103B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Patrick Morris</dc:creator>
  <cp:lastModifiedBy>Charles Chapeau</cp:lastModifiedBy>
  <cp:revision>4</cp:revision>
  <cp:lastPrinted>2024-07-24T22:14:00Z</cp:lastPrinted>
  <dcterms:created xsi:type="dcterms:W3CDTF">2025-08-21T14:18:00Z</dcterms:created>
  <dcterms:modified xsi:type="dcterms:W3CDTF">2025-08-21T14:27:00Z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2022-08-09T02:06:31Z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8df5f53f-386e-45ab-aa31-f84a8959d47d</vt:lpwstr>
  </property>
  <property fmtid="{D5CDD505-2E9C-101B-9397-08002B2CF9AE}" pid="8" name="MSIP_Label_3a2fed65-62e7-46ea-af74-187e0c17143a_ContentBits">
    <vt:lpwstr>0</vt:lpwstr>
  </property>
</Properties>
</file>