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D229" w14:textId="34F934CD" w:rsidR="00C02ADD" w:rsidRDefault="00C02ADD" w:rsidP="00596E51">
      <w:pPr>
        <w:jc w:val="center"/>
        <w:rPr>
          <w:sz w:val="32"/>
          <w:szCs w:val="32"/>
        </w:rPr>
      </w:pPr>
      <w:r w:rsidRPr="00596E51">
        <w:rPr>
          <w:sz w:val="32"/>
          <w:szCs w:val="32"/>
        </w:rPr>
        <w:t>Executive Board</w:t>
      </w:r>
      <w:r w:rsidR="005D5157" w:rsidRPr="00596E51">
        <w:rPr>
          <w:sz w:val="32"/>
          <w:szCs w:val="32"/>
        </w:rPr>
        <w:t xml:space="preserve"> Meeting</w:t>
      </w:r>
    </w:p>
    <w:p w14:paraId="510B4835" w14:textId="7443193A" w:rsidR="00596E51" w:rsidRDefault="00596E51" w:rsidP="00596E51">
      <w:pPr>
        <w:jc w:val="center"/>
      </w:pPr>
      <w:r>
        <w:t>Meeting Held at DVBID Office, 313 Parker Street, Vacaville, 95688</w:t>
      </w:r>
    </w:p>
    <w:p w14:paraId="38DDFBDC" w14:textId="64C23E21" w:rsidR="00596E51" w:rsidRDefault="0035658D" w:rsidP="00596E51">
      <w:pPr>
        <w:jc w:val="center"/>
      </w:pPr>
      <w:r>
        <w:t>Tuesday, January 10,</w:t>
      </w:r>
      <w:r>
        <w:tab/>
      </w:r>
      <w:r w:rsidR="00596E51">
        <w:t xml:space="preserve">9:00 am </w:t>
      </w:r>
    </w:p>
    <w:p w14:paraId="18397F75" w14:textId="16933AFA" w:rsidR="00C02ADD" w:rsidRDefault="00C02ADD" w:rsidP="00C02ADD">
      <w:pPr>
        <w:pStyle w:val="ListParagraph"/>
        <w:numPr>
          <w:ilvl w:val="0"/>
          <w:numId w:val="1"/>
        </w:numPr>
      </w:pPr>
      <w:r>
        <w:t>Call to Order</w:t>
      </w:r>
    </w:p>
    <w:p w14:paraId="4285EE7F" w14:textId="77777777" w:rsidR="00CD2A0E" w:rsidRDefault="00CD2A0E" w:rsidP="00CD2A0E">
      <w:pPr>
        <w:pStyle w:val="ListParagraph"/>
      </w:pPr>
    </w:p>
    <w:p w14:paraId="03A0C4CB" w14:textId="70000D53" w:rsidR="00CD2A0E" w:rsidRDefault="00C02ADD" w:rsidP="00596E51">
      <w:pPr>
        <w:pStyle w:val="ListParagraph"/>
        <w:numPr>
          <w:ilvl w:val="0"/>
          <w:numId w:val="1"/>
        </w:numPr>
      </w:pPr>
      <w:r>
        <w:t>Roll Call</w:t>
      </w:r>
      <w:r w:rsidR="00596E51">
        <w:t>,</w:t>
      </w:r>
      <w:r>
        <w:t xml:space="preserve"> Quorum Call</w:t>
      </w:r>
      <w:r w:rsidR="009D3A2F">
        <w:t xml:space="preserve"> &amp; Introduction of Executive Director</w:t>
      </w:r>
    </w:p>
    <w:p w14:paraId="6D6C1184" w14:textId="77777777" w:rsidR="00596E51" w:rsidRDefault="00596E51" w:rsidP="00596E51">
      <w:pPr>
        <w:pStyle w:val="ListParagraph"/>
      </w:pPr>
    </w:p>
    <w:p w14:paraId="53EE0614" w14:textId="77777777" w:rsidR="00596E51" w:rsidRDefault="00596E51" w:rsidP="00596E51">
      <w:pPr>
        <w:pStyle w:val="ListParagraph"/>
      </w:pPr>
    </w:p>
    <w:p w14:paraId="782F4963" w14:textId="49AA4C07" w:rsidR="00C02ADD" w:rsidRDefault="00C02ADD" w:rsidP="00CD2A0E">
      <w:pPr>
        <w:pStyle w:val="ListParagraph"/>
        <w:numPr>
          <w:ilvl w:val="0"/>
          <w:numId w:val="3"/>
        </w:numPr>
      </w:pPr>
      <w:r>
        <w:t>DVBID Business</w:t>
      </w:r>
    </w:p>
    <w:p w14:paraId="25338FCC" w14:textId="77777777" w:rsidR="00CD2A0E" w:rsidRDefault="00CD2A0E" w:rsidP="005D5157">
      <w:pPr>
        <w:pStyle w:val="ListParagraph"/>
      </w:pPr>
    </w:p>
    <w:p w14:paraId="7D96AD40" w14:textId="06A7A63B" w:rsidR="00C02ADD" w:rsidRDefault="00C02ADD" w:rsidP="00C02ADD">
      <w:pPr>
        <w:pStyle w:val="ListParagraph"/>
        <w:numPr>
          <w:ilvl w:val="0"/>
          <w:numId w:val="2"/>
        </w:numPr>
      </w:pPr>
      <w:r>
        <w:t xml:space="preserve">President’ Report – </w:t>
      </w:r>
      <w:r w:rsidR="00CD2A0E">
        <w:t>O</w:t>
      </w:r>
      <w:r>
        <w:t>ffice security</w:t>
      </w:r>
      <w:r w:rsidR="00CD2A0E">
        <w:t>, changing of locks</w:t>
      </w:r>
    </w:p>
    <w:p w14:paraId="24C7DABA" w14:textId="569E0160" w:rsidR="00A67386" w:rsidRDefault="00596E51" w:rsidP="00C02ADD">
      <w:pPr>
        <w:pStyle w:val="ListParagraph"/>
        <w:ind w:left="1080"/>
      </w:pPr>
      <w:r>
        <w:t>Report on computer operations</w:t>
      </w:r>
    </w:p>
    <w:p w14:paraId="6F90E918" w14:textId="77777777" w:rsidR="00596E51" w:rsidRDefault="00A67386" w:rsidP="00C02ADD">
      <w:pPr>
        <w:pStyle w:val="ListParagraph"/>
        <w:ind w:left="1080"/>
      </w:pPr>
      <w:r>
        <w:t>Prepare for population of DVBID Committees with Secretary</w:t>
      </w:r>
      <w:r w:rsidR="00596E51">
        <w:t xml:space="preserve"> </w:t>
      </w:r>
      <w:r>
        <w:tab/>
      </w:r>
      <w:r>
        <w:tab/>
        <w:t xml:space="preserve">         </w:t>
      </w:r>
      <w:r w:rsidR="00596E51">
        <w:t xml:space="preserve">       </w:t>
      </w:r>
      <w:r>
        <w:t xml:space="preserve">       </w:t>
      </w:r>
      <w:r w:rsidR="00596E51">
        <w:t>City Request for attendance of</w:t>
      </w:r>
      <w:r>
        <w:t xml:space="preserve"> President and Executive Director </w:t>
      </w:r>
      <w:r w:rsidR="00596E51">
        <w:t>at</w:t>
      </w:r>
    </w:p>
    <w:p w14:paraId="0143F36D" w14:textId="138EFD1C" w:rsidR="00C02ADD" w:rsidRDefault="00A67386" w:rsidP="00596E51">
      <w:pPr>
        <w:pStyle w:val="ListParagraph"/>
        <w:ind w:left="1080" w:firstLine="360"/>
      </w:pPr>
      <w:r>
        <w:t>Main Street America Conference</w:t>
      </w:r>
    </w:p>
    <w:p w14:paraId="36307722" w14:textId="362C6CB7" w:rsidR="00A67386" w:rsidRDefault="00A67386" w:rsidP="00A67386">
      <w:pPr>
        <w:pStyle w:val="ListParagraph"/>
        <w:ind w:left="1080"/>
      </w:pPr>
    </w:p>
    <w:p w14:paraId="5EE2503F" w14:textId="254B3A54" w:rsidR="00CD2A0E" w:rsidRDefault="00A67386" w:rsidP="00A67386">
      <w:pPr>
        <w:pStyle w:val="ListParagraph"/>
        <w:numPr>
          <w:ilvl w:val="0"/>
          <w:numId w:val="4"/>
        </w:numPr>
      </w:pPr>
      <w:r>
        <w:t>Vice-President Report – Preparations for Planning Meeting on January 11</w:t>
      </w:r>
      <w:r w:rsidRPr="00A67386">
        <w:rPr>
          <w:vertAlign w:val="superscript"/>
        </w:rPr>
        <w:t>th</w:t>
      </w:r>
    </w:p>
    <w:p w14:paraId="46FD7F05" w14:textId="77777777" w:rsidR="00A67386" w:rsidRDefault="00A67386" w:rsidP="00A67386">
      <w:pPr>
        <w:pStyle w:val="ListParagraph"/>
        <w:ind w:left="1080"/>
      </w:pPr>
    </w:p>
    <w:p w14:paraId="4677923F" w14:textId="52095EB0" w:rsidR="00C02ADD" w:rsidRDefault="00C02ADD" w:rsidP="00A67386">
      <w:pPr>
        <w:pStyle w:val="ListParagraph"/>
        <w:numPr>
          <w:ilvl w:val="0"/>
          <w:numId w:val="4"/>
        </w:numPr>
      </w:pPr>
      <w:r>
        <w:t>Treasurer’s Report - re bank authorizations</w:t>
      </w:r>
    </w:p>
    <w:p w14:paraId="7A56177C" w14:textId="45D519BE" w:rsidR="00C02ADD" w:rsidRDefault="00C02ADD" w:rsidP="00C02ADD">
      <w:pPr>
        <w:pStyle w:val="ListParagraph"/>
        <w:ind w:left="1080"/>
      </w:pPr>
      <w:r>
        <w:t xml:space="preserve">Treasurer </w:t>
      </w:r>
      <w:r w:rsidR="00596E51">
        <w:t>notice</w:t>
      </w:r>
      <w:r>
        <w:t xml:space="preserve"> of budget preparation</w:t>
      </w:r>
    </w:p>
    <w:p w14:paraId="614DC058" w14:textId="77777777" w:rsidR="00CD2A0E" w:rsidRDefault="00CD2A0E" w:rsidP="00C02ADD">
      <w:pPr>
        <w:pStyle w:val="ListParagraph"/>
        <w:ind w:left="1080"/>
      </w:pPr>
    </w:p>
    <w:p w14:paraId="3CF343FA" w14:textId="33D8921C" w:rsidR="00C02ADD" w:rsidRDefault="00CD2A0E" w:rsidP="00A67386">
      <w:pPr>
        <w:pStyle w:val="ListParagraph"/>
        <w:numPr>
          <w:ilvl w:val="0"/>
          <w:numId w:val="4"/>
        </w:numPr>
      </w:pPr>
      <w:r>
        <w:t xml:space="preserve">Secretary’s Report – </w:t>
      </w:r>
      <w:r w:rsidR="00596E51">
        <w:t>R</w:t>
      </w:r>
      <w:r>
        <w:t xml:space="preserve">eview of DVBID </w:t>
      </w:r>
      <w:r w:rsidR="00596E51">
        <w:t>Committees</w:t>
      </w:r>
      <w:r>
        <w:t xml:space="preserve"> at President’s request</w:t>
      </w:r>
    </w:p>
    <w:p w14:paraId="3B1AC8F3" w14:textId="22F47862" w:rsidR="00CD2A0E" w:rsidRDefault="00CD2A0E" w:rsidP="00CD2A0E">
      <w:pPr>
        <w:pStyle w:val="ListParagraph"/>
        <w:ind w:left="1080"/>
      </w:pPr>
      <w:r>
        <w:t xml:space="preserve">Improve transparency of DVBID </w:t>
      </w:r>
      <w:r w:rsidR="00596E51">
        <w:t>m</w:t>
      </w:r>
      <w:r>
        <w:t>eeting</w:t>
      </w:r>
      <w:r w:rsidR="00596E51">
        <w:t xml:space="preserve"> notice</w:t>
      </w:r>
      <w:r>
        <w:t xml:space="preserve"> by revising website </w:t>
      </w:r>
      <w:r w:rsidR="00596E51">
        <w:t>organization</w:t>
      </w:r>
    </w:p>
    <w:p w14:paraId="1C4CE128" w14:textId="4F209576" w:rsidR="00CD2A0E" w:rsidRDefault="00CD2A0E" w:rsidP="00CD2A0E">
      <w:pPr>
        <w:pStyle w:val="ListParagraph"/>
        <w:ind w:left="1080"/>
      </w:pPr>
      <w:r>
        <w:t>Prepare for Bylaws revision</w:t>
      </w:r>
    </w:p>
    <w:p w14:paraId="408F02C5" w14:textId="4C59452B" w:rsidR="00CD2A0E" w:rsidRDefault="00CD2A0E" w:rsidP="00CD2A0E">
      <w:pPr>
        <w:pStyle w:val="ListParagraph"/>
        <w:ind w:left="1080"/>
      </w:pPr>
      <w:r>
        <w:tab/>
        <w:t>Gather sample language from nearby B</w:t>
      </w:r>
      <w:r w:rsidR="00596E51">
        <w:t>ID</w:t>
      </w:r>
      <w:r>
        <w:t>s</w:t>
      </w:r>
    </w:p>
    <w:p w14:paraId="08409411" w14:textId="4CA6B7D1" w:rsidR="009D3A2F" w:rsidRDefault="009D3A2F" w:rsidP="00CD2A0E">
      <w:pPr>
        <w:pStyle w:val="ListParagraph"/>
        <w:ind w:left="1080"/>
      </w:pPr>
      <w:r>
        <w:t>Recommendation to Board of Directors for Commendation to Maria Alameny</w:t>
      </w:r>
    </w:p>
    <w:p w14:paraId="24E93691" w14:textId="66F6E9E3" w:rsidR="009D3A2F" w:rsidRDefault="009D3A2F" w:rsidP="00CD2A0E">
      <w:pPr>
        <w:pStyle w:val="ListParagraph"/>
        <w:ind w:left="1080"/>
      </w:pPr>
    </w:p>
    <w:p w14:paraId="29778DA5" w14:textId="3CFC581B" w:rsidR="009D3A2F" w:rsidRDefault="009D3A2F" w:rsidP="00A67386">
      <w:pPr>
        <w:pStyle w:val="ListParagraph"/>
        <w:numPr>
          <w:ilvl w:val="0"/>
          <w:numId w:val="4"/>
        </w:numPr>
      </w:pPr>
      <w:r>
        <w:t>Executive Directors Report</w:t>
      </w:r>
    </w:p>
    <w:p w14:paraId="37CCC55F" w14:textId="22D7F1B7" w:rsidR="009D3A2F" w:rsidRDefault="009D3A2F" w:rsidP="009D3A2F">
      <w:pPr>
        <w:pStyle w:val="ListParagraph"/>
        <w:ind w:left="1080"/>
      </w:pPr>
      <w:r>
        <w:t xml:space="preserve">Vision for building a </w:t>
      </w:r>
      <w:r w:rsidR="00596E51">
        <w:t>re</w:t>
      </w:r>
      <w:r>
        <w:t>vitalized DVBID</w:t>
      </w:r>
    </w:p>
    <w:p w14:paraId="44723905" w14:textId="6D025CBD" w:rsidR="009D3A2F" w:rsidRDefault="009D3A2F" w:rsidP="009D3A2F">
      <w:pPr>
        <w:pStyle w:val="ListParagraph"/>
        <w:ind w:left="1080"/>
      </w:pPr>
    </w:p>
    <w:p w14:paraId="0EACBC65" w14:textId="165C76B7" w:rsidR="009D3A2F" w:rsidRDefault="009D3A2F" w:rsidP="009D3A2F">
      <w:pPr>
        <w:pStyle w:val="ListParagraph"/>
        <w:numPr>
          <w:ilvl w:val="0"/>
          <w:numId w:val="3"/>
        </w:numPr>
      </w:pPr>
      <w:r>
        <w:t>Motion to Adjourn</w:t>
      </w:r>
    </w:p>
    <w:p w14:paraId="17C0932F" w14:textId="77777777" w:rsidR="00C02ADD" w:rsidRDefault="00C02ADD" w:rsidP="00C02ADD">
      <w:pPr>
        <w:pStyle w:val="ListParagraph"/>
        <w:ind w:left="1080"/>
      </w:pPr>
    </w:p>
    <w:sectPr w:rsidR="00C02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5050"/>
    <w:multiLevelType w:val="hybridMultilevel"/>
    <w:tmpl w:val="4D8EA1DE"/>
    <w:lvl w:ilvl="0" w:tplc="6BA41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C3138"/>
    <w:multiLevelType w:val="hybridMultilevel"/>
    <w:tmpl w:val="B19A0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C1452"/>
    <w:multiLevelType w:val="hybridMultilevel"/>
    <w:tmpl w:val="903499F2"/>
    <w:lvl w:ilvl="0" w:tplc="988A4C7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9F341A"/>
    <w:multiLevelType w:val="hybridMultilevel"/>
    <w:tmpl w:val="F190C4B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797742">
    <w:abstractNumId w:val="1"/>
  </w:num>
  <w:num w:numId="2" w16cid:durableId="1427114058">
    <w:abstractNumId w:val="0"/>
  </w:num>
  <w:num w:numId="3" w16cid:durableId="1606157821">
    <w:abstractNumId w:val="3"/>
  </w:num>
  <w:num w:numId="4" w16cid:durableId="343633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D"/>
    <w:rsid w:val="0035658D"/>
    <w:rsid w:val="00596E51"/>
    <w:rsid w:val="005D5157"/>
    <w:rsid w:val="006C56BE"/>
    <w:rsid w:val="009D3A2F"/>
    <w:rsid w:val="00A67386"/>
    <w:rsid w:val="00AC398F"/>
    <w:rsid w:val="00C02ADD"/>
    <w:rsid w:val="00CD2A0E"/>
    <w:rsid w:val="00E0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76B9"/>
  <w15:chartTrackingRefBased/>
  <w15:docId w15:val="{742E8B24-A6D0-424E-9C7B-597C1A76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Neima</dc:creator>
  <cp:keywords/>
  <dc:description/>
  <cp:lastModifiedBy>Judy Neima</cp:lastModifiedBy>
  <cp:revision>4</cp:revision>
  <cp:lastPrinted>2023-01-06T21:47:00Z</cp:lastPrinted>
  <dcterms:created xsi:type="dcterms:W3CDTF">2023-01-06T21:50:00Z</dcterms:created>
  <dcterms:modified xsi:type="dcterms:W3CDTF">2023-01-06T23:01:00Z</dcterms:modified>
</cp:coreProperties>
</file>