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3197" w:rsidR="008B2AE4" w:rsidP="002F3197" w:rsidRDefault="00000000" w14:paraId="6176978D" w14:textId="0C39977E">
      <w:pPr>
        <w:pBdr>
          <w:top w:val="nil"/>
          <w:left w:val="nil"/>
          <w:bottom w:val="nil"/>
          <w:right w:val="nil"/>
          <w:between w:val="nil"/>
        </w:pBdr>
      </w:pPr>
      <w:r>
        <w:pict w14:anchorId="45D198A7">
          <v:rect id="_x0000_i1025" style="width:530.8pt;height:3.25pt" o:hr="t" o:hrstd="t" o:hrpct="983" o:hralign="center" fillcolor="#a0a0a0" stroked="f"/>
        </w:pict>
      </w:r>
    </w:p>
    <w:p w:rsidR="00230DA7" w:rsidP="00230DA7" w:rsidRDefault="00230DA7" w14:paraId="50CDE982" w14:textId="77777777">
      <w:pPr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Board of Fire Commissioners</w:t>
      </w:r>
    </w:p>
    <w:p w:rsidR="00230DA7" w:rsidP="00230DA7" w:rsidRDefault="008E0052" w14:paraId="06840409" w14:textId="09684E8B">
      <w:pPr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 xml:space="preserve">Special </w:t>
      </w:r>
      <w:r w:rsidR="00230DA7">
        <w:rPr>
          <w:rFonts w:ascii="Cambria" w:hAnsi="Cambria" w:eastAsia="Cambria" w:cs="Cambria"/>
          <w:sz w:val="24"/>
          <w:szCs w:val="24"/>
        </w:rPr>
        <w:t>Meeting Agenda</w:t>
      </w:r>
    </w:p>
    <w:p w:rsidR="00230DA7" w:rsidP="00230DA7" w:rsidRDefault="00FB5673" w14:paraId="119B7EA7" w14:textId="75370BB9">
      <w:pPr>
        <w:jc w:val="center"/>
        <w:rPr>
          <w:rFonts w:ascii="Cambria" w:hAnsi="Cambria" w:eastAsia="Cambria" w:cs="Cambria"/>
          <w:sz w:val="24"/>
          <w:szCs w:val="24"/>
        </w:rPr>
      </w:pPr>
      <w:r w:rsidRPr="48E93FF3" w:rsidR="6A1FB050">
        <w:rPr>
          <w:rFonts w:ascii="Cambria" w:hAnsi="Cambria" w:eastAsia="Cambria" w:cs="Cambria"/>
          <w:sz w:val="24"/>
          <w:szCs w:val="24"/>
        </w:rPr>
        <w:t>12</w:t>
      </w:r>
      <w:r w:rsidRPr="48E93FF3" w:rsidR="00230DA7">
        <w:rPr>
          <w:rFonts w:ascii="Cambria" w:hAnsi="Cambria" w:eastAsia="Cambria" w:cs="Cambria"/>
          <w:sz w:val="24"/>
          <w:szCs w:val="24"/>
        </w:rPr>
        <w:t>/</w:t>
      </w:r>
      <w:r w:rsidRPr="48E93FF3" w:rsidR="477F3ABB">
        <w:rPr>
          <w:rFonts w:ascii="Cambria" w:hAnsi="Cambria" w:eastAsia="Cambria" w:cs="Cambria"/>
          <w:sz w:val="24"/>
          <w:szCs w:val="24"/>
        </w:rPr>
        <w:t>12</w:t>
      </w:r>
      <w:r w:rsidRPr="48E93FF3" w:rsidR="00230DA7">
        <w:rPr>
          <w:rFonts w:ascii="Cambria" w:hAnsi="Cambria" w:eastAsia="Cambria" w:cs="Cambria"/>
          <w:sz w:val="24"/>
          <w:szCs w:val="24"/>
        </w:rPr>
        <w:t xml:space="preserve">/2022 @ </w:t>
      </w:r>
      <w:r w:rsidRPr="48E93FF3" w:rsidR="00FB5673">
        <w:rPr>
          <w:rFonts w:ascii="Cambria" w:hAnsi="Cambria" w:eastAsia="Cambria" w:cs="Cambria"/>
          <w:sz w:val="24"/>
          <w:szCs w:val="24"/>
        </w:rPr>
        <w:t>5</w:t>
      </w:r>
      <w:r w:rsidRPr="48E93FF3" w:rsidR="00230DA7">
        <w:rPr>
          <w:rFonts w:ascii="Cambria" w:hAnsi="Cambria" w:eastAsia="Cambria" w:cs="Cambria"/>
          <w:sz w:val="24"/>
          <w:szCs w:val="24"/>
        </w:rPr>
        <w:t>:</w:t>
      </w:r>
      <w:r w:rsidRPr="48E93FF3" w:rsidR="017FB035">
        <w:rPr>
          <w:rFonts w:ascii="Cambria" w:hAnsi="Cambria" w:eastAsia="Cambria" w:cs="Cambria"/>
          <w:sz w:val="24"/>
          <w:szCs w:val="24"/>
        </w:rPr>
        <w:t>3</w:t>
      </w:r>
      <w:r w:rsidRPr="48E93FF3" w:rsidR="00D71F55">
        <w:rPr>
          <w:rFonts w:ascii="Cambria" w:hAnsi="Cambria" w:eastAsia="Cambria" w:cs="Cambria"/>
          <w:sz w:val="24"/>
          <w:szCs w:val="24"/>
        </w:rPr>
        <w:t>0</w:t>
      </w:r>
      <w:r w:rsidRPr="48E93FF3" w:rsidR="00230DA7">
        <w:rPr>
          <w:rFonts w:ascii="Cambria" w:hAnsi="Cambria" w:eastAsia="Cambria" w:cs="Cambria"/>
          <w:sz w:val="24"/>
          <w:szCs w:val="24"/>
        </w:rPr>
        <w:t xml:space="preserve"> p.m.</w:t>
      </w:r>
    </w:p>
    <w:p w:rsidR="00230DA7" w:rsidP="00230DA7" w:rsidRDefault="00230DA7" w14:paraId="155674AF" w14:textId="77777777">
      <w:pPr>
        <w:rPr>
          <w:rFonts w:ascii="Cambria" w:hAnsi="Cambria" w:eastAsia="Cambria" w:cs="Cambria"/>
          <w:sz w:val="24"/>
          <w:szCs w:val="24"/>
        </w:rPr>
      </w:pPr>
    </w:p>
    <w:p w:rsidR="00230DA7" w:rsidP="00DA27E0" w:rsidRDefault="00230DA7" w14:paraId="30C710E7" w14:textId="5518EA4A">
      <w:pPr>
        <w:pStyle w:val="ListParagraph"/>
        <w:numPr>
          <w:ilvl w:val="0"/>
          <w:numId w:val="1"/>
        </w:numPr>
        <w:spacing w:after="240" w:line="480" w:lineRule="auto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Call to Order</w:t>
      </w:r>
    </w:p>
    <w:p w:rsidR="00230DA7" w:rsidP="00DA27E0" w:rsidRDefault="00230DA7" w14:paraId="5FE031A7" w14:textId="764BA379">
      <w:pPr>
        <w:pStyle w:val="ListParagraph"/>
        <w:numPr>
          <w:ilvl w:val="0"/>
          <w:numId w:val="1"/>
        </w:numPr>
        <w:spacing w:after="240" w:line="480" w:lineRule="auto"/>
        <w:rPr>
          <w:rFonts w:ascii="Cambria" w:hAnsi="Cambria" w:eastAsia="Cambria" w:cs="Cambria"/>
          <w:sz w:val="24"/>
          <w:szCs w:val="24"/>
        </w:rPr>
      </w:pPr>
      <w:r w:rsidRPr="48E93FF3" w:rsidR="00230DA7">
        <w:rPr>
          <w:rFonts w:ascii="Cambria" w:hAnsi="Cambria" w:eastAsia="Cambria" w:cs="Cambria"/>
          <w:sz w:val="24"/>
          <w:szCs w:val="24"/>
        </w:rPr>
        <w:t xml:space="preserve">Approval of the Agenda </w:t>
      </w:r>
    </w:p>
    <w:p w:rsidR="00FB5673" w:rsidP="48E93FF3" w:rsidRDefault="00FB5673" w14:paraId="37C96F03" w14:textId="49EE7AE9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480" w:lineRule="auto"/>
        <w:ind w:left="1080" w:right="0" w:hanging="720"/>
        <w:jc w:val="left"/>
        <w:rPr>
          <w:rFonts w:ascii="Cambria" w:hAnsi="Cambria" w:eastAsia="Cambria" w:cs="Cambria"/>
          <w:sz w:val="24"/>
          <w:szCs w:val="24"/>
        </w:rPr>
      </w:pPr>
      <w:r w:rsidRPr="48E93FF3" w:rsidR="6A1428D3">
        <w:rPr>
          <w:rFonts w:ascii="Cambria" w:hAnsi="Cambria" w:eastAsia="Cambria" w:cs="Cambria"/>
          <w:sz w:val="24"/>
          <w:szCs w:val="24"/>
        </w:rPr>
        <w:t>Executive Session per RCW 42.30.110(1)(</w:t>
      </w:r>
      <w:proofErr w:type="spellStart"/>
      <w:r w:rsidRPr="48E93FF3" w:rsidR="6A1428D3">
        <w:rPr>
          <w:rFonts w:ascii="Cambria" w:hAnsi="Cambria" w:eastAsia="Cambria" w:cs="Cambria"/>
          <w:sz w:val="24"/>
          <w:szCs w:val="24"/>
        </w:rPr>
        <w:t>i</w:t>
      </w:r>
      <w:proofErr w:type="spellEnd"/>
      <w:r w:rsidRPr="48E93FF3" w:rsidR="6A1428D3">
        <w:rPr>
          <w:rFonts w:ascii="Cambria" w:hAnsi="Cambria" w:eastAsia="Cambria" w:cs="Cambria"/>
          <w:sz w:val="24"/>
          <w:szCs w:val="24"/>
        </w:rPr>
        <w:t>) - Litigation/Potential Litigation</w:t>
      </w:r>
    </w:p>
    <w:p w:rsidR="6A1428D3" w:rsidP="48E93FF3" w:rsidRDefault="6A1428D3" w14:paraId="5D069320" w14:textId="08130B82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480" w:lineRule="auto"/>
        <w:ind w:left="1080" w:right="0" w:hanging="720"/>
        <w:jc w:val="left"/>
        <w:rPr>
          <w:rFonts w:ascii="Cambria" w:hAnsi="Cambria" w:eastAsia="Cambria" w:cs="Cambria"/>
          <w:sz w:val="24"/>
          <w:szCs w:val="24"/>
        </w:rPr>
      </w:pPr>
      <w:r w:rsidRPr="48E93FF3" w:rsidR="6A1428D3">
        <w:rPr>
          <w:rFonts w:ascii="Cambria" w:hAnsi="Cambria" w:eastAsia="Cambria" w:cs="Cambria"/>
          <w:sz w:val="24"/>
          <w:szCs w:val="24"/>
        </w:rPr>
        <w:t>Adjournment</w:t>
      </w:r>
    </w:p>
    <w:sectPr w:rsidRPr="00DA27E0" w:rsidR="005414DA" w:rsidSect="008B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50D" w:rsidRDefault="008F550D" w14:paraId="30F28F8B" w14:textId="77777777">
      <w:pPr>
        <w:spacing w:line="240" w:lineRule="auto"/>
      </w:pPr>
      <w:r>
        <w:separator/>
      </w:r>
    </w:p>
  </w:endnote>
  <w:endnote w:type="continuationSeparator" w:id="0">
    <w:p w:rsidR="008F550D" w:rsidRDefault="008F550D" w14:paraId="25AB7A65" w14:textId="77777777">
      <w:pPr>
        <w:spacing w:line="240" w:lineRule="auto"/>
      </w:pPr>
      <w:r>
        <w:continuationSeparator/>
      </w:r>
    </w:p>
  </w:endnote>
  <w:endnote w:type="continuationNotice" w:id="1">
    <w:p w:rsidR="008F550D" w:rsidRDefault="008F550D" w14:paraId="4C2C82D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roid Sans">
    <w:altName w:val="Segoe UI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0888FC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4A04" w:rsidR="00E45A6E" w:rsidRDefault="007744F4" w14:paraId="2DC57373" w14:textId="54204408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roid Sans" w:cs="Droid Sans"/>
        <w:b/>
      </w:rPr>
    </w:pPr>
    <w:r w:rsidRPr="003E4A04">
      <w:rPr>
        <w:rFonts w:ascii="Berlin Sans FB Demi" w:hAnsi="Berlin Sans FB Demi" w:eastAsia="Droid Sans" w:cs="Droid Sans"/>
        <w:b/>
      </w:rPr>
      <w:t>www.lcfd6.org</w:t>
    </w:r>
  </w:p>
  <w:p w:rsidRPr="003E4A04" w:rsidR="00E45A6E" w:rsidP="008B2AE4" w:rsidRDefault="007744F4" w14:paraId="6A2AC41A" w14:textId="49E6D1B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ancing Script" w:cs="Dancing Script"/>
        <w:b/>
        <w:i/>
        <w:sz w:val="28"/>
        <w:szCs w:val="28"/>
      </w:rPr>
    </w:pPr>
    <w:r w:rsidRPr="003E4A04">
      <w:rPr>
        <w:rFonts w:ascii="Berlin Sans FB Demi" w:hAnsi="Berlin Sans FB Demi" w:eastAsia="Dancing Script" w:cs="Dancing Script"/>
        <w:b/>
        <w:i/>
        <w:sz w:val="28"/>
        <w:szCs w:val="28"/>
      </w:rPr>
      <w:t>“Serving the communities of rural Che</w:t>
    </w:r>
    <w:r w:rsidRPr="003E4A04" w:rsidR="00EC7ABF">
      <w:rPr>
        <w:rFonts w:ascii="Berlin Sans FB Demi" w:hAnsi="Berlin Sans FB Demi" w:eastAsia="Dancing Script" w:cs="Dancing Script"/>
        <w:b/>
        <w:i/>
        <w:sz w:val="28"/>
        <w:szCs w:val="28"/>
      </w:rPr>
      <w:t>h</w:t>
    </w:r>
    <w:r w:rsidRPr="003E4A04">
      <w:rPr>
        <w:rFonts w:ascii="Berlin Sans FB Demi" w:hAnsi="Berlin Sans FB Demi" w:eastAsia="Dancing Script" w:cs="Dancing Script"/>
        <w:b/>
        <w:i/>
        <w:sz w:val="28"/>
        <w:szCs w:val="28"/>
      </w:rPr>
      <w:t>alis and Adna since 1956.”</w:t>
    </w:r>
  </w:p>
  <w:p w:rsidRPr="00EC7ABF" w:rsidR="008B2AE4" w:rsidP="008B2AE4" w:rsidRDefault="008B2AE4" w14:paraId="7CCA28C4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Bodoni MT Black" w:hAnsi="Bodoni MT Black" w:eastAsia="Dancing Script" w:cs="Dancing Script"/>
        <w:bCs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23CAE5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50D" w:rsidRDefault="008F550D" w14:paraId="2B35940A" w14:textId="77777777">
      <w:pPr>
        <w:spacing w:line="240" w:lineRule="auto"/>
      </w:pPr>
      <w:r>
        <w:separator/>
      </w:r>
    </w:p>
  </w:footnote>
  <w:footnote w:type="continuationSeparator" w:id="0">
    <w:p w:rsidR="008F550D" w:rsidRDefault="008F550D" w14:paraId="77EBFC1C" w14:textId="77777777">
      <w:pPr>
        <w:spacing w:line="240" w:lineRule="auto"/>
      </w:pPr>
      <w:r>
        <w:continuationSeparator/>
      </w:r>
    </w:p>
  </w:footnote>
  <w:footnote w:type="continuationNotice" w:id="1">
    <w:p w:rsidR="008F550D" w:rsidRDefault="008F550D" w14:paraId="609197D9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28EFFE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7ABF" w:rsidR="00E45A6E" w:rsidP="008B2AE4" w:rsidRDefault="003E4A04" w14:paraId="66FA5095" w14:textId="4AEF47E7">
    <w:pPr>
      <w:pBdr>
        <w:top w:val="nil"/>
        <w:left w:val="nil"/>
        <w:bottom w:val="nil"/>
        <w:right w:val="nil"/>
        <w:between w:val="nil"/>
      </w:pBdr>
      <w:rPr>
        <w:rFonts w:ascii="Berlin Sans FB" w:hAnsi="Berlin Sans FB"/>
      </w:rPr>
    </w:pPr>
    <w:r w:rsidRPr="008429F9">
      <w:rPr>
        <w:rFonts w:ascii="Berlin Sans FB Demi" w:hAnsi="Berlin Sans FB Demi" w:eastAsia="DengXian Light"/>
        <w:noProof/>
      </w:rPr>
      <w:drawing>
        <wp:anchor distT="114300" distB="114300" distL="114300" distR="114300" simplePos="0" relativeHeight="251658240" behindDoc="0" locked="0" layoutInCell="1" hidden="0" allowOverlap="1" wp14:anchorId="5082FBF6" wp14:editId="794E948B">
          <wp:simplePos x="0" y="0"/>
          <wp:positionH relativeFrom="margin">
            <wp:posOffset>2979488</wp:posOffset>
          </wp:positionH>
          <wp:positionV relativeFrom="paragraph">
            <wp:posOffset>180975</wp:posOffset>
          </wp:positionV>
          <wp:extent cx="889498" cy="1133475"/>
          <wp:effectExtent l="0" t="0" r="635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98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8429F9" w:rsidR="00E45A6E" w:rsidP="008B2AE4" w:rsidRDefault="007744F4" w14:paraId="2BF24EE7" w14:textId="2D91BC3D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2123 Jackson Hwy</w:t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 xml:space="preserve">                   </w:t>
    </w:r>
    <w:r w:rsidRPr="008429F9">
      <w:rPr>
        <w:rFonts w:ascii="Berlin Sans FB Demi" w:hAnsi="Berlin Sans FB Demi" w:eastAsia="DengXian Light" w:cs="Droid Sans"/>
        <w:b/>
      </w:rPr>
      <w:tab/>
    </w:r>
    <w:r w:rsidRPr="008429F9" w:rsidR="00C45A1C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 xml:space="preserve">    </w:t>
    </w:r>
    <w:r w:rsidRPr="008429F9" w:rsidR="008B2AE4">
      <w:rPr>
        <w:rFonts w:ascii="Berlin Sans FB Demi" w:hAnsi="Berlin Sans FB Demi" w:eastAsia="DengXian Light" w:cs="Droid Sans"/>
        <w:b/>
        <w:i/>
        <w:iCs/>
      </w:rPr>
      <w:t>Commissioners:</w:t>
    </w:r>
  </w:p>
  <w:p w:rsidRPr="008429F9" w:rsidR="00E45A6E" w:rsidP="008B2AE4" w:rsidRDefault="007744F4" w14:paraId="09C9C78B" w14:textId="626D5B21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Chehalis, WA 98532</w:t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 xml:space="preserve">                           </w:t>
    </w:r>
    <w:r w:rsidRPr="008429F9" w:rsidR="005C45BB">
      <w:rPr>
        <w:rFonts w:ascii="Berlin Sans FB Demi" w:hAnsi="Berlin Sans FB Demi" w:eastAsia="DengXian Light" w:cs="Droid Sans"/>
        <w:b/>
      </w:rPr>
      <w:tab/>
    </w:r>
    <w:r w:rsidRPr="008429F9" w:rsidR="005C45BB">
      <w:rPr>
        <w:rFonts w:ascii="Berlin Sans FB Demi" w:hAnsi="Berlin Sans FB Demi" w:eastAsia="DengXian Light" w:cs="Droid Sans"/>
        <w:b/>
      </w:rPr>
      <w:t xml:space="preserve">    </w:t>
    </w:r>
    <w:r w:rsidR="007B05F6">
      <w:rPr>
        <w:rFonts w:ascii="Berlin Sans FB Demi" w:hAnsi="Berlin Sans FB Demi" w:eastAsia="DengXian Light" w:cs="Droid Sans"/>
        <w:b/>
      </w:rPr>
      <w:t xml:space="preserve">                        </w:t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 xml:space="preserve">    </w:t>
    </w:r>
    <w:r w:rsidRPr="008429F9" w:rsidR="008B2AE4">
      <w:rPr>
        <w:rFonts w:ascii="Berlin Sans FB Demi" w:hAnsi="Berlin Sans FB Demi" w:eastAsia="DengXian Light" w:cs="Droid Sans"/>
        <w:b/>
      </w:rPr>
      <w:t>James Martin</w:t>
    </w:r>
  </w:p>
  <w:p w:rsidRPr="008429F9" w:rsidR="00E45A6E" w:rsidP="008B2AE4" w:rsidRDefault="008B2AE4" w14:paraId="0F18FF46" w14:textId="1373340F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(360) 748-6019</w:t>
    </w:r>
    <w:r w:rsidRPr="008429F9" w:rsidR="007744F4">
      <w:rPr>
        <w:rFonts w:ascii="Berlin Sans FB Demi" w:hAnsi="Berlin Sans FB Demi" w:eastAsia="DengXian Light" w:cs="Droid Sans"/>
        <w:b/>
      </w:rPr>
      <w:t xml:space="preserve">                          </w:t>
    </w:r>
    <w:r w:rsidRPr="008429F9" w:rsidR="005C45BB">
      <w:rPr>
        <w:rFonts w:ascii="Berlin Sans FB Demi" w:hAnsi="Berlin Sans FB Demi" w:eastAsia="DengXian Light" w:cs="Droid Sans"/>
        <w:b/>
      </w:rPr>
      <w:tab/>
    </w:r>
    <w:r w:rsidRPr="008429F9" w:rsidR="005C45BB">
      <w:rPr>
        <w:rFonts w:ascii="Berlin Sans FB Demi" w:hAnsi="Berlin Sans FB Demi" w:eastAsia="DengXian Light" w:cs="Droid Sans"/>
        <w:b/>
      </w:rPr>
      <w:t xml:space="preserve">    </w:t>
    </w:r>
    <w:r w:rsidRPr="008429F9" w:rsidR="00456808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proofErr w:type="gramStart"/>
    <w:r w:rsidRPr="008429F9">
      <w:rPr>
        <w:rFonts w:ascii="Berlin Sans FB Demi" w:hAnsi="Berlin Sans FB Demi" w:eastAsia="DengXian Light" w:cs="Droid Sans"/>
        <w:b/>
      </w:rPr>
      <w:tab/>
    </w:r>
    <w:r w:rsidR="008429F9">
      <w:rPr>
        <w:rFonts w:ascii="Berlin Sans FB Demi" w:hAnsi="Berlin Sans FB Demi" w:eastAsia="DengXian Light" w:cs="Droid Sans"/>
        <w:b/>
      </w:rPr>
      <w:t xml:space="preserve">  </w:t>
    </w:r>
    <w:r w:rsidR="003E4A04">
      <w:rPr>
        <w:rFonts w:ascii="Berlin Sans FB Demi" w:hAnsi="Berlin Sans FB Demi" w:eastAsia="DengXian Light" w:cs="Droid Sans"/>
        <w:b/>
      </w:rPr>
      <w:tab/>
    </w:r>
    <w:proofErr w:type="gramEnd"/>
    <w:r w:rsidR="003E4A04">
      <w:rPr>
        <w:rFonts w:ascii="Berlin Sans FB Demi" w:hAnsi="Berlin Sans FB Demi" w:eastAsia="DengXian Light" w:cs="Droid Sans"/>
        <w:b/>
      </w:rPr>
      <w:t xml:space="preserve">    </w:t>
    </w:r>
    <w:r w:rsidR="008F144A">
      <w:rPr>
        <w:rFonts w:ascii="Berlin Sans FB Demi" w:hAnsi="Berlin Sans FB Demi" w:eastAsia="DengXian Light" w:cs="Droid Sans"/>
        <w:b/>
      </w:rPr>
      <w:t>Gregory Greene</w:t>
    </w:r>
  </w:p>
  <w:p w:rsidRPr="008429F9" w:rsidR="008B2AE4" w:rsidP="008B2AE4" w:rsidRDefault="008B2AE4" w14:paraId="098BD9EF" w14:textId="456EEC49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(360) 740-8084 fax</w:t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="007B05F6">
      <w:rPr>
        <w:rFonts w:ascii="Berlin Sans FB Demi" w:hAnsi="Berlin Sans FB Demi" w:eastAsia="DengXian Light" w:cs="Droid Sans"/>
        <w:b/>
      </w:rPr>
      <w:t xml:space="preserve">               </w:t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 xml:space="preserve">    </w:t>
    </w:r>
    <w:r w:rsidR="00565DDA">
      <w:rPr>
        <w:rFonts w:ascii="Berlin Sans FB Demi" w:hAnsi="Berlin Sans FB Demi" w:eastAsia="DengXian Light" w:cs="Droid Sans"/>
        <w:b/>
      </w:rPr>
      <w:t>Colin Mason</w:t>
    </w:r>
  </w:p>
  <w:p w:rsidRPr="008429F9" w:rsidR="00E45A6E" w:rsidP="008B2AE4" w:rsidRDefault="00E45A6E" w14:paraId="4D05CF8F" w14:textId="1DFAF88C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</w:p>
  <w:p w:rsidRPr="008429F9" w:rsidR="008B2AE4" w:rsidP="008B2AE4" w:rsidRDefault="008B2AE4" w14:paraId="1399E945" w14:textId="3C4146E0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engXian Light" w:cs="Droid Sans"/>
        <w:b/>
      </w:rPr>
    </w:pPr>
  </w:p>
  <w:p w:rsidRPr="008429F9" w:rsidR="00C45A1C" w:rsidP="008B2AE4" w:rsidRDefault="00C45A1C" w14:paraId="152A6178" w14:textId="30CAE208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engXian Light" w:cs="Droid Sans"/>
        <w:b/>
      </w:rPr>
    </w:pPr>
  </w:p>
  <w:p w:rsidRPr="008429F9" w:rsidR="00E45A6E" w:rsidP="003E4A04" w:rsidRDefault="007744F4" w14:paraId="72F88474" w14:textId="0FDFBB8A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 xml:space="preserve">Rural Chehalis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Adna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Logan Hill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</w:t>
    </w:r>
    <w:proofErr w:type="spellStart"/>
    <w:r w:rsidRPr="008429F9" w:rsidR="00C45A1C">
      <w:rPr>
        <w:rFonts w:ascii="Berlin Sans FB Demi" w:hAnsi="Berlin Sans FB Demi" w:eastAsia="DengXian Light" w:cs="Droid Sans"/>
        <w:b/>
      </w:rPr>
      <w:t>N</w:t>
    </w:r>
    <w:r w:rsidRPr="008429F9">
      <w:rPr>
        <w:rFonts w:ascii="Berlin Sans FB Demi" w:hAnsi="Berlin Sans FB Demi" w:eastAsia="DengXian Light" w:cs="Droid Sans"/>
        <w:b/>
      </w:rPr>
      <w:t>ewaukum</w:t>
    </w:r>
    <w:proofErr w:type="spellEnd"/>
    <w:r w:rsidRPr="008429F9">
      <w:rPr>
        <w:rFonts w:ascii="Berlin Sans FB Demi" w:hAnsi="Berlin Sans FB Demi" w:eastAsia="DengXian Light" w:cs="Droid Sans"/>
        <w:b/>
      </w:rPr>
      <w:t xml:space="preserve"> Hill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North Fork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02F6A0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94B"/>
    <w:multiLevelType w:val="hybridMultilevel"/>
    <w:tmpl w:val="DE7A8154"/>
    <w:lvl w:ilvl="0" w:tplc="A446C33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23BC0"/>
    <w:multiLevelType w:val="hybridMultilevel"/>
    <w:tmpl w:val="B73E455A"/>
    <w:lvl w:ilvl="0" w:tplc="CCCA0E1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65FF5"/>
    <w:multiLevelType w:val="hybridMultilevel"/>
    <w:tmpl w:val="8D72F392"/>
    <w:lvl w:ilvl="0" w:tplc="E76A51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5358D"/>
    <w:multiLevelType w:val="hybridMultilevel"/>
    <w:tmpl w:val="50C2B040"/>
    <w:lvl w:ilvl="0" w:tplc="2CB470F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32455D"/>
    <w:multiLevelType w:val="hybridMultilevel"/>
    <w:tmpl w:val="4F00129C"/>
    <w:lvl w:ilvl="0" w:tplc="5C5CB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86163">
    <w:abstractNumId w:val="4"/>
  </w:num>
  <w:num w:numId="2" w16cid:durableId="130870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55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755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874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25048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E"/>
    <w:rsid w:val="00000000"/>
    <w:rsid w:val="00013188"/>
    <w:rsid w:val="00032865"/>
    <w:rsid w:val="00045436"/>
    <w:rsid w:val="00071A95"/>
    <w:rsid w:val="000760AE"/>
    <w:rsid w:val="00092E12"/>
    <w:rsid w:val="00137E9F"/>
    <w:rsid w:val="001404E9"/>
    <w:rsid w:val="00185E2A"/>
    <w:rsid w:val="001923DD"/>
    <w:rsid w:val="001B6B11"/>
    <w:rsid w:val="001D5C54"/>
    <w:rsid w:val="00230DA7"/>
    <w:rsid w:val="00247E64"/>
    <w:rsid w:val="00263CA5"/>
    <w:rsid w:val="002F3197"/>
    <w:rsid w:val="002F5B4D"/>
    <w:rsid w:val="003057B3"/>
    <w:rsid w:val="00306ECA"/>
    <w:rsid w:val="00314036"/>
    <w:rsid w:val="00324C0B"/>
    <w:rsid w:val="003351A5"/>
    <w:rsid w:val="00374B85"/>
    <w:rsid w:val="00383521"/>
    <w:rsid w:val="003E06FA"/>
    <w:rsid w:val="003E4A04"/>
    <w:rsid w:val="00411CDA"/>
    <w:rsid w:val="00427131"/>
    <w:rsid w:val="00456808"/>
    <w:rsid w:val="004815F4"/>
    <w:rsid w:val="004A2C9F"/>
    <w:rsid w:val="004B703D"/>
    <w:rsid w:val="004F0D54"/>
    <w:rsid w:val="004F3600"/>
    <w:rsid w:val="00501745"/>
    <w:rsid w:val="005252BA"/>
    <w:rsid w:val="005414DA"/>
    <w:rsid w:val="00547268"/>
    <w:rsid w:val="00556764"/>
    <w:rsid w:val="00565DDA"/>
    <w:rsid w:val="00580332"/>
    <w:rsid w:val="00594448"/>
    <w:rsid w:val="005C45BB"/>
    <w:rsid w:val="006045DF"/>
    <w:rsid w:val="0062763E"/>
    <w:rsid w:val="006C2E90"/>
    <w:rsid w:val="006D0A93"/>
    <w:rsid w:val="006D3DC5"/>
    <w:rsid w:val="006D583B"/>
    <w:rsid w:val="006F3D1C"/>
    <w:rsid w:val="0071470B"/>
    <w:rsid w:val="007305DD"/>
    <w:rsid w:val="00762237"/>
    <w:rsid w:val="007744F4"/>
    <w:rsid w:val="00783EC3"/>
    <w:rsid w:val="007975D9"/>
    <w:rsid w:val="007A3A4F"/>
    <w:rsid w:val="007B05D9"/>
    <w:rsid w:val="007B05F6"/>
    <w:rsid w:val="007D11CA"/>
    <w:rsid w:val="007E556D"/>
    <w:rsid w:val="00826320"/>
    <w:rsid w:val="00827FA4"/>
    <w:rsid w:val="008429F9"/>
    <w:rsid w:val="008447EF"/>
    <w:rsid w:val="008721C5"/>
    <w:rsid w:val="00877993"/>
    <w:rsid w:val="00880EFD"/>
    <w:rsid w:val="008877D8"/>
    <w:rsid w:val="00897F02"/>
    <w:rsid w:val="008A07E8"/>
    <w:rsid w:val="008B2AE4"/>
    <w:rsid w:val="008C3B4B"/>
    <w:rsid w:val="008E0052"/>
    <w:rsid w:val="008E5C5A"/>
    <w:rsid w:val="008F144A"/>
    <w:rsid w:val="008F3B9A"/>
    <w:rsid w:val="008F550D"/>
    <w:rsid w:val="00901916"/>
    <w:rsid w:val="00902762"/>
    <w:rsid w:val="00961D8B"/>
    <w:rsid w:val="009E0A42"/>
    <w:rsid w:val="009E0E2B"/>
    <w:rsid w:val="00A23F30"/>
    <w:rsid w:val="00A378F7"/>
    <w:rsid w:val="00A52D10"/>
    <w:rsid w:val="00A81A30"/>
    <w:rsid w:val="00AC3877"/>
    <w:rsid w:val="00AD3360"/>
    <w:rsid w:val="00AE385A"/>
    <w:rsid w:val="00B5255C"/>
    <w:rsid w:val="00B5792E"/>
    <w:rsid w:val="00B701C1"/>
    <w:rsid w:val="00B724AF"/>
    <w:rsid w:val="00B73F79"/>
    <w:rsid w:val="00BA3CE6"/>
    <w:rsid w:val="00BA73AB"/>
    <w:rsid w:val="00BC1410"/>
    <w:rsid w:val="00BD3AC2"/>
    <w:rsid w:val="00C021C4"/>
    <w:rsid w:val="00C272C8"/>
    <w:rsid w:val="00C33A63"/>
    <w:rsid w:val="00C411B1"/>
    <w:rsid w:val="00C45A1C"/>
    <w:rsid w:val="00C61D5F"/>
    <w:rsid w:val="00C72794"/>
    <w:rsid w:val="00C76EF4"/>
    <w:rsid w:val="00C83A32"/>
    <w:rsid w:val="00CB2EBB"/>
    <w:rsid w:val="00CC679D"/>
    <w:rsid w:val="00CC6A53"/>
    <w:rsid w:val="00CD5A36"/>
    <w:rsid w:val="00CE085B"/>
    <w:rsid w:val="00D00E83"/>
    <w:rsid w:val="00D10B4B"/>
    <w:rsid w:val="00D228E4"/>
    <w:rsid w:val="00D327D7"/>
    <w:rsid w:val="00D71F55"/>
    <w:rsid w:val="00DA27E0"/>
    <w:rsid w:val="00DC22AA"/>
    <w:rsid w:val="00DD70E0"/>
    <w:rsid w:val="00E21D7D"/>
    <w:rsid w:val="00E45A6E"/>
    <w:rsid w:val="00E466C8"/>
    <w:rsid w:val="00E5717D"/>
    <w:rsid w:val="00E75CC3"/>
    <w:rsid w:val="00EB12B9"/>
    <w:rsid w:val="00EB7CA9"/>
    <w:rsid w:val="00EC7ABF"/>
    <w:rsid w:val="00F013BB"/>
    <w:rsid w:val="00F1600D"/>
    <w:rsid w:val="00F34182"/>
    <w:rsid w:val="00F51E15"/>
    <w:rsid w:val="00F67E5D"/>
    <w:rsid w:val="00FB23AB"/>
    <w:rsid w:val="00FB5673"/>
    <w:rsid w:val="00FE1AC1"/>
    <w:rsid w:val="017FB035"/>
    <w:rsid w:val="477F3ABB"/>
    <w:rsid w:val="48E93FF3"/>
    <w:rsid w:val="5701720E"/>
    <w:rsid w:val="6A1428D3"/>
    <w:rsid w:val="6A1FB050"/>
    <w:rsid w:val="7475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548"/>
  <w15:docId w15:val="{D8342601-74C6-4064-A907-432BC55D82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5BB"/>
  </w:style>
  <w:style w:type="paragraph" w:styleId="Footer">
    <w:name w:val="footer"/>
    <w:basedOn w:val="Normal"/>
    <w:link w:val="Foot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5BB"/>
  </w:style>
  <w:style w:type="character" w:styleId="Strong">
    <w:name w:val="Strong"/>
    <w:basedOn w:val="DefaultParagraphFont"/>
    <w:uiPriority w:val="22"/>
    <w:qFormat/>
    <w:rsid w:val="00EB12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McKenzie Gust</dc:creator>
  <lastModifiedBy>Kiley Franz</lastModifiedBy>
  <revision>15</revision>
  <lastPrinted>2022-03-25T23:40:00.0000000Z</lastPrinted>
  <dcterms:created xsi:type="dcterms:W3CDTF">2022-03-24T19:00:00.0000000Z</dcterms:created>
  <dcterms:modified xsi:type="dcterms:W3CDTF">2022-12-09T20:32:42.7018791Z</dcterms:modified>
</coreProperties>
</file>