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EFB61" w14:textId="77777777" w:rsidR="009340A2" w:rsidRPr="00846CAE" w:rsidRDefault="00647FEB">
      <w:pPr>
        <w:jc w:val="center"/>
        <w:rPr>
          <w:lang w:val="fr-CA"/>
        </w:rPr>
      </w:pPr>
      <w:r w:rsidRPr="00846CAE">
        <w:rPr>
          <w:lang w:val="fr-CA"/>
        </w:rPr>
        <w:t>S.V.P REMPLIR UNE TROUSSE PAR ENFANT</w:t>
      </w:r>
    </w:p>
    <w:tbl>
      <w:tblPr>
        <w:tblStyle w:val="a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40"/>
        <w:gridCol w:w="3120"/>
      </w:tblGrid>
      <w:tr w:rsidR="009340A2" w14:paraId="10FFAA50" w14:textId="77777777">
        <w:trPr>
          <w:trHeight w:val="420"/>
        </w:trPr>
        <w:tc>
          <w:tcPr>
            <w:tcW w:w="93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AE41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INFORMATION DE L’ENFANT</w:t>
            </w:r>
          </w:p>
        </w:tc>
      </w:tr>
      <w:tr w:rsidR="009340A2" w14:paraId="3F7BEFC5" w14:textId="77777777">
        <w:trPr>
          <w:trHeight w:val="420"/>
        </w:trPr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897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 DE L’ENFANT: 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823C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DDN:  </w:t>
            </w:r>
          </w:p>
        </w:tc>
      </w:tr>
      <w:tr w:rsidR="009340A2" w14:paraId="6A8DC646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265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ADDRESSE: </w:t>
            </w:r>
          </w:p>
        </w:tc>
      </w:tr>
    </w:tbl>
    <w:p w14:paraId="5BFC5022" w14:textId="77777777" w:rsidR="009340A2" w:rsidRDefault="009340A2"/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340A2" w:rsidRPr="00846CAE" w14:paraId="4B67DB32" w14:textId="77777777">
        <w:trPr>
          <w:trHeight w:val="420"/>
        </w:trPr>
        <w:tc>
          <w:tcPr>
            <w:tcW w:w="936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06FC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fr-CA"/>
              </w:rPr>
            </w:pPr>
            <w:r w:rsidRPr="00846CAE">
              <w:rPr>
                <w:b/>
                <w:lang w:val="fr-CA"/>
              </w:rPr>
              <w:t>INFORMATION DE PARENT/GARDIEN -PREMIER CONTACT</w:t>
            </w:r>
          </w:p>
        </w:tc>
      </w:tr>
      <w:tr w:rsidR="009340A2" w14:paraId="41257B19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0EB7F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5B47" w14:textId="77777777" w:rsidR="009340A2" w:rsidRDefault="00647F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DE TÉLÉPHONE:  </w:t>
            </w:r>
          </w:p>
        </w:tc>
      </w:tr>
      <w:tr w:rsidR="009340A2" w14:paraId="7FA4C7A7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052C9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ADDRESSE: </w:t>
            </w:r>
          </w:p>
        </w:tc>
      </w:tr>
      <w:tr w:rsidR="009340A2" w14:paraId="4B0EB6B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C3B50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EMPLOYEUR: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C70C2" w14:textId="77777777" w:rsidR="009340A2" w:rsidRDefault="00647F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DE TRAVAIL:  </w:t>
            </w:r>
          </w:p>
        </w:tc>
      </w:tr>
      <w:tr w:rsidR="009340A2" w14:paraId="63F88EDB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373A7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COURRIEL:  </w:t>
            </w:r>
          </w:p>
        </w:tc>
      </w:tr>
    </w:tbl>
    <w:p w14:paraId="518D4272" w14:textId="77777777" w:rsidR="009340A2" w:rsidRDefault="009340A2"/>
    <w:tbl>
      <w:tblPr>
        <w:tblStyle w:val="a1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340A2" w:rsidRPr="00846CAE" w14:paraId="77F8FE6D" w14:textId="77777777">
        <w:trPr>
          <w:trHeight w:val="420"/>
        </w:trPr>
        <w:tc>
          <w:tcPr>
            <w:tcW w:w="9360" w:type="dxa"/>
            <w:gridSpan w:val="2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AF5EB" w14:textId="77777777" w:rsidR="009340A2" w:rsidRPr="00846CAE" w:rsidRDefault="00647FEB">
            <w:pPr>
              <w:widowControl w:val="0"/>
              <w:spacing w:line="240" w:lineRule="auto"/>
              <w:jc w:val="center"/>
              <w:rPr>
                <w:b/>
                <w:lang w:val="fr-CA"/>
              </w:rPr>
            </w:pPr>
            <w:r w:rsidRPr="00846CAE">
              <w:rPr>
                <w:b/>
                <w:lang w:val="fr-CA"/>
              </w:rPr>
              <w:t>INFORMATION DE PARENT/GARDIEN  - DEUXIÈME CONTACT</w:t>
            </w:r>
          </w:p>
        </w:tc>
      </w:tr>
      <w:tr w:rsidR="009340A2" w14:paraId="6819D0DD" w14:textId="77777777">
        <w:trPr>
          <w:trHeight w:val="420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5956F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28449" w14:textId="77777777" w:rsidR="009340A2" w:rsidRDefault="00647F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DE TÉLÉPHONE:  </w:t>
            </w:r>
          </w:p>
        </w:tc>
      </w:tr>
      <w:tr w:rsidR="009340A2" w14:paraId="4C291A1A" w14:textId="77777777">
        <w:trPr>
          <w:trHeight w:val="42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EA127" w14:textId="77777777" w:rsidR="009340A2" w:rsidRDefault="00647F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ADDRESSE: </w:t>
            </w:r>
          </w:p>
        </w:tc>
      </w:tr>
      <w:tr w:rsidR="009340A2" w14:paraId="3E2F4E1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357B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EMPLOYEUR: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F87F2" w14:textId="77777777" w:rsidR="009340A2" w:rsidRDefault="00647FEB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NUMÉRO DE TRAVAIL:  </w:t>
            </w:r>
          </w:p>
        </w:tc>
      </w:tr>
      <w:tr w:rsidR="009340A2" w14:paraId="2BEDE6D5" w14:textId="77777777">
        <w:trPr>
          <w:trHeight w:val="400"/>
        </w:trPr>
        <w:tc>
          <w:tcPr>
            <w:tcW w:w="93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2C575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COURRIEL:  </w:t>
            </w:r>
          </w:p>
        </w:tc>
      </w:tr>
    </w:tbl>
    <w:p w14:paraId="60BD3E3D" w14:textId="77777777" w:rsidR="009340A2" w:rsidRDefault="009340A2"/>
    <w:tbl>
      <w:tblPr>
        <w:tblStyle w:val="a2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340A2" w:rsidRPr="00846CAE" w14:paraId="22AF6A76" w14:textId="77777777">
        <w:trPr>
          <w:trHeight w:val="420"/>
        </w:trPr>
        <w:tc>
          <w:tcPr>
            <w:tcW w:w="93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9813A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fr-CA"/>
              </w:rPr>
            </w:pPr>
            <w:r w:rsidRPr="00846CAE">
              <w:rPr>
                <w:b/>
                <w:lang w:val="fr-CA"/>
              </w:rPr>
              <w:t>CONTACTS D’URGENCE /AUTORISER POUR RAMASSER</w:t>
            </w:r>
          </w:p>
        </w:tc>
      </w:tr>
      <w:tr w:rsidR="009340A2" w14:paraId="0DF5F20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3E2EB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3819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NOM:</w:t>
            </w:r>
          </w:p>
        </w:tc>
      </w:tr>
      <w:tr w:rsidR="009340A2" w14:paraId="1430034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537D7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1268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RELATION:</w:t>
            </w:r>
          </w:p>
        </w:tc>
      </w:tr>
      <w:tr w:rsidR="009340A2" w14:paraId="4D6A919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91E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TÉLÉPHONE: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F3B16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TÉLÉPHONE:</w:t>
            </w:r>
          </w:p>
        </w:tc>
      </w:tr>
      <w:tr w:rsidR="009340A2" w14:paraId="3746130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E69D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NUMÉRO ALTERNATIVE: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DFCF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NUMÉRO ALTERNATIVE:</w:t>
            </w:r>
          </w:p>
        </w:tc>
      </w:tr>
    </w:tbl>
    <w:p w14:paraId="165556CE" w14:textId="77777777" w:rsidR="009340A2" w:rsidRDefault="009340A2"/>
    <w:tbl>
      <w:tblPr>
        <w:tblStyle w:val="a3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235"/>
        <w:gridCol w:w="1125"/>
      </w:tblGrid>
      <w:tr w:rsidR="009340A2" w:rsidRPr="00846CAE" w14:paraId="249BC44C" w14:textId="77777777">
        <w:trPr>
          <w:trHeight w:val="420"/>
        </w:trPr>
        <w:tc>
          <w:tcPr>
            <w:tcW w:w="93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FCD17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fr-CA"/>
              </w:rPr>
            </w:pPr>
            <w:r w:rsidRPr="00846CAE">
              <w:rPr>
                <w:b/>
                <w:lang w:val="fr-CA"/>
              </w:rPr>
              <w:t>DEMANDE DE CONSENTEMENT DE PHOTO</w:t>
            </w:r>
          </w:p>
        </w:tc>
      </w:tr>
      <w:tr w:rsidR="009340A2" w:rsidRPr="00846CAE" w14:paraId="5545C825" w14:textId="77777777">
        <w:tc>
          <w:tcPr>
            <w:tcW w:w="8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66264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0"/>
                <w:szCs w:val="20"/>
                <w:lang w:val="fr-CA"/>
              </w:rPr>
            </w:pPr>
            <w:r w:rsidRPr="00846CAE">
              <w:rPr>
                <w:sz w:val="20"/>
                <w:szCs w:val="20"/>
                <w:lang w:val="fr-CA"/>
              </w:rPr>
              <w:lastRenderedPageBreak/>
              <w:t>Il y a plusieurs temps ou les photos des enfants seront pris, soit par les éducateurs, autres parents, ou membres du média. On aimerait avoir votre permission à utiliser les photos de votre enfant pour des levées de fonds, promotion de programme, médiaux sociaux et un variétés d’affichage artistique autour de la garderie/l’école. En indiquant avec un “</w:t>
            </w:r>
            <w:r w:rsidRPr="00846CAE">
              <w:rPr>
                <w:b/>
                <w:sz w:val="20"/>
                <w:szCs w:val="20"/>
                <w:lang w:val="fr-CA"/>
              </w:rPr>
              <w:t>X</w:t>
            </w:r>
            <w:r w:rsidRPr="00846CAE">
              <w:rPr>
                <w:sz w:val="20"/>
                <w:szCs w:val="20"/>
                <w:lang w:val="fr-CA"/>
              </w:rPr>
              <w:t>” dans la boîte à la droite, vous reconnaissez et donne permission pour prendre les photos.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95473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</w:p>
          <w:tbl>
            <w:tblPr>
              <w:tblStyle w:val="a4"/>
              <w:tblW w:w="92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25"/>
            </w:tblGrid>
            <w:tr w:rsidR="009340A2" w:rsidRPr="00846CAE" w14:paraId="4F8D5217" w14:textId="77777777">
              <w:tc>
                <w:tcPr>
                  <w:tcW w:w="9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E96324" w14:textId="77777777" w:rsidR="009340A2" w:rsidRPr="00846CAE" w:rsidRDefault="009340A2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lang w:val="fr-CA"/>
                    </w:rPr>
                  </w:pPr>
                </w:p>
              </w:tc>
            </w:tr>
          </w:tbl>
          <w:p w14:paraId="7B93197D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fr-CA"/>
              </w:rPr>
            </w:pPr>
          </w:p>
        </w:tc>
      </w:tr>
    </w:tbl>
    <w:p w14:paraId="711C1778" w14:textId="77777777" w:rsidR="009340A2" w:rsidRPr="00846CAE" w:rsidRDefault="009340A2">
      <w:pPr>
        <w:rPr>
          <w:lang w:val="fr-CA"/>
        </w:rPr>
      </w:pPr>
    </w:p>
    <w:p w14:paraId="5DBD433D" w14:textId="77777777" w:rsidR="009340A2" w:rsidRPr="00846CAE" w:rsidRDefault="009340A2">
      <w:pPr>
        <w:rPr>
          <w:lang w:val="fr-CA"/>
        </w:rPr>
      </w:pPr>
    </w:p>
    <w:tbl>
      <w:tblPr>
        <w:tblStyle w:val="a5"/>
        <w:tblW w:w="9345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1575"/>
        <w:gridCol w:w="870"/>
        <w:gridCol w:w="750"/>
        <w:gridCol w:w="795"/>
        <w:gridCol w:w="885"/>
      </w:tblGrid>
      <w:tr w:rsidR="009340A2" w:rsidRPr="00846CAE" w14:paraId="09021954" w14:textId="77777777">
        <w:trPr>
          <w:trHeight w:val="420"/>
        </w:trPr>
        <w:tc>
          <w:tcPr>
            <w:tcW w:w="9345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63AF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846CAE">
              <w:rPr>
                <w:b/>
                <w:lang w:val="fr-CA"/>
              </w:rPr>
              <w:t>CONDITION DE SANTÉ</w:t>
            </w:r>
            <w:r w:rsidRPr="00846CAE">
              <w:rPr>
                <w:b/>
                <w:sz w:val="20"/>
                <w:szCs w:val="20"/>
                <w:lang w:val="fr-CA"/>
              </w:rPr>
              <w:t xml:space="preserve"> </w:t>
            </w:r>
            <w:r w:rsidRPr="00846CAE">
              <w:rPr>
                <w:b/>
                <w:lang w:val="fr-CA"/>
              </w:rPr>
              <w:t xml:space="preserve">/ MÉDICAL </w:t>
            </w:r>
            <w:r w:rsidRPr="00846CAE">
              <w:rPr>
                <w:b/>
                <w:sz w:val="20"/>
                <w:szCs w:val="20"/>
                <w:lang w:val="fr-CA"/>
              </w:rPr>
              <w:t>(convulsion, diabète, asthme,trouble cardiaque/sang, etc)</w:t>
            </w:r>
          </w:p>
        </w:tc>
      </w:tr>
      <w:tr w:rsidR="009340A2" w:rsidRPr="00846CAE" w14:paraId="390A9806" w14:textId="77777777">
        <w:trPr>
          <w:trHeight w:val="420"/>
        </w:trPr>
        <w:tc>
          <w:tcPr>
            <w:tcW w:w="93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25C72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b/>
                <w:sz w:val="20"/>
                <w:szCs w:val="20"/>
                <w:lang w:val="fr-CA"/>
              </w:rPr>
              <w:t xml:space="preserve">MÉDICAMENT REQUIS: 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</w:t>
            </w:r>
            <w:r w:rsidRPr="00846CAE">
              <w:rPr>
                <w:sz w:val="16"/>
                <w:szCs w:val="16"/>
                <w:lang w:val="fr-CA"/>
              </w:rPr>
              <w:t>(ARTICLE AVEC UN #DIN)</w:t>
            </w:r>
          </w:p>
          <w:p w14:paraId="79F14C57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lang w:val="fr-CA"/>
              </w:rPr>
            </w:pPr>
          </w:p>
        </w:tc>
      </w:tr>
      <w:tr w:rsidR="009340A2" w14:paraId="31F5F53A" w14:textId="77777777">
        <w:trPr>
          <w:trHeight w:val="400"/>
        </w:trPr>
        <w:tc>
          <w:tcPr>
            <w:tcW w:w="934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6DFBD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846CAE">
              <w:rPr>
                <w:b/>
                <w:sz w:val="20"/>
                <w:szCs w:val="20"/>
                <w:lang w:val="fr-CA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INSTRUCTIONS:  </w:t>
            </w:r>
          </w:p>
          <w:p w14:paraId="79725363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9340A2" w14:paraId="07B163FC" w14:textId="77777777">
        <w:trPr>
          <w:trHeight w:val="400"/>
        </w:trPr>
        <w:tc>
          <w:tcPr>
            <w:tcW w:w="6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D7A1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PLAN D’URGENCE COMPLÉTER: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11A19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OUI: 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F9D7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6EE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NON: 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0D19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  <w:tr w:rsidR="009340A2" w14:paraId="54E6CAD2" w14:textId="77777777">
        <w:trPr>
          <w:trHeight w:val="400"/>
        </w:trPr>
        <w:tc>
          <w:tcPr>
            <w:tcW w:w="9345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5D3D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ALLERGIE / SENSIBILITÉS</w:t>
            </w:r>
          </w:p>
        </w:tc>
      </w:tr>
      <w:tr w:rsidR="009340A2" w14:paraId="775B18F0" w14:textId="77777777">
        <w:trPr>
          <w:trHeight w:val="40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FB61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NOURRITURE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E44C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RÉACTION</w:t>
            </w:r>
            <w:r>
              <w:rPr>
                <w:sz w:val="20"/>
                <w:szCs w:val="20"/>
              </w:rPr>
              <w:t xml:space="preserve">:  </w:t>
            </w:r>
          </w:p>
        </w:tc>
      </w:tr>
      <w:tr w:rsidR="009340A2" w14:paraId="60347EF0" w14:textId="77777777">
        <w:trPr>
          <w:trHeight w:val="40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AD8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MÉDICAMENT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846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RÉACTION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9340A2" w14:paraId="2B4D3ADD" w14:textId="77777777">
        <w:trPr>
          <w:trHeight w:val="400"/>
        </w:trPr>
        <w:tc>
          <w:tcPr>
            <w:tcW w:w="4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6A72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INSECTE</w:t>
            </w:r>
            <w:r>
              <w:rPr>
                <w:sz w:val="20"/>
                <w:szCs w:val="20"/>
              </w:rPr>
              <w:t xml:space="preserve">:  </w:t>
            </w:r>
          </w:p>
        </w:tc>
        <w:tc>
          <w:tcPr>
            <w:tcW w:w="48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6BD6A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RÉACTION</w:t>
            </w:r>
            <w:r>
              <w:rPr>
                <w:sz w:val="20"/>
                <w:szCs w:val="20"/>
              </w:rPr>
              <w:t xml:space="preserve">:  </w:t>
            </w:r>
          </w:p>
        </w:tc>
      </w:tr>
      <w:tr w:rsidR="009340A2" w14:paraId="4101A65C" w14:textId="77777777">
        <w:trPr>
          <w:trHeight w:val="400"/>
        </w:trPr>
        <w:tc>
          <w:tcPr>
            <w:tcW w:w="60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80255" w14:textId="77777777" w:rsidR="009340A2" w:rsidRPr="00846CAE" w:rsidRDefault="00647FEB">
            <w:pPr>
              <w:widowControl w:val="0"/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FEUILLE DE PLAN D’URGENCE D’ANAPHYLAXIE COMPLÉTER: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E4CC0" w14:textId="77777777" w:rsidR="009340A2" w:rsidRDefault="00647FE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OUI:  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31B60" w14:textId="77777777" w:rsidR="009340A2" w:rsidRDefault="009340A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DD924" w14:textId="77777777" w:rsidR="009340A2" w:rsidRDefault="00647FE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NON: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FF472" w14:textId="77777777" w:rsidR="009340A2" w:rsidRDefault="009340A2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9340A2" w14:paraId="66639B81" w14:textId="77777777">
        <w:trPr>
          <w:trHeight w:val="400"/>
        </w:trPr>
        <w:tc>
          <w:tcPr>
            <w:tcW w:w="84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F574" w14:textId="77777777" w:rsidR="009340A2" w:rsidRPr="00846CAE" w:rsidRDefault="00647FEB">
            <w:pPr>
              <w:widowControl w:val="0"/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J’AUTORISE MA PERMISSION POUR LE PERSONNEL DE SJBCCAG POUR ORGANISER LES SOINS MÉDICAUX D’URGENCE POUR MON ENFANT SANS ACCORD IMMÉDIATE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061C6" w14:textId="77777777" w:rsidR="009340A2" w:rsidRDefault="00647FE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</w:tr>
      <w:tr w:rsidR="009340A2" w:rsidRPr="00846CAE" w14:paraId="52CE2BD7" w14:textId="77777777">
        <w:trPr>
          <w:trHeight w:val="400"/>
        </w:trPr>
        <w:tc>
          <w:tcPr>
            <w:tcW w:w="9345" w:type="dxa"/>
            <w:gridSpan w:val="6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19502" w14:textId="740968FD" w:rsidR="009340A2" w:rsidRPr="00846CAE" w:rsidRDefault="00647FEB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lang w:val="fr-CA"/>
              </w:rPr>
            </w:pPr>
            <w:r w:rsidRPr="00846CAE">
              <w:rPr>
                <w:b/>
                <w:sz w:val="20"/>
                <w:szCs w:val="20"/>
                <w:lang w:val="fr-CA"/>
              </w:rPr>
              <w:t>REPOS (BAMBINS:  LIT D’ENFANT     PRÉSCOLAIRE: LIT D’ENFANT)</w:t>
            </w:r>
          </w:p>
        </w:tc>
      </w:tr>
      <w:tr w:rsidR="009340A2" w14:paraId="54A9BE9A" w14:textId="77777777">
        <w:trPr>
          <w:trHeight w:val="400"/>
        </w:trPr>
        <w:tc>
          <w:tcPr>
            <w:tcW w:w="9345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C733" w14:textId="77777777" w:rsidR="009340A2" w:rsidRDefault="00647FE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INSTRUCTION SPÉCIALE:</w:t>
            </w:r>
          </w:p>
          <w:p w14:paraId="7D0ABF2C" w14:textId="77777777" w:rsidR="009340A2" w:rsidRDefault="009340A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2054FE69" w14:textId="77777777" w:rsidR="009340A2" w:rsidRDefault="009340A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  <w:p w14:paraId="77B0CCB2" w14:textId="77777777" w:rsidR="009340A2" w:rsidRDefault="009340A2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14:paraId="0F01F031" w14:textId="77777777" w:rsidR="009340A2" w:rsidRDefault="009340A2">
      <w:pPr>
        <w:rPr>
          <w:sz w:val="16"/>
          <w:szCs w:val="16"/>
        </w:rPr>
      </w:pPr>
    </w:p>
    <w:tbl>
      <w:tblPr>
        <w:tblStyle w:val="a6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9340A2" w:rsidRPr="00846CAE" w14:paraId="6407FCCB" w14:textId="77777777">
        <w:trPr>
          <w:trHeight w:val="660"/>
        </w:trPr>
        <w:tc>
          <w:tcPr>
            <w:tcW w:w="9360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83DE6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fr-CA"/>
              </w:rPr>
            </w:pPr>
            <w:r w:rsidRPr="00846CAE">
              <w:rPr>
                <w:b/>
                <w:lang w:val="fr-CA"/>
              </w:rPr>
              <w:t>RECONNAISSANCE DU PARENT - S.V.P RELIRE</w:t>
            </w:r>
          </w:p>
          <w:p w14:paraId="321B7FF1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EN AJOUTANT VOTRE SIGNATURE ÉLECTRONIQUE, VOUS CONSENTEZ ET COMPREND CE QUI SUIT:</w:t>
            </w:r>
          </w:p>
        </w:tc>
      </w:tr>
      <w:tr w:rsidR="009340A2" w:rsidRPr="00846CAE" w14:paraId="78A01F75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9D316" w14:textId="77777777" w:rsidR="009340A2" w:rsidRPr="00846CAE" w:rsidRDefault="00647FEB">
            <w:pPr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J’AI LU LE GUIDE DE PARENT ET J’ACCEPTENT DE CONFORMER AUX POLITIQUES ET PROCÉDURES SPÉCIFIÉES.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3B694" w14:textId="77777777" w:rsidR="009340A2" w:rsidRPr="00846CAE" w:rsidRDefault="00647FEB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JE COMPRENDS QUE SJBCCAG PEUT REFUSER UN ENFANT EN RAISON D’'AGRESSION PHYSIQUE/VERBALE ENVERS LE PERSONNEL OU AUTRES ENFANTS OU SI LA SÉCURITÉ DE L’ENFANT/AUTRES EST EN PÉRIL.</w:t>
            </w:r>
          </w:p>
        </w:tc>
      </w:tr>
      <w:tr w:rsidR="009340A2" w:rsidRPr="00846CAE" w14:paraId="02FE5F0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3C796" w14:textId="77777777" w:rsidR="009340A2" w:rsidRPr="00846CAE" w:rsidRDefault="00647FEB">
            <w:pPr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 xml:space="preserve">MON ENFANT EST CAPABLE DE PARTICIPER DANS TOUS LES ACTIVITÉES DE LA JOURNÉE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C978B" w14:textId="77777777" w:rsidR="009340A2" w:rsidRPr="00846CAE" w:rsidRDefault="00647FEB">
            <w:pPr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 xml:space="preserve">JE NE TIENS PAS LE PERSONNEL OU VOLONTAIRE DE SJBCCAG RESPONSABLE DES </w:t>
            </w:r>
            <w:r w:rsidRPr="00846CAE">
              <w:rPr>
                <w:sz w:val="16"/>
                <w:szCs w:val="16"/>
                <w:lang w:val="fr-CA"/>
              </w:rPr>
              <w:lastRenderedPageBreak/>
              <w:t>ACCIDENTS QUI SURVIENNENT PENDANT LA JOURNÉE</w:t>
            </w:r>
          </w:p>
        </w:tc>
      </w:tr>
      <w:tr w:rsidR="009340A2" w:rsidRPr="00846CAE" w14:paraId="32E62EC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F62FB" w14:textId="77777777" w:rsidR="009340A2" w:rsidRPr="00846CAE" w:rsidRDefault="00647FEB">
            <w:pPr>
              <w:numPr>
                <w:ilvl w:val="0"/>
                <w:numId w:val="4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lastRenderedPageBreak/>
              <w:t xml:space="preserve">JE DONNE LE CONSENS AU PERSONNEL DE SJBCCAG DE PARTAGER ET COMMUNIQUER AVEC L’ÉCOLE AU SUJET QUI CONCERNE MON ENFANT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2B2C" w14:textId="77777777" w:rsidR="009340A2" w:rsidRPr="00846CAE" w:rsidRDefault="00647FEB">
            <w:pPr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JE COMPRENDS L’OBLIGATION LÉGALE DU PERSONNEL DE SJBCCAG DE DÉNONCER DE L’ABUS PRÉSUMÉS</w:t>
            </w:r>
          </w:p>
        </w:tc>
      </w:tr>
      <w:tr w:rsidR="009340A2" w:rsidRPr="00846CAE" w14:paraId="7AF6B8D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0C98" w14:textId="77777777" w:rsidR="009340A2" w:rsidRPr="00846CAE" w:rsidRDefault="00647FEB">
            <w:pPr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 xml:space="preserve">JE DONNE LA PERMISSION À MON ENFANT DE PARTICIPER À DES SORTIES SUPERVISÉES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5FDCF" w14:textId="77777777" w:rsidR="009340A2" w:rsidRPr="00846CAE" w:rsidRDefault="00647FEB">
            <w:pPr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JE CONSENS AU PERSONNEL DE SJBCCAG DE METTRE LA CRÈME SOLAIRE / INSECTIFUGE</w:t>
            </w:r>
          </w:p>
        </w:tc>
      </w:tr>
      <w:tr w:rsidR="009340A2" w:rsidRPr="00846CAE" w14:paraId="44043A81" w14:textId="77777777">
        <w:trPr>
          <w:trHeight w:val="1005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D738E" w14:textId="77777777" w:rsidR="009340A2" w:rsidRPr="00846CAE" w:rsidRDefault="00647FEB">
            <w:pPr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JE NE TIENDRA PAS SJBCCAG RESPONSABLE DES OBJETS VOLÉS OU PERDUS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70700" w14:textId="77777777" w:rsidR="009340A2" w:rsidRPr="00846CAE" w:rsidRDefault="00647FEB">
            <w:pPr>
              <w:numPr>
                <w:ilvl w:val="0"/>
                <w:numId w:val="3"/>
              </w:numPr>
              <w:spacing w:line="240" w:lineRule="auto"/>
              <w:rPr>
                <w:sz w:val="16"/>
                <w:szCs w:val="16"/>
                <w:lang w:val="fr-CA"/>
              </w:rPr>
            </w:pPr>
            <w:r w:rsidRPr="00846CAE">
              <w:rPr>
                <w:sz w:val="16"/>
                <w:szCs w:val="16"/>
                <w:lang w:val="fr-CA"/>
              </w:rPr>
              <w:t>JE COMPRENDS QU’UNE SURCHARGE DE $20 POUR CHAQUE 10 MINUTES PAR ENFANT S’APPLIQUERA LORSQUE MON ENFANT EST RAMASSÉ APRÈS LA FERMETURE DU CENTRE</w:t>
            </w:r>
          </w:p>
        </w:tc>
      </w:tr>
      <w:tr w:rsidR="009340A2" w14:paraId="02D3293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546D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NOM: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BC076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DATE:  </w:t>
            </w:r>
          </w:p>
        </w:tc>
      </w:tr>
    </w:tbl>
    <w:p w14:paraId="79E1CFBD" w14:textId="77777777" w:rsidR="009340A2" w:rsidRDefault="009340A2">
      <w:pPr>
        <w:rPr>
          <w:sz w:val="20"/>
          <w:szCs w:val="20"/>
        </w:rPr>
      </w:pPr>
    </w:p>
    <w:tbl>
      <w:tblPr>
        <w:tblStyle w:val="a7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9340A2" w14:paraId="751690F9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B89E9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INSCRIPTION</w:t>
            </w:r>
          </w:p>
        </w:tc>
      </w:tr>
    </w:tbl>
    <w:p w14:paraId="7DC49EC8" w14:textId="77777777" w:rsidR="009340A2" w:rsidRDefault="009340A2">
      <w:pPr>
        <w:jc w:val="center"/>
        <w:rPr>
          <w:b/>
          <w:sz w:val="16"/>
          <w:szCs w:val="16"/>
        </w:rPr>
      </w:pPr>
    </w:p>
    <w:p w14:paraId="7B0C6872" w14:textId="77777777" w:rsidR="009340A2" w:rsidRPr="00846CAE" w:rsidRDefault="00647FEB">
      <w:pPr>
        <w:jc w:val="center"/>
        <w:rPr>
          <w:b/>
          <w:sz w:val="16"/>
          <w:szCs w:val="16"/>
          <w:lang w:val="fr-CA"/>
        </w:rPr>
      </w:pPr>
      <w:r w:rsidRPr="00846CAE">
        <w:rPr>
          <w:b/>
          <w:sz w:val="16"/>
          <w:szCs w:val="16"/>
          <w:lang w:val="fr-CA"/>
        </w:rPr>
        <w:t>S.V.P INDIQUER DANS LA BOÎTE CORRESPONDANT LES INITIALS DE VOTRE ENFANT</w:t>
      </w:r>
    </w:p>
    <w:tbl>
      <w:tblPr>
        <w:tblStyle w:val="a8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9340A2" w14:paraId="700FF258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FDF1E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BOSCO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F458F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ANGE - GABRIEL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C599C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ST. FRANCIS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ADA2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JL JORDAN </w:t>
            </w:r>
          </w:p>
        </w:tc>
      </w:tr>
      <w:tr w:rsidR="009340A2" w14:paraId="47AC7D09" w14:textId="77777777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119A6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BC90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B02F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ED0B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3F45AB65" w14:textId="77777777" w:rsidR="009340A2" w:rsidRDefault="009340A2">
      <w:pPr>
        <w:jc w:val="center"/>
        <w:rPr>
          <w:b/>
          <w:sz w:val="16"/>
          <w:szCs w:val="16"/>
        </w:rPr>
      </w:pPr>
    </w:p>
    <w:p w14:paraId="6ECD1575" w14:textId="77777777" w:rsidR="009340A2" w:rsidRPr="00846CAE" w:rsidRDefault="00647FEB">
      <w:pPr>
        <w:jc w:val="center"/>
        <w:rPr>
          <w:b/>
          <w:sz w:val="16"/>
          <w:szCs w:val="16"/>
          <w:lang w:val="fr-CA"/>
        </w:rPr>
      </w:pPr>
      <w:r w:rsidRPr="00846CAE">
        <w:rPr>
          <w:b/>
          <w:sz w:val="16"/>
          <w:szCs w:val="16"/>
          <w:lang w:val="fr-CA"/>
        </w:rPr>
        <w:t>S.V.P INDIQUER DANS LA BOÎTE CORRESPONDANT LES INITIALS DE VOTRE ENFANT</w:t>
      </w:r>
    </w:p>
    <w:tbl>
      <w:tblPr>
        <w:tblStyle w:val="a9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9340A2" w14:paraId="0766EF07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D2C8E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BAMBIN</w:t>
            </w:r>
          </w:p>
          <w:p w14:paraId="10631197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 MOS - 2.5 ANS)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684B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PRÉSCOLAIRE</w:t>
            </w:r>
          </w:p>
          <w:p w14:paraId="663DC5BB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 ANS - 4ANS)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76B1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MAT/JAR</w:t>
            </w:r>
          </w:p>
          <w:p w14:paraId="66F14362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(4-6 ANS)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2F3C5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PARASCOALIRE JR</w:t>
            </w:r>
          </w:p>
          <w:p w14:paraId="7C3EBF5A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(6-9 ANS)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EA6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PARASCOLAIRE SR</w:t>
            </w:r>
          </w:p>
          <w:p w14:paraId="450FBA32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(9-12 ANS)</w:t>
            </w:r>
          </w:p>
        </w:tc>
      </w:tr>
      <w:tr w:rsidR="009340A2" w14:paraId="0631F057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C9160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91BB56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C9335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1E3D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CD6AA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3FCB2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</w:tbl>
    <w:p w14:paraId="44DDEB82" w14:textId="77777777" w:rsidR="009340A2" w:rsidRDefault="009340A2">
      <w:pPr>
        <w:jc w:val="center"/>
        <w:rPr>
          <w:b/>
          <w:sz w:val="16"/>
          <w:szCs w:val="16"/>
        </w:rPr>
      </w:pPr>
    </w:p>
    <w:p w14:paraId="10A0B305" w14:textId="77777777" w:rsidR="009340A2" w:rsidRPr="00846CAE" w:rsidRDefault="00647FEB">
      <w:pPr>
        <w:jc w:val="center"/>
        <w:rPr>
          <w:b/>
          <w:sz w:val="16"/>
          <w:szCs w:val="16"/>
          <w:lang w:val="fr-CA"/>
        </w:rPr>
      </w:pPr>
      <w:r w:rsidRPr="00846CAE">
        <w:rPr>
          <w:b/>
          <w:sz w:val="16"/>
          <w:szCs w:val="16"/>
          <w:lang w:val="fr-CA"/>
        </w:rPr>
        <w:t>S.V.P INDIQUEZ LE SERVICE DE GARDE REQUIS POUR VOTRE ENFANT (SELECTIONNER TOUT CE QUI APPLIQUE)</w:t>
      </w:r>
    </w:p>
    <w:p w14:paraId="000083AA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tbl>
      <w:tblPr>
        <w:tblStyle w:val="a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9340A2" w14:paraId="5D7C00D9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7B0C1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TEMPS PLEIN</w:t>
            </w:r>
          </w:p>
          <w:p w14:paraId="3DD4A518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(5 JOURS/SEMAINE)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E6E3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TEMPS PARTIEL</w:t>
            </w:r>
          </w:p>
          <w:p w14:paraId="0766644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(&lt;5 JOURS/SEMAINE)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1079F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HORAIRE IRRÉGULIER (JOURS/SEMAINE QUI CHANGENT)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E622F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AVANT L’</w:t>
            </w:r>
            <w:r>
              <w:rPr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>COLE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95FF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APRES L’</w:t>
            </w:r>
            <w:r>
              <w:rPr>
                <w:sz w:val="16"/>
                <w:szCs w:val="16"/>
              </w:rPr>
              <w:t>É</w:t>
            </w:r>
            <w:r>
              <w:rPr>
                <w:b/>
                <w:sz w:val="16"/>
                <w:szCs w:val="16"/>
              </w:rPr>
              <w:t>COLE</w:t>
            </w:r>
          </w:p>
        </w:tc>
      </w:tr>
      <w:tr w:rsidR="009340A2" w14:paraId="54AA5F30" w14:textId="77777777">
        <w:trPr>
          <w:jc w:val="center"/>
        </w:trPr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95AEC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204A0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2F63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14:paraId="791ECAD1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7BCAC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DD8FF" w14:textId="77777777" w:rsidR="009340A2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9340A2" w:rsidRPr="00846CAE" w14:paraId="11F3DCE9" w14:textId="77777777">
        <w:trPr>
          <w:trHeight w:val="360"/>
          <w:jc w:val="center"/>
        </w:trPr>
        <w:tc>
          <w:tcPr>
            <w:tcW w:w="936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2A941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 xml:space="preserve">INDIQUEZ LES JOURS REQUIS POUR TEMPS PARTIEL: LUN </w:t>
            </w:r>
            <w:r>
              <w:rPr>
                <w:b/>
                <w:sz w:val="16"/>
                <w:szCs w:val="16"/>
              </w:rPr>
              <w:t>𑂽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  MARDI </w:t>
            </w:r>
            <w:r>
              <w:rPr>
                <w:b/>
                <w:sz w:val="16"/>
                <w:szCs w:val="16"/>
              </w:rPr>
              <w:t>𑂽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   MERCREDI  </w:t>
            </w:r>
            <w:r>
              <w:rPr>
                <w:b/>
                <w:sz w:val="16"/>
                <w:szCs w:val="16"/>
              </w:rPr>
              <w:t>𑂽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  JEUDI  </w:t>
            </w:r>
            <w:r>
              <w:rPr>
                <w:b/>
                <w:sz w:val="16"/>
                <w:szCs w:val="16"/>
              </w:rPr>
              <w:t>𑂽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   VENDREDI    </w:t>
            </w:r>
            <w:r>
              <w:rPr>
                <w:b/>
                <w:sz w:val="16"/>
                <w:szCs w:val="16"/>
              </w:rPr>
              <w:t>𑂽</w:t>
            </w:r>
            <w:r w:rsidRPr="00846CAE">
              <w:rPr>
                <w:b/>
                <w:sz w:val="16"/>
                <w:szCs w:val="16"/>
                <w:lang w:val="fr-CA"/>
              </w:rPr>
              <w:t xml:space="preserve">  </w:t>
            </w:r>
          </w:p>
        </w:tc>
      </w:tr>
      <w:tr w:rsidR="009340A2" w:rsidRPr="00846CAE" w14:paraId="548743FB" w14:textId="77777777">
        <w:trPr>
          <w:trHeight w:val="360"/>
          <w:jc w:val="center"/>
        </w:trPr>
        <w:tc>
          <w:tcPr>
            <w:tcW w:w="9360" w:type="dxa"/>
            <w:gridSpan w:val="5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E9642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LES FAMILLES AVEC LES JOURS IRRÉGULIER SONT REQUIS DE SOUMETTRE UN CALENDRIER AVEC LES DATES UNE SEMAINE AVANT LE DÉBUT DE CHAQUE MOIS POUR VOTRE FACTURE ET HORAIRE DE CLASSE.</w:t>
            </w:r>
          </w:p>
        </w:tc>
      </w:tr>
    </w:tbl>
    <w:p w14:paraId="6447E480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p w14:paraId="3515E70E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tbl>
      <w:tblPr>
        <w:tblStyle w:val="ab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5385"/>
        <w:gridCol w:w="855"/>
      </w:tblGrid>
      <w:tr w:rsidR="009340A2" w14:paraId="7B144E4B" w14:textId="77777777">
        <w:trPr>
          <w:trHeight w:val="400"/>
          <w:jc w:val="center"/>
        </w:trPr>
        <w:tc>
          <w:tcPr>
            <w:tcW w:w="8505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DD4C9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PAIEMENT</w:t>
            </w:r>
          </w:p>
        </w:tc>
        <w:tc>
          <w:tcPr>
            <w:tcW w:w="8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EE8C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INITIALE</w:t>
            </w:r>
          </w:p>
        </w:tc>
      </w:tr>
      <w:tr w:rsidR="009340A2" w:rsidRPr="00846CAE" w14:paraId="58888554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807E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DÉPÔT DE 2 SEMAINES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A3551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OBLIGATOIRE À L’INSCRIPTION. SEULEMENT REMBOURSABLE SI L’ENFANT COMMENCE LE SERVICE DE GARDE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C5292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</w:tr>
      <w:tr w:rsidR="009340A2" w:rsidRPr="00846CAE" w14:paraId="39A7C6B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FBCA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FRAIS D’ACTIVITÉ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479E1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FACTURER EN SEPTEMBRE ET JUILLET ($25/ENFANT)</w:t>
            </w:r>
          </w:p>
          <w:p w14:paraId="5DE47D36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45D9B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</w:tr>
      <w:tr w:rsidR="009340A2" w:rsidRPr="00846CAE" w14:paraId="471F27CF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05324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FRAIS D’INSCRIPTION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29066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PAIEMENT IMMÉDIATE, NON REMBOURSABLE, NOUVELLES FAMILLES SEULEMENT</w:t>
            </w:r>
          </w:p>
          <w:p w14:paraId="4F6A90DD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45935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</w:tr>
      <w:tr w:rsidR="009340A2" w:rsidRPr="00846CAE" w14:paraId="305DD160" w14:textId="77777777">
        <w:trPr>
          <w:jc w:val="center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71D13" w14:textId="77777777" w:rsidR="009340A2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FACTURES MENSUELLES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1274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>PAIEMENT DÛ À LA RÉCEPTION ( CONSIDÉRÉ EN SOUFFRANCE SI PAS PAYÉ EN COMPLET PAR LA FIN DU MOIS)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E0F3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</w:tr>
      <w:tr w:rsidR="009340A2" w:rsidRPr="00846CAE" w14:paraId="5357D044" w14:textId="77777777">
        <w:trPr>
          <w:trHeight w:val="360"/>
          <w:jc w:val="center"/>
        </w:trPr>
        <w:tc>
          <w:tcPr>
            <w:tcW w:w="85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1689" w14:textId="77777777" w:rsidR="009340A2" w:rsidRPr="00846CAE" w:rsidRDefault="00647F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6"/>
                <w:szCs w:val="16"/>
                <w:lang w:val="fr-CA"/>
              </w:rPr>
            </w:pPr>
            <w:r w:rsidRPr="00846CAE">
              <w:rPr>
                <w:b/>
                <w:sz w:val="16"/>
                <w:szCs w:val="16"/>
                <w:lang w:val="fr-CA"/>
              </w:rPr>
              <w:t xml:space="preserve">J’AI RELUS ET COMPRIT LE POLITIQUE DE FRAIS COMME INSCRIT DANS LE GUIDE DE PARENT DE SJBCCAG </w:t>
            </w:r>
          </w:p>
          <w:p w14:paraId="280B4443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6848C" w14:textId="77777777" w:rsidR="009340A2" w:rsidRPr="00846CAE" w:rsidRDefault="009340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  <w:lang w:val="fr-CA"/>
              </w:rPr>
            </w:pPr>
          </w:p>
        </w:tc>
      </w:tr>
    </w:tbl>
    <w:p w14:paraId="6ADD9FA3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p w14:paraId="53420F5F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6CAE" w14:paraId="4693700D" w14:textId="77777777" w:rsidTr="00846CAE">
        <w:tc>
          <w:tcPr>
            <w:tcW w:w="9350" w:type="dxa"/>
          </w:tcPr>
          <w:p w14:paraId="2854A3BA" w14:textId="77777777" w:rsidR="00846CAE" w:rsidRDefault="00846CAE" w:rsidP="00846CAE">
            <w:pPr>
              <w:rPr>
                <w:color w:val="000000"/>
                <w:sz w:val="16"/>
                <w:szCs w:val="16"/>
                <w:lang w:val="fr-CA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  <w:lang w:val="fr-CA"/>
              </w:rPr>
              <w:t>Usage du bureau</w:t>
            </w:r>
            <w:r w:rsidRPr="00846CAE">
              <w:rPr>
                <w:b/>
                <w:bCs/>
                <w:color w:val="000000"/>
                <w:sz w:val="16"/>
                <w:szCs w:val="16"/>
                <w:lang w:val="fr-CA"/>
              </w:rPr>
              <w:t>    </w:t>
            </w:r>
            <w:r>
              <w:rPr>
                <w:b/>
                <w:bCs/>
                <w:color w:val="000000"/>
                <w:sz w:val="16"/>
                <w:szCs w:val="16"/>
                <w:lang w:val="fr-CA"/>
              </w:rPr>
              <w:t xml:space="preserve">     </w:t>
            </w:r>
            <w:r w:rsidRPr="00846CAE">
              <w:rPr>
                <w:b/>
                <w:bCs/>
                <w:color w:val="000000"/>
                <w:sz w:val="16"/>
                <w:szCs w:val="16"/>
                <w:lang w:val="fr-CA"/>
              </w:rPr>
              <w:t>                     </w:t>
            </w:r>
            <w:r w:rsidRPr="00846CAE">
              <w:rPr>
                <w:color w:val="000000"/>
                <w:sz w:val="16"/>
                <w:szCs w:val="16"/>
                <w:lang w:val="fr-CA"/>
              </w:rPr>
              <w:t> Date d’inscription:                                               Date de libération:</w:t>
            </w:r>
          </w:p>
          <w:p w14:paraId="5219E5D8" w14:textId="77777777" w:rsidR="00846CAE" w:rsidRPr="00846CAE" w:rsidRDefault="00846CAE">
            <w:pPr>
              <w:jc w:val="center"/>
              <w:rPr>
                <w:b/>
                <w:sz w:val="16"/>
                <w:szCs w:val="16"/>
                <w:lang w:val="fr-CA"/>
              </w:rPr>
            </w:pPr>
          </w:p>
        </w:tc>
      </w:tr>
    </w:tbl>
    <w:p w14:paraId="213E81BC" w14:textId="77777777" w:rsidR="009340A2" w:rsidRPr="00846CAE" w:rsidRDefault="009340A2">
      <w:pPr>
        <w:jc w:val="center"/>
        <w:rPr>
          <w:b/>
          <w:sz w:val="16"/>
          <w:szCs w:val="16"/>
          <w:lang w:val="fr-CA"/>
        </w:rPr>
      </w:pPr>
    </w:p>
    <w:sectPr w:rsidR="009340A2" w:rsidRPr="00846CA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B915" w14:textId="77777777" w:rsidR="00577288" w:rsidRDefault="00577288">
      <w:pPr>
        <w:spacing w:line="240" w:lineRule="auto"/>
      </w:pPr>
      <w:r>
        <w:separator/>
      </w:r>
    </w:p>
  </w:endnote>
  <w:endnote w:type="continuationSeparator" w:id="0">
    <w:p w14:paraId="4805689E" w14:textId="77777777" w:rsidR="00577288" w:rsidRDefault="005772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D4A17C" w14:textId="77777777" w:rsidR="009340A2" w:rsidRDefault="00647FEB">
    <w:pPr>
      <w:jc w:val="right"/>
    </w:pP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>PAGE</w:instrText>
    </w:r>
    <w:r>
      <w:rPr>
        <w:b/>
        <w:sz w:val="16"/>
        <w:szCs w:val="16"/>
      </w:rPr>
      <w:fldChar w:fldCharType="separate"/>
    </w:r>
    <w:r w:rsidR="00846CAE">
      <w:rPr>
        <w:b/>
        <w:noProof/>
        <w:sz w:val="16"/>
        <w:szCs w:val="16"/>
      </w:rPr>
      <w:t>4</w:t>
    </w:r>
    <w:r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14BB9" w14:textId="77777777" w:rsidR="00577288" w:rsidRDefault="00577288">
      <w:pPr>
        <w:spacing w:line="240" w:lineRule="auto"/>
      </w:pPr>
      <w:r>
        <w:separator/>
      </w:r>
    </w:p>
  </w:footnote>
  <w:footnote w:type="continuationSeparator" w:id="0">
    <w:p w14:paraId="22AEE5F7" w14:textId="77777777" w:rsidR="00577288" w:rsidRDefault="005772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E443F" w14:textId="77777777" w:rsidR="009340A2" w:rsidRPr="00846CAE" w:rsidRDefault="00647FEB">
    <w:pPr>
      <w:rPr>
        <w:sz w:val="18"/>
        <w:szCs w:val="18"/>
        <w:lang w:val="fr-CA"/>
      </w:rPr>
    </w:pPr>
    <w:r w:rsidRPr="00846CAE">
      <w:rPr>
        <w:sz w:val="24"/>
        <w:szCs w:val="24"/>
        <w:lang w:val="fr-CA"/>
      </w:rPr>
      <w:t>SJB CHILDREN’S CENTRE</w:t>
    </w:r>
    <w:r w:rsidRPr="00846CAE">
      <w:rPr>
        <w:sz w:val="24"/>
        <w:szCs w:val="24"/>
        <w:lang w:val="fr-CA"/>
      </w:rPr>
      <w:tab/>
    </w:r>
    <w:r w:rsidRPr="00846CAE">
      <w:rPr>
        <w:lang w:val="fr-CA"/>
      </w:rPr>
      <w:tab/>
    </w:r>
    <w:r w:rsidRPr="00846CAE">
      <w:rPr>
        <w:lang w:val="fr-CA"/>
      </w:rPr>
      <w:tab/>
    </w:r>
    <w:r w:rsidRPr="00846CAE">
      <w:rPr>
        <w:lang w:val="fr-CA"/>
      </w:rPr>
      <w:tab/>
    </w:r>
    <w:r w:rsidRPr="00846CAE">
      <w:rPr>
        <w:lang w:val="fr-CA"/>
      </w:rPr>
      <w:tab/>
      <w:t xml:space="preserve">     </w:t>
    </w:r>
    <w:r w:rsidRPr="00846CAE">
      <w:rPr>
        <w:sz w:val="18"/>
        <w:szCs w:val="18"/>
        <w:lang w:val="fr-CA"/>
      </w:rPr>
      <w:t>Trousse d’inscription Sept 2020</w:t>
    </w:r>
  </w:p>
  <w:p w14:paraId="5BFD28FC" w14:textId="77777777" w:rsidR="009340A2" w:rsidRDefault="00577288">
    <w:pPr>
      <w:rPr>
        <w:sz w:val="18"/>
        <w:szCs w:val="18"/>
      </w:rPr>
    </w:pPr>
    <w:r>
      <w:pict w14:anchorId="25850C53">
        <v:rect id="_x0000_i1025" style="width:0;height:1.5pt" o:hralign="center" o:hrstd="t" o:hr="t" fillcolor="#a0a0a0" stroked="f"/>
      </w:pict>
    </w:r>
  </w:p>
  <w:p w14:paraId="1A1A2E61" w14:textId="77777777" w:rsidR="009340A2" w:rsidRDefault="009340A2"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C4CB1"/>
    <w:multiLevelType w:val="multilevel"/>
    <w:tmpl w:val="F01E2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1072E"/>
    <w:multiLevelType w:val="multilevel"/>
    <w:tmpl w:val="2A9AA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C77D73"/>
    <w:multiLevelType w:val="multilevel"/>
    <w:tmpl w:val="EDE4E7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AD05F9"/>
    <w:multiLevelType w:val="multilevel"/>
    <w:tmpl w:val="89EE1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CF7931"/>
    <w:multiLevelType w:val="multilevel"/>
    <w:tmpl w:val="3A5651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6C7764A"/>
    <w:multiLevelType w:val="multilevel"/>
    <w:tmpl w:val="82520A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A2"/>
    <w:rsid w:val="00544C84"/>
    <w:rsid w:val="00577288"/>
    <w:rsid w:val="00647FEB"/>
    <w:rsid w:val="00846CAE"/>
    <w:rsid w:val="0093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8B1AB"/>
  <w15:docId w15:val="{90F840D4-A98E-4B08-BBED-2418E2C4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39"/>
    <w:rsid w:val="00846C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</cp:lastModifiedBy>
  <cp:revision>3</cp:revision>
  <dcterms:created xsi:type="dcterms:W3CDTF">2020-07-31T13:17:00Z</dcterms:created>
  <dcterms:modified xsi:type="dcterms:W3CDTF">2020-09-09T17:39:00Z</dcterms:modified>
</cp:coreProperties>
</file>