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C466D" w14:textId="0D2DDF9A" w:rsidR="00A879DA" w:rsidRDefault="005E1EB2" w:rsidP="00A879DA">
      <w:r>
        <w:t xml:space="preserve">Civics </w:t>
      </w:r>
    </w:p>
    <w:p w14:paraId="33E7CFAB" w14:textId="7BD05CE7" w:rsidR="00A879DA" w:rsidRDefault="00A879DA" w:rsidP="00A879DA">
      <w:r>
        <w:t>Chapter 5 Work</w:t>
      </w:r>
      <w:r w:rsidR="002D2827">
        <w:t xml:space="preserve"> (All Due on the day of the test)</w:t>
      </w:r>
      <w:bookmarkStart w:id="0" w:name="_GoBack"/>
      <w:bookmarkEnd w:id="0"/>
    </w:p>
    <w:p w14:paraId="7AD4E6FD" w14:textId="65D9855F" w:rsidR="00A879DA" w:rsidRDefault="002D2827" w:rsidP="00A879DA">
      <w:r>
        <w:t>Text book Assessments</w:t>
      </w:r>
    </w:p>
    <w:p w14:paraId="64DE6FBE" w14:textId="6E5E3B6E" w:rsidR="002D2827" w:rsidRDefault="002D2827" w:rsidP="00A879DA">
      <w:r>
        <w:t>Page 118 (1-6)</w:t>
      </w:r>
    </w:p>
    <w:p w14:paraId="301ADE80" w14:textId="79769348" w:rsidR="002D2827" w:rsidRDefault="002D2827" w:rsidP="00A879DA">
      <w:r>
        <w:t>Page 124 (1-6)</w:t>
      </w:r>
    </w:p>
    <w:p w14:paraId="54FD22AC" w14:textId="30A528E3" w:rsidR="002D2827" w:rsidRDefault="002D2827" w:rsidP="00A879DA">
      <w:r>
        <w:t>Page 131 (1-4)</w:t>
      </w:r>
    </w:p>
    <w:p w14:paraId="4B1E5E36" w14:textId="0D887580" w:rsidR="002D2827" w:rsidRDefault="002D2827" w:rsidP="00A879DA">
      <w:r>
        <w:t>Page 135 (1-6)</w:t>
      </w:r>
    </w:p>
    <w:p w14:paraId="47105976" w14:textId="4B9342DC" w:rsidR="002D2827" w:rsidRDefault="002D2827" w:rsidP="00A879DA">
      <w:r>
        <w:t>Page 142 (1-4)</w:t>
      </w:r>
    </w:p>
    <w:p w14:paraId="6B78C264" w14:textId="12C679AE" w:rsidR="002D2827" w:rsidRDefault="002D2827" w:rsidP="00A879DA"/>
    <w:p w14:paraId="6336CBB8" w14:textId="055BD98A" w:rsidR="002D2827" w:rsidRDefault="002D2827" w:rsidP="00A879DA">
      <w:r>
        <w:t xml:space="preserve">Chapter Review Page </w:t>
      </w:r>
      <w:proofErr w:type="gramStart"/>
      <w:r>
        <w:t>144  (</w:t>
      </w:r>
      <w:proofErr w:type="gramEnd"/>
      <w:r>
        <w:t>1-29)</w:t>
      </w:r>
    </w:p>
    <w:p w14:paraId="2FB539FB" w14:textId="567E2A86" w:rsidR="002D2827" w:rsidRDefault="002D2827" w:rsidP="00A879DA"/>
    <w:p w14:paraId="41323670" w14:textId="77777777" w:rsidR="002D2827" w:rsidRDefault="002D2827" w:rsidP="00A879DA"/>
    <w:sectPr w:rsidR="002D2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A2479"/>
    <w:multiLevelType w:val="hybridMultilevel"/>
    <w:tmpl w:val="BFC20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B2"/>
    <w:rsid w:val="002D2827"/>
    <w:rsid w:val="003A408F"/>
    <w:rsid w:val="005E1EB2"/>
    <w:rsid w:val="00663D7D"/>
    <w:rsid w:val="00A8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806FF"/>
  <w15:chartTrackingRefBased/>
  <w15:docId w15:val="{71AFF1E6-1EEB-4762-B051-012C9B27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Fluharty</dc:creator>
  <cp:keywords/>
  <dc:description/>
  <cp:lastModifiedBy>Michael Fluharty</cp:lastModifiedBy>
  <cp:revision>1</cp:revision>
  <dcterms:created xsi:type="dcterms:W3CDTF">2018-09-10T00:28:00Z</dcterms:created>
  <dcterms:modified xsi:type="dcterms:W3CDTF">2018-09-10T00:57:00Z</dcterms:modified>
</cp:coreProperties>
</file>