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5236B" w14:textId="77777777" w:rsidR="00BA1CDB" w:rsidRDefault="00BA1CDB" w:rsidP="00C05283">
      <w:pPr>
        <w:rPr>
          <w:b/>
          <w:bCs/>
        </w:rPr>
      </w:pPr>
      <w:bookmarkStart w:id="0" w:name="_GoBack"/>
      <w:bookmarkEnd w:id="0"/>
    </w:p>
    <w:p w14:paraId="601A2FEB" w14:textId="4F3E58C7" w:rsidR="006256E4" w:rsidRPr="006256E4" w:rsidRDefault="006256E4" w:rsidP="00C05283">
      <w:pPr>
        <w:rPr>
          <w:bCs/>
        </w:rPr>
      </w:pPr>
      <w:r>
        <w:rPr>
          <w:bCs/>
        </w:rPr>
        <w:t>Minutes for the January</w:t>
      </w:r>
      <w:r w:rsidR="0007564B">
        <w:rPr>
          <w:bCs/>
        </w:rPr>
        <w:t xml:space="preserve"> </w:t>
      </w:r>
      <w:r>
        <w:rPr>
          <w:bCs/>
        </w:rPr>
        <w:t>22, 2026 Organizational meeting, held by the Elbridge Town Board, Supervisor Bush called the meeting to order at 7:00 PM and led the Pledge of Allegiance.</w:t>
      </w:r>
    </w:p>
    <w:p w14:paraId="783EDE31" w14:textId="77777777" w:rsidR="006256E4" w:rsidRDefault="006256E4" w:rsidP="00C05283">
      <w:pPr>
        <w:rPr>
          <w:b/>
          <w:bCs/>
        </w:rPr>
      </w:pPr>
    </w:p>
    <w:p w14:paraId="08A626B7" w14:textId="5AAE742A" w:rsidR="00C05283" w:rsidRDefault="00C05283" w:rsidP="00C05283">
      <w:pPr>
        <w:rPr>
          <w:bCs/>
        </w:rPr>
      </w:pPr>
      <w:r>
        <w:rPr>
          <w:b/>
          <w:bCs/>
        </w:rPr>
        <w:t xml:space="preserve">PRESENT: </w:t>
      </w:r>
      <w:r w:rsidR="006256E4">
        <w:rPr>
          <w:b/>
          <w:bCs/>
        </w:rPr>
        <w:tab/>
      </w:r>
      <w:r w:rsidR="006256E4">
        <w:rPr>
          <w:b/>
          <w:bCs/>
        </w:rPr>
        <w:tab/>
      </w:r>
      <w:r w:rsidR="006256E4">
        <w:rPr>
          <w:b/>
          <w:bCs/>
        </w:rPr>
        <w:tab/>
      </w:r>
      <w:r w:rsidR="006256E4">
        <w:rPr>
          <w:b/>
          <w:bCs/>
        </w:rPr>
        <w:tab/>
      </w:r>
      <w:r w:rsidR="006256E4">
        <w:rPr>
          <w:bCs/>
        </w:rPr>
        <w:t>Kenneth Bush III, Supervisor</w:t>
      </w:r>
    </w:p>
    <w:p w14:paraId="420D4998" w14:textId="71AB486B" w:rsidR="006256E4" w:rsidRDefault="006256E4" w:rsidP="00C05283">
      <w:pPr>
        <w:rPr>
          <w:bCs/>
        </w:rPr>
      </w:pPr>
      <w:r>
        <w:rPr>
          <w:bCs/>
        </w:rPr>
        <w:tab/>
      </w:r>
      <w:r>
        <w:rPr>
          <w:bCs/>
        </w:rPr>
        <w:tab/>
      </w:r>
      <w:r>
        <w:rPr>
          <w:bCs/>
        </w:rPr>
        <w:tab/>
      </w:r>
      <w:r>
        <w:rPr>
          <w:bCs/>
        </w:rPr>
        <w:tab/>
      </w:r>
      <w:r>
        <w:rPr>
          <w:bCs/>
        </w:rPr>
        <w:tab/>
        <w:t>Todd Platten, Councilor</w:t>
      </w:r>
    </w:p>
    <w:p w14:paraId="691911F3" w14:textId="530636EB" w:rsidR="006256E4" w:rsidRDefault="006256E4" w:rsidP="00C05283">
      <w:pPr>
        <w:rPr>
          <w:bCs/>
        </w:rPr>
      </w:pPr>
      <w:r>
        <w:rPr>
          <w:bCs/>
        </w:rPr>
        <w:tab/>
      </w:r>
      <w:r>
        <w:rPr>
          <w:bCs/>
        </w:rPr>
        <w:tab/>
      </w:r>
      <w:r>
        <w:rPr>
          <w:bCs/>
        </w:rPr>
        <w:tab/>
      </w:r>
      <w:r>
        <w:rPr>
          <w:bCs/>
        </w:rPr>
        <w:tab/>
      </w:r>
      <w:r>
        <w:rPr>
          <w:bCs/>
        </w:rPr>
        <w:tab/>
        <w:t>Mary Jo Davis, Councilor</w:t>
      </w:r>
    </w:p>
    <w:p w14:paraId="7145A426" w14:textId="624EF331" w:rsidR="006256E4" w:rsidRDefault="006256E4" w:rsidP="00C05283">
      <w:pPr>
        <w:rPr>
          <w:bCs/>
        </w:rPr>
      </w:pPr>
      <w:r>
        <w:rPr>
          <w:bCs/>
        </w:rPr>
        <w:tab/>
      </w:r>
      <w:r>
        <w:rPr>
          <w:bCs/>
        </w:rPr>
        <w:tab/>
      </w:r>
      <w:r>
        <w:rPr>
          <w:bCs/>
        </w:rPr>
        <w:tab/>
      </w:r>
      <w:r>
        <w:rPr>
          <w:bCs/>
        </w:rPr>
        <w:tab/>
      </w:r>
      <w:r>
        <w:rPr>
          <w:bCs/>
        </w:rPr>
        <w:tab/>
        <w:t>Jeremy Chilson, Councilor</w:t>
      </w:r>
    </w:p>
    <w:p w14:paraId="240DB5BD" w14:textId="09D491AB" w:rsidR="006256E4" w:rsidRDefault="006256E4" w:rsidP="00C05283">
      <w:pPr>
        <w:rPr>
          <w:bCs/>
        </w:rPr>
      </w:pPr>
      <w:r>
        <w:rPr>
          <w:bCs/>
        </w:rPr>
        <w:tab/>
      </w:r>
      <w:r>
        <w:rPr>
          <w:bCs/>
        </w:rPr>
        <w:tab/>
      </w:r>
      <w:r>
        <w:rPr>
          <w:bCs/>
        </w:rPr>
        <w:tab/>
      </w:r>
      <w:r>
        <w:rPr>
          <w:bCs/>
        </w:rPr>
        <w:tab/>
      </w:r>
      <w:r>
        <w:rPr>
          <w:bCs/>
        </w:rPr>
        <w:tab/>
        <w:t>Joe Farrugia, Councilor</w:t>
      </w:r>
    </w:p>
    <w:p w14:paraId="124D4560" w14:textId="492C0321" w:rsidR="006256E4" w:rsidRDefault="006256E4" w:rsidP="00C05283">
      <w:pPr>
        <w:rPr>
          <w:bCs/>
        </w:rPr>
      </w:pPr>
      <w:r w:rsidRPr="006256E4">
        <w:rPr>
          <w:b/>
          <w:bCs/>
        </w:rPr>
        <w:t>ABSENT:</w:t>
      </w:r>
      <w:r>
        <w:rPr>
          <w:bCs/>
        </w:rPr>
        <w:tab/>
      </w:r>
      <w:r>
        <w:rPr>
          <w:bCs/>
        </w:rPr>
        <w:tab/>
      </w:r>
      <w:r>
        <w:rPr>
          <w:bCs/>
        </w:rPr>
        <w:tab/>
      </w:r>
      <w:r>
        <w:rPr>
          <w:bCs/>
        </w:rPr>
        <w:tab/>
      </w:r>
    </w:p>
    <w:p w14:paraId="70265753" w14:textId="77777777" w:rsidR="00861D3A" w:rsidRDefault="00861D3A" w:rsidP="00C05283">
      <w:pPr>
        <w:rPr>
          <w:b/>
          <w:bCs/>
        </w:rPr>
      </w:pPr>
    </w:p>
    <w:p w14:paraId="06355039" w14:textId="0C2E880F" w:rsidR="006256E4" w:rsidRPr="006256E4" w:rsidRDefault="006256E4" w:rsidP="00C05283">
      <w:pPr>
        <w:rPr>
          <w:bCs/>
        </w:rPr>
      </w:pPr>
      <w:r w:rsidRPr="006256E4">
        <w:rPr>
          <w:b/>
          <w:bCs/>
        </w:rPr>
        <w:t>RECORDING SECRETARY:</w:t>
      </w:r>
      <w:r>
        <w:rPr>
          <w:bCs/>
        </w:rPr>
        <w:tab/>
        <w:t>Patti Cooper, Town Clerk</w:t>
      </w:r>
    </w:p>
    <w:p w14:paraId="7FB20F5A" w14:textId="77777777" w:rsidR="00861D3A" w:rsidRDefault="00861D3A" w:rsidP="00C05283">
      <w:pPr>
        <w:rPr>
          <w:b/>
          <w:bCs/>
        </w:rPr>
      </w:pPr>
    </w:p>
    <w:p w14:paraId="6927EE41" w14:textId="09F10DFB" w:rsidR="00C05283" w:rsidRPr="00861D3A" w:rsidRDefault="00C05283" w:rsidP="00C05283">
      <w:pPr>
        <w:rPr>
          <w:bCs/>
        </w:rPr>
      </w:pPr>
      <w:r>
        <w:rPr>
          <w:b/>
          <w:bCs/>
        </w:rPr>
        <w:t>OTHERS PRESENT:</w:t>
      </w:r>
      <w:r w:rsidR="006256E4">
        <w:rPr>
          <w:b/>
          <w:bCs/>
        </w:rPr>
        <w:t xml:space="preserve">   </w:t>
      </w:r>
      <w:r w:rsidR="006256E4" w:rsidRPr="00861D3A">
        <w:rPr>
          <w:bCs/>
        </w:rPr>
        <w:t xml:space="preserve">Attorney Nadine Bell, Deputy Town Clerk Sarah Groom, Michael Doyle, Maureen Doyle, Karyl Carter, Doug Blumer, John </w:t>
      </w:r>
      <w:r w:rsidR="00861D3A" w:rsidRPr="00861D3A">
        <w:rPr>
          <w:bCs/>
        </w:rPr>
        <w:t>Meixner, Sue Hawker, Matthew McCabe</w:t>
      </w:r>
      <w:r w:rsidRPr="00861D3A">
        <w:rPr>
          <w:bCs/>
        </w:rPr>
        <w:t xml:space="preserve"> </w:t>
      </w:r>
    </w:p>
    <w:p w14:paraId="48BE5768" w14:textId="77777777" w:rsidR="00861D3A" w:rsidRDefault="00861D3A" w:rsidP="00C05283">
      <w:pPr>
        <w:rPr>
          <w:b/>
          <w:bCs/>
        </w:rPr>
      </w:pPr>
    </w:p>
    <w:p w14:paraId="6CC0EACC" w14:textId="6D03E03C" w:rsidR="00C05283" w:rsidRPr="00731B62" w:rsidRDefault="00C05283" w:rsidP="00C05283">
      <w:pPr>
        <w:rPr>
          <w:bCs/>
        </w:rPr>
      </w:pPr>
      <w:r>
        <w:rPr>
          <w:b/>
          <w:bCs/>
        </w:rPr>
        <w:t>ADOPT MINUTES:</w:t>
      </w:r>
      <w:r w:rsidR="00731B62">
        <w:rPr>
          <w:bCs/>
        </w:rPr>
        <w:t xml:space="preserve"> </w:t>
      </w:r>
      <w:r w:rsidR="00861D3A">
        <w:rPr>
          <w:bCs/>
        </w:rPr>
        <w:t>On a motion by Councilor Chilson, seconded by Councilor Davis, the minutes from January 7, 2026 were unanimously entered into record.</w:t>
      </w:r>
    </w:p>
    <w:p w14:paraId="564E8431" w14:textId="2CF69E95" w:rsidR="00CF1DA5" w:rsidRDefault="00CF1DA5" w:rsidP="00C05283">
      <w:pPr>
        <w:rPr>
          <w:b/>
          <w:bCs/>
        </w:rPr>
      </w:pPr>
      <w:r>
        <w:rPr>
          <w:b/>
          <w:bCs/>
        </w:rPr>
        <w:t xml:space="preserve"> </w:t>
      </w:r>
    </w:p>
    <w:p w14:paraId="2AAC55CA" w14:textId="77777777" w:rsidR="00C05283" w:rsidRDefault="00C05283" w:rsidP="00C05283">
      <w:pPr>
        <w:rPr>
          <w:b/>
          <w:bCs/>
        </w:rPr>
      </w:pPr>
      <w:r>
        <w:rPr>
          <w:b/>
          <w:bCs/>
        </w:rPr>
        <w:t>COMMUNICATIONS:</w:t>
      </w:r>
    </w:p>
    <w:p w14:paraId="30640132" w14:textId="77777777" w:rsidR="00C05283" w:rsidRDefault="00C05283" w:rsidP="00C05283">
      <w:pPr>
        <w:ind w:left="720"/>
        <w:rPr>
          <w:bCs/>
        </w:rPr>
      </w:pPr>
    </w:p>
    <w:p w14:paraId="418C32EB" w14:textId="7207F1A4" w:rsidR="002F6642" w:rsidRDefault="002F6642" w:rsidP="002F6642">
      <w:r>
        <w:rPr>
          <w:b/>
          <w:bCs/>
        </w:rPr>
        <w:t xml:space="preserve">MOTION TO PAY BILLS: </w:t>
      </w:r>
      <w:r w:rsidR="00AE6F72">
        <w:rPr>
          <w:b/>
          <w:bCs/>
        </w:rPr>
        <w:t xml:space="preserve"> </w:t>
      </w:r>
      <w:r w:rsidR="00AE6F72">
        <w:rPr>
          <w:bCs/>
        </w:rPr>
        <w:t xml:space="preserve">On a motion by Councilor Farrugia, seconded by Councilor Platten, </w:t>
      </w:r>
      <w:r w:rsidR="00B53E9E">
        <w:t>General Bills Abstract #001</w:t>
      </w:r>
      <w:r>
        <w:t>,</w:t>
      </w:r>
      <w:r w:rsidR="00B53E9E">
        <w:t xml:space="preserve"> Vouchers #001-035</w:t>
      </w:r>
      <w:r>
        <w:t xml:space="preserve">, in the amount of   </w:t>
      </w:r>
      <w:r w:rsidR="00B53E9E">
        <w:t xml:space="preserve">                 $475,776.47 </w:t>
      </w:r>
      <w:r>
        <w:t>were ordered paid,</w:t>
      </w:r>
      <w:r w:rsidR="00B53E9E">
        <w:t xml:space="preserve"> and Highway Bills, Abstract #001, Vouchers #1001-1016, in the amount of $99,519.99</w:t>
      </w:r>
      <w:r>
        <w:t xml:space="preserve"> were </w:t>
      </w:r>
      <w:r w:rsidR="00AE6F72">
        <w:t xml:space="preserve">unanimously </w:t>
      </w:r>
      <w:r>
        <w:t>ordered paid with a total d</w:t>
      </w:r>
      <w:r w:rsidR="00B53E9E">
        <w:t>isbursement of $575,296.46</w:t>
      </w:r>
      <w:r>
        <w:t>.</w:t>
      </w:r>
    </w:p>
    <w:p w14:paraId="1D8990FE" w14:textId="5E8ABC8E" w:rsidR="002F6642" w:rsidRDefault="00AE6F72" w:rsidP="00C05283">
      <w:pPr>
        <w:rPr>
          <w:b/>
          <w:bCs/>
        </w:rPr>
      </w:pPr>
      <w:r>
        <w:rPr>
          <w:b/>
          <w:bCs/>
        </w:rPr>
        <w:tab/>
      </w:r>
    </w:p>
    <w:p w14:paraId="6E28D759" w14:textId="4AEBDFAB" w:rsidR="00C05283" w:rsidRDefault="00C05283" w:rsidP="00C05283">
      <w:pPr>
        <w:rPr>
          <w:b/>
          <w:bCs/>
        </w:rPr>
      </w:pPr>
      <w:r>
        <w:rPr>
          <w:b/>
          <w:bCs/>
        </w:rPr>
        <w:t>NEW BUSINESS:</w:t>
      </w:r>
    </w:p>
    <w:p w14:paraId="6ED8794A" w14:textId="77777777" w:rsidR="00C21E16" w:rsidRDefault="002B429F" w:rsidP="002B429F">
      <w:r w:rsidRPr="00AE6F72">
        <w:t>Update office Technology</w:t>
      </w:r>
      <w:r w:rsidR="00AE6F72">
        <w:t xml:space="preserve">.  </w:t>
      </w:r>
    </w:p>
    <w:p w14:paraId="29107B4E" w14:textId="1143BDE3" w:rsidR="002B429F" w:rsidRDefault="00AE6F72" w:rsidP="002B429F">
      <w:r>
        <w:t>Discussion was brought to the board by Councilor Farrugia regarding the need to update our Firewall.  After speaking with Chris Hannan, our IT rep, it is i</w:t>
      </w:r>
      <w:r w:rsidR="00C21E16">
        <w:t>mperative to do this.  On a motion by Councilor Farrugia, seconded by Councilor Platten to install a new firewall, not to exceed $2,500.00 was unanimously voted on.</w:t>
      </w:r>
    </w:p>
    <w:p w14:paraId="470C2C6D" w14:textId="212B32AC" w:rsidR="00C21E16" w:rsidRDefault="00C21E16" w:rsidP="002B429F">
      <w:r>
        <w:t>AYES – 5</w:t>
      </w:r>
    </w:p>
    <w:p w14:paraId="5B3D5957" w14:textId="77777777" w:rsidR="00C21E16" w:rsidRPr="00AE6F72" w:rsidRDefault="00C21E16" w:rsidP="002B429F"/>
    <w:p w14:paraId="73D9AF3E" w14:textId="1C597CDD" w:rsidR="00BF4E1D" w:rsidRDefault="00C21E16" w:rsidP="00C21E16">
      <w:pPr>
        <w:rPr>
          <w:bCs/>
        </w:rPr>
      </w:pPr>
      <w:r>
        <w:rPr>
          <w:bCs/>
        </w:rPr>
        <w:t>An u</w:t>
      </w:r>
      <w:r w:rsidR="00F25D4A">
        <w:rPr>
          <w:bCs/>
        </w:rPr>
        <w:t>pdate to</w:t>
      </w:r>
      <w:r w:rsidR="002B429F" w:rsidRPr="00535293">
        <w:rPr>
          <w:bCs/>
        </w:rPr>
        <w:t xml:space="preserve"> our main server</w:t>
      </w:r>
      <w:r>
        <w:rPr>
          <w:bCs/>
        </w:rPr>
        <w:t xml:space="preserve"> has been tabled at this time due to costs and more discussion.  </w:t>
      </w:r>
      <w:r w:rsidR="00F25D4A">
        <w:rPr>
          <w:bCs/>
        </w:rPr>
        <w:t>Current server</w:t>
      </w:r>
      <w:r w:rsidR="002B429F" w:rsidRPr="00535293">
        <w:rPr>
          <w:bCs/>
        </w:rPr>
        <w:t xml:space="preserve"> is old and outdated. Two solut</w:t>
      </w:r>
      <w:r w:rsidR="00535293">
        <w:rPr>
          <w:bCs/>
        </w:rPr>
        <w:t xml:space="preserve">ions would be, the first one goes </w:t>
      </w:r>
      <w:r w:rsidR="002B429F" w:rsidRPr="00535293">
        <w:rPr>
          <w:bCs/>
        </w:rPr>
        <w:t xml:space="preserve">to a 365 Microsoft platform (recommended) or two replace the server. </w:t>
      </w:r>
      <w:r>
        <w:rPr>
          <w:bCs/>
        </w:rPr>
        <w:t>Looking at a total of approximately $17,000 - $20,000 for this work.</w:t>
      </w:r>
    </w:p>
    <w:p w14:paraId="3017DE96" w14:textId="77777777" w:rsidR="00C21E16" w:rsidRPr="00C21E16" w:rsidRDefault="00C21E16" w:rsidP="00C21E16">
      <w:pPr>
        <w:rPr>
          <w:bCs/>
          <w:color w:val="000000"/>
          <w:shd w:val="clear" w:color="auto" w:fill="FFFFFF"/>
        </w:rPr>
      </w:pPr>
    </w:p>
    <w:p w14:paraId="7D8923D4" w14:textId="5EFA112E" w:rsidR="00BF4E1D" w:rsidRDefault="00F25D4A" w:rsidP="00535293">
      <w:pPr>
        <w:shd w:val="clear" w:color="auto" w:fill="FFFFFF"/>
        <w:rPr>
          <w:bCs/>
          <w:color w:val="000000"/>
        </w:rPr>
      </w:pPr>
      <w:r w:rsidRPr="00F25D4A">
        <w:rPr>
          <w:b/>
          <w:color w:val="000000"/>
        </w:rPr>
        <w:t>Intermunicipal Water Project:</w:t>
      </w:r>
      <w:r>
        <w:rPr>
          <w:bCs/>
          <w:color w:val="000000"/>
        </w:rPr>
        <w:t xml:space="preserve"> Intermu</w:t>
      </w:r>
      <w:r w:rsidR="00C21E16">
        <w:rPr>
          <w:bCs/>
          <w:color w:val="000000"/>
        </w:rPr>
        <w:t>nicipal Agreement.  The 3 municipalities would like to change the current agreement from 2 years to 5 years.  The agreement has been handed to board members for review and to ask questions and will bring up at next meeting.</w:t>
      </w:r>
    </w:p>
    <w:p w14:paraId="01D9BD34" w14:textId="77777777" w:rsidR="00535293" w:rsidRDefault="00535293" w:rsidP="00C05283">
      <w:pPr>
        <w:rPr>
          <w:b/>
        </w:rPr>
      </w:pPr>
    </w:p>
    <w:p w14:paraId="2C321FEE" w14:textId="08EC77BC" w:rsidR="00BF4E1D" w:rsidRDefault="00BF4E1D" w:rsidP="00C05283">
      <w:pPr>
        <w:rPr>
          <w:b/>
        </w:rPr>
      </w:pPr>
    </w:p>
    <w:p w14:paraId="72BA20BA" w14:textId="77777777" w:rsidR="00225846" w:rsidRDefault="00225846" w:rsidP="00C05283">
      <w:pPr>
        <w:rPr>
          <w:b/>
        </w:rPr>
      </w:pPr>
    </w:p>
    <w:p w14:paraId="3CDFEB21" w14:textId="77777777" w:rsidR="00225846" w:rsidRDefault="00225846" w:rsidP="00C05283">
      <w:pPr>
        <w:rPr>
          <w:b/>
        </w:rPr>
      </w:pPr>
    </w:p>
    <w:p w14:paraId="02E09D8D" w14:textId="4154774E" w:rsidR="00225846" w:rsidRPr="00225846" w:rsidRDefault="00225846" w:rsidP="00C05283">
      <w:pPr>
        <w:rPr>
          <w:bCs/>
          <w:i/>
          <w:iCs/>
          <w:u w:val="single"/>
        </w:rPr>
      </w:pPr>
      <w:r w:rsidRPr="003C6445">
        <w:rPr>
          <w:bCs/>
          <w:i/>
          <w:iCs/>
          <w:u w:val="single"/>
        </w:rPr>
        <w:t>Resolution 43/26</w:t>
      </w:r>
    </w:p>
    <w:p w14:paraId="4EB8425D" w14:textId="4968ABA0" w:rsidR="003C6445" w:rsidRDefault="000D5F2C" w:rsidP="00C05283">
      <w:pPr>
        <w:rPr>
          <w:b/>
        </w:rPr>
      </w:pPr>
      <w:r>
        <w:rPr>
          <w:b/>
        </w:rPr>
        <w:t>Resolved</w:t>
      </w:r>
      <w:r w:rsidR="00C05283">
        <w:rPr>
          <w:b/>
        </w:rPr>
        <w:t xml:space="preserve">: </w:t>
      </w:r>
    </w:p>
    <w:p w14:paraId="117B01B7" w14:textId="7C778B22" w:rsidR="00665E9D" w:rsidRDefault="00665E9D" w:rsidP="00C05283">
      <w:pPr>
        <w:rPr>
          <w:bCs/>
        </w:rPr>
      </w:pPr>
      <w:r>
        <w:rPr>
          <w:bCs/>
        </w:rPr>
        <w:t xml:space="preserve">The Elbridge Town Board resolves to increase the rental fees for Seymour Loft Park </w:t>
      </w:r>
      <w:r w:rsidR="005233E7">
        <w:rPr>
          <w:bCs/>
        </w:rPr>
        <w:t>Pavilion</w:t>
      </w:r>
      <w:r>
        <w:rPr>
          <w:bCs/>
        </w:rPr>
        <w:t xml:space="preserve"> to $100, Elbridge Community Center </w:t>
      </w:r>
      <w:r w:rsidR="005233E7">
        <w:rPr>
          <w:bCs/>
        </w:rPr>
        <w:t>Pavilion</w:t>
      </w:r>
      <w:r>
        <w:rPr>
          <w:bCs/>
        </w:rPr>
        <w:t xml:space="preserve"> to $125, Elbridge Community Center Lion’s Den to $150, and Elbridge Community Center Community Room to $200 effective for any new rental agreement after February 1, 2026.</w:t>
      </w:r>
    </w:p>
    <w:p w14:paraId="3148E2E8" w14:textId="2CAB940A" w:rsidR="00665E9D" w:rsidRDefault="00665E9D" w:rsidP="00C05283">
      <w:pPr>
        <w:rPr>
          <w:bCs/>
        </w:rPr>
      </w:pPr>
    </w:p>
    <w:p w14:paraId="38EB9AA2" w14:textId="77777777" w:rsidR="00225846" w:rsidRPr="00900CA1" w:rsidRDefault="00225846" w:rsidP="00225846">
      <w:pPr>
        <w:jc w:val="both"/>
        <w:rPr>
          <w:b/>
        </w:rPr>
      </w:pPr>
      <w:r w:rsidRPr="00900CA1">
        <w:rPr>
          <w:b/>
        </w:rPr>
        <w:t>RESOLVED:</w:t>
      </w:r>
    </w:p>
    <w:p w14:paraId="41980F3E" w14:textId="6B864B76" w:rsidR="00225846" w:rsidRDefault="00225846" w:rsidP="00225846">
      <w:pPr>
        <w:jc w:val="both"/>
      </w:pPr>
      <w:r>
        <w:t>On a motion by Councilor Farrugia, seconded by Councilor Platten, the above resolution was</w:t>
      </w:r>
      <w:r w:rsidR="000D5F2C">
        <w:t xml:space="preserve"> ADOPTED with the amendment of “outside fee of $50.00 to outside residence”:</w:t>
      </w:r>
    </w:p>
    <w:p w14:paraId="018DA7ED" w14:textId="77777777" w:rsidR="00225846" w:rsidRDefault="00225846" w:rsidP="00225846">
      <w:pPr>
        <w:jc w:val="both"/>
      </w:pPr>
      <w:r>
        <w:t>(5) Ayes</w:t>
      </w:r>
    </w:p>
    <w:p w14:paraId="326FDFE1" w14:textId="77777777" w:rsidR="00225846" w:rsidRDefault="00225846" w:rsidP="00225846">
      <w:pPr>
        <w:jc w:val="both"/>
      </w:pPr>
      <w:r>
        <w:t>(0) Nays</w:t>
      </w:r>
    </w:p>
    <w:p w14:paraId="4D5B0C17" w14:textId="77777777" w:rsidR="00225846" w:rsidRPr="00665E9D" w:rsidRDefault="00225846" w:rsidP="00C05283">
      <w:pPr>
        <w:rPr>
          <w:bCs/>
        </w:rPr>
      </w:pPr>
    </w:p>
    <w:p w14:paraId="569675D4" w14:textId="77777777" w:rsidR="004539F4" w:rsidRDefault="00C05283" w:rsidP="00C05283">
      <w:pPr>
        <w:rPr>
          <w:b/>
          <w:bCs/>
        </w:rPr>
      </w:pPr>
      <w:r>
        <w:rPr>
          <w:b/>
          <w:bCs/>
        </w:rPr>
        <w:t>COMMITTEE REPORTS:</w:t>
      </w:r>
      <w:r w:rsidR="000D5F2C">
        <w:rPr>
          <w:b/>
          <w:bCs/>
        </w:rPr>
        <w:t xml:space="preserve">  </w:t>
      </w:r>
    </w:p>
    <w:p w14:paraId="3AF929E2" w14:textId="6AE5CA41" w:rsidR="004539F4" w:rsidRDefault="004539F4" w:rsidP="00C05283">
      <w:pPr>
        <w:rPr>
          <w:bCs/>
        </w:rPr>
      </w:pPr>
      <w:r>
        <w:rPr>
          <w:bCs/>
        </w:rPr>
        <w:t>Councilor Platten spoke about Joint Water meeting.  There is a current bill for Highlander of $136,013.00 that needs to be paid.  There was not a quorum at the last meeting, so with a motion made by Councilor Platten, seconded by Councilor Farrugi</w:t>
      </w:r>
      <w:r w:rsidR="00F30460">
        <w:rPr>
          <w:bCs/>
        </w:rPr>
        <w:t>a it was</w:t>
      </w:r>
      <w:r>
        <w:rPr>
          <w:bCs/>
        </w:rPr>
        <w:t xml:space="preserve"> unanimously agreed upon to pay this on behalf of the Town of Elbridge.  Mary Jo would like a copy of this for her records.  To prevent the quorum issue going forward, a motion was made, In lieu of a quorum not being met at these meetings, Supervisor Bush is authorized on behalf of the Town of Elbridge to sign for these applications for the calendar year of 2026.  Motion made by Councilor Platten, seconded by Councilor Farrugia a</w:t>
      </w:r>
      <w:r w:rsidR="00F30460">
        <w:rPr>
          <w:bCs/>
        </w:rPr>
        <w:t>nd passed with a unanimous vote of 5-Ayes.</w:t>
      </w:r>
    </w:p>
    <w:p w14:paraId="0C8D0F7C" w14:textId="2A5185BA" w:rsidR="00F30460" w:rsidRDefault="00F30460" w:rsidP="00C05283">
      <w:pPr>
        <w:rPr>
          <w:bCs/>
        </w:rPr>
      </w:pPr>
      <w:r>
        <w:rPr>
          <w:bCs/>
        </w:rPr>
        <w:t>Engineers will be resubmitting a new invoice with breakdown of labor and materials to be reviewed regarding the cold weather concrete work.  Regarding the notice of water being turned off to residence, B&amp;L will connect with the contractors to do better with this.  Still working on fencing requirements.</w:t>
      </w:r>
    </w:p>
    <w:p w14:paraId="14840817" w14:textId="4DE01571" w:rsidR="00F30460" w:rsidRDefault="00F30460" w:rsidP="00C05283">
      <w:pPr>
        <w:rPr>
          <w:bCs/>
        </w:rPr>
      </w:pPr>
      <w:r>
        <w:rPr>
          <w:bCs/>
        </w:rPr>
        <w:t xml:space="preserve">Councilor Davis spoke about upcoming meetings she has scheduled for Historical Society, Insurances, </w:t>
      </w:r>
      <w:r w:rsidR="005233E7">
        <w:rPr>
          <w:bCs/>
        </w:rPr>
        <w:t>Cemeteries</w:t>
      </w:r>
      <w:r>
        <w:rPr>
          <w:bCs/>
        </w:rPr>
        <w:t xml:space="preserve">.  Also spoke about needing to move forward with Wildwood and Howard Tanner.  </w:t>
      </w:r>
    </w:p>
    <w:p w14:paraId="63B765E8" w14:textId="1C2F3AD6" w:rsidR="00F30460" w:rsidRDefault="00F30460" w:rsidP="00C05283">
      <w:pPr>
        <w:rPr>
          <w:bCs/>
        </w:rPr>
      </w:pPr>
      <w:r>
        <w:rPr>
          <w:bCs/>
        </w:rPr>
        <w:t>Councilor Chilson has a meeting with the new Veterans Coordinator next week.  Has also sat down with Joe Patrick regarding Seniors and JET program.  Need to figure out who is responsible for the Electric Sign and grant writers.  JET bus is aging and may need a grant to help replace.</w:t>
      </w:r>
    </w:p>
    <w:p w14:paraId="5AF0D3C5" w14:textId="3C51826F" w:rsidR="00F30460" w:rsidRDefault="00F30460" w:rsidP="00C05283">
      <w:pPr>
        <w:rPr>
          <w:bCs/>
        </w:rPr>
      </w:pPr>
      <w:r>
        <w:rPr>
          <w:bCs/>
        </w:rPr>
        <w:t xml:space="preserve">Councilor Farrugia spoke on the new technology needed (under new business).  Also has not looked into the SPCA for dog control, but will.  Discussion was had regarding the upcoming </w:t>
      </w:r>
      <w:r w:rsidR="00F131B2">
        <w:rPr>
          <w:bCs/>
        </w:rPr>
        <w:t>trash program from May – August.  We may want to look at hiring a part time person to be out there as people dump trash to help alleviate the extra costs we incur when it’s just open to the public to dump.  Also spoke about the new handbook that he would like to address and implement soon.  Attorney Nadine Bell suggest we send this to our insurance agent for review prior to approval.</w:t>
      </w:r>
    </w:p>
    <w:p w14:paraId="1E05AFA6" w14:textId="6CF0F5F1" w:rsidR="00F131B2" w:rsidRDefault="00F131B2" w:rsidP="00C05283">
      <w:pPr>
        <w:rPr>
          <w:bCs/>
        </w:rPr>
      </w:pPr>
      <w:r>
        <w:rPr>
          <w:bCs/>
        </w:rPr>
        <w:t>Supervisor Bush spoke about the training he has been at this past week.  Highly encourages all employees to attend some sort of training.  Very helpful</w:t>
      </w:r>
    </w:p>
    <w:p w14:paraId="7318026D" w14:textId="5F0BD87D" w:rsidR="00F131B2" w:rsidRDefault="00F131B2" w:rsidP="00C05283">
      <w:pPr>
        <w:rPr>
          <w:bCs/>
        </w:rPr>
      </w:pPr>
      <w:r>
        <w:rPr>
          <w:bCs/>
        </w:rPr>
        <w:t xml:space="preserve">Attorney Nadine Bell has talked with the past board attorney, Joe Frateschi to get caught up on any outstanding issues.  The main one is the Moratorium for Solar - needs to know if/when it </w:t>
      </w:r>
      <w:r>
        <w:rPr>
          <w:bCs/>
        </w:rPr>
        <w:lastRenderedPageBreak/>
        <w:t>expires.  Councilor Platten thought it expires around April/May.  Possible thoughts of extension; however, the attorney stated that the State does not like to extend these past 18 months.</w:t>
      </w:r>
    </w:p>
    <w:p w14:paraId="3E02F98F" w14:textId="77777777" w:rsidR="004539F4" w:rsidRPr="004539F4" w:rsidRDefault="004539F4" w:rsidP="00C05283">
      <w:pPr>
        <w:rPr>
          <w:bCs/>
        </w:rPr>
      </w:pPr>
    </w:p>
    <w:p w14:paraId="6E976C2F" w14:textId="77777777" w:rsidR="00C05283" w:rsidRDefault="00C05283" w:rsidP="00C05283">
      <w:pPr>
        <w:rPr>
          <w:u w:val="single"/>
        </w:rPr>
      </w:pPr>
    </w:p>
    <w:p w14:paraId="421E37EB" w14:textId="1E3C575C" w:rsidR="00C05283" w:rsidRPr="00194502" w:rsidRDefault="00C05283" w:rsidP="00C05283">
      <w:pPr>
        <w:rPr>
          <w:bCs/>
        </w:rPr>
      </w:pPr>
      <w:r>
        <w:rPr>
          <w:b/>
          <w:bCs/>
        </w:rPr>
        <w:t xml:space="preserve">MONTHLY REPORTS ON FILE: </w:t>
      </w:r>
      <w:r w:rsidR="00CF1DA5">
        <w:rPr>
          <w:bCs/>
        </w:rPr>
        <w:t xml:space="preserve"> </w:t>
      </w:r>
      <w:r w:rsidR="005233E7">
        <w:rPr>
          <w:bCs/>
        </w:rPr>
        <w:t>Codes, Supervisor and Historian</w:t>
      </w:r>
    </w:p>
    <w:p w14:paraId="1C53FB21" w14:textId="77777777" w:rsidR="00825B7D" w:rsidRDefault="00825B7D" w:rsidP="00C05283">
      <w:pPr>
        <w:rPr>
          <w:b/>
          <w:bCs/>
        </w:rPr>
      </w:pPr>
    </w:p>
    <w:p w14:paraId="5CD5E2C6" w14:textId="3E44F478" w:rsidR="00C05283" w:rsidRDefault="00C05283" w:rsidP="00C05283">
      <w:pPr>
        <w:rPr>
          <w:b/>
          <w:bCs/>
        </w:rPr>
      </w:pPr>
      <w:r>
        <w:rPr>
          <w:b/>
          <w:bCs/>
        </w:rPr>
        <w:t>AUDIENCE PARTICIPATION:</w:t>
      </w:r>
    </w:p>
    <w:p w14:paraId="76636B6B" w14:textId="1944F901" w:rsidR="005233E7" w:rsidRDefault="005233E7" w:rsidP="00C05283">
      <w:pPr>
        <w:rPr>
          <w:bCs/>
        </w:rPr>
      </w:pPr>
      <w:r>
        <w:rPr>
          <w:bCs/>
        </w:rPr>
        <w:t>Doug Blumer spoke on the IMA; as well as mass emailing, posting agenda on-line prior to meetings and the electronic sign.</w:t>
      </w:r>
    </w:p>
    <w:p w14:paraId="06116552" w14:textId="6451CEE7" w:rsidR="005233E7" w:rsidRDefault="005233E7" w:rsidP="00C05283">
      <w:pPr>
        <w:rPr>
          <w:bCs/>
        </w:rPr>
      </w:pPr>
      <w:r>
        <w:rPr>
          <w:bCs/>
        </w:rPr>
        <w:t>Maureen Doyle spoke regarding the Historical Society</w:t>
      </w:r>
    </w:p>
    <w:p w14:paraId="4282D722" w14:textId="564293BA" w:rsidR="005233E7" w:rsidRPr="005233E7" w:rsidRDefault="005233E7" w:rsidP="00C05283">
      <w:pPr>
        <w:rPr>
          <w:bCs/>
        </w:rPr>
      </w:pPr>
      <w:r>
        <w:rPr>
          <w:bCs/>
        </w:rPr>
        <w:t>Matthew McCabe spoke regarding Maureen Doyle</w:t>
      </w:r>
    </w:p>
    <w:p w14:paraId="1469B234" w14:textId="77777777" w:rsidR="00C05283" w:rsidRDefault="00C05283" w:rsidP="00C05283">
      <w:pPr>
        <w:rPr>
          <w:b/>
          <w:bCs/>
        </w:rPr>
      </w:pPr>
    </w:p>
    <w:p w14:paraId="35E63A6D" w14:textId="3BAA507B" w:rsidR="00C05283" w:rsidRDefault="00C05283" w:rsidP="00C05283">
      <w:pPr>
        <w:rPr>
          <w:bCs/>
        </w:rPr>
      </w:pPr>
      <w:r>
        <w:rPr>
          <w:b/>
          <w:bCs/>
        </w:rPr>
        <w:t>ADJOURNMENT:</w:t>
      </w:r>
      <w:r w:rsidR="005233E7">
        <w:rPr>
          <w:b/>
          <w:bCs/>
        </w:rPr>
        <w:t xml:space="preserve">  </w:t>
      </w:r>
      <w:r w:rsidR="005233E7">
        <w:rPr>
          <w:bCs/>
        </w:rPr>
        <w:t>Motion made by Supervisor Bush, seconded by Councilor Chilson to adjourn regular session at 8:46 PM to go into executive session.</w:t>
      </w:r>
    </w:p>
    <w:p w14:paraId="1C0940A4" w14:textId="2A018CC0" w:rsidR="005233E7" w:rsidRDefault="005233E7" w:rsidP="00C05283">
      <w:pPr>
        <w:rPr>
          <w:bCs/>
        </w:rPr>
      </w:pPr>
    </w:p>
    <w:p w14:paraId="18816BEF" w14:textId="1C3C172A" w:rsidR="005233E7" w:rsidRPr="005233E7" w:rsidRDefault="005233E7" w:rsidP="00C05283">
      <w:pPr>
        <w:rPr>
          <w:bCs/>
        </w:rPr>
      </w:pPr>
      <w:r w:rsidRPr="005233E7">
        <w:rPr>
          <w:b/>
          <w:bCs/>
        </w:rPr>
        <w:t>EXECUTIVE SESSION</w:t>
      </w:r>
      <w:r>
        <w:rPr>
          <w:bCs/>
        </w:rPr>
        <w:t>:  On a motion by Councilor Chilson, seconded by Councilor Farrugia, regular meeting ended at 9:43 PM</w:t>
      </w:r>
    </w:p>
    <w:p w14:paraId="5C5C30A7" w14:textId="77777777" w:rsidR="00C05283" w:rsidRDefault="00C05283" w:rsidP="00C05283">
      <w:pPr>
        <w:rPr>
          <w:b/>
          <w:bCs/>
        </w:rPr>
      </w:pPr>
    </w:p>
    <w:p w14:paraId="57C35454" w14:textId="382B9559" w:rsidR="00C05283" w:rsidRDefault="00C05283" w:rsidP="00C05283">
      <w:r>
        <w:rPr>
          <w:b/>
          <w:bCs/>
        </w:rPr>
        <w:t xml:space="preserve">NEXT MEETING: </w:t>
      </w:r>
      <w:r w:rsidR="00A67FD2">
        <w:rPr>
          <w:bCs/>
        </w:rPr>
        <w:t>T</w:t>
      </w:r>
      <w:r>
        <w:rPr>
          <w:bCs/>
        </w:rPr>
        <w:t>he Elbridge Town Board will hold their next meeting</w:t>
      </w:r>
      <w:r w:rsidR="00CF1DA5">
        <w:rPr>
          <w:bCs/>
        </w:rPr>
        <w:t xml:space="preserve"> on </w:t>
      </w:r>
      <w:r w:rsidR="00665E9D">
        <w:rPr>
          <w:bCs/>
        </w:rPr>
        <w:t>February 5, 2026</w:t>
      </w:r>
      <w:r w:rsidR="00DA55D3">
        <w:rPr>
          <w:bCs/>
        </w:rPr>
        <w:t>.</w:t>
      </w:r>
    </w:p>
    <w:p w14:paraId="7B86F64D" w14:textId="4851675F" w:rsidR="00414E51" w:rsidRDefault="00414E51"/>
    <w:p w14:paraId="75F77B6E" w14:textId="5D1ABF8F" w:rsidR="005233E7" w:rsidRDefault="005233E7">
      <w:r>
        <w:t>Submitted,</w:t>
      </w:r>
    </w:p>
    <w:p w14:paraId="6633AC23" w14:textId="675F96BA" w:rsidR="005233E7" w:rsidRDefault="005233E7"/>
    <w:p w14:paraId="59263982" w14:textId="2A790532" w:rsidR="005233E7" w:rsidRDefault="005233E7"/>
    <w:p w14:paraId="7FC92840" w14:textId="717B8D9C" w:rsidR="005233E7" w:rsidRDefault="005233E7">
      <w:r>
        <w:t>Patti Cooper</w:t>
      </w:r>
    </w:p>
    <w:p w14:paraId="2BF49EAC" w14:textId="2602E8DD" w:rsidR="005233E7" w:rsidRDefault="005233E7">
      <w:r>
        <w:t>Elbridge Town Clerk</w:t>
      </w:r>
    </w:p>
    <w:p w14:paraId="6C13E140" w14:textId="77777777" w:rsidR="005233E7" w:rsidRDefault="005233E7"/>
    <w:sectPr w:rsidR="005233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5C7C" w14:textId="77777777" w:rsidR="00E72B22" w:rsidRDefault="00E72B22" w:rsidP="00BA1CDB">
      <w:r>
        <w:separator/>
      </w:r>
    </w:p>
  </w:endnote>
  <w:endnote w:type="continuationSeparator" w:id="0">
    <w:p w14:paraId="38289732" w14:textId="77777777" w:rsidR="00E72B22" w:rsidRDefault="00E72B22"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0809" w14:textId="77777777" w:rsidR="005233E7" w:rsidRDefault="005233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A21A" w14:textId="77777777" w:rsidR="005233E7" w:rsidRDefault="005233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C6F7" w14:textId="77777777" w:rsidR="005233E7" w:rsidRDefault="005233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6207" w14:textId="77777777" w:rsidR="00E72B22" w:rsidRDefault="00E72B22" w:rsidP="00BA1CDB">
      <w:r>
        <w:separator/>
      </w:r>
    </w:p>
  </w:footnote>
  <w:footnote w:type="continuationSeparator" w:id="0">
    <w:p w14:paraId="7C0318F5" w14:textId="77777777" w:rsidR="00E72B22" w:rsidRDefault="00E72B22"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7477" w14:textId="77777777" w:rsidR="005233E7" w:rsidRDefault="005233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70AEEDAE" w:rsidR="00BA1CDB" w:rsidRDefault="0007564B" w:rsidP="00090B50">
    <w:pPr>
      <w:pStyle w:val="Header"/>
      <w:jc w:val="center"/>
    </w:pPr>
    <w:sdt>
      <w:sdtPr>
        <w:id w:val="1594741778"/>
        <w:docPartObj>
          <w:docPartGallery w:val="Watermarks"/>
          <w:docPartUnique/>
        </w:docPartObj>
      </w:sdtPr>
      <w:sdtEndPr/>
      <w:sdtContent>
        <w:r>
          <w:rPr>
            <w:noProof/>
          </w:rPr>
          <w:pict w14:anchorId="1575D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42E3FC8E" w:rsidR="00BA1CDB" w:rsidRDefault="00BA1CDB" w:rsidP="00090B50">
    <w:pPr>
      <w:pStyle w:val="Header"/>
      <w:jc w:val="center"/>
    </w:pPr>
    <w:r>
      <w:t xml:space="preserve">TOWN BOARD </w:t>
    </w:r>
    <w:r w:rsidR="006256E4">
      <w:t xml:space="preserve">MEETING </w:t>
    </w:r>
  </w:p>
  <w:p w14:paraId="184C2163" w14:textId="7676D85B" w:rsidR="00BA1CDB" w:rsidRDefault="003C6445" w:rsidP="00090B50">
    <w:pPr>
      <w:pStyle w:val="Header"/>
      <w:jc w:val="center"/>
    </w:pPr>
    <w:r>
      <w:t>January 22,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AB38" w14:textId="77777777" w:rsidR="005233E7" w:rsidRDefault="005233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1145C"/>
    <w:rsid w:val="0007564B"/>
    <w:rsid w:val="00090B50"/>
    <w:rsid w:val="000D3183"/>
    <w:rsid w:val="000D5F2C"/>
    <w:rsid w:val="00101009"/>
    <w:rsid w:val="00194502"/>
    <w:rsid w:val="001C306A"/>
    <w:rsid w:val="00202A52"/>
    <w:rsid w:val="00214A8C"/>
    <w:rsid w:val="00225846"/>
    <w:rsid w:val="002B429F"/>
    <w:rsid w:val="002F6642"/>
    <w:rsid w:val="003140C1"/>
    <w:rsid w:val="00325890"/>
    <w:rsid w:val="003C6445"/>
    <w:rsid w:val="00402B92"/>
    <w:rsid w:val="00414E51"/>
    <w:rsid w:val="004539F4"/>
    <w:rsid w:val="005233E7"/>
    <w:rsid w:val="00535293"/>
    <w:rsid w:val="005621ED"/>
    <w:rsid w:val="005903C9"/>
    <w:rsid w:val="006256E4"/>
    <w:rsid w:val="00665E9D"/>
    <w:rsid w:val="00684486"/>
    <w:rsid w:val="006F0895"/>
    <w:rsid w:val="007301D8"/>
    <w:rsid w:val="00731B62"/>
    <w:rsid w:val="00746DA1"/>
    <w:rsid w:val="00751C5C"/>
    <w:rsid w:val="007E1217"/>
    <w:rsid w:val="00825B7D"/>
    <w:rsid w:val="00861D3A"/>
    <w:rsid w:val="00967792"/>
    <w:rsid w:val="00A019FD"/>
    <w:rsid w:val="00A67FD2"/>
    <w:rsid w:val="00AA6603"/>
    <w:rsid w:val="00AE6F72"/>
    <w:rsid w:val="00B006B1"/>
    <w:rsid w:val="00B53E9E"/>
    <w:rsid w:val="00BA1CDB"/>
    <w:rsid w:val="00BC023E"/>
    <w:rsid w:val="00BD256A"/>
    <w:rsid w:val="00BF0441"/>
    <w:rsid w:val="00BF4E1D"/>
    <w:rsid w:val="00C05283"/>
    <w:rsid w:val="00C05B20"/>
    <w:rsid w:val="00C136C8"/>
    <w:rsid w:val="00C21E16"/>
    <w:rsid w:val="00C90854"/>
    <w:rsid w:val="00CF1DA5"/>
    <w:rsid w:val="00D2156E"/>
    <w:rsid w:val="00D67D7F"/>
    <w:rsid w:val="00DA55D3"/>
    <w:rsid w:val="00DE15D1"/>
    <w:rsid w:val="00E23906"/>
    <w:rsid w:val="00E348A0"/>
    <w:rsid w:val="00E72B22"/>
    <w:rsid w:val="00EE3C9C"/>
    <w:rsid w:val="00F131B2"/>
    <w:rsid w:val="00F25D4A"/>
    <w:rsid w:val="00F3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9</cp:revision>
  <cp:lastPrinted>2026-01-20T16:37:00Z</cp:lastPrinted>
  <dcterms:created xsi:type="dcterms:W3CDTF">2026-01-23T14:56:00Z</dcterms:created>
  <dcterms:modified xsi:type="dcterms:W3CDTF">2026-01-23T16:44:00Z</dcterms:modified>
</cp:coreProperties>
</file>