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94" w:rsidRDefault="001907E6" w:rsidP="00D01327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مسابقة التهجئة</w:t>
      </w:r>
      <w:r w:rsidR="007570B7">
        <w:rPr>
          <w:rFonts w:hint="cs"/>
          <w:b/>
          <w:bCs/>
          <w:sz w:val="36"/>
          <w:szCs w:val="36"/>
          <w:rtl/>
          <w:lang w:bidi="ar-JO"/>
        </w:rPr>
        <w:t>(2</w:t>
      </w:r>
      <w:r w:rsidR="00D01327">
        <w:rPr>
          <w:rFonts w:hint="cs"/>
          <w:b/>
          <w:bCs/>
          <w:sz w:val="36"/>
          <w:szCs w:val="36"/>
          <w:rtl/>
        </w:rPr>
        <w:t>020</w:t>
      </w:r>
      <w:r w:rsidR="007570B7">
        <w:rPr>
          <w:rFonts w:hint="cs"/>
          <w:b/>
          <w:bCs/>
          <w:sz w:val="36"/>
          <w:szCs w:val="36"/>
          <w:rtl/>
          <w:lang w:bidi="ar-JO"/>
        </w:rPr>
        <w:t>)</w:t>
      </w:r>
    </w:p>
    <w:p w:rsidR="001907E6" w:rsidRDefault="001907E6" w:rsidP="00812CF1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الصف: الروضة(خمس سنوات)  المعلمة: </w:t>
      </w:r>
      <w:r w:rsidR="00812CF1">
        <w:rPr>
          <w:rFonts w:hint="cs"/>
          <w:b/>
          <w:bCs/>
          <w:sz w:val="36"/>
          <w:szCs w:val="36"/>
          <w:rtl/>
          <w:lang w:bidi="ar-JO"/>
        </w:rPr>
        <w:t>هالة أبو عصبة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628"/>
        <w:gridCol w:w="2340"/>
        <w:gridCol w:w="2610"/>
        <w:gridCol w:w="2857"/>
      </w:tblGrid>
      <w:tr w:rsidR="001907E6" w:rsidRPr="007570B7" w:rsidTr="00597789">
        <w:trPr>
          <w:trHeight w:val="1223"/>
        </w:trPr>
        <w:tc>
          <w:tcPr>
            <w:tcW w:w="2628" w:type="dxa"/>
          </w:tcPr>
          <w:p w:rsidR="001907E6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925F55" w:rsidRPr="007570B7" w:rsidRDefault="00925F55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كوخ</w:t>
            </w:r>
          </w:p>
        </w:tc>
        <w:tc>
          <w:tcPr>
            <w:tcW w:w="2340" w:type="dxa"/>
          </w:tcPr>
          <w:p w:rsidR="001907E6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925F55" w:rsidRPr="007570B7" w:rsidRDefault="00925F55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 داس</w:t>
            </w:r>
          </w:p>
        </w:tc>
        <w:tc>
          <w:tcPr>
            <w:tcW w:w="2610" w:type="dxa"/>
          </w:tcPr>
          <w:p w:rsidR="001907E6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925F55" w:rsidRPr="007570B7" w:rsidRDefault="00925F55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روس</w:t>
            </w:r>
          </w:p>
        </w:tc>
        <w:tc>
          <w:tcPr>
            <w:tcW w:w="2857" w:type="dxa"/>
          </w:tcPr>
          <w:p w:rsidR="00597789" w:rsidRDefault="00597789" w:rsidP="00597789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597789" w:rsidRDefault="00597789" w:rsidP="00597789">
            <w:pPr>
              <w:bidi/>
              <w:rPr>
                <w:b/>
                <w:bCs/>
                <w:sz w:val="40"/>
                <w:szCs w:val="40"/>
                <w:lang w:bidi="ar-JO"/>
              </w:rPr>
            </w:pPr>
          </w:p>
          <w:p w:rsidR="00597789" w:rsidRPr="00493B75" w:rsidRDefault="00D01327" w:rsidP="00D01327">
            <w:pPr>
              <w:bidi/>
              <w:rPr>
                <w:b/>
                <w:bCs/>
                <w:sz w:val="40"/>
                <w:szCs w:val="40"/>
                <w:lang w:bidi="ar-JO"/>
              </w:rPr>
            </w:pPr>
            <w:r w:rsidRPr="00493B7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دار</w:t>
            </w:r>
          </w:p>
        </w:tc>
      </w:tr>
      <w:tr w:rsidR="001907E6" w:rsidRPr="007570B7" w:rsidTr="00597789">
        <w:tc>
          <w:tcPr>
            <w:tcW w:w="2628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زاكي</w:t>
            </w:r>
          </w:p>
        </w:tc>
        <w:tc>
          <w:tcPr>
            <w:tcW w:w="234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2F59F2" w:rsidP="00597789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812CF1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كاس</w:t>
            </w:r>
          </w:p>
        </w:tc>
        <w:tc>
          <w:tcPr>
            <w:tcW w:w="2610" w:type="dxa"/>
          </w:tcPr>
          <w:p w:rsidR="001907E6" w:rsidRPr="007570B7" w:rsidRDefault="001907E6" w:rsidP="00597789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ناس</w:t>
            </w:r>
          </w:p>
        </w:tc>
        <w:tc>
          <w:tcPr>
            <w:tcW w:w="2857" w:type="dxa"/>
          </w:tcPr>
          <w:p w:rsidR="001907E6" w:rsidRPr="007570B7" w:rsidRDefault="001907E6" w:rsidP="00597789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ساري</w:t>
            </w:r>
          </w:p>
        </w:tc>
      </w:tr>
      <w:tr w:rsidR="001907E6" w:rsidRPr="007570B7" w:rsidTr="00597789">
        <w:tc>
          <w:tcPr>
            <w:tcW w:w="2628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C446B2" w:rsidP="00C446B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نور</w:t>
            </w:r>
          </w:p>
        </w:tc>
        <w:tc>
          <w:tcPr>
            <w:tcW w:w="234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عود</w:t>
            </w:r>
          </w:p>
        </w:tc>
        <w:tc>
          <w:tcPr>
            <w:tcW w:w="261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A80674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A80674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باب</w:t>
            </w:r>
          </w:p>
        </w:tc>
        <w:tc>
          <w:tcPr>
            <w:tcW w:w="2857" w:type="dxa"/>
          </w:tcPr>
          <w:p w:rsidR="001907E6" w:rsidRDefault="001907E6" w:rsidP="007570B7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7570B7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C446B2" w:rsidP="00C446B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شال</w:t>
            </w:r>
          </w:p>
        </w:tc>
      </w:tr>
      <w:tr w:rsidR="001907E6" w:rsidRPr="007570B7" w:rsidTr="00597789">
        <w:tc>
          <w:tcPr>
            <w:tcW w:w="2628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9B238B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416B5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باع</w:t>
            </w:r>
          </w:p>
        </w:tc>
        <w:tc>
          <w:tcPr>
            <w:tcW w:w="234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عيد</w:t>
            </w:r>
          </w:p>
        </w:tc>
        <w:tc>
          <w:tcPr>
            <w:tcW w:w="261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5E18E9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5E18E9">
              <w:rPr>
                <w:rFonts w:hint="cs"/>
                <w:b/>
                <w:bCs/>
                <w:sz w:val="40"/>
                <w:szCs w:val="40"/>
                <w:rtl/>
              </w:rPr>
              <w:t>قاس</w:t>
            </w:r>
          </w:p>
        </w:tc>
        <w:tc>
          <w:tcPr>
            <w:tcW w:w="2857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بوق</w:t>
            </w:r>
          </w:p>
        </w:tc>
      </w:tr>
      <w:tr w:rsidR="001907E6" w:rsidRPr="007570B7" w:rsidTr="00597789">
        <w:tc>
          <w:tcPr>
            <w:tcW w:w="2628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كيس</w:t>
            </w:r>
          </w:p>
          <w:p w:rsidR="007570B7" w:rsidRPr="007570B7" w:rsidRDefault="007570B7" w:rsidP="007570B7">
            <w:pPr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34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A80674" w:rsidP="00A80674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تاب</w:t>
            </w:r>
          </w:p>
        </w:tc>
        <w:tc>
          <w:tcPr>
            <w:tcW w:w="261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597789" w:rsidP="00A80674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زاد</w:t>
            </w:r>
          </w:p>
        </w:tc>
        <w:tc>
          <w:tcPr>
            <w:tcW w:w="2857" w:type="dxa"/>
          </w:tcPr>
          <w:p w:rsidR="00597789" w:rsidRDefault="00597789" w:rsidP="00925F55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597789" w:rsidRDefault="00597789" w:rsidP="00925F55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7570B7" w:rsidP="00925F55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سامِي</w:t>
            </w:r>
          </w:p>
        </w:tc>
      </w:tr>
      <w:tr w:rsidR="001907E6" w:rsidRPr="007570B7" w:rsidTr="00597789">
        <w:tc>
          <w:tcPr>
            <w:tcW w:w="2628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C446B2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سوق</w:t>
            </w:r>
          </w:p>
          <w:p w:rsidR="007570B7" w:rsidRPr="007570B7" w:rsidRDefault="007570B7" w:rsidP="007570B7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34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BA4212" w:rsidP="00BA421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مال</w:t>
            </w:r>
          </w:p>
        </w:tc>
        <w:tc>
          <w:tcPr>
            <w:tcW w:w="261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A80674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A80674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زارَ</w:t>
            </w:r>
          </w:p>
        </w:tc>
        <w:tc>
          <w:tcPr>
            <w:tcW w:w="2857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A80674" w:rsidP="00A80674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تاج</w:t>
            </w:r>
          </w:p>
        </w:tc>
      </w:tr>
      <w:tr w:rsidR="001907E6" w:rsidRPr="007570B7" w:rsidTr="00597789">
        <w:tc>
          <w:tcPr>
            <w:tcW w:w="2628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C446B2" w:rsidP="00C446B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هاب</w:t>
            </w:r>
          </w:p>
        </w:tc>
        <w:tc>
          <w:tcPr>
            <w:tcW w:w="234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7570B7" w:rsidP="00A80674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A80674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جوع</w:t>
            </w:r>
          </w:p>
        </w:tc>
        <w:tc>
          <w:tcPr>
            <w:tcW w:w="261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Pr="007570B7" w:rsidRDefault="009B238B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7570B7"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حوت </w:t>
            </w:r>
          </w:p>
        </w:tc>
        <w:tc>
          <w:tcPr>
            <w:tcW w:w="2857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925F55" w:rsidRPr="007570B7" w:rsidRDefault="007570B7" w:rsidP="00925F55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7570B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5E18E9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بير</w:t>
            </w:r>
          </w:p>
        </w:tc>
      </w:tr>
      <w:tr w:rsidR="001907E6" w:rsidRPr="007570B7" w:rsidTr="00597789">
        <w:tc>
          <w:tcPr>
            <w:tcW w:w="2628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34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610" w:type="dxa"/>
          </w:tcPr>
          <w:p w:rsidR="001907E6" w:rsidRPr="007570B7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570B7" w:rsidRDefault="007570B7" w:rsidP="00597789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B6116" w:rsidRPr="007570B7" w:rsidRDefault="000B6116" w:rsidP="00597789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دين</w:t>
            </w:r>
            <w:bookmarkStart w:id="0" w:name="_GoBack"/>
            <w:bookmarkEnd w:id="0"/>
          </w:p>
        </w:tc>
        <w:tc>
          <w:tcPr>
            <w:tcW w:w="2857" w:type="dxa"/>
          </w:tcPr>
          <w:p w:rsidR="001907E6" w:rsidRDefault="001907E6" w:rsidP="001907E6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907E6" w:rsidRPr="007570B7" w:rsidRDefault="00597789" w:rsidP="00597789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ذاب</w:t>
            </w:r>
          </w:p>
          <w:p w:rsidR="001907E6" w:rsidRPr="007570B7" w:rsidRDefault="001907E6" w:rsidP="005E18E9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</w:tr>
    </w:tbl>
    <w:p w:rsidR="007570B7" w:rsidRPr="007570B7" w:rsidRDefault="007570B7" w:rsidP="007570B7">
      <w:pPr>
        <w:rPr>
          <w:b/>
          <w:bCs/>
          <w:sz w:val="40"/>
          <w:szCs w:val="40"/>
          <w:lang w:bidi="ar-JO"/>
        </w:rPr>
      </w:pPr>
    </w:p>
    <w:p w:rsidR="00597789" w:rsidRPr="007570B7" w:rsidRDefault="00597789">
      <w:pPr>
        <w:rPr>
          <w:b/>
          <w:bCs/>
          <w:sz w:val="40"/>
          <w:szCs w:val="40"/>
          <w:lang w:bidi="ar-JO"/>
        </w:rPr>
      </w:pPr>
    </w:p>
    <w:sectPr w:rsidR="00597789" w:rsidRPr="007570B7" w:rsidSect="002C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36" w:rsidRDefault="00F77E36" w:rsidP="00D01327">
      <w:pPr>
        <w:spacing w:after="0" w:line="240" w:lineRule="auto"/>
      </w:pPr>
      <w:r>
        <w:separator/>
      </w:r>
    </w:p>
  </w:endnote>
  <w:endnote w:type="continuationSeparator" w:id="0">
    <w:p w:rsidR="00F77E36" w:rsidRDefault="00F77E36" w:rsidP="00D0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36" w:rsidRDefault="00F77E36" w:rsidP="00D01327">
      <w:pPr>
        <w:spacing w:after="0" w:line="240" w:lineRule="auto"/>
      </w:pPr>
      <w:r>
        <w:separator/>
      </w:r>
    </w:p>
  </w:footnote>
  <w:footnote w:type="continuationSeparator" w:id="0">
    <w:p w:rsidR="00F77E36" w:rsidRDefault="00F77E36" w:rsidP="00D0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3CB4"/>
    <w:multiLevelType w:val="hybridMultilevel"/>
    <w:tmpl w:val="21B469A4"/>
    <w:lvl w:ilvl="0" w:tplc="A0148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6FC1"/>
    <w:multiLevelType w:val="hybridMultilevel"/>
    <w:tmpl w:val="CF326C36"/>
    <w:lvl w:ilvl="0" w:tplc="73308C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E6"/>
    <w:rsid w:val="000013DB"/>
    <w:rsid w:val="00026908"/>
    <w:rsid w:val="000B6116"/>
    <w:rsid w:val="001907E6"/>
    <w:rsid w:val="002C0F94"/>
    <w:rsid w:val="002F59F2"/>
    <w:rsid w:val="00416B53"/>
    <w:rsid w:val="00493B75"/>
    <w:rsid w:val="00597789"/>
    <w:rsid w:val="005E18E9"/>
    <w:rsid w:val="007570B7"/>
    <w:rsid w:val="00812CF1"/>
    <w:rsid w:val="00925F55"/>
    <w:rsid w:val="00991A85"/>
    <w:rsid w:val="009B238B"/>
    <w:rsid w:val="00A80674"/>
    <w:rsid w:val="00BA4212"/>
    <w:rsid w:val="00C2753F"/>
    <w:rsid w:val="00C446B2"/>
    <w:rsid w:val="00D01327"/>
    <w:rsid w:val="00EB2FE2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8FFDF-7FEB-40B0-AFEE-F7EB457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27"/>
  </w:style>
  <w:style w:type="paragraph" w:styleId="Footer">
    <w:name w:val="footer"/>
    <w:basedOn w:val="Normal"/>
    <w:link w:val="FooterChar"/>
    <w:uiPriority w:val="99"/>
    <w:unhideWhenUsed/>
    <w:rsid w:val="00D0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sawsan</dc:creator>
  <cp:lastModifiedBy>Sawsan Alsawi</cp:lastModifiedBy>
  <cp:revision>2</cp:revision>
  <dcterms:created xsi:type="dcterms:W3CDTF">2020-02-12T18:11:00Z</dcterms:created>
  <dcterms:modified xsi:type="dcterms:W3CDTF">2020-02-12T18:11:00Z</dcterms:modified>
</cp:coreProperties>
</file>