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E6" w:rsidRDefault="006732E6" w:rsidP="006732E6">
      <w:r>
        <w:t>Easy Barrel Racing/NBHA TX 15 - EBR/NBHATX15 Race 8 @</w:t>
      </w:r>
    </w:p>
    <w:p w:rsidR="006732E6" w:rsidRDefault="006732E6" w:rsidP="006732E6">
      <w:r>
        <w:t>Branded Cross Cowboy Church</w:t>
      </w:r>
    </w:p>
    <w:p w:rsidR="006732E6" w:rsidRDefault="006732E6" w:rsidP="006732E6">
      <w:r>
        <w:t>7 PM Slack Total Payout $48</w:t>
      </w:r>
    </w:p>
    <w:p w:rsidR="006732E6" w:rsidRDefault="006732E6" w:rsidP="006732E6">
      <w:proofErr w:type="spellStart"/>
      <w:r>
        <w:t>Sidepot</w:t>
      </w:r>
      <w:proofErr w:type="spellEnd"/>
      <w:r>
        <w:t xml:space="preserve"> - NBHA 10 &amp; Under 1D 20.520</w:t>
      </w:r>
    </w:p>
    <w:p w:rsidR="006732E6" w:rsidRDefault="006732E6" w:rsidP="006732E6">
      <w:r>
        <w:t>Place Run # Name Horse Time Payout</w:t>
      </w:r>
    </w:p>
    <w:p w:rsidR="006732E6" w:rsidRDefault="006732E6" w:rsidP="006732E6">
      <w:r>
        <w:t xml:space="preserve">1 302 </w:t>
      </w:r>
      <w:proofErr w:type="spellStart"/>
      <w:r>
        <w:t>Chainey</w:t>
      </w:r>
      <w:proofErr w:type="spellEnd"/>
      <w:r>
        <w:t xml:space="preserve"> Bishop DENNY D PEPPY LENA 20.520 $</w:t>
      </w:r>
      <w:proofErr w:type="gramStart"/>
      <w:r>
        <w:t>17</w:t>
      </w:r>
      <w:r w:rsidR="00581772">
        <w:t xml:space="preserve">  DP</w:t>
      </w:r>
      <w:proofErr w:type="gramEnd"/>
      <w:r w:rsidR="00581772">
        <w:t xml:space="preserve">       1D1    10</w:t>
      </w:r>
    </w:p>
    <w:p w:rsidR="006732E6" w:rsidRDefault="006732E6" w:rsidP="006732E6">
      <w:r>
        <w:t xml:space="preserve">2 212 </w:t>
      </w:r>
      <w:proofErr w:type="spellStart"/>
      <w:r>
        <w:t>Oaklee</w:t>
      </w:r>
      <w:proofErr w:type="spellEnd"/>
      <w:r>
        <w:t xml:space="preserve"> Elliott bill 20.578 $12</w:t>
      </w:r>
    </w:p>
    <w:p w:rsidR="006732E6" w:rsidRDefault="006732E6" w:rsidP="006732E6"/>
    <w:p w:rsidR="006732E6" w:rsidRDefault="006732E6" w:rsidP="006732E6">
      <w:proofErr w:type="spellStart"/>
      <w:r>
        <w:t>Sidepot</w:t>
      </w:r>
      <w:proofErr w:type="spellEnd"/>
      <w:r>
        <w:t xml:space="preserve"> - NBHA 10 &amp; Under 2D 21.520</w:t>
      </w:r>
    </w:p>
    <w:p w:rsidR="006732E6" w:rsidRDefault="006732E6" w:rsidP="006732E6">
      <w:r>
        <w:t>Place Run # Name Horse Time Payout</w:t>
      </w:r>
    </w:p>
    <w:p w:rsidR="006732E6" w:rsidRDefault="006732E6" w:rsidP="006732E6">
      <w:r>
        <w:t xml:space="preserve">1 19 </w:t>
      </w:r>
      <w:proofErr w:type="spellStart"/>
      <w:r>
        <w:t>Wheyzbrie</w:t>
      </w:r>
      <w:proofErr w:type="spellEnd"/>
      <w:r>
        <w:t xml:space="preserve"> </w:t>
      </w:r>
      <w:proofErr w:type="spellStart"/>
      <w:r>
        <w:t>Nilson</w:t>
      </w:r>
      <w:proofErr w:type="spellEnd"/>
      <w:r>
        <w:t xml:space="preserve"> Texas Good Showdown 21.772 $19</w:t>
      </w:r>
      <w:r w:rsidR="00581772">
        <w:t xml:space="preserve">                 2D1    5</w:t>
      </w:r>
    </w:p>
    <w:p w:rsidR="006732E6" w:rsidRDefault="006732E6" w:rsidP="006732E6"/>
    <w:p w:rsidR="006732E6" w:rsidRDefault="006732E6" w:rsidP="006732E6">
      <w:proofErr w:type="spellStart"/>
      <w:r>
        <w:t>Sidepot</w:t>
      </w:r>
      <w:proofErr w:type="spellEnd"/>
      <w:r>
        <w:t xml:space="preserve"> - NBHA 10 &amp; Under 3D 22.520</w:t>
      </w:r>
    </w:p>
    <w:p w:rsidR="006732E6" w:rsidRDefault="006732E6" w:rsidP="006732E6">
      <w:r>
        <w:t>Place Run # Name Horse Time Payout</w:t>
      </w:r>
    </w:p>
    <w:p w:rsidR="006732E6" w:rsidRDefault="006732E6" w:rsidP="006732E6">
      <w:r>
        <w:t>NONE</w:t>
      </w:r>
    </w:p>
    <w:p w:rsidR="006732E6" w:rsidRDefault="006732E6" w:rsidP="006732E6">
      <w:r>
        <w:t>NO TIME</w:t>
      </w:r>
    </w:p>
    <w:p w:rsidR="00B5735C" w:rsidRPr="006732E6" w:rsidRDefault="006732E6" w:rsidP="006732E6">
      <w:r>
        <w:t xml:space="preserve">317 </w:t>
      </w:r>
      <w:proofErr w:type="spellStart"/>
      <w:r>
        <w:t>Chainey</w:t>
      </w:r>
      <w:proofErr w:type="spellEnd"/>
      <w:r>
        <w:t xml:space="preserve"> Bishop Shadow 126.393</w:t>
      </w:r>
      <w:bookmarkStart w:id="0" w:name="_GoBack"/>
      <w:bookmarkEnd w:id="0"/>
    </w:p>
    <w:sectPr w:rsidR="00B5735C" w:rsidRPr="00673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6"/>
    <w:rsid w:val="00581772"/>
    <w:rsid w:val="006732E6"/>
    <w:rsid w:val="00B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4A484-D029-4A83-AE06-80DB8B5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NBHATX15</cp:lastModifiedBy>
  <cp:revision>2</cp:revision>
  <cp:lastPrinted>2023-09-03T05:28:00Z</cp:lastPrinted>
  <dcterms:created xsi:type="dcterms:W3CDTF">2023-09-03T05:27:00Z</dcterms:created>
  <dcterms:modified xsi:type="dcterms:W3CDTF">2023-09-19T00:34:00Z</dcterms:modified>
</cp:coreProperties>
</file>