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4A0E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872A3">
        <w:rPr>
          <w:rFonts w:eastAsia="Times New Roman"/>
          <w:b/>
          <w:sz w:val="28"/>
          <w:szCs w:val="28"/>
        </w:rPr>
        <w:t>CITY OF IVANHO</w:t>
      </w:r>
      <w:r w:rsidR="000A4E02">
        <w:rPr>
          <w:rFonts w:eastAsia="Times New Roman"/>
          <w:b/>
          <w:sz w:val="28"/>
          <w:szCs w:val="28"/>
        </w:rPr>
        <w:t>E</w:t>
      </w:r>
      <w:r w:rsidRPr="006872A3">
        <w:rPr>
          <w:rFonts w:eastAsia="Times New Roman"/>
          <w:b/>
          <w:sz w:val="28"/>
          <w:szCs w:val="28"/>
        </w:rPr>
        <w:t xml:space="preserve"> </w:t>
      </w:r>
    </w:p>
    <w:p w14:paraId="3AFDEF4D" w14:textId="5AF577F2" w:rsidR="006872A3" w:rsidRDefault="0034055B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SPECIAL MEETING</w:t>
      </w:r>
    </w:p>
    <w:p w14:paraId="3AD22C3F" w14:textId="32EC98C0" w:rsidR="006872A3" w:rsidRPr="006872A3" w:rsidRDefault="00244272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957507">
        <w:rPr>
          <w:rFonts w:eastAsia="Times New Roman"/>
          <w:b/>
          <w:sz w:val="28"/>
          <w:szCs w:val="28"/>
        </w:rPr>
        <w:t xml:space="preserve">  </w:t>
      </w:r>
      <w:r w:rsidR="00694F4E">
        <w:rPr>
          <w:rFonts w:eastAsia="Times New Roman"/>
          <w:b/>
          <w:sz w:val="28"/>
          <w:szCs w:val="28"/>
        </w:rPr>
        <w:t>05:30</w:t>
      </w:r>
      <w:r w:rsidR="00957507">
        <w:rPr>
          <w:rFonts w:eastAsia="Times New Roman"/>
          <w:b/>
          <w:sz w:val="28"/>
          <w:szCs w:val="28"/>
        </w:rPr>
        <w:t xml:space="preserve"> </w:t>
      </w:r>
      <w:r w:rsidR="00E67CFF">
        <w:rPr>
          <w:rFonts w:eastAsia="Times New Roman"/>
          <w:b/>
          <w:sz w:val="28"/>
          <w:szCs w:val="28"/>
        </w:rPr>
        <w:t>P</w:t>
      </w:r>
      <w:r w:rsidR="00CC3109">
        <w:rPr>
          <w:rFonts w:eastAsia="Times New Roman"/>
          <w:b/>
          <w:sz w:val="28"/>
          <w:szCs w:val="28"/>
        </w:rPr>
        <w:t>M</w:t>
      </w:r>
    </w:p>
    <w:p w14:paraId="2BF84D79" w14:textId="4B4755F6" w:rsidR="006872A3" w:rsidRPr="006872A3" w:rsidRDefault="00694F4E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February </w:t>
      </w:r>
      <w:r w:rsidR="005B0F4C">
        <w:rPr>
          <w:rFonts w:eastAsia="Times New Roman"/>
          <w:b/>
          <w:sz w:val="28"/>
          <w:szCs w:val="28"/>
        </w:rPr>
        <w:t>26</w:t>
      </w:r>
      <w:r w:rsidR="005B0F4C" w:rsidRPr="005B0F4C">
        <w:rPr>
          <w:rFonts w:eastAsia="Times New Roman"/>
          <w:b/>
          <w:sz w:val="28"/>
          <w:szCs w:val="28"/>
          <w:vertAlign w:val="superscript"/>
        </w:rPr>
        <w:t>TH</w:t>
      </w:r>
      <w:r>
        <w:rPr>
          <w:rFonts w:eastAsia="Times New Roman"/>
          <w:b/>
          <w:sz w:val="28"/>
          <w:szCs w:val="28"/>
        </w:rPr>
        <w:t>, 2024</w:t>
      </w:r>
    </w:p>
    <w:p w14:paraId="6FC0D39A" w14:textId="77777777" w:rsidR="006872A3" w:rsidRPr="006872A3" w:rsidRDefault="006872A3" w:rsidP="006872A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56A1F8E" w14:textId="7CAD72CB" w:rsidR="006872A3" w:rsidRPr="006872A3" w:rsidRDefault="00BB053A" w:rsidP="006872A3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CALL </w:t>
      </w:r>
      <w:r w:rsidR="0034055B">
        <w:rPr>
          <w:rFonts w:eastAsia="Times New Roman"/>
          <w:b/>
          <w:sz w:val="28"/>
          <w:szCs w:val="28"/>
        </w:rPr>
        <w:t>MEETING</w:t>
      </w:r>
      <w:r>
        <w:rPr>
          <w:rFonts w:eastAsia="Times New Roman"/>
          <w:b/>
          <w:sz w:val="28"/>
          <w:szCs w:val="28"/>
        </w:rPr>
        <w:t xml:space="preserve"> TO ORDER/</w:t>
      </w:r>
      <w:r w:rsidR="006872A3" w:rsidRPr="006872A3">
        <w:rPr>
          <w:rFonts w:eastAsia="Times New Roman"/>
          <w:b/>
          <w:sz w:val="28"/>
          <w:szCs w:val="28"/>
        </w:rPr>
        <w:t>ESTABLISH QUORU</w:t>
      </w:r>
      <w:r>
        <w:rPr>
          <w:rFonts w:eastAsia="Times New Roman"/>
          <w:b/>
          <w:sz w:val="28"/>
          <w:szCs w:val="28"/>
        </w:rPr>
        <w:t>M</w:t>
      </w:r>
      <w:r w:rsidR="0016493E">
        <w:rPr>
          <w:rFonts w:eastAsia="Times New Roman"/>
          <w:b/>
          <w:sz w:val="28"/>
          <w:szCs w:val="28"/>
        </w:rPr>
        <w:t xml:space="preserve"> </w:t>
      </w:r>
    </w:p>
    <w:p w14:paraId="3781B125" w14:textId="77777777" w:rsidR="006E63E1" w:rsidRPr="006E63E1" w:rsidRDefault="006E63E1" w:rsidP="00917C06">
      <w:pPr>
        <w:pStyle w:val="NoSpacing"/>
        <w:spacing w:after="100" w:afterAutospacing="1"/>
        <w:rPr>
          <w:b/>
          <w:sz w:val="24"/>
          <w:szCs w:val="24"/>
        </w:rPr>
      </w:pPr>
    </w:p>
    <w:p w14:paraId="19DC1635" w14:textId="265D9751" w:rsidR="00917C06" w:rsidRDefault="00C2261E" w:rsidP="00BB09AD">
      <w:pPr>
        <w:pStyle w:val="ListParagraph"/>
        <w:numPr>
          <w:ilvl w:val="0"/>
          <w:numId w:val="6"/>
        </w:numPr>
        <w:spacing w:after="100" w:afterAutospacing="1"/>
        <w:rPr>
          <w:b/>
          <w:sz w:val="24"/>
          <w:szCs w:val="24"/>
        </w:rPr>
      </w:pPr>
      <w:r w:rsidRPr="00C2261E">
        <w:rPr>
          <w:b/>
          <w:sz w:val="24"/>
          <w:szCs w:val="24"/>
        </w:rPr>
        <w:t xml:space="preserve">Consider for discussion/action </w:t>
      </w:r>
      <w:r w:rsidR="00CD6ECC">
        <w:rPr>
          <w:b/>
          <w:sz w:val="24"/>
          <w:szCs w:val="24"/>
        </w:rPr>
        <w:t xml:space="preserve">total </w:t>
      </w:r>
      <w:r w:rsidR="007E0EAB">
        <w:rPr>
          <w:b/>
          <w:sz w:val="24"/>
          <w:szCs w:val="24"/>
        </w:rPr>
        <w:t>Police Department’s</w:t>
      </w:r>
      <w:r w:rsidR="00BB09AD">
        <w:rPr>
          <w:b/>
          <w:sz w:val="24"/>
          <w:szCs w:val="24"/>
        </w:rPr>
        <w:t xml:space="preserve"> truck and decommission for insurance payment.</w:t>
      </w:r>
    </w:p>
    <w:p w14:paraId="643BB4B4" w14:textId="77777777" w:rsidR="00917C06" w:rsidRDefault="00917C06" w:rsidP="00917C06">
      <w:pPr>
        <w:pStyle w:val="ListParagraph"/>
        <w:spacing w:after="100" w:afterAutospacing="1"/>
        <w:ind w:left="810"/>
        <w:rPr>
          <w:rFonts w:eastAsia="Times New Roman"/>
          <w:b/>
          <w:sz w:val="24"/>
          <w:szCs w:val="24"/>
        </w:rPr>
      </w:pPr>
    </w:p>
    <w:p w14:paraId="0A1B5361" w14:textId="452CF4D7" w:rsidR="005B0F4C" w:rsidRPr="00BB09AD" w:rsidRDefault="00F667D3" w:rsidP="00BB09AD">
      <w:pPr>
        <w:pStyle w:val="ListParagraph"/>
        <w:numPr>
          <w:ilvl w:val="0"/>
          <w:numId w:val="6"/>
        </w:numPr>
        <w:spacing w:after="100" w:afterAutospacing="1"/>
        <w:rPr>
          <w:rFonts w:eastAsia="Times New Roman"/>
          <w:b/>
          <w:bCs/>
          <w:sz w:val="24"/>
          <w:szCs w:val="24"/>
        </w:rPr>
      </w:pPr>
      <w:r w:rsidRPr="00F667D3">
        <w:rPr>
          <w:b/>
          <w:sz w:val="24"/>
          <w:szCs w:val="24"/>
        </w:rPr>
        <w:t>Consider for discussion/</w:t>
      </w:r>
      <w:r w:rsidRPr="00F667D3">
        <w:rPr>
          <w:b/>
          <w:bCs/>
          <w:sz w:val="24"/>
          <w:szCs w:val="24"/>
          <w:shd w:val="clear" w:color="auto" w:fill="FFFFFF"/>
        </w:rPr>
        <w:t xml:space="preserve">action </w:t>
      </w:r>
      <w:r w:rsidR="005B0F4C">
        <w:rPr>
          <w:b/>
          <w:bCs/>
          <w:sz w:val="24"/>
          <w:szCs w:val="24"/>
          <w:shd w:val="clear" w:color="auto" w:fill="FFFFFF"/>
        </w:rPr>
        <w:t>authorization to dispose of</w:t>
      </w:r>
      <w:r w:rsidR="00BB09AD">
        <w:rPr>
          <w:b/>
          <w:bCs/>
          <w:sz w:val="24"/>
          <w:szCs w:val="24"/>
          <w:shd w:val="clear" w:color="auto" w:fill="FFFFFF"/>
        </w:rPr>
        <w:t>:</w:t>
      </w:r>
    </w:p>
    <w:p w14:paraId="17E3680C" w14:textId="712F016C" w:rsidR="005B0F4C" w:rsidRDefault="005B0F4C" w:rsidP="005B0F4C">
      <w:pPr>
        <w:pStyle w:val="ListParagraph"/>
        <w:numPr>
          <w:ilvl w:val="1"/>
          <w:numId w:val="6"/>
        </w:numPr>
        <w:spacing w:after="100" w:afterAutospac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Tahoe</w:t>
      </w:r>
    </w:p>
    <w:p w14:paraId="6E9ED37E" w14:textId="10242774" w:rsidR="005B0F4C" w:rsidRPr="00F667D3" w:rsidRDefault="005B0F4C" w:rsidP="005B0F4C">
      <w:pPr>
        <w:pStyle w:val="ListParagraph"/>
        <w:numPr>
          <w:ilvl w:val="1"/>
          <w:numId w:val="6"/>
        </w:numPr>
        <w:spacing w:after="100" w:afterAutospac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Hum Vee</w:t>
      </w:r>
    </w:p>
    <w:p w14:paraId="273909CE" w14:textId="77777777" w:rsidR="00917C06" w:rsidRPr="00F667D3" w:rsidRDefault="00917C06" w:rsidP="00917C06">
      <w:pPr>
        <w:pStyle w:val="ListParagraph"/>
        <w:spacing w:after="100" w:afterAutospacing="1"/>
        <w:ind w:left="810"/>
        <w:rPr>
          <w:rFonts w:eastAsia="Times New Roman"/>
          <w:b/>
          <w:bCs/>
          <w:sz w:val="24"/>
          <w:szCs w:val="24"/>
        </w:rPr>
      </w:pPr>
    </w:p>
    <w:p w14:paraId="317CD57A" w14:textId="1F26D373" w:rsidR="005B0F4C" w:rsidRDefault="00F667D3" w:rsidP="005B0F4C">
      <w:pPr>
        <w:pStyle w:val="ListParagraph"/>
        <w:numPr>
          <w:ilvl w:val="0"/>
          <w:numId w:val="6"/>
        </w:numPr>
        <w:spacing w:after="100" w:afterAutospacing="1"/>
        <w:rPr>
          <w:b/>
          <w:bCs/>
          <w:sz w:val="24"/>
          <w:szCs w:val="24"/>
          <w:shd w:val="clear" w:color="auto" w:fill="FFFFFF"/>
        </w:rPr>
      </w:pPr>
      <w:r w:rsidRPr="00F667D3">
        <w:rPr>
          <w:b/>
          <w:bCs/>
          <w:sz w:val="24"/>
          <w:szCs w:val="24"/>
        </w:rPr>
        <w:t>Consider for discussion/</w:t>
      </w:r>
      <w:r w:rsidRPr="00F667D3">
        <w:rPr>
          <w:b/>
          <w:bCs/>
          <w:sz w:val="24"/>
          <w:szCs w:val="24"/>
          <w:shd w:val="clear" w:color="auto" w:fill="FFFFFF"/>
        </w:rPr>
        <w:t xml:space="preserve">action </w:t>
      </w:r>
      <w:r w:rsidR="005B0F4C">
        <w:rPr>
          <w:b/>
          <w:bCs/>
          <w:sz w:val="24"/>
          <w:szCs w:val="24"/>
          <w:shd w:val="clear" w:color="auto" w:fill="FFFFFF"/>
        </w:rPr>
        <w:t>place notice of plan to replace vehicle.</w:t>
      </w:r>
    </w:p>
    <w:p w14:paraId="7650A3A4" w14:textId="0145EE3A" w:rsidR="005B0F4C" w:rsidRPr="005B0F4C" w:rsidRDefault="007472EB" w:rsidP="007050A1">
      <w:pPr>
        <w:pStyle w:val="ListParagraph"/>
        <w:numPr>
          <w:ilvl w:val="1"/>
          <w:numId w:val="6"/>
        </w:numPr>
        <w:spacing w:after="100" w:afterAutospacing="1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Buy Used</w:t>
      </w:r>
    </w:p>
    <w:p w14:paraId="47155CF2" w14:textId="389350D2" w:rsidR="005B0F4C" w:rsidRPr="005B0F4C" w:rsidRDefault="007472EB" w:rsidP="00014878">
      <w:pPr>
        <w:pStyle w:val="ListParagraph"/>
        <w:numPr>
          <w:ilvl w:val="1"/>
          <w:numId w:val="6"/>
        </w:numPr>
        <w:spacing w:after="100" w:afterAutospacing="1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Ford Municipal </w:t>
      </w:r>
      <w:r w:rsidR="005B0F4C">
        <w:rPr>
          <w:b/>
          <w:bCs/>
          <w:sz w:val="24"/>
          <w:szCs w:val="24"/>
        </w:rPr>
        <w:t>Lease</w:t>
      </w:r>
    </w:p>
    <w:p w14:paraId="60319C73" w14:textId="20318B14" w:rsidR="005B0F4C" w:rsidRPr="005B0F4C" w:rsidRDefault="005B0F4C" w:rsidP="005B0F4C">
      <w:pPr>
        <w:pStyle w:val="ListParagraph"/>
        <w:numPr>
          <w:ilvl w:val="1"/>
          <w:numId w:val="6"/>
        </w:numPr>
        <w:spacing w:after="100" w:afterAutospacing="1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Purchase New</w:t>
      </w:r>
    </w:p>
    <w:p w14:paraId="56B98D13" w14:textId="77777777" w:rsidR="005B0F4C" w:rsidRPr="005B0F4C" w:rsidRDefault="005B0F4C" w:rsidP="005B0F4C">
      <w:pPr>
        <w:pStyle w:val="ListParagraph"/>
        <w:spacing w:after="100" w:afterAutospacing="1"/>
        <w:ind w:left="1800"/>
        <w:rPr>
          <w:b/>
          <w:bCs/>
          <w:sz w:val="24"/>
          <w:szCs w:val="24"/>
          <w:shd w:val="clear" w:color="auto" w:fill="FFFFFF"/>
        </w:rPr>
      </w:pPr>
    </w:p>
    <w:p w14:paraId="37E59D89" w14:textId="1F55990F" w:rsidR="00F667D3" w:rsidRPr="00F667D3" w:rsidRDefault="00F667D3" w:rsidP="005B0F4C">
      <w:pPr>
        <w:pStyle w:val="ListParagraph"/>
        <w:numPr>
          <w:ilvl w:val="0"/>
          <w:numId w:val="6"/>
        </w:numPr>
        <w:spacing w:after="100" w:afterAutospacing="1"/>
        <w:rPr>
          <w:b/>
          <w:sz w:val="24"/>
          <w:szCs w:val="24"/>
        </w:rPr>
      </w:pPr>
      <w:r w:rsidRPr="00F667D3">
        <w:rPr>
          <w:b/>
          <w:sz w:val="24"/>
          <w:szCs w:val="24"/>
        </w:rPr>
        <w:t>Adjourn</w:t>
      </w:r>
    </w:p>
    <w:p w14:paraId="47996A7D" w14:textId="77777777" w:rsidR="00694F4E" w:rsidRPr="00694F4E" w:rsidRDefault="00694F4E" w:rsidP="00917C0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14C7D94" w14:textId="0E8B9D1B" w:rsidR="00C62248" w:rsidRPr="00C564D3" w:rsidRDefault="00784676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THE </w:t>
      </w:r>
      <w:r w:rsidR="00172CA9">
        <w:rPr>
          <w:rFonts w:eastAsia="Times New Roman"/>
          <w:b/>
          <w:sz w:val="24"/>
          <w:szCs w:val="24"/>
        </w:rPr>
        <w:t>SPECIAL MEETING</w:t>
      </w:r>
      <w:r w:rsidR="00160213">
        <w:rPr>
          <w:rFonts w:eastAsia="Times New Roman"/>
          <w:b/>
          <w:sz w:val="24"/>
          <w:szCs w:val="24"/>
        </w:rPr>
        <w:t xml:space="preserve"> WILL BE HELD</w:t>
      </w:r>
      <w:r w:rsidR="00C62248" w:rsidRPr="00C564D3">
        <w:rPr>
          <w:rFonts w:eastAsia="Times New Roman"/>
          <w:b/>
          <w:sz w:val="24"/>
          <w:szCs w:val="24"/>
        </w:rPr>
        <w:t xml:space="preserve"> AT </w:t>
      </w:r>
      <w:r w:rsidR="00EB6E19">
        <w:rPr>
          <w:rFonts w:eastAsia="Times New Roman"/>
          <w:b/>
          <w:sz w:val="24"/>
          <w:szCs w:val="24"/>
        </w:rPr>
        <w:t>THE BUCK PRIEST CIVIC HALL</w:t>
      </w:r>
      <w:r w:rsidR="00C62248" w:rsidRPr="00C564D3">
        <w:rPr>
          <w:rFonts w:eastAsia="Times New Roman"/>
          <w:b/>
          <w:sz w:val="24"/>
          <w:szCs w:val="24"/>
        </w:rPr>
        <w:t>, 870 CHARMAINE DRIVE EAST, IVANHOE, TX</w:t>
      </w:r>
      <w:r w:rsidR="00943FB6">
        <w:rPr>
          <w:rFonts w:eastAsia="Times New Roman"/>
          <w:b/>
          <w:sz w:val="24"/>
          <w:szCs w:val="24"/>
        </w:rPr>
        <w:t>.</w:t>
      </w:r>
    </w:p>
    <w:p w14:paraId="355F4C19" w14:textId="5ECE1908" w:rsidR="006E63E1" w:rsidRDefault="00C62248" w:rsidP="006E63E1">
      <w:pPr>
        <w:rPr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 xml:space="preserve">THIS IS </w:t>
      </w:r>
      <w:r w:rsidR="00623412" w:rsidRPr="00C564D3">
        <w:rPr>
          <w:rFonts w:eastAsia="Times New Roman"/>
          <w:b/>
          <w:sz w:val="24"/>
          <w:szCs w:val="24"/>
        </w:rPr>
        <w:t xml:space="preserve">TO CERTIFY THAT I, </w:t>
      </w:r>
      <w:r w:rsidR="00694F4E">
        <w:rPr>
          <w:rFonts w:eastAsia="Times New Roman"/>
          <w:b/>
          <w:sz w:val="24"/>
          <w:szCs w:val="24"/>
        </w:rPr>
        <w:t>HAILEY WILLIAMS</w:t>
      </w:r>
      <w:r w:rsidR="000E6BBE">
        <w:rPr>
          <w:rFonts w:eastAsia="Times New Roman"/>
          <w:b/>
          <w:sz w:val="24"/>
          <w:szCs w:val="24"/>
        </w:rPr>
        <w:t>, POSTED THIS AGENDA ON THE PUBLIC NOTICE BOARD</w:t>
      </w:r>
      <w:r w:rsidRPr="00C564D3">
        <w:rPr>
          <w:rFonts w:eastAsia="Times New Roman"/>
          <w:b/>
          <w:sz w:val="24"/>
          <w:szCs w:val="24"/>
        </w:rPr>
        <w:t xml:space="preserve"> LOCATED IN FRONT OF </w:t>
      </w:r>
      <w:r w:rsidR="00EB6E19">
        <w:rPr>
          <w:rFonts w:eastAsia="Times New Roman"/>
          <w:b/>
          <w:sz w:val="24"/>
          <w:szCs w:val="24"/>
        </w:rPr>
        <w:t>IVANHOE CITY HALL</w:t>
      </w:r>
      <w:r w:rsidR="00782464">
        <w:rPr>
          <w:rFonts w:eastAsia="Times New Roman"/>
          <w:b/>
          <w:sz w:val="24"/>
          <w:szCs w:val="24"/>
        </w:rPr>
        <w:t xml:space="preserve"> AT</w:t>
      </w:r>
      <w:r w:rsidR="00BE346F">
        <w:rPr>
          <w:rFonts w:eastAsia="Times New Roman"/>
          <w:b/>
          <w:sz w:val="24"/>
          <w:szCs w:val="24"/>
        </w:rPr>
        <w:t xml:space="preserve"> </w:t>
      </w:r>
      <w:r w:rsidR="005B0F4C">
        <w:rPr>
          <w:b/>
          <w:sz w:val="24"/>
          <w:szCs w:val="24"/>
        </w:rPr>
        <w:t>05:00</w:t>
      </w:r>
      <w:r w:rsidR="006E63E1" w:rsidRPr="006E63E1">
        <w:rPr>
          <w:b/>
          <w:sz w:val="24"/>
          <w:szCs w:val="24"/>
        </w:rPr>
        <w:t xml:space="preserve"> PM, </w:t>
      </w:r>
      <w:r w:rsidR="005B0F4C">
        <w:rPr>
          <w:b/>
          <w:sz w:val="24"/>
          <w:szCs w:val="24"/>
        </w:rPr>
        <w:t>WEDNESDAY</w:t>
      </w:r>
      <w:r w:rsidR="004C3EB0">
        <w:rPr>
          <w:b/>
          <w:sz w:val="24"/>
          <w:szCs w:val="24"/>
        </w:rPr>
        <w:t>, FEBRUARY</w:t>
      </w:r>
      <w:r w:rsidR="00694F4E">
        <w:rPr>
          <w:b/>
          <w:sz w:val="24"/>
          <w:szCs w:val="24"/>
        </w:rPr>
        <w:t xml:space="preserve"> </w:t>
      </w:r>
      <w:r w:rsidR="005B0F4C">
        <w:rPr>
          <w:b/>
          <w:sz w:val="24"/>
          <w:szCs w:val="24"/>
        </w:rPr>
        <w:t>21</w:t>
      </w:r>
      <w:r w:rsidR="005B0F4C" w:rsidRPr="005B0F4C">
        <w:rPr>
          <w:b/>
          <w:sz w:val="24"/>
          <w:szCs w:val="24"/>
          <w:vertAlign w:val="superscript"/>
        </w:rPr>
        <w:t>ST</w:t>
      </w:r>
      <w:r w:rsidR="001202BB">
        <w:rPr>
          <w:b/>
          <w:sz w:val="24"/>
          <w:szCs w:val="24"/>
        </w:rPr>
        <w:t xml:space="preserve">, </w:t>
      </w:r>
      <w:r w:rsidR="00694F4E">
        <w:rPr>
          <w:b/>
          <w:sz w:val="24"/>
          <w:szCs w:val="24"/>
        </w:rPr>
        <w:t>2024</w:t>
      </w:r>
      <w:r w:rsidR="006E63E1" w:rsidRPr="006E63E1">
        <w:rPr>
          <w:b/>
          <w:sz w:val="24"/>
          <w:szCs w:val="24"/>
        </w:rPr>
        <w:t xml:space="preserve"> AND ON THE CITY WEBSITE.</w:t>
      </w:r>
    </w:p>
    <w:p w14:paraId="4659C493" w14:textId="215AD9B9" w:rsidR="000B1BA0" w:rsidRPr="006E63E1" w:rsidRDefault="006E63E1" w:rsidP="006E63E1">
      <w:pPr>
        <w:rPr>
          <w:b/>
          <w:sz w:val="24"/>
          <w:szCs w:val="24"/>
        </w:rPr>
      </w:pPr>
      <w:r w:rsidRPr="006E63E1">
        <w:rPr>
          <w:b/>
          <w:sz w:val="24"/>
          <w:szCs w:val="24"/>
        </w:rPr>
        <w:t>The Council meeting will be available for view and comments per Texas Attorney General Opinion #KP-300. The meeting can be accessed via the City of Ivanhoe, Texas YouTube page.</w:t>
      </w:r>
    </w:p>
    <w:p w14:paraId="5B6C8E66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E9FD417" w14:textId="77777777" w:rsidR="00C62248" w:rsidRPr="00C564D3" w:rsidRDefault="00C62248" w:rsidP="00C6224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C564D3">
        <w:rPr>
          <w:rFonts w:eastAsia="Times New Roman"/>
          <w:b/>
          <w:sz w:val="24"/>
          <w:szCs w:val="24"/>
        </w:rPr>
        <w:t>________________________________________</w:t>
      </w:r>
    </w:p>
    <w:p w14:paraId="04986BEC" w14:textId="4F351F04" w:rsidR="004B3EE9" w:rsidRDefault="00694F4E" w:rsidP="00D760BA">
      <w:pPr>
        <w:spacing w:after="0" w:line="240" w:lineRule="auto"/>
      </w:pPr>
      <w:r>
        <w:rPr>
          <w:rFonts w:eastAsia="Times New Roman"/>
          <w:b/>
          <w:sz w:val="24"/>
          <w:szCs w:val="24"/>
        </w:rPr>
        <w:t>Hailey Williams</w:t>
      </w:r>
      <w:r w:rsidR="00CE2B71">
        <w:rPr>
          <w:rFonts w:eastAsia="Times New Roman"/>
          <w:b/>
          <w:sz w:val="24"/>
          <w:szCs w:val="24"/>
        </w:rPr>
        <w:t>, City Secretary</w:t>
      </w:r>
    </w:p>
    <w:sectPr w:rsidR="004B3EE9" w:rsidSect="003E5276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54C6"/>
    <w:multiLevelType w:val="hybridMultilevel"/>
    <w:tmpl w:val="A7003496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C2E64E6"/>
    <w:multiLevelType w:val="hybridMultilevel"/>
    <w:tmpl w:val="24C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248"/>
    <w:multiLevelType w:val="hybridMultilevel"/>
    <w:tmpl w:val="8F183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4120"/>
    <w:multiLevelType w:val="hybridMultilevel"/>
    <w:tmpl w:val="3426F2EC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D0641982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907AB"/>
    <w:multiLevelType w:val="hybridMultilevel"/>
    <w:tmpl w:val="C63C99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7866"/>
    <w:multiLevelType w:val="hybridMultilevel"/>
    <w:tmpl w:val="5C942A0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DCC"/>
    <w:multiLevelType w:val="hybridMultilevel"/>
    <w:tmpl w:val="7F2C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7693">
    <w:abstractNumId w:val="6"/>
  </w:num>
  <w:num w:numId="2" w16cid:durableId="1441411777">
    <w:abstractNumId w:val="0"/>
  </w:num>
  <w:num w:numId="3" w16cid:durableId="1851335649">
    <w:abstractNumId w:val="4"/>
  </w:num>
  <w:num w:numId="4" w16cid:durableId="409278249">
    <w:abstractNumId w:val="2"/>
  </w:num>
  <w:num w:numId="5" w16cid:durableId="854687535">
    <w:abstractNumId w:val="1"/>
  </w:num>
  <w:num w:numId="6" w16cid:durableId="415978851">
    <w:abstractNumId w:val="3"/>
  </w:num>
  <w:num w:numId="7" w16cid:durableId="204506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A3"/>
    <w:rsid w:val="00014878"/>
    <w:rsid w:val="00053AB2"/>
    <w:rsid w:val="00087DC3"/>
    <w:rsid w:val="00095B9F"/>
    <w:rsid w:val="00097C3B"/>
    <w:rsid w:val="000A4E02"/>
    <w:rsid w:val="000B1BA0"/>
    <w:rsid w:val="000C00EA"/>
    <w:rsid w:val="000E3B66"/>
    <w:rsid w:val="000E6BBE"/>
    <w:rsid w:val="0010068C"/>
    <w:rsid w:val="00110693"/>
    <w:rsid w:val="001202BB"/>
    <w:rsid w:val="001354F1"/>
    <w:rsid w:val="00137061"/>
    <w:rsid w:val="001479EE"/>
    <w:rsid w:val="00160213"/>
    <w:rsid w:val="0016400F"/>
    <w:rsid w:val="0016493E"/>
    <w:rsid w:val="00172CA9"/>
    <w:rsid w:val="00176312"/>
    <w:rsid w:val="001862E3"/>
    <w:rsid w:val="00192DA2"/>
    <w:rsid w:val="00193F5D"/>
    <w:rsid w:val="001D17FE"/>
    <w:rsid w:val="001D6EA7"/>
    <w:rsid w:val="001D6FD6"/>
    <w:rsid w:val="001E00BC"/>
    <w:rsid w:val="00201C6C"/>
    <w:rsid w:val="00205EB8"/>
    <w:rsid w:val="00225310"/>
    <w:rsid w:val="00236F78"/>
    <w:rsid w:val="00242D3A"/>
    <w:rsid w:val="00244272"/>
    <w:rsid w:val="00272551"/>
    <w:rsid w:val="00285F4D"/>
    <w:rsid w:val="002A500F"/>
    <w:rsid w:val="002B3F8B"/>
    <w:rsid w:val="002B407A"/>
    <w:rsid w:val="002F6F92"/>
    <w:rsid w:val="003304A8"/>
    <w:rsid w:val="00334B30"/>
    <w:rsid w:val="0034055B"/>
    <w:rsid w:val="00347A74"/>
    <w:rsid w:val="0036362A"/>
    <w:rsid w:val="00370A7E"/>
    <w:rsid w:val="003766A4"/>
    <w:rsid w:val="0037677A"/>
    <w:rsid w:val="003A3BDC"/>
    <w:rsid w:val="003A4442"/>
    <w:rsid w:val="003A4560"/>
    <w:rsid w:val="003B1C75"/>
    <w:rsid w:val="003C1A2A"/>
    <w:rsid w:val="003D0C6B"/>
    <w:rsid w:val="003E5276"/>
    <w:rsid w:val="003F12DB"/>
    <w:rsid w:val="003F6EB7"/>
    <w:rsid w:val="00403181"/>
    <w:rsid w:val="004207EE"/>
    <w:rsid w:val="00422662"/>
    <w:rsid w:val="00425E90"/>
    <w:rsid w:val="004443BB"/>
    <w:rsid w:val="00475D5B"/>
    <w:rsid w:val="00484B40"/>
    <w:rsid w:val="00484F1D"/>
    <w:rsid w:val="004A4BCC"/>
    <w:rsid w:val="004B20F4"/>
    <w:rsid w:val="004B3EE9"/>
    <w:rsid w:val="004C1ACE"/>
    <w:rsid w:val="004C3EB0"/>
    <w:rsid w:val="004C4BD5"/>
    <w:rsid w:val="004E688B"/>
    <w:rsid w:val="00511EBA"/>
    <w:rsid w:val="00521344"/>
    <w:rsid w:val="00524AD1"/>
    <w:rsid w:val="00532746"/>
    <w:rsid w:val="00543170"/>
    <w:rsid w:val="00545A42"/>
    <w:rsid w:val="00555CBA"/>
    <w:rsid w:val="005847AA"/>
    <w:rsid w:val="00595316"/>
    <w:rsid w:val="0059711D"/>
    <w:rsid w:val="005B0F4C"/>
    <w:rsid w:val="005C7F8D"/>
    <w:rsid w:val="005E5B6C"/>
    <w:rsid w:val="0061367A"/>
    <w:rsid w:val="00623412"/>
    <w:rsid w:val="00642B18"/>
    <w:rsid w:val="00676F9D"/>
    <w:rsid w:val="006872A3"/>
    <w:rsid w:val="00687538"/>
    <w:rsid w:val="00694F4E"/>
    <w:rsid w:val="006A2D6C"/>
    <w:rsid w:val="006B169E"/>
    <w:rsid w:val="006B19C2"/>
    <w:rsid w:val="006D1D8A"/>
    <w:rsid w:val="006D785D"/>
    <w:rsid w:val="006E0B17"/>
    <w:rsid w:val="006E2015"/>
    <w:rsid w:val="006E2354"/>
    <w:rsid w:val="006E63E1"/>
    <w:rsid w:val="006F0AD2"/>
    <w:rsid w:val="007034E7"/>
    <w:rsid w:val="00704000"/>
    <w:rsid w:val="007050A1"/>
    <w:rsid w:val="00707D96"/>
    <w:rsid w:val="0072593A"/>
    <w:rsid w:val="007472EB"/>
    <w:rsid w:val="007475A2"/>
    <w:rsid w:val="00756C4C"/>
    <w:rsid w:val="00782464"/>
    <w:rsid w:val="00784676"/>
    <w:rsid w:val="007941D3"/>
    <w:rsid w:val="007A12CC"/>
    <w:rsid w:val="007A22EB"/>
    <w:rsid w:val="007B0C0D"/>
    <w:rsid w:val="007D48F8"/>
    <w:rsid w:val="007E0EAB"/>
    <w:rsid w:val="007F039C"/>
    <w:rsid w:val="007F183F"/>
    <w:rsid w:val="0081457A"/>
    <w:rsid w:val="0082094A"/>
    <w:rsid w:val="00823175"/>
    <w:rsid w:val="00872123"/>
    <w:rsid w:val="00876226"/>
    <w:rsid w:val="00887F3B"/>
    <w:rsid w:val="00895923"/>
    <w:rsid w:val="008B1CB5"/>
    <w:rsid w:val="008C0591"/>
    <w:rsid w:val="008D1632"/>
    <w:rsid w:val="008F171B"/>
    <w:rsid w:val="00901114"/>
    <w:rsid w:val="009065BB"/>
    <w:rsid w:val="0091245F"/>
    <w:rsid w:val="00913F67"/>
    <w:rsid w:val="00917C06"/>
    <w:rsid w:val="00943FB6"/>
    <w:rsid w:val="0094408C"/>
    <w:rsid w:val="00946D2C"/>
    <w:rsid w:val="00954218"/>
    <w:rsid w:val="00957507"/>
    <w:rsid w:val="00973C6F"/>
    <w:rsid w:val="00981E71"/>
    <w:rsid w:val="009E3B52"/>
    <w:rsid w:val="009E73FE"/>
    <w:rsid w:val="00A33C07"/>
    <w:rsid w:val="00A33C7D"/>
    <w:rsid w:val="00A57725"/>
    <w:rsid w:val="00A72644"/>
    <w:rsid w:val="00A74072"/>
    <w:rsid w:val="00A90D45"/>
    <w:rsid w:val="00AA4A7E"/>
    <w:rsid w:val="00AC246C"/>
    <w:rsid w:val="00AC2918"/>
    <w:rsid w:val="00AD01C6"/>
    <w:rsid w:val="00AD02BC"/>
    <w:rsid w:val="00AE14B8"/>
    <w:rsid w:val="00AF3375"/>
    <w:rsid w:val="00B02103"/>
    <w:rsid w:val="00B12498"/>
    <w:rsid w:val="00B16DBC"/>
    <w:rsid w:val="00B24E9D"/>
    <w:rsid w:val="00B2628E"/>
    <w:rsid w:val="00B37839"/>
    <w:rsid w:val="00B45AD1"/>
    <w:rsid w:val="00B709D8"/>
    <w:rsid w:val="00B77CDD"/>
    <w:rsid w:val="00BB053A"/>
    <w:rsid w:val="00BB09AD"/>
    <w:rsid w:val="00BC07ED"/>
    <w:rsid w:val="00BD518C"/>
    <w:rsid w:val="00BE223D"/>
    <w:rsid w:val="00BE346F"/>
    <w:rsid w:val="00C0084A"/>
    <w:rsid w:val="00C06771"/>
    <w:rsid w:val="00C07388"/>
    <w:rsid w:val="00C215C7"/>
    <w:rsid w:val="00C2261E"/>
    <w:rsid w:val="00C247FD"/>
    <w:rsid w:val="00C25F9F"/>
    <w:rsid w:val="00C27AA3"/>
    <w:rsid w:val="00C369C3"/>
    <w:rsid w:val="00C416D1"/>
    <w:rsid w:val="00C44B48"/>
    <w:rsid w:val="00C564D3"/>
    <w:rsid w:val="00C62248"/>
    <w:rsid w:val="00C657CD"/>
    <w:rsid w:val="00C679AC"/>
    <w:rsid w:val="00C831B9"/>
    <w:rsid w:val="00CB1EFF"/>
    <w:rsid w:val="00CC2AC6"/>
    <w:rsid w:val="00CC3109"/>
    <w:rsid w:val="00CD49D4"/>
    <w:rsid w:val="00CD6ECC"/>
    <w:rsid w:val="00CE2B71"/>
    <w:rsid w:val="00D05284"/>
    <w:rsid w:val="00D326BD"/>
    <w:rsid w:val="00D66175"/>
    <w:rsid w:val="00D669AD"/>
    <w:rsid w:val="00D7518C"/>
    <w:rsid w:val="00D760BA"/>
    <w:rsid w:val="00D8233A"/>
    <w:rsid w:val="00DB02C4"/>
    <w:rsid w:val="00DC61FD"/>
    <w:rsid w:val="00DC764C"/>
    <w:rsid w:val="00DD0711"/>
    <w:rsid w:val="00DE20C3"/>
    <w:rsid w:val="00DF67A2"/>
    <w:rsid w:val="00E44F52"/>
    <w:rsid w:val="00E45C87"/>
    <w:rsid w:val="00E52063"/>
    <w:rsid w:val="00E67CFF"/>
    <w:rsid w:val="00E76D48"/>
    <w:rsid w:val="00E849AC"/>
    <w:rsid w:val="00E905AA"/>
    <w:rsid w:val="00E97A0B"/>
    <w:rsid w:val="00EA6E2D"/>
    <w:rsid w:val="00EB6E19"/>
    <w:rsid w:val="00EE4EFB"/>
    <w:rsid w:val="00EE7E42"/>
    <w:rsid w:val="00EF3E72"/>
    <w:rsid w:val="00F07A1D"/>
    <w:rsid w:val="00F1655F"/>
    <w:rsid w:val="00F44E3B"/>
    <w:rsid w:val="00F47BF0"/>
    <w:rsid w:val="00F65F1B"/>
    <w:rsid w:val="00F667D3"/>
    <w:rsid w:val="00F71388"/>
    <w:rsid w:val="00F75D0A"/>
    <w:rsid w:val="00FA46F2"/>
    <w:rsid w:val="00FB5BB4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598D"/>
  <w15:docId w15:val="{FA13622B-A08D-48D3-A817-8141210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4D3"/>
    <w:rPr>
      <w:szCs w:val="22"/>
    </w:rPr>
  </w:style>
  <w:style w:type="paragraph" w:styleId="ListParagraph">
    <w:name w:val="List Paragraph"/>
    <w:basedOn w:val="Normal"/>
    <w:uiPriority w:val="34"/>
    <w:qFormat/>
    <w:rsid w:val="003F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Ivanhoe</dc:creator>
  <cp:lastModifiedBy>City of Ivanhoe</cp:lastModifiedBy>
  <cp:revision>8</cp:revision>
  <cp:lastPrinted>2024-02-21T18:57:00Z</cp:lastPrinted>
  <dcterms:created xsi:type="dcterms:W3CDTF">2024-02-21T18:44:00Z</dcterms:created>
  <dcterms:modified xsi:type="dcterms:W3CDTF">2024-02-21T18:57:00Z</dcterms:modified>
</cp:coreProperties>
</file>